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6453DF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6453DF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6453DF">
        <w:rPr>
          <w:rFonts w:ascii="Tahoma" w:hAnsi="Tahoma" w:cs="Tahoma"/>
          <w:sz w:val="20"/>
          <w:szCs w:val="20"/>
        </w:rPr>
        <w:br/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ПРАВИТЕЛЬСТВО ПЕРМСКОГО КРАЯ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 xml:space="preserve">от 20 декабря 2018 г. </w:t>
      </w:r>
      <w:proofErr w:type="spellStart"/>
      <w:r w:rsidRPr="006453DF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b/>
          <w:bCs/>
          <w:sz w:val="20"/>
          <w:szCs w:val="20"/>
        </w:rPr>
        <w:t xml:space="preserve"> 839-п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ОБ УТВЕРЖДЕНИИ ПОРЯДКА ПРЕДОСТАВЛЕНИЯ СУБСИДИЙ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СЕЛЬСКОХОЗЯЙСТВЕННЫМ ТОВАРОПРОИЗВОДИТЕЛЯМ НА ВОЗМЕЩЕНИЕ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 xml:space="preserve">ЧАСТИ ЗАТРАТ ПО </w:t>
      </w:r>
      <w:proofErr w:type="spellStart"/>
      <w:r w:rsidRPr="006453DF">
        <w:rPr>
          <w:rFonts w:ascii="Arial" w:hAnsi="Arial" w:cs="Arial"/>
          <w:b/>
          <w:bCs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b/>
          <w:bCs/>
          <w:sz w:val="20"/>
          <w:szCs w:val="20"/>
        </w:rPr>
        <w:t xml:space="preserve"> МЕРОПРИЯТИЯМ НА ЗЕМЛЯХ,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453DF">
        <w:rPr>
          <w:rFonts w:ascii="Arial" w:hAnsi="Arial" w:cs="Arial"/>
          <w:b/>
          <w:bCs/>
          <w:sz w:val="20"/>
          <w:szCs w:val="20"/>
        </w:rPr>
        <w:t>ВОВЛЕКАЕМЫХ</w:t>
      </w:r>
      <w:proofErr w:type="gramEnd"/>
      <w:r w:rsidRPr="006453DF">
        <w:rPr>
          <w:rFonts w:ascii="Arial" w:hAnsi="Arial" w:cs="Arial"/>
          <w:b/>
          <w:bCs/>
          <w:sz w:val="20"/>
          <w:szCs w:val="20"/>
        </w:rPr>
        <w:t xml:space="preserve"> 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6453DF"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 w:rsidRPr="006453DF"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6" w:history="1">
        <w:r w:rsidRPr="006453DF">
          <w:rPr>
            <w:rFonts w:ascii="Arial" w:hAnsi="Arial" w:cs="Arial"/>
            <w:color w:val="0000FF"/>
            <w:sz w:val="20"/>
            <w:szCs w:val="20"/>
          </w:rPr>
          <w:t xml:space="preserve">приложением </w:t>
        </w:r>
        <w:proofErr w:type="spellStart"/>
        <w:r w:rsidRPr="006453DF"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 w:rsidRPr="006453DF">
          <w:rPr>
            <w:rFonts w:ascii="Arial" w:hAnsi="Arial" w:cs="Arial"/>
            <w:color w:val="0000FF"/>
            <w:sz w:val="20"/>
            <w:szCs w:val="20"/>
          </w:rPr>
          <w:t xml:space="preserve"> 6</w:t>
        </w:r>
      </w:hyperlink>
      <w:r w:rsidRPr="006453DF">
        <w:rPr>
          <w:rFonts w:ascii="Arial" w:hAnsi="Arial" w:cs="Arial"/>
          <w:sz w:val="20"/>
          <w:szCs w:val="20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</w:t>
      </w:r>
      <w:proofErr w:type="spellStart"/>
      <w:r w:rsidRPr="006453DF">
        <w:rPr>
          <w:rFonts w:ascii="Arial" w:hAnsi="Arial" w:cs="Arial"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годы", в целях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реализации основного мероприятия "Реализация мероприятий в области мелиорации земель сельскохозяйственного назначения" государственной </w:t>
      </w:r>
      <w:hyperlink r:id="rId7" w:history="1">
        <w:r w:rsidRPr="006453DF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6453DF">
        <w:rPr>
          <w:rFonts w:ascii="Arial" w:hAnsi="Arial" w:cs="Arial"/>
          <w:sz w:val="20"/>
          <w:szCs w:val="20"/>
        </w:rP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</w:t>
      </w:r>
      <w:proofErr w:type="spellStart"/>
      <w:r w:rsidRPr="006453DF">
        <w:rPr>
          <w:rFonts w:ascii="Arial" w:hAnsi="Arial" w:cs="Arial"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1320-п, Правительство Пермского края постановляет: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0" w:history="1">
        <w:r w:rsidRPr="006453DF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6453DF">
        <w:rPr>
          <w:rFonts w:ascii="Arial" w:hAnsi="Arial" w:cs="Arial"/>
          <w:sz w:val="20"/>
          <w:szCs w:val="20"/>
        </w:rPr>
        <w:t xml:space="preserve"> предоставления субсидий сельскохозяйственным товаропроизводителям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 в сельскохозяйственный оборот.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 Настоящее Постановление вступает в силу через 10 дней после дня его официального опубликования, но не ранее 1 января 2019 года.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6453DF">
        <w:rPr>
          <w:rFonts w:ascii="Arial" w:hAnsi="Arial" w:cs="Arial"/>
          <w:sz w:val="20"/>
          <w:szCs w:val="20"/>
        </w:rPr>
        <w:t>Контроль за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Губернатор Пермского края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М.Г.РЕШЕТНИКОВ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УТВЕРЖДЕН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Постановлением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Правительства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Пермского края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от 20.12.2018 </w:t>
      </w:r>
      <w:proofErr w:type="spellStart"/>
      <w:r w:rsidRPr="006453DF">
        <w:rPr>
          <w:rFonts w:ascii="Arial" w:hAnsi="Arial" w:cs="Arial"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839-п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 w:rsidRPr="006453DF">
        <w:rPr>
          <w:rFonts w:ascii="Arial" w:hAnsi="Arial" w:cs="Arial"/>
          <w:b/>
          <w:bCs/>
          <w:sz w:val="20"/>
          <w:szCs w:val="20"/>
        </w:rPr>
        <w:t>ПОРЯДОК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 xml:space="preserve">ПРЕДОСТАВЛЕНИЯ СУБСИДИЙ </w:t>
      </w:r>
      <w:proofErr w:type="gramStart"/>
      <w:r w:rsidRPr="006453DF">
        <w:rPr>
          <w:rFonts w:ascii="Arial" w:hAnsi="Arial" w:cs="Arial"/>
          <w:b/>
          <w:bCs/>
          <w:sz w:val="20"/>
          <w:szCs w:val="20"/>
        </w:rPr>
        <w:t>СЕЛЬСКОХОЗЯЙСТВЕННЫМ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ТОВАРОПРОИЗВОДИТЕЛЯМ НА ВОЗМЕЩЕНИЕ ЧАСТИ ЗАТРАТ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 xml:space="preserve">ПО </w:t>
      </w:r>
      <w:proofErr w:type="spellStart"/>
      <w:r w:rsidRPr="006453DF">
        <w:rPr>
          <w:rFonts w:ascii="Arial" w:hAnsi="Arial" w:cs="Arial"/>
          <w:b/>
          <w:bCs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b/>
          <w:bCs/>
          <w:sz w:val="20"/>
          <w:szCs w:val="20"/>
        </w:rPr>
        <w:t xml:space="preserve"> 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6453DF">
        <w:rPr>
          <w:rFonts w:ascii="Arial" w:hAnsi="Arial" w:cs="Arial"/>
          <w:sz w:val="20"/>
          <w:szCs w:val="20"/>
        </w:rPr>
        <w:t xml:space="preserve">Настоящий Порядок определяет цели, условия и правила предоставления субсидий сельскохозяйственным товаропроизводителям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 в сельскохозяйственный оборот, из бюджета Пермского края, в том числе за счет средств, источником финансового обеспечения которых являются субсидии из федерального бюджета (далее - субсидии), порядок возврата субсидий в случае нарушения целей, порядка предоставления субсидий и условий, установленных при их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53DF">
        <w:rPr>
          <w:rFonts w:ascii="Arial" w:hAnsi="Arial" w:cs="Arial"/>
          <w:sz w:val="20"/>
          <w:szCs w:val="20"/>
        </w:rPr>
        <w:t>предоставлении</w:t>
      </w:r>
      <w:proofErr w:type="gramEnd"/>
      <w:r w:rsidRPr="006453DF">
        <w:rPr>
          <w:rFonts w:ascii="Arial" w:hAnsi="Arial" w:cs="Arial"/>
          <w:sz w:val="20"/>
          <w:szCs w:val="20"/>
        </w:rPr>
        <w:t>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lastRenderedPageBreak/>
        <w:t>1.2. В настоящем Порядке используются следующие основные понятия: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 xml:space="preserve">земли, вовлекаемые в сельскохозяйственный оборот (далее - земли, земельные участки), - неиспользуемые сельскохозяйственные угодья (пашни, сенокосы, пастбища), на которых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 с целью использования их для производства сельскохозяйственной продукции, за исключением земель фонда перераспределения, земельных участков, включенных в состав зон особо охраняемых территорий, земель, занятых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 (в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том числе прудами, образованными водоподпорными сооружениями на водотоках и используемыми для целей осуществления прудовой </w:t>
      </w:r>
      <w:proofErr w:type="spellStart"/>
      <w:r w:rsidRPr="006453DF">
        <w:rPr>
          <w:rFonts w:ascii="Arial" w:hAnsi="Arial" w:cs="Arial"/>
          <w:sz w:val="20"/>
          <w:szCs w:val="20"/>
        </w:rPr>
        <w:t>аквакультуры</w:t>
      </w:r>
      <w:proofErr w:type="spellEnd"/>
      <w:r w:rsidRPr="006453DF">
        <w:rPr>
          <w:rFonts w:ascii="Arial" w:hAnsi="Arial" w:cs="Arial"/>
          <w:sz w:val="20"/>
          <w:szCs w:val="20"/>
        </w:rPr>
        <w:t>), а также зданиями, сооружениями, используемыми для производства, хранения и первичной переработки сельскохозяйственной продукции;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 - комплекс мероприятий, проводимых на землях, вовлекаемых в сельскохозяйственный оборот: расчистка земель от древесной и травянистой растительности, кочек, пней и мха, камней и иных предметов, первичная обработка почвы (вспашка плугами с оборотом пласта, безотвальная обработка и фрезерование);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правообладатель земельного участка - физическое или юридическое лицо, обладающее в течение не более 5 лет на дату подачи заявки на предоставление субсидии земельным участком, в границах которого </w:t>
      </w:r>
      <w:proofErr w:type="gramStart"/>
      <w:r w:rsidRPr="006453DF">
        <w:rPr>
          <w:rFonts w:ascii="Arial" w:hAnsi="Arial" w:cs="Arial"/>
          <w:sz w:val="20"/>
          <w:szCs w:val="20"/>
        </w:rPr>
        <w:t>планируется проведение или проведены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на праве собственности или праве пользования по договору аренды;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акт натурного обследования (осмотра) 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 - документ, составленный по результатам обследования (осмотра) земельного(-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), в котором отражается решение о необходимости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или отсутствии такой необходимости, с приложением схем земельного(-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), на которых обозначаются контуры участков, требующих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акт проверки фактического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на земельно</w:t>
      </w:r>
      <w:proofErr w:type="gramStart"/>
      <w:r w:rsidRPr="006453DF">
        <w:rPr>
          <w:rFonts w:ascii="Arial" w:hAnsi="Arial" w:cs="Arial"/>
          <w:sz w:val="20"/>
          <w:szCs w:val="20"/>
        </w:rPr>
        <w:t>м(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участке(-ах) - документ, составленный по результатам фактически выполненных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мероприятий, в котором отражается перечень проведенных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с указанием стоимости проведенных работ.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r w:rsidRPr="006453DF">
        <w:rPr>
          <w:rFonts w:ascii="Arial" w:hAnsi="Arial" w:cs="Arial"/>
          <w:sz w:val="20"/>
          <w:szCs w:val="20"/>
        </w:rPr>
        <w:t xml:space="preserve">1.3. Министерство сельского хозяйства и продовольствия Пермского края (далее - Министерство) в срок до 1 апреля текущего года размещает на официальном сайте объявление о начале приема уведомлений от сельскохозяйственных товаропроизводителей, являющихся правообладателями земельных участков, о намерении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мероприятий, содержащее информацию о дате начала и дате окончания приема уведомлений, месте приема уведомлений.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Сельскохозяйственные товаропроизводители, являющиеся правообладателями земельных участков, в сроки, указанные в объявлении, предусмотренном </w:t>
      </w:r>
      <w:hyperlink w:anchor="Par45" w:history="1">
        <w:r w:rsidRPr="006453DF">
          <w:rPr>
            <w:rFonts w:ascii="Arial" w:hAnsi="Arial" w:cs="Arial"/>
            <w:color w:val="0000FF"/>
            <w:sz w:val="20"/>
            <w:szCs w:val="20"/>
          </w:rPr>
          <w:t>абзацем первым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пункта, направляют в Министерство на бумажном носителе уведомление, составленное в произвольной форме, с указанием данных 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 (кадастровый номер, месторасположение, категория и вид разрешенного использования, общая площадь (га), а также с приложением копии(-</w:t>
      </w:r>
      <w:proofErr w:type="spellStart"/>
      <w:r w:rsidRPr="006453DF">
        <w:rPr>
          <w:rFonts w:ascii="Arial" w:hAnsi="Arial" w:cs="Arial"/>
          <w:sz w:val="20"/>
          <w:szCs w:val="20"/>
        </w:rPr>
        <w:t>й</w:t>
      </w:r>
      <w:proofErr w:type="spellEnd"/>
      <w:r w:rsidRPr="006453DF">
        <w:rPr>
          <w:rFonts w:ascii="Arial" w:hAnsi="Arial" w:cs="Arial"/>
          <w:sz w:val="20"/>
          <w:szCs w:val="20"/>
        </w:rPr>
        <w:t>) документа(-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), подтверждающего(-их) право на земельный(-</w:t>
      </w:r>
      <w:proofErr w:type="spellStart"/>
      <w:r w:rsidRPr="006453DF">
        <w:rPr>
          <w:rFonts w:ascii="Arial" w:hAnsi="Arial" w:cs="Arial"/>
          <w:sz w:val="20"/>
          <w:szCs w:val="20"/>
        </w:rPr>
        <w:t>ые</w:t>
      </w:r>
      <w:proofErr w:type="spellEnd"/>
      <w:r w:rsidRPr="006453DF">
        <w:rPr>
          <w:rFonts w:ascii="Arial" w:hAnsi="Arial" w:cs="Arial"/>
          <w:sz w:val="20"/>
          <w:szCs w:val="20"/>
        </w:rPr>
        <w:t>) участок(-и).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1.4. Министерство в течение 20 рабочих дней с момента завершения срока приема уведомлений, указанного в объявлении в соответствии с </w:t>
      </w:r>
      <w:hyperlink w:anchor="Par45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Порядка, проводит обследование 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 комиссией, положение и состав которой утверждаются приказом Министерства. По итогам обследования 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составляется </w:t>
      </w:r>
      <w:hyperlink w:anchor="Par203" w:history="1">
        <w:r w:rsidRPr="006453DF"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 w:rsidRPr="006453DF">
        <w:rPr>
          <w:rFonts w:ascii="Arial" w:hAnsi="Arial" w:cs="Arial"/>
          <w:sz w:val="20"/>
          <w:szCs w:val="20"/>
        </w:rPr>
        <w:t xml:space="preserve"> натурного обследования (осмотра) земельного(-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 по форме согласно приложению 1 к настоящему Порядку в двух экземплярах, один из которых предоставляется правообладателю земельного участка.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8"/>
      <w:bookmarkEnd w:id="2"/>
      <w:r w:rsidRPr="006453DF">
        <w:rPr>
          <w:rFonts w:ascii="Arial" w:hAnsi="Arial" w:cs="Arial"/>
          <w:sz w:val="20"/>
          <w:szCs w:val="20"/>
        </w:rPr>
        <w:t xml:space="preserve">1.5. Министерство в срок до 1 сентября текущего года размещает на официальном сайте объявление о начале приема уведомлений от сельскохозяйственных товаропроизводителей, являющихся правообладателями земельных участков, о завершении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мероприятий, содержащее информацию о дате начала и дате окончания приема уведомлений, месте приема уведомлений.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Сельскохозяйственные товаропроизводители, являющиеся правообладателями земельных участков, на которых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в сроки, указанные в объявлении, </w:t>
      </w:r>
      <w:r w:rsidRPr="006453DF">
        <w:rPr>
          <w:rFonts w:ascii="Arial" w:hAnsi="Arial" w:cs="Arial"/>
          <w:sz w:val="20"/>
          <w:szCs w:val="20"/>
        </w:rPr>
        <w:lastRenderedPageBreak/>
        <w:t xml:space="preserve">предусмотренном </w:t>
      </w:r>
      <w:hyperlink w:anchor="Par48" w:history="1">
        <w:r w:rsidRPr="006453DF">
          <w:rPr>
            <w:rFonts w:ascii="Arial" w:hAnsi="Arial" w:cs="Arial"/>
            <w:color w:val="0000FF"/>
            <w:sz w:val="20"/>
            <w:szCs w:val="20"/>
          </w:rPr>
          <w:t>абзацем первым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пункта, направляют в Министерство на бумажном носителе уведомление о завершении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мероприятий, составленное в произвольной форме, с указанием данных 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 (кадастровый номер, месторасположение, категория и вид разрешенного использования, общая площадь (гектаров), площадь, вовлеченная в сельскохозяйственный оборот (</w:t>
      </w:r>
      <w:proofErr w:type="gramStart"/>
      <w:r w:rsidRPr="006453DF">
        <w:rPr>
          <w:rFonts w:ascii="Arial" w:hAnsi="Arial" w:cs="Arial"/>
          <w:sz w:val="20"/>
          <w:szCs w:val="20"/>
        </w:rPr>
        <w:t>га</w:t>
      </w:r>
      <w:proofErr w:type="gramEnd"/>
      <w:r w:rsidRPr="006453DF">
        <w:rPr>
          <w:rFonts w:ascii="Arial" w:hAnsi="Arial" w:cs="Arial"/>
          <w:sz w:val="20"/>
          <w:szCs w:val="20"/>
        </w:rPr>
        <w:t>).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1.6. Министерство в течение 20 рабочих дней со дня истечения срока приема уведомлений, указанного в объявлении в соответствии с </w:t>
      </w:r>
      <w:hyperlink w:anchor="Par45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Порядка, проводит проверку фактического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на земельно</w:t>
      </w:r>
      <w:proofErr w:type="gramStart"/>
      <w:r w:rsidRPr="006453DF">
        <w:rPr>
          <w:rFonts w:ascii="Arial" w:hAnsi="Arial" w:cs="Arial"/>
          <w:sz w:val="20"/>
          <w:szCs w:val="20"/>
        </w:rPr>
        <w:t>м(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участке(-ах) комиссией, положение и состав которой утверждаются приказом Министерства. По итогам проверки составляется </w:t>
      </w:r>
      <w:hyperlink w:anchor="Par349" w:history="1">
        <w:r w:rsidRPr="006453DF"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 w:rsidRPr="006453DF">
        <w:rPr>
          <w:rFonts w:ascii="Arial" w:hAnsi="Arial" w:cs="Arial"/>
          <w:sz w:val="20"/>
          <w:szCs w:val="20"/>
        </w:rPr>
        <w:t xml:space="preserve"> проверки фактического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на земельно</w:t>
      </w:r>
      <w:proofErr w:type="gramStart"/>
      <w:r w:rsidRPr="006453DF">
        <w:rPr>
          <w:rFonts w:ascii="Arial" w:hAnsi="Arial" w:cs="Arial"/>
          <w:sz w:val="20"/>
          <w:szCs w:val="20"/>
        </w:rPr>
        <w:t>м(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участке(-ах) по форме согласно приложению 2 к настоящему Порядку в двух экземплярах, один из которых предоставляется правообладателю земельного участка.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1"/>
      <w:bookmarkEnd w:id="3"/>
      <w:r w:rsidRPr="006453DF">
        <w:rPr>
          <w:rFonts w:ascii="Arial" w:hAnsi="Arial" w:cs="Arial"/>
          <w:sz w:val="20"/>
          <w:szCs w:val="20"/>
        </w:rPr>
        <w:t xml:space="preserve">1.7. Субсидии предоставляются сельскохозяйственным товаропроизводителям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земельных участках (расчистка земель от древесной и травянистой растительности, кочек, пней и мха, камней и иных предметов, первичная обработка почвы) по следующим направлениям затрат: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1.7.1. в случае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хозяйственным способом: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приобретение горюче-смазочных материалов;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приобретение запасных частей и комплектующих к сельскохозяйственной технике;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оплата труда работников;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1.7.2. в случае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подрядным способом - оплата услуг подрядной организации.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1.8.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является Министерство.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Субсидии предоставляются в пределах бюджетных ассигнований, предусмотренных в бюджете Пермского края на соответствующий финансовый год и на плановый период, и лимитов бюджетных обязательств, доведенных Министерству в установленном порядке на цели, предусмотренные в </w:t>
      </w:r>
      <w:hyperlink w:anchor="Par51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1.7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9"/>
      <w:bookmarkEnd w:id="4"/>
      <w:r w:rsidRPr="006453DF">
        <w:rPr>
          <w:rFonts w:ascii="Arial" w:hAnsi="Arial" w:cs="Arial"/>
          <w:sz w:val="20"/>
          <w:szCs w:val="20"/>
        </w:rPr>
        <w:t>1.9. Субсидии предоставляются сельскохозяйственным товаропроизводителям (за исключением граждан, ведущих личное подсобное хозяйство) (далее - сельскохозяйственные товаропроизводители):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1.9.1. указанным в </w:t>
      </w:r>
      <w:hyperlink r:id="rId8" w:history="1">
        <w:r w:rsidRPr="006453DF">
          <w:rPr>
            <w:rFonts w:ascii="Arial" w:hAnsi="Arial" w:cs="Arial"/>
            <w:color w:val="0000FF"/>
            <w:sz w:val="20"/>
            <w:szCs w:val="20"/>
          </w:rPr>
          <w:t>статье 3</w:t>
        </w:r>
      </w:hyperlink>
      <w:r w:rsidRPr="006453DF">
        <w:rPr>
          <w:rFonts w:ascii="Arial" w:hAnsi="Arial" w:cs="Arial"/>
          <w:sz w:val="20"/>
          <w:szCs w:val="20"/>
        </w:rPr>
        <w:t xml:space="preserve"> Федерального закона от 29 декабря 2006 г. </w:t>
      </w:r>
      <w:proofErr w:type="spellStart"/>
      <w:r w:rsidRPr="006453DF">
        <w:rPr>
          <w:rFonts w:ascii="Arial" w:hAnsi="Arial" w:cs="Arial"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264-ФЗ "О развитии сельского хозяйства";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1.9.2. </w:t>
      </w:r>
      <w:proofErr w:type="gramStart"/>
      <w:r w:rsidRPr="006453DF">
        <w:rPr>
          <w:rFonts w:ascii="Arial" w:hAnsi="Arial" w:cs="Arial"/>
          <w:sz w:val="20"/>
          <w:szCs w:val="20"/>
        </w:rPr>
        <w:t>зарегистрированным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на территории Пермского края;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1.9.3. включенным в разделы 1, 2, 3 реестра получателей государственной поддержки сельскохозяйственного производства, утвержденного Министерством. Положение о порядке </w:t>
      </w:r>
      <w:proofErr w:type="gramStart"/>
      <w:r w:rsidRPr="006453DF">
        <w:rPr>
          <w:rFonts w:ascii="Arial" w:hAnsi="Arial" w:cs="Arial"/>
          <w:sz w:val="20"/>
          <w:szCs w:val="20"/>
        </w:rPr>
        <w:t>ведения реестра получателей государственной поддержки сельскохозяйственного производства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утверждается Министерством и размещается на официальном сайте в информационно-телекоммуникационной сети "Интернет" по адресу: </w:t>
      </w:r>
      <w:proofErr w:type="spellStart"/>
      <w:r w:rsidRPr="006453DF">
        <w:rPr>
          <w:rFonts w:ascii="Arial" w:hAnsi="Arial" w:cs="Arial"/>
          <w:sz w:val="20"/>
          <w:szCs w:val="20"/>
        </w:rPr>
        <w:t>www.agro.permkrai.ru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(далее - официальный сайт);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1.9.4. 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Министерством финансов Пермского края (далее - Соглашение), следующим требованиям: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отсутствие просроченной (неурегулированной) задолженности по возврату в бюджет Пермского края субсидий, бюджетных инвестиций, </w:t>
      </w:r>
      <w:proofErr w:type="gramStart"/>
      <w:r w:rsidRPr="006453DF">
        <w:rPr>
          <w:rFonts w:ascii="Arial" w:hAnsi="Arial" w:cs="Arial"/>
          <w:sz w:val="20"/>
          <w:szCs w:val="20"/>
        </w:rPr>
        <w:t>предоставленных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бюджетом Пермского края;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lastRenderedPageBreak/>
        <w:t>сельскохозяйственные товаропроизводители - юридические лица не должны находиться в процессе реорганизации, ликвидации, банкротства,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53DF">
        <w:rPr>
          <w:rFonts w:ascii="Arial" w:hAnsi="Arial" w:cs="Arial"/>
          <w:sz w:val="20"/>
          <w:szCs w:val="20"/>
        </w:rPr>
        <w:t>офшорные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зоны</w:t>
      </w:r>
      <w:proofErr w:type="gramEnd"/>
      <w:r w:rsidRPr="006453DF">
        <w:rPr>
          <w:rFonts w:ascii="Arial" w:hAnsi="Arial" w:cs="Arial"/>
          <w:sz w:val="20"/>
          <w:szCs w:val="20"/>
        </w:rPr>
        <w:t>) в отношении таких юридических лиц, в совокупности превышает 50 процентов;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ar51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1.7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представившие отчет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1.9.5. 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453DF">
        <w:rPr>
          <w:rFonts w:ascii="Arial" w:hAnsi="Arial" w:cs="Arial"/>
          <w:b/>
          <w:bCs/>
          <w:sz w:val="20"/>
          <w:szCs w:val="20"/>
        </w:rPr>
        <w:t>II</w:t>
      </w:r>
      <w:proofErr w:type="spellEnd"/>
      <w:r w:rsidRPr="006453DF">
        <w:rPr>
          <w:rFonts w:ascii="Arial" w:hAnsi="Arial" w:cs="Arial"/>
          <w:b/>
          <w:bCs/>
          <w:sz w:val="20"/>
          <w:szCs w:val="20"/>
        </w:rPr>
        <w:t>. Условия предоставления и размеры субсидий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2.1. Субсидии предоставляются сельскохозяйственным товаропроизводителям при соблюдении следующих условий: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4"/>
      <w:bookmarkEnd w:id="5"/>
      <w:r w:rsidRPr="006453DF">
        <w:rPr>
          <w:rFonts w:ascii="Arial" w:hAnsi="Arial" w:cs="Arial"/>
          <w:sz w:val="20"/>
          <w:szCs w:val="20"/>
        </w:rPr>
        <w:t xml:space="preserve">2.1.1. соответствие сельскохозяйственного товаропроизводителя требованиям, установленным </w:t>
      </w:r>
      <w:hyperlink w:anchor="Par59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пунктом 1.9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2.1.2. фактическое проведение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на землях и площадях, подтвержденное акто</w:t>
      </w:r>
      <w:proofErr w:type="gramStart"/>
      <w:r w:rsidRPr="006453DF">
        <w:rPr>
          <w:rFonts w:ascii="Arial" w:hAnsi="Arial" w:cs="Arial"/>
          <w:sz w:val="20"/>
          <w:szCs w:val="20"/>
        </w:rPr>
        <w:t>м(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ами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проверки фактического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на земельном(-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участке(-ах);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2.1.3. наличие у сельскохозяйственного товаропроизводителя права собственности или права пользования по договору аренды на земельны</w:t>
      </w:r>
      <w:proofErr w:type="gramStart"/>
      <w:r w:rsidRPr="006453DF">
        <w:rPr>
          <w:rFonts w:ascii="Arial" w:hAnsi="Arial" w:cs="Arial"/>
          <w:sz w:val="20"/>
          <w:szCs w:val="20"/>
        </w:rPr>
        <w:t>й(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ые</w:t>
      </w:r>
      <w:proofErr w:type="spellEnd"/>
      <w:r w:rsidRPr="006453DF">
        <w:rPr>
          <w:rFonts w:ascii="Arial" w:hAnsi="Arial" w:cs="Arial"/>
          <w:sz w:val="20"/>
          <w:szCs w:val="20"/>
        </w:rPr>
        <w:t>) участок(-</w:t>
      </w:r>
      <w:proofErr w:type="spellStart"/>
      <w:r w:rsidRPr="006453DF">
        <w:rPr>
          <w:rFonts w:ascii="Arial" w:hAnsi="Arial" w:cs="Arial"/>
          <w:sz w:val="20"/>
          <w:szCs w:val="20"/>
        </w:rPr>
        <w:t>ки</w:t>
      </w:r>
      <w:proofErr w:type="spellEnd"/>
      <w:r w:rsidRPr="006453DF">
        <w:rPr>
          <w:rFonts w:ascii="Arial" w:hAnsi="Arial" w:cs="Arial"/>
          <w:sz w:val="20"/>
          <w:szCs w:val="20"/>
        </w:rPr>
        <w:t>), на котором(-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в течение не более 5 лет на дату подачи заявки на предоставление субсидии;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2.1.4. истечение срока договора аренды 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), на котором(-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не ранее чем через 3 календарных года после года, в котором предоставляется субсидия, - в случае аренды земельного(-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2.1.5. документальное подтверждение фактических затрат, произведенных в текущем финансовом и (или) предыдущем финансовом году на цели, указанные в </w:t>
      </w:r>
      <w:hyperlink w:anchor="Par51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1.7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В 2019 году субсидии предоставляются сельскохозяйственным товаропроизводителям при наличии документального подтверждения фактически произведенных в текущем финансовом году затрат на цели, указанные в </w:t>
      </w:r>
      <w:hyperlink w:anchor="Par51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1.7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0"/>
      <w:bookmarkEnd w:id="6"/>
      <w:r w:rsidRPr="006453DF">
        <w:rPr>
          <w:rFonts w:ascii="Arial" w:hAnsi="Arial" w:cs="Arial"/>
          <w:sz w:val="20"/>
          <w:szCs w:val="20"/>
        </w:rPr>
        <w:t xml:space="preserve">2.1.6. затраты, указанные в </w:t>
      </w:r>
      <w:hyperlink w:anchor="Par51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1.7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Порядка, не возмещены в рамках предоставления иных форм государственной поддержки;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2.1.7. наличие заключенного между Министерством и сельскохозяйственным товаропроизводителем Соглашения.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2.2. Сельскохозяйственный товаропроизводитель в течение 3 лет, следующих после года, в котором получена субсидия, обязан: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lastRenderedPageBreak/>
        <w:t>2.2.1. не производить действия, связанные с отчуждением, в том числе продажу, дарение, передачу в аренду, 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), на котором(-</w:t>
      </w:r>
      <w:proofErr w:type="spellStart"/>
      <w:r w:rsidRPr="006453DF">
        <w:rPr>
          <w:rFonts w:ascii="Arial" w:hAnsi="Arial" w:cs="Arial"/>
          <w:sz w:val="20"/>
          <w:szCs w:val="20"/>
        </w:rPr>
        <w:t>рых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2.2.2. использовать земельны</w:t>
      </w:r>
      <w:proofErr w:type="gramStart"/>
      <w:r w:rsidRPr="006453DF">
        <w:rPr>
          <w:rFonts w:ascii="Arial" w:hAnsi="Arial" w:cs="Arial"/>
          <w:sz w:val="20"/>
          <w:szCs w:val="20"/>
        </w:rPr>
        <w:t>й(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ые</w:t>
      </w:r>
      <w:proofErr w:type="spellEnd"/>
      <w:r w:rsidRPr="006453DF">
        <w:rPr>
          <w:rFonts w:ascii="Arial" w:hAnsi="Arial" w:cs="Arial"/>
          <w:sz w:val="20"/>
          <w:szCs w:val="20"/>
        </w:rPr>
        <w:t>) участок(-</w:t>
      </w:r>
      <w:proofErr w:type="spellStart"/>
      <w:r w:rsidRPr="006453DF">
        <w:rPr>
          <w:rFonts w:ascii="Arial" w:hAnsi="Arial" w:cs="Arial"/>
          <w:sz w:val="20"/>
          <w:szCs w:val="20"/>
        </w:rPr>
        <w:t>ки</w:t>
      </w:r>
      <w:proofErr w:type="spellEnd"/>
      <w:r w:rsidRPr="006453DF">
        <w:rPr>
          <w:rFonts w:ascii="Arial" w:hAnsi="Arial" w:cs="Arial"/>
          <w:sz w:val="20"/>
          <w:szCs w:val="20"/>
        </w:rPr>
        <w:t>), на котором(-</w:t>
      </w:r>
      <w:proofErr w:type="spellStart"/>
      <w:r w:rsidRPr="006453DF">
        <w:rPr>
          <w:rFonts w:ascii="Arial" w:hAnsi="Arial" w:cs="Arial"/>
          <w:sz w:val="20"/>
          <w:szCs w:val="20"/>
        </w:rPr>
        <w:t>рых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по целевому назначению;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2.2.3. не снижать посевные площади сельскохозяйственных культур.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6"/>
      <w:bookmarkEnd w:id="7"/>
      <w:r w:rsidRPr="006453DF">
        <w:rPr>
          <w:rFonts w:ascii="Arial" w:hAnsi="Arial" w:cs="Arial"/>
          <w:sz w:val="20"/>
          <w:szCs w:val="20"/>
        </w:rPr>
        <w:t xml:space="preserve">2.3. Субсидии предоставляются сельскохозяйственным товаропроизводителям по ставке на 1 гектар земель, на которых фактически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в размере 5972 рубля за 1 гектар.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7"/>
      <w:bookmarkEnd w:id="8"/>
      <w:r w:rsidRPr="006453DF">
        <w:rPr>
          <w:rFonts w:ascii="Arial" w:hAnsi="Arial" w:cs="Arial"/>
          <w:sz w:val="20"/>
          <w:szCs w:val="20"/>
        </w:rPr>
        <w:t>2.4. Размер субсидии сельскохозяйственному товаропроизводителю определяется по формуле: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W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6453DF">
        <w:rPr>
          <w:rFonts w:ascii="Arial" w:hAnsi="Arial" w:cs="Arial"/>
          <w:sz w:val="20"/>
          <w:szCs w:val="20"/>
        </w:rPr>
        <w:t>S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r w:rsidRPr="006453DF">
        <w:rPr>
          <w:rFonts w:ascii="Arial" w:hAnsi="Arial" w:cs="Arial"/>
          <w:sz w:val="20"/>
          <w:szCs w:val="20"/>
          <w:vertAlign w:val="subscript"/>
        </w:rPr>
        <w:t xml:space="preserve">к тех. </w:t>
      </w:r>
      <w:proofErr w:type="spellStart"/>
      <w:r w:rsidRPr="006453D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</w:rPr>
        <w:t>x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453DF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  <w:vertAlign w:val="subscript"/>
        </w:rPr>
        <w:t>суб</w:t>
      </w:r>
      <w:proofErr w:type="spellEnd"/>
      <w:r w:rsidRPr="006453DF">
        <w:rPr>
          <w:rFonts w:ascii="Arial" w:hAnsi="Arial" w:cs="Arial"/>
          <w:sz w:val="20"/>
          <w:szCs w:val="20"/>
          <w:vertAlign w:val="subscript"/>
        </w:rPr>
        <w:t>.</w:t>
      </w:r>
      <w:r w:rsidRPr="006453DF">
        <w:rPr>
          <w:rFonts w:ascii="Arial" w:hAnsi="Arial" w:cs="Arial"/>
          <w:sz w:val="20"/>
          <w:szCs w:val="20"/>
        </w:rPr>
        <w:t xml:space="preserve">, но не более </w:t>
      </w:r>
      <w:proofErr w:type="spellStart"/>
      <w:r w:rsidRPr="006453DF">
        <w:rPr>
          <w:rFonts w:ascii="Arial" w:hAnsi="Arial" w:cs="Arial"/>
          <w:sz w:val="20"/>
          <w:szCs w:val="20"/>
        </w:rPr>
        <w:t>Z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6453DF">
        <w:rPr>
          <w:rFonts w:ascii="Arial" w:hAnsi="Arial" w:cs="Arial"/>
          <w:sz w:val="20"/>
          <w:szCs w:val="20"/>
        </w:rPr>
        <w:t>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где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W</w:t>
      </w:r>
      <w:r w:rsidRPr="006453D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- размер субсидии </w:t>
      </w:r>
      <w:proofErr w:type="spellStart"/>
      <w:r w:rsidRPr="006453DF">
        <w:rPr>
          <w:rFonts w:ascii="Arial" w:hAnsi="Arial" w:cs="Arial"/>
          <w:sz w:val="20"/>
          <w:szCs w:val="20"/>
        </w:rPr>
        <w:t>i-му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сельскохозяйственному товаропроизводителю;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453DF">
        <w:rPr>
          <w:rFonts w:ascii="Arial" w:hAnsi="Arial" w:cs="Arial"/>
          <w:sz w:val="20"/>
          <w:szCs w:val="20"/>
        </w:rPr>
        <w:t>S</w:t>
      </w:r>
      <w:proofErr w:type="gramEnd"/>
      <w:r w:rsidRPr="006453DF">
        <w:rPr>
          <w:rFonts w:ascii="Arial" w:hAnsi="Arial" w:cs="Arial"/>
          <w:sz w:val="20"/>
          <w:szCs w:val="20"/>
          <w:vertAlign w:val="subscript"/>
        </w:rPr>
        <w:t>к</w:t>
      </w:r>
      <w:proofErr w:type="spellEnd"/>
      <w:r w:rsidRPr="006453DF">
        <w:rPr>
          <w:rFonts w:ascii="Arial" w:hAnsi="Arial" w:cs="Arial"/>
          <w:sz w:val="20"/>
          <w:szCs w:val="20"/>
          <w:vertAlign w:val="subscript"/>
        </w:rPr>
        <w:t xml:space="preserve"> тех. </w:t>
      </w:r>
      <w:proofErr w:type="spellStart"/>
      <w:r w:rsidRPr="006453D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- площадь земель i-го сельскохозяйственного товаропроизводителя, на которых фактически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453DF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  <w:vertAlign w:val="subscript"/>
        </w:rPr>
        <w:t>суб</w:t>
      </w:r>
      <w:proofErr w:type="spellEnd"/>
      <w:r w:rsidRPr="006453DF">
        <w:rPr>
          <w:rFonts w:ascii="Arial" w:hAnsi="Arial" w:cs="Arial"/>
          <w:sz w:val="20"/>
          <w:szCs w:val="20"/>
          <w:vertAlign w:val="subscript"/>
        </w:rPr>
        <w:t>.</w:t>
      </w:r>
      <w:r w:rsidRPr="006453DF">
        <w:rPr>
          <w:rFonts w:ascii="Arial" w:hAnsi="Arial" w:cs="Arial"/>
          <w:sz w:val="20"/>
          <w:szCs w:val="20"/>
        </w:rPr>
        <w:t xml:space="preserve"> - ставка субсидии на 1 гектар земель, на которых фактически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указанная в </w:t>
      </w:r>
      <w:hyperlink w:anchor="Par86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Z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- фактически произведенные и документально подтвержденные затраты i-го сельскохозяйственного товаропроизводителя на цели, указанные в </w:t>
      </w:r>
      <w:hyperlink w:anchor="Par51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1.7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 (для сельскохозяйственных товаропроизводителей, применяющих общий режим налогообложения, - без учета налога на добавленную стоимость, применяющих специальные налоговые режимы, - с учетом налога на добавленную стоимость).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2.5. В случае недостаточности бюджетных ассигнований, предусмотренных на цели, указанные в </w:t>
      </w:r>
      <w:hyperlink w:anchor="Par51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1.7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Порядка, размеры субсидии, рассчитанные в соответствии с </w:t>
      </w:r>
      <w:hyperlink w:anchor="Par87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Порядка, уменьшаются пропорционально объему бюджетных ассигнований.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2.6. Показателем результативности использования субсидии является площадь вовлеченных в сельскохозяйственный оборот земель, на которых были проведены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мероприятия, в году, следующем за годом предоставления субсидии, определяемая в соответствии с актом проверки фактического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на земельно</w:t>
      </w:r>
      <w:proofErr w:type="gramStart"/>
      <w:r w:rsidRPr="006453DF">
        <w:rPr>
          <w:rFonts w:ascii="Arial" w:hAnsi="Arial" w:cs="Arial"/>
          <w:sz w:val="20"/>
          <w:szCs w:val="20"/>
        </w:rPr>
        <w:t>м(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участке(-ах).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453DF">
        <w:rPr>
          <w:rFonts w:ascii="Arial" w:hAnsi="Arial" w:cs="Arial"/>
          <w:b/>
          <w:bCs/>
          <w:sz w:val="20"/>
          <w:szCs w:val="20"/>
        </w:rPr>
        <w:t>III</w:t>
      </w:r>
      <w:proofErr w:type="spellEnd"/>
      <w:r w:rsidRPr="006453DF">
        <w:rPr>
          <w:rFonts w:ascii="Arial" w:hAnsi="Arial" w:cs="Arial"/>
          <w:b/>
          <w:bCs/>
          <w:sz w:val="20"/>
          <w:szCs w:val="20"/>
        </w:rPr>
        <w:t>. Предоставление субсидий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3.1. Министерство в срок до 10 октября текущего года размещает на официальном сайте объявление о начале приема документов для предоставления субсидий (далее - объявление), содержащее информацию о дате начала и дате окончания, месте приема документов, указанных в пункте 3.2 настоящего Порядка.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2"/>
      <w:bookmarkEnd w:id="9"/>
      <w:r w:rsidRPr="006453DF">
        <w:rPr>
          <w:rFonts w:ascii="Arial" w:hAnsi="Arial" w:cs="Arial"/>
          <w:sz w:val="20"/>
          <w:szCs w:val="20"/>
        </w:rPr>
        <w:t xml:space="preserve">3.2. </w:t>
      </w:r>
      <w:proofErr w:type="gramStart"/>
      <w:r w:rsidRPr="006453DF">
        <w:rPr>
          <w:rFonts w:ascii="Arial" w:hAnsi="Arial" w:cs="Arial"/>
          <w:sz w:val="20"/>
          <w:szCs w:val="20"/>
        </w:rPr>
        <w:t>Для получения субсидий сельскохозяйственные товаропроизводители представляют в Министерство в сроки, указанные в объявлении, на бумажном и электронном носителях следующие документы: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3"/>
      <w:bookmarkEnd w:id="10"/>
      <w:r w:rsidRPr="006453DF">
        <w:rPr>
          <w:rFonts w:ascii="Arial" w:hAnsi="Arial" w:cs="Arial"/>
          <w:sz w:val="20"/>
          <w:szCs w:val="20"/>
        </w:rPr>
        <w:t xml:space="preserve">3.2.1. </w:t>
      </w:r>
      <w:hyperlink w:anchor="Par494" w:history="1">
        <w:r w:rsidRPr="006453DF"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 w:rsidRPr="006453DF">
        <w:rPr>
          <w:rFonts w:ascii="Arial" w:hAnsi="Arial" w:cs="Arial"/>
          <w:sz w:val="20"/>
          <w:szCs w:val="20"/>
        </w:rPr>
        <w:t xml:space="preserve"> на предоставление субсидий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 в сельскохозяйственный оборот, из бюджета Пермского края, в том числе за счет средств, источником финансового обеспечения которых являются субсидии из федерального бюджета, по форме согласно приложению 3 к настоящему Порядку (далее - заявка);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3.2.2. копию сметы на выполнение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5"/>
      <w:bookmarkEnd w:id="11"/>
      <w:r w:rsidRPr="006453DF">
        <w:rPr>
          <w:rFonts w:ascii="Arial" w:hAnsi="Arial" w:cs="Arial"/>
          <w:sz w:val="20"/>
          <w:szCs w:val="20"/>
        </w:rPr>
        <w:t>3.2.3. копии документов, подтверждающих наличие прав на земельны</w:t>
      </w:r>
      <w:proofErr w:type="gramStart"/>
      <w:r w:rsidRPr="006453DF">
        <w:rPr>
          <w:rFonts w:ascii="Arial" w:hAnsi="Arial" w:cs="Arial"/>
          <w:sz w:val="20"/>
          <w:szCs w:val="20"/>
        </w:rPr>
        <w:t>й(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ые</w:t>
      </w:r>
      <w:proofErr w:type="spellEnd"/>
      <w:r w:rsidRPr="006453DF">
        <w:rPr>
          <w:rFonts w:ascii="Arial" w:hAnsi="Arial" w:cs="Arial"/>
          <w:sz w:val="20"/>
          <w:szCs w:val="20"/>
        </w:rPr>
        <w:t>) участок(-</w:t>
      </w:r>
      <w:proofErr w:type="spellStart"/>
      <w:r w:rsidRPr="006453DF">
        <w:rPr>
          <w:rFonts w:ascii="Arial" w:hAnsi="Arial" w:cs="Arial"/>
          <w:sz w:val="20"/>
          <w:szCs w:val="20"/>
        </w:rPr>
        <w:t>ки</w:t>
      </w:r>
      <w:proofErr w:type="spellEnd"/>
      <w:r w:rsidRPr="006453DF">
        <w:rPr>
          <w:rFonts w:ascii="Arial" w:hAnsi="Arial" w:cs="Arial"/>
          <w:sz w:val="20"/>
          <w:szCs w:val="20"/>
        </w:rPr>
        <w:t>) (копии свидетельств(-а) о государственной регистрации права собственности или договора(-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 аренды на земельный(-</w:t>
      </w:r>
      <w:proofErr w:type="spellStart"/>
      <w:r w:rsidRPr="006453DF">
        <w:rPr>
          <w:rFonts w:ascii="Arial" w:hAnsi="Arial" w:cs="Arial"/>
          <w:sz w:val="20"/>
          <w:szCs w:val="20"/>
        </w:rPr>
        <w:t>ые</w:t>
      </w:r>
      <w:proofErr w:type="spellEnd"/>
      <w:r w:rsidRPr="006453DF">
        <w:rPr>
          <w:rFonts w:ascii="Arial" w:hAnsi="Arial" w:cs="Arial"/>
          <w:sz w:val="20"/>
          <w:szCs w:val="20"/>
        </w:rPr>
        <w:t>) участок(-</w:t>
      </w:r>
      <w:proofErr w:type="spellStart"/>
      <w:r w:rsidRPr="006453DF">
        <w:rPr>
          <w:rFonts w:ascii="Arial" w:hAnsi="Arial" w:cs="Arial"/>
          <w:sz w:val="20"/>
          <w:szCs w:val="20"/>
        </w:rPr>
        <w:t>ки</w:t>
      </w:r>
      <w:proofErr w:type="spellEnd"/>
      <w:r w:rsidRPr="006453DF">
        <w:rPr>
          <w:rFonts w:ascii="Arial" w:hAnsi="Arial" w:cs="Arial"/>
          <w:sz w:val="20"/>
          <w:szCs w:val="20"/>
        </w:rPr>
        <w:t>).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lastRenderedPageBreak/>
        <w:t xml:space="preserve">В случае непредставления сельскохозяйственным товаропроизводителем таких документов Министерство запрашивает их в Управлении </w:t>
      </w:r>
      <w:proofErr w:type="spellStart"/>
      <w:r w:rsidRPr="006453DF">
        <w:rPr>
          <w:rFonts w:ascii="Arial" w:hAnsi="Arial" w:cs="Arial"/>
          <w:sz w:val="20"/>
          <w:szCs w:val="20"/>
        </w:rPr>
        <w:t>Росреестра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по Пермскому краю самостоятельно;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3.2.4. </w:t>
      </w:r>
      <w:hyperlink w:anchor="Par565" w:history="1">
        <w:r w:rsidRPr="006453DF">
          <w:rPr>
            <w:rFonts w:ascii="Arial" w:hAnsi="Arial" w:cs="Arial"/>
            <w:color w:val="0000FF"/>
            <w:sz w:val="20"/>
            <w:szCs w:val="20"/>
          </w:rPr>
          <w:t>справку-расчет</w:t>
        </w:r>
      </w:hyperlink>
      <w:r w:rsidRPr="006453DF">
        <w:rPr>
          <w:rFonts w:ascii="Arial" w:hAnsi="Arial" w:cs="Arial"/>
          <w:sz w:val="20"/>
          <w:szCs w:val="20"/>
        </w:rPr>
        <w:t xml:space="preserve"> о размере субсидии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 в сельскохозяйственный оборот, из бюджета Пермского края, в том числе за счет средств, источником финансового обеспечения которых являются субсидии из федерального бюджета, по форме согласно приложению 4 к настоящему Порядку;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3.2.5. </w:t>
      </w:r>
      <w:hyperlink w:anchor="Par622" w:history="1">
        <w:r w:rsidRPr="006453DF">
          <w:rPr>
            <w:rFonts w:ascii="Arial" w:hAnsi="Arial" w:cs="Arial"/>
            <w:color w:val="0000FF"/>
            <w:sz w:val="20"/>
            <w:szCs w:val="20"/>
          </w:rPr>
          <w:t>справку</w:t>
        </w:r>
      </w:hyperlink>
      <w:r w:rsidRPr="006453DF">
        <w:rPr>
          <w:rFonts w:ascii="Arial" w:hAnsi="Arial" w:cs="Arial"/>
          <w:sz w:val="20"/>
          <w:szCs w:val="20"/>
        </w:rPr>
        <w:t xml:space="preserve"> о фактических затратах на проведение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на землях, вовлекаемых в сельскохозяйственный оборот, по форме согласно приложению 5 к настоящему Порядку;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3.2.6. в случае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хозяйственным способом сельскохозяйственные товаропроизводители дополнительно представляют копии следующих документов: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3.2.6.1. договоров купли-продажи (поставки), товарных накладных и (или) товарно-транспортных накладных, счетов-фактур (счетов) или универсального передаточного акта, платежных поручений для подтверждения затрат на приобретение горюче-смазочных материалов, запасных частей и комплектующих к сельскохозяйственной технике;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3.2.6.2. расчетной и платежной ведомости или расчетно-платежной ведомости для подтверждения оплаты труда работников;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3.2.7. в случае проведения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 подрядным способом сельскохозяйственные товаропроизводители дополнительно представляют копии следующих документов: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3.2.7.1. договора подряда, товарных накладных и (или) товарно-транспортных накладных, счетов-фактур (счетов) или универсального передаточного акта, платежных поручений;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3.2.7.2. акта о приемке выполненных работ, содержащего обязательные реквизиты в соответствии со </w:t>
      </w:r>
      <w:hyperlink r:id="rId9" w:history="1">
        <w:r w:rsidRPr="006453DF">
          <w:rPr>
            <w:rFonts w:ascii="Arial" w:hAnsi="Arial" w:cs="Arial"/>
            <w:color w:val="0000FF"/>
            <w:sz w:val="20"/>
            <w:szCs w:val="20"/>
          </w:rPr>
          <w:t>статьей 9</w:t>
        </w:r>
      </w:hyperlink>
      <w:r w:rsidRPr="006453DF">
        <w:rPr>
          <w:rFonts w:ascii="Arial" w:hAnsi="Arial" w:cs="Arial"/>
          <w:sz w:val="20"/>
          <w:szCs w:val="20"/>
        </w:rPr>
        <w:t xml:space="preserve"> Федерального закона от 6 декабря 2011 г. </w:t>
      </w:r>
      <w:proofErr w:type="spellStart"/>
      <w:r w:rsidRPr="006453DF">
        <w:rPr>
          <w:rFonts w:ascii="Arial" w:hAnsi="Arial" w:cs="Arial"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402-ФЗ "О бухгалтерском учете";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3.2.8. справку о применяемой системе налогообложения;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3.2.9. справку о том, что сельскохозяйственный товаропроизводитель по состоянию на первое число месяца, предшествующего месяцу, в котором планируется заключение Соглашения: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сельскохозяйственный товаропроизводитель - юридическое лицо не находится в процессе реорганизации, ликвидации, банкротства,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не имеет просроченной (неурегулированной) задолженности по возврату в бюджет Пермского края субсидий, бюджетных инвестиций, </w:t>
      </w:r>
      <w:proofErr w:type="gramStart"/>
      <w:r w:rsidRPr="006453DF">
        <w:rPr>
          <w:rFonts w:ascii="Arial" w:hAnsi="Arial" w:cs="Arial"/>
          <w:sz w:val="20"/>
          <w:szCs w:val="20"/>
        </w:rPr>
        <w:t>предоставленных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бюджетом Пермского края;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53DF">
        <w:rPr>
          <w:rFonts w:ascii="Arial" w:hAnsi="Arial" w:cs="Arial"/>
          <w:sz w:val="20"/>
          <w:szCs w:val="20"/>
        </w:rPr>
        <w:t>офшорные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зоны) в отношении таких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юридических лиц, в совокупности превышает 50%.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Справка, указанная в настоящем пункте, должна быть подписана руководителем сельскохозяйственного товаропроизводителя или иным уполномоченным лицом и иметь оттиск печати (при наличии печати). В случае подписания справки иным уполномоченным лицом к справке должна быть приложена выданная в соответствии с действующим законодательством доверенность, из которой явно следуют полномочия лица на подписание данной справки, или нотариально заверенная копия такой доверенности;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21"/>
      <w:bookmarkEnd w:id="12"/>
      <w:r w:rsidRPr="006453DF">
        <w:rPr>
          <w:rFonts w:ascii="Arial" w:hAnsi="Arial" w:cs="Arial"/>
          <w:sz w:val="20"/>
          <w:szCs w:val="20"/>
        </w:rPr>
        <w:t xml:space="preserve">3.2.10.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6453DF">
        <w:rPr>
          <w:rFonts w:ascii="Arial" w:hAnsi="Arial" w:cs="Arial"/>
          <w:sz w:val="20"/>
          <w:szCs w:val="20"/>
        </w:rPr>
        <w:lastRenderedPageBreak/>
        <w:t>законодательством Российской Федерации о налогах и сборах, выданный на дату, предшествующую дате представления заявки о предоставлении субсидии не более чем на 7 рабочих дней.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В случае непредставления сельскохозяйственным товаропроизводителем по собственной инициативе документа, указанного в абзаце первом настоящего пункта, Министерство запрашивает в течение 3 рабочих дней с даты получения заявки соответствующие сведения на дату представления заявки у территориального налогового органа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взаимодействия.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3.3.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Копии документов должны быть заверены подписью руководителя сельскохозяйственного товаропроизводителя или иного уполномоченного лица, оттиском печати сельскохозяйственного товаропроизводителя (при наличии печати).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3.4. Министерство осуществляет прием и регистрацию представленных сельскохозяйственными товаропроизводителями документов в порядке поступления с присвоением порядкового номера в журнале регистрации заявок на предоставление субсидий, который должен быть пронумерован, прошнурован и скреплен оттиском печати Министерства. Запись в журнале регистрации заявок на предоставление субсидий должна содержать дату и время приема документов. Регистрация документов производится в день их поступления в Министерство.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Документы, представленные сельскохозяйственными товаропроизводителями позднее срока, установленного настоящим Порядком для их представления, не принимаются.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7"/>
      <w:bookmarkEnd w:id="13"/>
      <w:r w:rsidRPr="006453DF">
        <w:rPr>
          <w:rFonts w:ascii="Arial" w:hAnsi="Arial" w:cs="Arial"/>
          <w:sz w:val="20"/>
          <w:szCs w:val="20"/>
        </w:rPr>
        <w:t xml:space="preserve">3.5. Министерство в течение 10 рабочих дней со дня окончания срока приема документов, указанного в объявлении,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</w:t>
      </w:r>
      <w:proofErr w:type="gramStart"/>
      <w:r w:rsidRPr="006453DF">
        <w:rPr>
          <w:rFonts w:ascii="Arial" w:hAnsi="Arial" w:cs="Arial"/>
          <w:sz w:val="20"/>
          <w:szCs w:val="20"/>
        </w:rPr>
        <w:t>или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об отказе в предоставлении субсидии в отношении каждого сельскохозяйственного товаропроизводителя, подавшего заявку, указанную в </w:t>
      </w:r>
      <w:hyperlink w:anchor="Par103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3.2.1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3.6. Основаниями для отказа сельскохозяйственным товаропроизводителям в предоставлении субсидии являются: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3.6.1. несоблюдение условий, установленных в </w:t>
      </w:r>
      <w:hyperlink w:anchor="Par74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пунктах 2.1.1</w:t>
        </w:r>
      </w:hyperlink>
      <w:r w:rsidRPr="006453DF">
        <w:rPr>
          <w:rFonts w:ascii="Arial" w:hAnsi="Arial" w:cs="Arial"/>
          <w:sz w:val="20"/>
          <w:szCs w:val="20"/>
        </w:rPr>
        <w:t>-</w:t>
      </w:r>
      <w:hyperlink w:anchor="Par80" w:history="1">
        <w:r w:rsidRPr="006453DF">
          <w:rPr>
            <w:rFonts w:ascii="Arial" w:hAnsi="Arial" w:cs="Arial"/>
            <w:color w:val="0000FF"/>
            <w:sz w:val="20"/>
            <w:szCs w:val="20"/>
          </w:rPr>
          <w:t>2.1.6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3.6.2. несоответствие представленных сельскохозяйственным товаропроизводителем документов перечню и требованиям, установленным </w:t>
      </w:r>
      <w:hyperlink w:anchor="Par102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пунктом 3.2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(предоставление не в полном объеме) указанных документов, за исключением документов, указанных в </w:t>
      </w:r>
      <w:hyperlink w:anchor="Par105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пунктах 3.2.3</w:t>
        </w:r>
      </w:hyperlink>
      <w:r w:rsidRPr="006453DF">
        <w:rPr>
          <w:rFonts w:ascii="Arial" w:hAnsi="Arial" w:cs="Arial"/>
          <w:sz w:val="20"/>
          <w:szCs w:val="20"/>
        </w:rPr>
        <w:t xml:space="preserve"> и </w:t>
      </w:r>
      <w:hyperlink w:anchor="Par121" w:history="1">
        <w:r w:rsidRPr="006453DF">
          <w:rPr>
            <w:rFonts w:ascii="Arial" w:hAnsi="Arial" w:cs="Arial"/>
            <w:color w:val="0000FF"/>
            <w:sz w:val="20"/>
            <w:szCs w:val="20"/>
          </w:rPr>
          <w:t>3.2.10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3.6.3. недостоверность представленной сельскохозяйственным товаропроизводителем информации.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3.7. По итогам рассмотрения представленных документов Министерство в течение 5 календарных дней после дня окончания срока, указанного в </w:t>
      </w:r>
      <w:hyperlink w:anchor="Par127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3.5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3.7.1. размещает на официальном сайте перечень сельскохозяйственных товаропроизводителей, в отношении которых принято решение о предоставлении субсидий, и перечень сельскохозяйственных товаропроизводителей, в отношении которых принято решение об отказе в предоставлении субсидии, с указанием оснований для отказа в предоставлении субсидий;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3.7.2. обеспечивает заключение с сельскохозяйственными товаропроизводителями, в отношении которых принято решение о предоставлении субсидии, Соглашения.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Условиями Соглашения являются: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размер субсидии;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целевое назначение субсидии;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lastRenderedPageBreak/>
        <w:t>условия и сроки предоставления субсидии;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права и обязательства сторон;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предоставления субсидий;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обязательство сельскохозяйственного товаропроизводителя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proofErr w:type="gramEnd"/>
      <w:r w:rsidRPr="006453DF">
        <w:rPr>
          <w:rFonts w:ascii="Arial" w:hAnsi="Arial" w:cs="Arial"/>
          <w:sz w:val="20"/>
          <w:szCs w:val="20"/>
        </w:rPr>
        <w:t>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значение показателя результативности использования субсидии;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формы и сроки представления отчетности и информации об исполнении сельскохозяйственным товаропроизводителем обязательств;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срок действия Соглашения;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3.7.3. составляет сводную </w:t>
      </w:r>
      <w:hyperlink w:anchor="Par733" w:history="1">
        <w:r w:rsidRPr="006453DF">
          <w:rPr>
            <w:rFonts w:ascii="Arial" w:hAnsi="Arial" w:cs="Arial"/>
            <w:color w:val="0000FF"/>
            <w:sz w:val="20"/>
            <w:szCs w:val="20"/>
          </w:rPr>
          <w:t>справку-расчет</w:t>
        </w:r>
      </w:hyperlink>
      <w:r w:rsidRPr="006453DF">
        <w:rPr>
          <w:rFonts w:ascii="Arial" w:hAnsi="Arial" w:cs="Arial"/>
          <w:sz w:val="20"/>
          <w:szCs w:val="20"/>
        </w:rPr>
        <w:t xml:space="preserve"> о размере субсидий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 в сельскохозяйственный оборот, из бюджета Пермского края, в том числе за счет средств, источником финансового обеспечения которых являются субсидии из федерального бюджета, по форме согласно приложению 6 к настоящему Порядку (далее - сводная справка-расчет);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3.7.4. осуществляет регистрацию Соглашений в порядке их заключения с присвоением порядкового номера в журнале регистрации Соглашений, который должен быть пронумерован, прошнурован и скреплен оттиском печати Министерства. Регистрация Соглашений производится в день их заключения.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3.8. Министерство в течение 5 календарных дней со дня заключения Соглашения представляет в Управление Федерального казначейства по Пермскому краю или в Министерство финансов Пермского края сводную справку-расчет и по каждому сельскохозяйственному товаропроизводителю справку-расчет, представляемую сельскохозяйственными товаропроизводителями, платежный документ на перечисление субсидии, оформленный в установленном порядке, а также копию Соглашения.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3.9. Субсидии перечисляются на расчетные счета, открытые сельскохозяйственным товаропроизводителям в учреждениях Центрального банка Российской Федерации или кредитных организациях, не позднее 10 рабочего дня после дня принятия решения о предоставлении субсидии в соответствии с </w:t>
      </w:r>
      <w:hyperlink w:anchor="Par127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453DF">
        <w:rPr>
          <w:rFonts w:ascii="Arial" w:hAnsi="Arial" w:cs="Arial"/>
          <w:b/>
          <w:bCs/>
          <w:sz w:val="20"/>
          <w:szCs w:val="20"/>
        </w:rPr>
        <w:t>IV</w:t>
      </w:r>
      <w:proofErr w:type="spellEnd"/>
      <w:r w:rsidRPr="006453DF">
        <w:rPr>
          <w:rFonts w:ascii="Arial" w:hAnsi="Arial" w:cs="Arial"/>
          <w:b/>
          <w:bCs/>
          <w:sz w:val="20"/>
          <w:szCs w:val="20"/>
        </w:rPr>
        <w:t>. Требования к отчетности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Получатели субсидии представляют в Министерство отчетность о достижении показателя результативности использования субсидии по форме и в сроки, установленные в Соглашении.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53DF">
        <w:rPr>
          <w:rFonts w:ascii="Arial" w:hAnsi="Arial" w:cs="Arial"/>
          <w:b/>
          <w:bCs/>
          <w:sz w:val="20"/>
          <w:szCs w:val="20"/>
        </w:rPr>
        <w:t>V. Контроль и возврат субсидий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5.1. Министерство и органы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условий, целей и порядка предоставления субсидий, установленных настоящим Порядком и (или) Соглашением.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58"/>
      <w:bookmarkEnd w:id="14"/>
      <w:r w:rsidRPr="006453DF">
        <w:rPr>
          <w:rFonts w:ascii="Arial" w:hAnsi="Arial" w:cs="Arial"/>
          <w:sz w:val="20"/>
          <w:szCs w:val="20"/>
        </w:rPr>
        <w:t>5.2. В случае выявления нарушения сельскохозяйственными товаропроизводителями, получившими субсидию, целей, порядка предоставления субсидий или условий, установленных при их предоставлении, субсидии подлежат возврату в бюджет Пермского края.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lastRenderedPageBreak/>
        <w:t>5.3. В случае выявления указанных в пункте 5.2 настоящего Порядка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установленном порядке.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Возврат субсидии в случае выявления указанных в </w:t>
      </w:r>
      <w:hyperlink w:anchor="Par158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5.2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 нарушений по результатам проверок, проведенных Министерством, осуществляется в следующем порядке: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5.3.1. Министерство в течение 5 рабочих дней со дня выявления факта нарушения сельскохозяйственными товаропроизводителями, получившими субсидии, целей, порядка предоставления субсидий или условий, установленных при их предоставлении, направляет сельскохозяйственным товаропроизводителям требование о возврате субсидий;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5.3.2. требование о возврате субсидий должно быть исполнено сельскохозяйственными товаропроизводителями в течение одного месяца со дня его получения;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5.3.3. в случае невыполнения сельскохозяйственными товаропроизводителями в срок, установленный пунктом 5.3.2 настоящего Порядка, требования о возврате субсидий Министерство обеспечивает взыскание субсидий в судебном порядке.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64"/>
      <w:bookmarkEnd w:id="15"/>
      <w:r w:rsidRPr="006453DF">
        <w:rPr>
          <w:rFonts w:ascii="Arial" w:hAnsi="Arial" w:cs="Arial"/>
          <w:sz w:val="20"/>
          <w:szCs w:val="20"/>
        </w:rPr>
        <w:t xml:space="preserve">5.4. В случае если сельскохозяйственным товаропроизводителем по состоянию на 1 марта года, следующего за годом предоставления субсидии, </w:t>
      </w:r>
      <w:proofErr w:type="gramStart"/>
      <w:r w:rsidRPr="006453DF">
        <w:rPr>
          <w:rFonts w:ascii="Arial" w:hAnsi="Arial" w:cs="Arial"/>
          <w:sz w:val="20"/>
          <w:szCs w:val="20"/>
        </w:rPr>
        <w:t>не достигнут показатель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результативности использования субсидии, указанный в Соглашении, объем средств, подлежащий возврату в бюджет Пермского края (</w:t>
      </w:r>
      <w:proofErr w:type="spellStart"/>
      <w:r w:rsidRPr="006453DF">
        <w:rPr>
          <w:rFonts w:ascii="Arial" w:hAnsi="Arial" w:cs="Arial"/>
          <w:sz w:val="20"/>
          <w:szCs w:val="20"/>
        </w:rPr>
        <w:t>V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возврата), рассчитывается по формуле: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453DF">
        <w:rPr>
          <w:rFonts w:ascii="Arial" w:hAnsi="Arial" w:cs="Arial"/>
          <w:sz w:val="20"/>
          <w:szCs w:val="20"/>
        </w:rPr>
        <w:t>V</w:t>
      </w:r>
      <w:proofErr w:type="gramEnd"/>
      <w:r w:rsidRPr="006453DF">
        <w:rPr>
          <w:rFonts w:ascii="Arial" w:hAnsi="Arial" w:cs="Arial"/>
          <w:sz w:val="20"/>
          <w:szCs w:val="20"/>
        </w:rPr>
        <w:t>возврата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= (</w:t>
      </w:r>
      <w:proofErr w:type="spellStart"/>
      <w:r w:rsidRPr="006453DF">
        <w:rPr>
          <w:rFonts w:ascii="Arial" w:hAnsi="Arial" w:cs="Arial"/>
          <w:sz w:val="20"/>
          <w:szCs w:val="20"/>
        </w:rPr>
        <w:t>Vсубсидии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</w:rPr>
        <w:t>x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</w:rPr>
        <w:t>k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</w:rPr>
        <w:t>x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</w:rPr>
        <w:t>m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453DF">
        <w:rPr>
          <w:rFonts w:ascii="Arial" w:hAnsi="Arial" w:cs="Arial"/>
          <w:sz w:val="20"/>
          <w:szCs w:val="20"/>
        </w:rPr>
        <w:t>x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0,1,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где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453DF">
        <w:rPr>
          <w:rFonts w:ascii="Arial" w:hAnsi="Arial" w:cs="Arial"/>
          <w:sz w:val="20"/>
          <w:szCs w:val="20"/>
        </w:rPr>
        <w:t>V</w:t>
      </w:r>
      <w:proofErr w:type="gramEnd"/>
      <w:r w:rsidRPr="006453DF">
        <w:rPr>
          <w:rFonts w:ascii="Arial" w:hAnsi="Arial" w:cs="Arial"/>
          <w:sz w:val="20"/>
          <w:szCs w:val="20"/>
        </w:rPr>
        <w:t>субсидии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- размер субсидии, предоставленной сельскохозяйственному товаропроизводителю;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m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- количество показателей результативности использования субсидии, по которым индекс, отражающий уровень </w:t>
      </w:r>
      <w:proofErr w:type="spellStart"/>
      <w:r w:rsidRPr="006453DF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показателя результативности использования субсидии, имеет положительное значение;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k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- коэффициент возврата субсидии.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Коэффициент возврата субсидии рассчитывается по формуле: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k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6453DF">
        <w:rPr>
          <w:rFonts w:ascii="Arial" w:hAnsi="Arial" w:cs="Arial"/>
          <w:sz w:val="20"/>
          <w:szCs w:val="20"/>
        </w:rPr>
        <w:t>SUM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3DF">
        <w:rPr>
          <w:rFonts w:ascii="Arial" w:hAnsi="Arial" w:cs="Arial"/>
          <w:sz w:val="20"/>
          <w:szCs w:val="20"/>
        </w:rPr>
        <w:t>D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453DF">
        <w:rPr>
          <w:rFonts w:ascii="Arial" w:hAnsi="Arial" w:cs="Arial"/>
          <w:sz w:val="20"/>
          <w:szCs w:val="20"/>
        </w:rPr>
        <w:t>m</w:t>
      </w:r>
      <w:proofErr w:type="spellEnd"/>
      <w:r w:rsidRPr="006453DF">
        <w:rPr>
          <w:rFonts w:ascii="Arial" w:hAnsi="Arial" w:cs="Arial"/>
          <w:sz w:val="20"/>
          <w:szCs w:val="20"/>
        </w:rPr>
        <w:t>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где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D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- индекс, отражающий уровень </w:t>
      </w:r>
      <w:proofErr w:type="spellStart"/>
      <w:r w:rsidRPr="006453DF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показателя результативности использования субсидии. Рассчитывается по формуле;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D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= 1 - Ф / </w:t>
      </w:r>
      <w:proofErr w:type="spellStart"/>
      <w:proofErr w:type="gramStart"/>
      <w:r w:rsidRPr="006453DF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6453DF">
        <w:rPr>
          <w:rFonts w:ascii="Arial" w:hAnsi="Arial" w:cs="Arial"/>
          <w:sz w:val="20"/>
          <w:szCs w:val="20"/>
        </w:rPr>
        <w:t>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где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 - фактически достигнутое значение показателя результативности использования субсидии на отчетную дату;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453DF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6453DF">
        <w:rPr>
          <w:rFonts w:ascii="Arial" w:hAnsi="Arial" w:cs="Arial"/>
          <w:sz w:val="20"/>
          <w:szCs w:val="20"/>
        </w:rPr>
        <w:t xml:space="preserve"> - плановое значение показателя результативности использования субсидии, установленное Соглашением.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5.5. Возврат средств, указанных в </w:t>
      </w:r>
      <w:hyperlink w:anchor="Par164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пункте 5.4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Порядка, осуществляется в следующем порядке: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5.5.1. Министерство в течение 10 рабочих дней со дня выявления факта </w:t>
      </w:r>
      <w:proofErr w:type="spellStart"/>
      <w:r w:rsidRPr="006453DF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показателя результативности использования субсидии получателями субсидий направляет сельскохозяйственным товаропроизводителям требования о возврате средств, рассчитанных в соответствии с </w:t>
      </w:r>
      <w:hyperlink w:anchor="Par164" w:history="1">
        <w:r w:rsidRPr="006453DF">
          <w:rPr>
            <w:rFonts w:ascii="Arial" w:hAnsi="Arial" w:cs="Arial"/>
            <w:color w:val="0000FF"/>
            <w:sz w:val="20"/>
            <w:szCs w:val="20"/>
          </w:rPr>
          <w:t>пунктом 5.4</w:t>
        </w:r>
      </w:hyperlink>
      <w:r w:rsidRPr="006453D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lastRenderedPageBreak/>
        <w:t>5.5.2. требование о возврате средств должно быть исполнено сельскохозяйственными товаропроизводителями в течение одного месяца со дня его получения;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5.5.3. в случае невыполнения сельскохозяйственными товаропроизводителями в срок, установленный пунктом 5.5.2 настоящего Порядка, требования о возврате средств Министерство обеспечивает их взыскание в судебном порядке.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5.6. Решение о возврате субсидии Министерством не принимается в случае, если установленный показатель результативности использования </w:t>
      </w:r>
      <w:proofErr w:type="gramStart"/>
      <w:r w:rsidRPr="006453DF">
        <w:rPr>
          <w:rFonts w:ascii="Arial" w:hAnsi="Arial" w:cs="Arial"/>
          <w:sz w:val="20"/>
          <w:szCs w:val="20"/>
        </w:rPr>
        <w:t>субсидии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не достигнут в силу наличия обстоятельств (пожар, обстоятельства чрезвычайного характера (авария, опасное природное явление, катастрофа, стихийное бедствие или иное бедствие), подтвержденных копиями документов, оформленных в установленном порядке.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1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 Порядку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предоставления субсидий на возмещение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6" w:name="Par203"/>
      <w:bookmarkEnd w:id="16"/>
      <w:r w:rsidRPr="006453DF">
        <w:rPr>
          <w:rFonts w:ascii="Courier New" w:hAnsi="Courier New" w:cs="Courier New"/>
          <w:sz w:val="20"/>
          <w:szCs w:val="20"/>
        </w:rPr>
        <w:t xml:space="preserve">                               АКТ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N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натурного обследования (осмотра)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"___" 20__ года                  Муниципальное образование: 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Правообладатель земельного участка ___________________________________,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(указывается ФИО или наименование правообладателя земельного участка)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>являющийся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арендатором/собственником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(ненужное зачеркнуть)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земельного участка 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(указывается кадастровый номер земельного участка)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общей площадью _________________________ гектаров,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по адресу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 участием: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 (ФИО);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 (ФИО);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 (ФИО),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проведя  натурное  обследование  (осмотр)  земельного  участка,  установили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следующее: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1.   Земельный   участок   находится   в  собственности  (в  аренде)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 20___ года; вид, номер государственной регистрации права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(договор аренды) 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2.   На  земельном  участке  выявлены  следующие  объекты,  уменьшающие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полезную   площадь   земельного   участка  либо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делающие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 невозможным  его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использование для целей сельскохозяйственного производства: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3.  По  результатам  обследования  земельного участка принято решение 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проведении/отсутствии   необходимости   проведения   (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 зачеркнуть)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мероприятий.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4. Ориентировочный срок проведения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мероприятий: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402"/>
      </w:tblGrid>
      <w:tr w:rsidR="006453DF" w:rsidRPr="006453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Вид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Сроки выполнения работ</w:t>
            </w:r>
          </w:p>
        </w:tc>
      </w:tr>
      <w:tr w:rsidR="006453DF" w:rsidRPr="006453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3DF" w:rsidRPr="006453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Расчистка земель от древесной и травянистой растительности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Расчистка земель от кочек, пней, мха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Расчистка земель от камней и иных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Первичная обработка почвы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Приложение:  1.  </w:t>
      </w:r>
      <w:hyperlink w:anchor="Par282" w:history="1">
        <w:r w:rsidRPr="006453DF">
          <w:rPr>
            <w:rFonts w:ascii="Courier New" w:hAnsi="Courier New" w:cs="Courier New"/>
            <w:color w:val="0000FF"/>
            <w:sz w:val="20"/>
            <w:szCs w:val="20"/>
          </w:rPr>
          <w:t>Схема</w:t>
        </w:r>
      </w:hyperlink>
      <w:r w:rsidRPr="006453DF">
        <w:rPr>
          <w:rFonts w:ascii="Courier New" w:hAnsi="Courier New" w:cs="Courier New"/>
          <w:sz w:val="20"/>
          <w:szCs w:val="20"/>
        </w:rPr>
        <w:t xml:space="preserve">  расположения   земельного   участка,   на   котором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планируется проведение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мероприятий,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_______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2.  </w:t>
      </w:r>
      <w:hyperlink w:anchor="Par315" w:history="1">
        <w:proofErr w:type="spellStart"/>
        <w:r w:rsidRPr="006453DF">
          <w:rPr>
            <w:rFonts w:ascii="Courier New" w:hAnsi="Courier New" w:cs="Courier New"/>
            <w:color w:val="0000FF"/>
            <w:sz w:val="20"/>
            <w:szCs w:val="20"/>
          </w:rPr>
          <w:t>Фототаблица</w:t>
        </w:r>
        <w:proofErr w:type="spellEnd"/>
      </w:hyperlink>
      <w:r w:rsidRPr="006453DF">
        <w:rPr>
          <w:rFonts w:ascii="Courier New" w:hAnsi="Courier New" w:cs="Courier New"/>
          <w:sz w:val="20"/>
          <w:szCs w:val="20"/>
        </w:rPr>
        <w:t xml:space="preserve"> земельного участка на 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В ходе обследования использовалось: 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(указываются оборудование, серийный номер)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Правообладатель земельного участка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(ФИО)                   (подпись)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Член комиссии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(ФИО)                   (подпись)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1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к Акту </w:t>
      </w:r>
      <w:proofErr w:type="spellStart"/>
      <w:r w:rsidRPr="006453DF">
        <w:rPr>
          <w:rFonts w:ascii="Arial" w:hAnsi="Arial" w:cs="Arial"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_____ </w:t>
      </w:r>
      <w:proofErr w:type="gramStart"/>
      <w:r w:rsidRPr="006453DF">
        <w:rPr>
          <w:rFonts w:ascii="Arial" w:hAnsi="Arial" w:cs="Arial"/>
          <w:sz w:val="20"/>
          <w:szCs w:val="20"/>
        </w:rPr>
        <w:t>натурного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обследования (осмотра)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7" w:name="Par282"/>
      <w:bookmarkEnd w:id="17"/>
      <w:r w:rsidRPr="006453DF">
        <w:rPr>
          <w:rFonts w:ascii="Courier New" w:hAnsi="Courier New" w:cs="Courier New"/>
          <w:sz w:val="20"/>
          <w:szCs w:val="20"/>
        </w:rPr>
        <w:t xml:space="preserve">                                   СХЕМА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расположения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), на котором(-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планируется проведение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мероприятий,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с кадастровы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м(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-ми) номером(-ми) 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расположенног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по адресу ___________________. (согласно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данным, полученным с Публичной кадастровой карты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https://pkk5.rosreestr.ru)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Правообладатель земельного участка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(ФИО)                   (подпись)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lastRenderedPageBreak/>
        <w:t>Член комиссии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(ФИО)                   (подпись)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2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к Акту </w:t>
      </w:r>
      <w:proofErr w:type="spellStart"/>
      <w:r w:rsidRPr="006453DF">
        <w:rPr>
          <w:rFonts w:ascii="Arial" w:hAnsi="Arial" w:cs="Arial"/>
          <w:sz w:val="20"/>
          <w:szCs w:val="20"/>
        </w:rPr>
        <w:t>N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___ </w:t>
      </w:r>
      <w:proofErr w:type="gramStart"/>
      <w:r w:rsidRPr="006453DF">
        <w:rPr>
          <w:rFonts w:ascii="Arial" w:hAnsi="Arial" w:cs="Arial"/>
          <w:sz w:val="20"/>
          <w:szCs w:val="20"/>
        </w:rPr>
        <w:t>натурного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обследования (осмотра)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земельног</w:t>
      </w:r>
      <w:proofErr w:type="gramStart"/>
      <w:r w:rsidRPr="006453DF">
        <w:rPr>
          <w:rFonts w:ascii="Arial" w:hAnsi="Arial" w:cs="Arial"/>
          <w:sz w:val="20"/>
          <w:szCs w:val="20"/>
        </w:rPr>
        <w:t>о(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участка(-</w:t>
      </w:r>
      <w:proofErr w:type="spellStart"/>
      <w:r w:rsidRPr="006453DF">
        <w:rPr>
          <w:rFonts w:ascii="Arial" w:hAnsi="Arial" w:cs="Arial"/>
          <w:sz w:val="20"/>
          <w:szCs w:val="20"/>
        </w:rPr>
        <w:t>ов</w:t>
      </w:r>
      <w:proofErr w:type="spellEnd"/>
      <w:r w:rsidRPr="006453DF">
        <w:rPr>
          <w:rFonts w:ascii="Arial" w:hAnsi="Arial" w:cs="Arial"/>
          <w:sz w:val="20"/>
          <w:szCs w:val="20"/>
        </w:rPr>
        <w:t>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315"/>
      <w:bookmarkEnd w:id="18"/>
      <w:r w:rsidRPr="006453DF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ФОТОТАБЛИЦА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к Акту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N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___ натурного обследования (осмотра)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участк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а(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с кадастровым(-ми) номером(-ми)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расположенног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по адресу(-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ам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_________________________,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на которо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м(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) планируется проведение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    мероприятий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Правообладатель земельного участка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(ФИО)                   (подпись)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Член комиссии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(ФИО)                   (подпись)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2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 Порядку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предоставления субсидий на возмещение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349"/>
      <w:bookmarkEnd w:id="19"/>
      <w:r w:rsidRPr="006453DF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проверки фактического проведения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мероприятий на земельно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м(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участке(-ах)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"___" 20__ года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Муниципальное образование: 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Правообладатель земельного участка ___________________________________,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lastRenderedPageBreak/>
        <w:t xml:space="preserve">   (указывается ФИО или наименование правообладателя земельного участка)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являющийся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арендатором/собственником  (ненужное  зачеркнуть) земельного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участка ___________________________, общей площадью _____________ гектаров,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(указывается кадастровый номер земельного участка)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 участием: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1. ________________________________________________ (ФИО);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2. ________________________________________________ (ФИО);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3. ________________________________________________ (ФИО),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проведя    обследование    земельного    участка   по   итогам   выполнения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мероприятий, составили настоящий Акт о следующем: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1. В период с "____" _________ 20____ года по "___" _________ 20__ года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на  земельно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м(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) участке(-ах) были проведены следующие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культуртехнические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мероприятия: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4) ___________________________________________________________________.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2.   </w:t>
      </w:r>
      <w:proofErr w:type="spellStart"/>
      <w:proofErr w:type="gramStart"/>
      <w:r w:rsidRPr="006453DF">
        <w:rPr>
          <w:rFonts w:ascii="Courier New" w:hAnsi="Courier New" w:cs="Courier New"/>
          <w:sz w:val="20"/>
          <w:szCs w:val="20"/>
        </w:rPr>
        <w:t>Культуртехнические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  мероприятия   были   проведены  хозяйственным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способом/подрядным способом силами (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зачеркнуть/удалить)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(указываются представители правообладателя или привлеченная подрядная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организация, выполнившие работы, с указанием реквизитов договора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  с организацией)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3. Итого: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культуртехнические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мероприятия проведены на площади 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га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4.   Стоимость   проведения 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 мероприятий  составила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__________ рублей </w:t>
      </w:r>
      <w:hyperlink w:anchor="Par437" w:history="1">
        <w:r w:rsidRPr="006453D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6453DF">
        <w:rPr>
          <w:rFonts w:ascii="Courier New" w:hAnsi="Courier New" w:cs="Courier New"/>
          <w:sz w:val="20"/>
          <w:szCs w:val="20"/>
        </w:rPr>
        <w:t>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5.   Планируемое   (фактическое)   использование   вовлеченног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 в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сельскохозяйственный  оборот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после проведения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мероприятий: 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В результате проверки установлено: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Правообладатель    земельного   участка   вправе   подать   заявку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предоставление  субсидии  на  возмещение части затрат по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культуртехническим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мероприятиям  на  землях,  вовлекаемых  в  сельскохозяйственный  оборот,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бюджета Пермского края, в том числе за счет средств, источником финансового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>обеспечения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которых являются субсидии из федерального бюджета.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       либо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Правообладатель  не  вправе подать заявку на предоставление субсидии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возмещение  части  затрат  по 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культуртехническим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 мероприятиям  на землях,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>вовлекаемых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в сельскохозяйственный оборот, из бюджета Пермского края, в том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 за счет средств, источником финансового обеспечения которых являются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субсидии   из  федерального  бюджета,  в  связи  с  несоответствием  объема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 xml:space="preserve">заявленных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мероприятий (в соответствии с актом натурного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обследования     (осмотра)  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  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   фактически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произведенным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культуртехническим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мероприятиям.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Приложение: </w:t>
      </w:r>
      <w:hyperlink w:anchor="Par454" w:history="1">
        <w:proofErr w:type="spellStart"/>
        <w:r w:rsidRPr="006453DF">
          <w:rPr>
            <w:rFonts w:ascii="Courier New" w:hAnsi="Courier New" w:cs="Courier New"/>
            <w:color w:val="0000FF"/>
            <w:sz w:val="20"/>
            <w:szCs w:val="20"/>
          </w:rPr>
          <w:t>Фототаблица</w:t>
        </w:r>
        <w:proofErr w:type="spellEnd"/>
      </w:hyperlink>
      <w:r w:rsidRPr="006453DF">
        <w:rPr>
          <w:rFonts w:ascii="Courier New" w:hAnsi="Courier New" w:cs="Courier New"/>
          <w:sz w:val="20"/>
          <w:szCs w:val="20"/>
        </w:rPr>
        <w:t xml:space="preserve">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), на котором(-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проведены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культуртехнические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мероприятия, на _______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В ходе обследования использовалась: 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(указывается оборудование, серийный номер)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Правообладатель земельного участка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(ФИО)                   (подпись)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Представитель проектной организации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(ФИО)                   (подпись)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Член комиссии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(ФИО)                   (подпись)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0" w:name="Par437"/>
      <w:bookmarkEnd w:id="20"/>
      <w:r w:rsidRPr="006453DF">
        <w:rPr>
          <w:rFonts w:ascii="Courier New" w:hAnsi="Courier New" w:cs="Courier New"/>
          <w:sz w:val="20"/>
          <w:szCs w:val="20"/>
        </w:rPr>
        <w:t xml:space="preserve">    &lt;*&gt;     Заполняется     сельскохозяйственными    товаропроизводителями,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>применяющими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общий режим налогообложения, - без учета налога на добавленную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стоимость,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применяющими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специальные налоговые режимы, - с учетом налога на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добавленную стоимость.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 Акту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проверки фактического проведения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мероприятий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на земельно</w:t>
      </w:r>
      <w:proofErr w:type="gramStart"/>
      <w:r w:rsidRPr="006453DF">
        <w:rPr>
          <w:rFonts w:ascii="Arial" w:hAnsi="Arial" w:cs="Arial"/>
          <w:sz w:val="20"/>
          <w:szCs w:val="20"/>
        </w:rPr>
        <w:t>м(</w:t>
      </w:r>
      <w:proofErr w:type="gramEnd"/>
      <w:r w:rsidRPr="006453DF">
        <w:rPr>
          <w:rFonts w:ascii="Arial" w:hAnsi="Arial" w:cs="Arial"/>
          <w:sz w:val="20"/>
          <w:szCs w:val="20"/>
        </w:rPr>
        <w:t>-</w:t>
      </w:r>
      <w:proofErr w:type="spellStart"/>
      <w:r w:rsidRPr="006453DF">
        <w:rPr>
          <w:rFonts w:ascii="Arial" w:hAnsi="Arial" w:cs="Arial"/>
          <w:sz w:val="20"/>
          <w:szCs w:val="20"/>
        </w:rPr>
        <w:t>ых</w:t>
      </w:r>
      <w:proofErr w:type="spellEnd"/>
      <w:r w:rsidRPr="006453DF">
        <w:rPr>
          <w:rFonts w:ascii="Arial" w:hAnsi="Arial" w:cs="Arial"/>
          <w:sz w:val="20"/>
          <w:szCs w:val="20"/>
        </w:rPr>
        <w:t>) участке(-ах)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1" w:name="Par454"/>
      <w:bookmarkEnd w:id="21"/>
      <w:r w:rsidRPr="006453DF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ФОТОТАБЛИЦА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с кадастровым(-ми) номером(-ми)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расположенног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по адресу(-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ам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_______________________,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на которо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м(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) проведены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культуртехнические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Правообладатель земельного участка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(ФИО)                   (подпись)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Представитель проектной организации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(ФИО)                   (подпись)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Член комиссии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 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(ФИО)                   (подпись)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3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 Порядку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предоставления субсидий на возмещение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2" w:name="Par494"/>
      <w:bookmarkEnd w:id="22"/>
      <w:r w:rsidRPr="006453DF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на предоставление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субсидии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на возмещение части затрат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по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культуртехническим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в сельскохозяйственный оборот, из бюджета Пермского края,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в том числе за счет средств, источником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финансового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обеспечения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которых являются субсидии из федерального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      бюджета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(полное наименование сельскохозяйственного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товаропроизводителя, наименование муниципального образования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Пермского края)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Прошу   предоставить   субсидию   на   возмещение   части   затрат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культуртехническим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    мероприятиям     на     землях,     вовлекаемых 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сельскохозяйственный оборот, в размере 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(_____________________________________) рублей ______ копеек.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Сообщаю следующие сведения: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1. Полное наименование: 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2. Местонахождение: 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3. Почтовый адрес: 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4. Адрес электронной почты: 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5. Телефон/факс: 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6.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ОГРН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ОГРНИП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): 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7. ИНН: 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8.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КПП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: 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9. ОКПО: 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10. </w:t>
      </w:r>
      <w:hyperlink r:id="rId10" w:history="1">
        <w:proofErr w:type="spellStart"/>
        <w:r w:rsidRPr="006453DF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  <w:proofErr w:type="spellEnd"/>
      </w:hyperlink>
      <w:r w:rsidRPr="006453DF">
        <w:rPr>
          <w:rFonts w:ascii="Courier New" w:hAnsi="Courier New" w:cs="Courier New"/>
          <w:sz w:val="20"/>
          <w:szCs w:val="20"/>
        </w:rPr>
        <w:t>: 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11.      Кадастровый      номер    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    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12.  Место  расположения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): 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13.  Общая  площадь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): 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14.  Площадь  земельног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о(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 участка(-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), на  котором(-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>) проведены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6453DF">
        <w:rPr>
          <w:rFonts w:ascii="Courier New" w:hAnsi="Courier New" w:cs="Courier New"/>
          <w:sz w:val="20"/>
          <w:szCs w:val="20"/>
        </w:rPr>
        <w:t>культуртехнические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мероприятия: __________________________________________.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К заявлению приложены следующие документы: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1. _____________________________________________ на ______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 в 1 экз.;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2. _____________________________________________ на ______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 в 1 экз.;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3. _____________________________________________ на ______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 в 1 экз.;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4. _____________________________________________ на ______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 в 1 экз.;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5. ______________________________________________ на ______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л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 в 1 экз.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Достоверность  и  полноту  сведений,  содержащихся в настоящей заявке и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прилагаемых к ней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, подтверждаю.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Об    ответственности    за   предоставление   недостоверных   сведений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предупрежден.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Руководитель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lastRenderedPageBreak/>
        <w:t>сельскохозяйственного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товаропроизводителя ________________ _______________/_____________________/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(должность)      (подпись)       (Фамилия И.О.)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Главный бухгалтер (при наличии) ___________________/______________________/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         (подпись)          (Фамилия И.О.)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"___" _________ 20___ г.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4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 Порядку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предоставления субсидий на возмещение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3" w:name="Par565"/>
      <w:bookmarkEnd w:id="23"/>
      <w:r w:rsidRPr="006453DF">
        <w:rPr>
          <w:rFonts w:ascii="Arial" w:hAnsi="Arial" w:cs="Arial"/>
          <w:sz w:val="20"/>
          <w:szCs w:val="20"/>
        </w:rPr>
        <w:t>СПРАВКА-РАСЧЕТ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о размере субсидии на возмещение части затрат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оборот, из бюджета Пермского края,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в том числе за счет средств, источником </w:t>
      </w:r>
      <w:proofErr w:type="gramStart"/>
      <w:r w:rsidRPr="006453DF">
        <w:rPr>
          <w:rFonts w:ascii="Arial" w:hAnsi="Arial" w:cs="Arial"/>
          <w:sz w:val="20"/>
          <w:szCs w:val="20"/>
        </w:rPr>
        <w:t>финансового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обеспечения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которых являются субсидии из федерального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бюджета,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20___ году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(полное наименование сельскохозяйственного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товаропроизводителя)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851"/>
        <w:gridCol w:w="3345"/>
        <w:gridCol w:w="1168"/>
        <w:gridCol w:w="1247"/>
      </w:tblGrid>
      <w:tr w:rsidR="006453DF" w:rsidRPr="006453D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Площадь земель, на которых выполнены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культуртехнические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мероприятия, </w:t>
            </w:r>
            <w:proofErr w:type="gramStart"/>
            <w:r w:rsidRPr="006453DF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6453DF">
              <w:rPr>
                <w:rFonts w:ascii="Arial" w:hAnsi="Arial" w:cs="Arial"/>
                <w:sz w:val="20"/>
                <w:szCs w:val="20"/>
              </w:rPr>
              <w:t xml:space="preserve"> &lt;*&gt;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Сумма документально подтвержденных затрат на проведение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культуртехнических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мероприятий, всего, рублей &lt;**&gt;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Ставка субсидии на 1 га, рублей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Сумма субсидии к выплате, рублей (гр. 1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гр. 4), но не более гр. 3)</w:t>
            </w:r>
          </w:p>
        </w:tc>
      </w:tr>
      <w:tr w:rsidR="006453DF" w:rsidRPr="006453D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в т.ч. направленных на проведение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культуртехнических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мероприятий на землях, вовлекаемых в сельскохозяйственный оборот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453DF" w:rsidRPr="006453D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Руководитель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сельскохозяйственного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товаропроизводителя _____________ 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(должность)   (подпись)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Главный бухгалтер ______________________/_____________________________/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(подпись)    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М.П. (при наличии)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"____" ______________ 20___ г.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--------------------------------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&lt;*&gt; Заполняется в соответствии с </w:t>
      </w:r>
      <w:hyperlink w:anchor="Par349" w:history="1">
        <w:r w:rsidRPr="006453DF">
          <w:rPr>
            <w:rFonts w:ascii="Arial" w:hAnsi="Arial" w:cs="Arial"/>
            <w:color w:val="0000FF"/>
            <w:sz w:val="20"/>
            <w:szCs w:val="20"/>
          </w:rPr>
          <w:t>приложением 2</w:t>
        </w:r>
      </w:hyperlink>
      <w:r w:rsidRPr="006453DF">
        <w:rPr>
          <w:rFonts w:ascii="Arial" w:hAnsi="Arial" w:cs="Arial"/>
          <w:sz w:val="20"/>
          <w:szCs w:val="20"/>
        </w:rPr>
        <w:t xml:space="preserve"> к Порядку предоставления субсидий сельскохозяйственным товаропроизводителям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 в сельскохозяйственный оборот.</w:t>
      </w:r>
    </w:p>
    <w:p w:rsidR="006453DF" w:rsidRPr="006453DF" w:rsidRDefault="006453DF" w:rsidP="00645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&lt;**&gt; Отражается сумма затрат в соответствии с </w:t>
      </w:r>
      <w:hyperlink w:anchor="Par622" w:history="1">
        <w:r w:rsidRPr="006453DF">
          <w:rPr>
            <w:rFonts w:ascii="Arial" w:hAnsi="Arial" w:cs="Arial"/>
            <w:color w:val="0000FF"/>
            <w:sz w:val="20"/>
            <w:szCs w:val="20"/>
          </w:rPr>
          <w:t>приложением 5</w:t>
        </w:r>
      </w:hyperlink>
      <w:r w:rsidRPr="006453DF">
        <w:rPr>
          <w:rFonts w:ascii="Arial" w:hAnsi="Arial" w:cs="Arial"/>
          <w:sz w:val="20"/>
          <w:szCs w:val="20"/>
        </w:rPr>
        <w:t xml:space="preserve"> к Порядку предоставления субсидий сельскохозяйственным товаропроизводителям на возмещение 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 в сельскохозяйственный оборот.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5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 Порядку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предоставления субсидий на возмещение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4" w:name="Par622"/>
      <w:bookmarkEnd w:id="24"/>
      <w:r w:rsidRPr="006453DF">
        <w:rPr>
          <w:rFonts w:ascii="Arial" w:hAnsi="Arial" w:cs="Arial"/>
          <w:sz w:val="20"/>
          <w:szCs w:val="20"/>
        </w:rPr>
        <w:t>СПРАВКА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о фактических затратах на проведение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культуртехнических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мероприятий на землях, вовлекаемых в </w:t>
      </w:r>
      <w:proofErr w:type="gramStart"/>
      <w:r w:rsidRPr="006453DF">
        <w:rPr>
          <w:rFonts w:ascii="Arial" w:hAnsi="Arial" w:cs="Arial"/>
          <w:sz w:val="20"/>
          <w:szCs w:val="20"/>
        </w:rPr>
        <w:t>сельскохозяйственный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оборот,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20____ году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(наименование сельскохозяйственного товаропроизводителя)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453DF" w:rsidRPr="006453D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04"/>
        <w:gridCol w:w="1361"/>
        <w:gridCol w:w="1702"/>
        <w:gridCol w:w="1744"/>
        <w:gridCol w:w="1324"/>
        <w:gridCol w:w="1474"/>
        <w:gridCol w:w="964"/>
        <w:gridCol w:w="2154"/>
      </w:tblGrid>
      <w:tr w:rsidR="006453DF" w:rsidRPr="006453D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53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453D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Направления затрат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Номер, дата договора купли-продажи (поставки), договора подряда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Номер, дата товарных накладных и (или) товарно-транспортных накладных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Номер, дата счетов-фактур (счетов) или универсального передаточного акта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Номер, дата платежного поручения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Номер, дата расчетной и платежной ведомости или расчетно-платежной ведомости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Сумма документально подтвержденных затрат на проведение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культуртехнических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мероприятий, всего, рублей &lt;*&gt;</w:t>
            </w:r>
          </w:p>
        </w:tc>
      </w:tr>
      <w:tr w:rsidR="006453DF" w:rsidRPr="006453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в т.ч. направленных на проведение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культуртехнических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мероприятий на землях, вовлекаемых в сельскохозяйственный оборот</w:t>
            </w:r>
          </w:p>
        </w:tc>
      </w:tr>
      <w:tr w:rsidR="006453DF" w:rsidRPr="00645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453DF" w:rsidRPr="006453DF">
        <w:tc>
          <w:tcPr>
            <w:tcW w:w="1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В случае проведения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культуртехнических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мероприятий хозяйственным способом:</w:t>
            </w:r>
          </w:p>
        </w:tc>
      </w:tr>
      <w:tr w:rsidR="006453DF" w:rsidRPr="00645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Запасные части и комплектующие к сельскохозяйственной технике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Оплата труда работников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1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В случае проведения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культуртехнических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мероприятий подрядным способом:</w:t>
            </w:r>
          </w:p>
        </w:tc>
      </w:tr>
      <w:tr w:rsidR="006453DF" w:rsidRPr="00645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Оказание услуг подрядной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&lt;*&gt;     Заполняется     сельскохозяйственными    товаропроизводителями,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применяющими    общий    режим    налогообложения,   -   без   учета   НДС,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сельскохозяйственными   товаропроизводителями,   применяющими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специальные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53DF">
        <w:rPr>
          <w:rFonts w:ascii="Courier New" w:hAnsi="Courier New" w:cs="Courier New"/>
          <w:sz w:val="20"/>
          <w:szCs w:val="20"/>
        </w:rPr>
        <w:t>налоговые  режимы  (единый  сельскохозяйственный  налог, упрощенная система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налогообложения), - с учетом НДС.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Достоверность  и  полноту  сведений,  содержащихся в настоящей справке,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подтверждаю.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Об  ответственности  за  предоставление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недостоверных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 и  (или) ложных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сведений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предупрежден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>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Руководитель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сельскохозяйственного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товаропроизводителя _________________ _______________/____________________/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(должность)        (подпись)           (ФИО)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 (при наличии)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Главный бухгалтер ___________________ ___________________________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"___" __________ 20__ г.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Приложение 6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к Порядку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предоставления субсидий на возмещение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части затрат 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ФОРМА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5" w:name="Par733"/>
      <w:bookmarkEnd w:id="25"/>
      <w:r w:rsidRPr="006453DF">
        <w:rPr>
          <w:rFonts w:ascii="Arial" w:hAnsi="Arial" w:cs="Arial"/>
          <w:sz w:val="20"/>
          <w:szCs w:val="20"/>
        </w:rPr>
        <w:t>СВОДНАЯ СПРАВКА-РАСЧЕТ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о размере субсидий на возмещение части затрат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Pr="006453DF">
        <w:rPr>
          <w:rFonts w:ascii="Arial" w:hAnsi="Arial" w:cs="Arial"/>
          <w:sz w:val="20"/>
          <w:szCs w:val="20"/>
        </w:rPr>
        <w:t>культуртехническим</w:t>
      </w:r>
      <w:proofErr w:type="spellEnd"/>
      <w:r w:rsidRPr="006453DF">
        <w:rPr>
          <w:rFonts w:ascii="Arial" w:hAnsi="Arial" w:cs="Arial"/>
          <w:sz w:val="20"/>
          <w:szCs w:val="20"/>
        </w:rPr>
        <w:t xml:space="preserve"> мероприятиям на землях, вовлекаемых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в сельскохозяйственный оборот, из бюджета Пермского края,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 xml:space="preserve">в том числе за счет средств, источником </w:t>
      </w:r>
      <w:proofErr w:type="gramStart"/>
      <w:r w:rsidRPr="006453DF">
        <w:rPr>
          <w:rFonts w:ascii="Arial" w:hAnsi="Arial" w:cs="Arial"/>
          <w:sz w:val="20"/>
          <w:szCs w:val="20"/>
        </w:rPr>
        <w:t>финансового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453DF">
        <w:rPr>
          <w:rFonts w:ascii="Arial" w:hAnsi="Arial" w:cs="Arial"/>
          <w:sz w:val="20"/>
          <w:szCs w:val="20"/>
        </w:rPr>
        <w:t>обеспечения</w:t>
      </w:r>
      <w:proofErr w:type="gramEnd"/>
      <w:r w:rsidRPr="006453DF">
        <w:rPr>
          <w:rFonts w:ascii="Arial" w:hAnsi="Arial" w:cs="Arial"/>
          <w:sz w:val="20"/>
          <w:szCs w:val="20"/>
        </w:rPr>
        <w:t xml:space="preserve"> которых являются субсидии из федерального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3DF">
        <w:rPr>
          <w:rFonts w:ascii="Arial" w:hAnsi="Arial" w:cs="Arial"/>
          <w:sz w:val="20"/>
          <w:szCs w:val="20"/>
        </w:rPr>
        <w:t>бюджета, в 20_____ году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2149"/>
        <w:gridCol w:w="1084"/>
        <w:gridCol w:w="1984"/>
        <w:gridCol w:w="1144"/>
        <w:gridCol w:w="1774"/>
        <w:gridCol w:w="907"/>
        <w:gridCol w:w="1474"/>
        <w:gridCol w:w="1204"/>
      </w:tblGrid>
      <w:tr w:rsidR="006453DF" w:rsidRPr="006453D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Наименование получателя субсидии, муниципального образования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Площадь земель, на которых выполнены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культуртехнические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мероприятия, </w:t>
            </w:r>
            <w:proofErr w:type="gramStart"/>
            <w:r w:rsidRPr="006453DF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Ставка субсидии на 1 га,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Сумма документально подтвержденных затрат, направленных на проведение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культуртехнических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мероприятий, всего, рублей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Размер субсидии, рублей (гр. 2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гр. 3), но не более гр. 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Коэффициент обеспеченности (объем бюджетных ассигнований &lt;*&gt; / итог гр. 5)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Сумма субсидии к выплате, рублей</w:t>
            </w:r>
          </w:p>
        </w:tc>
      </w:tr>
      <w:tr w:rsidR="006453DF" w:rsidRPr="006453D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Всего (гр. 5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гр. 6)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в том числе за счет средств</w:t>
            </w:r>
          </w:p>
        </w:tc>
      </w:tr>
      <w:tr w:rsidR="006453DF" w:rsidRPr="006453D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 xml:space="preserve">федеральный бюджет (гр. 7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3DF">
              <w:rPr>
                <w:rFonts w:ascii="Arial" w:hAnsi="Arial" w:cs="Arial"/>
                <w:sz w:val="20"/>
                <w:szCs w:val="20"/>
              </w:rPr>
              <w:t>Rf</w:t>
            </w:r>
            <w:proofErr w:type="spellEnd"/>
            <w:r w:rsidRPr="006453DF">
              <w:rPr>
                <w:rFonts w:ascii="Arial" w:hAnsi="Arial" w:cs="Arial"/>
                <w:sz w:val="20"/>
                <w:szCs w:val="20"/>
              </w:rPr>
              <w:t>) &lt;**&gt;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бюджет Пермского края (гр. 7 - гр. 8)</w:t>
            </w:r>
          </w:p>
        </w:tc>
      </w:tr>
      <w:tr w:rsidR="006453DF" w:rsidRPr="006453D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453DF" w:rsidRPr="006453D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DF" w:rsidRPr="006453D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D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6453DF" w:rsidRDefault="006453DF" w:rsidP="006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&lt;*&gt;  Объем  бюджетных ассигнований, предусмотренных в сводной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бюджетной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росписи  бюджета  Пермского края на цели, указанные в </w:t>
      </w:r>
      <w:hyperlink w:anchor="Par51" w:history="1">
        <w:r w:rsidRPr="006453DF">
          <w:rPr>
            <w:rFonts w:ascii="Courier New" w:hAnsi="Courier New" w:cs="Courier New"/>
            <w:color w:val="0000FF"/>
            <w:sz w:val="20"/>
            <w:szCs w:val="20"/>
          </w:rPr>
          <w:t>пункте 1.7</w:t>
        </w:r>
      </w:hyperlink>
      <w:r w:rsidRPr="006453DF">
        <w:rPr>
          <w:rFonts w:ascii="Courier New" w:hAnsi="Courier New" w:cs="Courier New"/>
          <w:sz w:val="20"/>
          <w:szCs w:val="20"/>
        </w:rPr>
        <w:t xml:space="preserve"> настоящего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Порядка, составляет ____________ руб. ___ коп.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&lt;**&gt;  </w:t>
      </w:r>
      <w:proofErr w:type="spellStart"/>
      <w:r w:rsidRPr="006453DF">
        <w:rPr>
          <w:rFonts w:ascii="Courier New" w:hAnsi="Courier New" w:cs="Courier New"/>
          <w:sz w:val="20"/>
          <w:szCs w:val="20"/>
        </w:rPr>
        <w:t>Rf</w:t>
      </w:r>
      <w:proofErr w:type="spellEnd"/>
      <w:r w:rsidRPr="006453DF">
        <w:rPr>
          <w:rFonts w:ascii="Courier New" w:hAnsi="Courier New" w:cs="Courier New"/>
          <w:sz w:val="20"/>
          <w:szCs w:val="20"/>
        </w:rPr>
        <w:t xml:space="preserve">  -  уровень  софинансирования  за  счет  средств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федерального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бюджета,   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 w:rsidRPr="006453DF">
        <w:rPr>
          <w:rFonts w:ascii="Courier New" w:hAnsi="Courier New" w:cs="Courier New"/>
          <w:sz w:val="20"/>
          <w:szCs w:val="20"/>
        </w:rPr>
        <w:t xml:space="preserve">  соглашением  о  предоставлении  субсидии  бюджету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Пермского края на текущий финансовый год</w:t>
      </w:r>
      <w:proofErr w:type="gramStart"/>
      <w:r w:rsidRPr="006453DF">
        <w:rPr>
          <w:rFonts w:ascii="Courier New" w:hAnsi="Courier New" w:cs="Courier New"/>
          <w:sz w:val="20"/>
          <w:szCs w:val="20"/>
        </w:rPr>
        <w:t xml:space="preserve"> (%).</w:t>
      </w:r>
      <w:proofErr w:type="gramEnd"/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Министр сельского хозяйства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и продовольствия Пермского края 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       (подпись)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Главный бухгалтер ______________________________/_________________________/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 xml:space="preserve">                            (подпись)              (расшифровка подписи)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"___" __________ 20__ г.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53DF">
        <w:rPr>
          <w:rFonts w:ascii="Courier New" w:hAnsi="Courier New" w:cs="Courier New"/>
          <w:sz w:val="20"/>
          <w:szCs w:val="20"/>
        </w:rPr>
        <w:t>М.П.</w:t>
      </w: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3DF" w:rsidRPr="006453DF" w:rsidRDefault="006453DF" w:rsidP="006453D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A774A" w:rsidRDefault="00FA774A"/>
    <w:sectPr w:rsidR="00FA774A" w:rsidSect="006453DF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3DF"/>
    <w:rsid w:val="00000053"/>
    <w:rsid w:val="000000A4"/>
    <w:rsid w:val="000009DE"/>
    <w:rsid w:val="00000B0D"/>
    <w:rsid w:val="00000D7A"/>
    <w:rsid w:val="00000EBE"/>
    <w:rsid w:val="0000120D"/>
    <w:rsid w:val="0000125A"/>
    <w:rsid w:val="00001264"/>
    <w:rsid w:val="000012AF"/>
    <w:rsid w:val="0000137D"/>
    <w:rsid w:val="000013FD"/>
    <w:rsid w:val="000014E2"/>
    <w:rsid w:val="0000187E"/>
    <w:rsid w:val="000018D5"/>
    <w:rsid w:val="00001A55"/>
    <w:rsid w:val="00001F54"/>
    <w:rsid w:val="00001FC0"/>
    <w:rsid w:val="000021A8"/>
    <w:rsid w:val="00002490"/>
    <w:rsid w:val="00002529"/>
    <w:rsid w:val="00002C4C"/>
    <w:rsid w:val="00002D46"/>
    <w:rsid w:val="00003059"/>
    <w:rsid w:val="000031AE"/>
    <w:rsid w:val="00003394"/>
    <w:rsid w:val="000037B9"/>
    <w:rsid w:val="00003921"/>
    <w:rsid w:val="00003C02"/>
    <w:rsid w:val="0000413F"/>
    <w:rsid w:val="000041C6"/>
    <w:rsid w:val="00004493"/>
    <w:rsid w:val="0000452D"/>
    <w:rsid w:val="0000457E"/>
    <w:rsid w:val="00004726"/>
    <w:rsid w:val="000047D3"/>
    <w:rsid w:val="00004872"/>
    <w:rsid w:val="00004978"/>
    <w:rsid w:val="00004D6A"/>
    <w:rsid w:val="00004D9A"/>
    <w:rsid w:val="00004EF6"/>
    <w:rsid w:val="00004FC8"/>
    <w:rsid w:val="00005171"/>
    <w:rsid w:val="000051FE"/>
    <w:rsid w:val="00005252"/>
    <w:rsid w:val="000052C4"/>
    <w:rsid w:val="0000535B"/>
    <w:rsid w:val="0000541A"/>
    <w:rsid w:val="00005485"/>
    <w:rsid w:val="000055E4"/>
    <w:rsid w:val="00005747"/>
    <w:rsid w:val="0000598C"/>
    <w:rsid w:val="00005CE0"/>
    <w:rsid w:val="00005D61"/>
    <w:rsid w:val="00005E80"/>
    <w:rsid w:val="000062E2"/>
    <w:rsid w:val="00006390"/>
    <w:rsid w:val="000064A8"/>
    <w:rsid w:val="00006C1D"/>
    <w:rsid w:val="00006C2A"/>
    <w:rsid w:val="00006DA5"/>
    <w:rsid w:val="00006EB5"/>
    <w:rsid w:val="000071A6"/>
    <w:rsid w:val="000071F3"/>
    <w:rsid w:val="000076FA"/>
    <w:rsid w:val="000078B2"/>
    <w:rsid w:val="00007D26"/>
    <w:rsid w:val="00007F67"/>
    <w:rsid w:val="00007FB8"/>
    <w:rsid w:val="000100D7"/>
    <w:rsid w:val="000101A6"/>
    <w:rsid w:val="0001059F"/>
    <w:rsid w:val="000107C6"/>
    <w:rsid w:val="000108F3"/>
    <w:rsid w:val="00010B82"/>
    <w:rsid w:val="00010D6A"/>
    <w:rsid w:val="00010DA9"/>
    <w:rsid w:val="00010F58"/>
    <w:rsid w:val="00010F81"/>
    <w:rsid w:val="0001104E"/>
    <w:rsid w:val="00011643"/>
    <w:rsid w:val="0001172A"/>
    <w:rsid w:val="00011A59"/>
    <w:rsid w:val="00011B17"/>
    <w:rsid w:val="00011E66"/>
    <w:rsid w:val="00011EE9"/>
    <w:rsid w:val="0001246B"/>
    <w:rsid w:val="000128FA"/>
    <w:rsid w:val="00012B77"/>
    <w:rsid w:val="00013057"/>
    <w:rsid w:val="000130F8"/>
    <w:rsid w:val="000131B0"/>
    <w:rsid w:val="000132C5"/>
    <w:rsid w:val="0001353F"/>
    <w:rsid w:val="00013577"/>
    <w:rsid w:val="0001362D"/>
    <w:rsid w:val="00013A82"/>
    <w:rsid w:val="00013C68"/>
    <w:rsid w:val="00013D98"/>
    <w:rsid w:val="00013EF4"/>
    <w:rsid w:val="0001405F"/>
    <w:rsid w:val="00014402"/>
    <w:rsid w:val="00014763"/>
    <w:rsid w:val="00014AEB"/>
    <w:rsid w:val="00014F7A"/>
    <w:rsid w:val="00015520"/>
    <w:rsid w:val="00015688"/>
    <w:rsid w:val="00015733"/>
    <w:rsid w:val="00015E89"/>
    <w:rsid w:val="00016059"/>
    <w:rsid w:val="0001611C"/>
    <w:rsid w:val="00016203"/>
    <w:rsid w:val="000165B6"/>
    <w:rsid w:val="00016689"/>
    <w:rsid w:val="000167CC"/>
    <w:rsid w:val="00016873"/>
    <w:rsid w:val="00016A97"/>
    <w:rsid w:val="00016C51"/>
    <w:rsid w:val="00016EB7"/>
    <w:rsid w:val="00016EED"/>
    <w:rsid w:val="00016EFA"/>
    <w:rsid w:val="00016FA6"/>
    <w:rsid w:val="000172A3"/>
    <w:rsid w:val="000172F9"/>
    <w:rsid w:val="0001746D"/>
    <w:rsid w:val="000175D7"/>
    <w:rsid w:val="00017660"/>
    <w:rsid w:val="00017727"/>
    <w:rsid w:val="0001773D"/>
    <w:rsid w:val="00017C0E"/>
    <w:rsid w:val="00017C64"/>
    <w:rsid w:val="000203B5"/>
    <w:rsid w:val="0002047D"/>
    <w:rsid w:val="00020A25"/>
    <w:rsid w:val="00020C98"/>
    <w:rsid w:val="00020CE1"/>
    <w:rsid w:val="00020E0D"/>
    <w:rsid w:val="00020F1B"/>
    <w:rsid w:val="000211C1"/>
    <w:rsid w:val="0002135D"/>
    <w:rsid w:val="000218AA"/>
    <w:rsid w:val="00021B57"/>
    <w:rsid w:val="00021ECB"/>
    <w:rsid w:val="00022047"/>
    <w:rsid w:val="000220B2"/>
    <w:rsid w:val="00022130"/>
    <w:rsid w:val="0002237A"/>
    <w:rsid w:val="0002267B"/>
    <w:rsid w:val="0002276E"/>
    <w:rsid w:val="000229EE"/>
    <w:rsid w:val="00022D5D"/>
    <w:rsid w:val="000230B1"/>
    <w:rsid w:val="000231C7"/>
    <w:rsid w:val="00023349"/>
    <w:rsid w:val="00023C5F"/>
    <w:rsid w:val="00023DB6"/>
    <w:rsid w:val="000240D9"/>
    <w:rsid w:val="000240E1"/>
    <w:rsid w:val="0002459B"/>
    <w:rsid w:val="000246F5"/>
    <w:rsid w:val="000247EC"/>
    <w:rsid w:val="000248EB"/>
    <w:rsid w:val="0002495D"/>
    <w:rsid w:val="000249AF"/>
    <w:rsid w:val="00024B8A"/>
    <w:rsid w:val="00024D57"/>
    <w:rsid w:val="00024E9D"/>
    <w:rsid w:val="000250C4"/>
    <w:rsid w:val="0002516B"/>
    <w:rsid w:val="00025333"/>
    <w:rsid w:val="0002598A"/>
    <w:rsid w:val="00025B24"/>
    <w:rsid w:val="0002627A"/>
    <w:rsid w:val="00026538"/>
    <w:rsid w:val="00026931"/>
    <w:rsid w:val="00026C33"/>
    <w:rsid w:val="00026C9D"/>
    <w:rsid w:val="00026DE5"/>
    <w:rsid w:val="000270C0"/>
    <w:rsid w:val="00027145"/>
    <w:rsid w:val="00027294"/>
    <w:rsid w:val="00027692"/>
    <w:rsid w:val="000276CB"/>
    <w:rsid w:val="00027D9C"/>
    <w:rsid w:val="00027E13"/>
    <w:rsid w:val="00027F8A"/>
    <w:rsid w:val="00027F92"/>
    <w:rsid w:val="0003032F"/>
    <w:rsid w:val="000304BF"/>
    <w:rsid w:val="000307B3"/>
    <w:rsid w:val="00030C2B"/>
    <w:rsid w:val="00030C9E"/>
    <w:rsid w:val="00031096"/>
    <w:rsid w:val="000312EC"/>
    <w:rsid w:val="000314F3"/>
    <w:rsid w:val="00031827"/>
    <w:rsid w:val="00031874"/>
    <w:rsid w:val="00031AEB"/>
    <w:rsid w:val="00031BFA"/>
    <w:rsid w:val="00031FC2"/>
    <w:rsid w:val="000320F6"/>
    <w:rsid w:val="000323B8"/>
    <w:rsid w:val="000324B7"/>
    <w:rsid w:val="000327A9"/>
    <w:rsid w:val="000329B0"/>
    <w:rsid w:val="000329CC"/>
    <w:rsid w:val="00032A0C"/>
    <w:rsid w:val="00032A63"/>
    <w:rsid w:val="00032B68"/>
    <w:rsid w:val="000330D1"/>
    <w:rsid w:val="00033291"/>
    <w:rsid w:val="000334E5"/>
    <w:rsid w:val="000337FE"/>
    <w:rsid w:val="0003394A"/>
    <w:rsid w:val="00033FC4"/>
    <w:rsid w:val="000341B2"/>
    <w:rsid w:val="0003421B"/>
    <w:rsid w:val="000344DF"/>
    <w:rsid w:val="000345E3"/>
    <w:rsid w:val="00034AA0"/>
    <w:rsid w:val="00034E09"/>
    <w:rsid w:val="00035836"/>
    <w:rsid w:val="000359C6"/>
    <w:rsid w:val="00035B86"/>
    <w:rsid w:val="00035F14"/>
    <w:rsid w:val="00035F31"/>
    <w:rsid w:val="00036204"/>
    <w:rsid w:val="00036443"/>
    <w:rsid w:val="00036C93"/>
    <w:rsid w:val="00036CD1"/>
    <w:rsid w:val="00037249"/>
    <w:rsid w:val="00037612"/>
    <w:rsid w:val="00037E53"/>
    <w:rsid w:val="00040144"/>
    <w:rsid w:val="00040443"/>
    <w:rsid w:val="000404E8"/>
    <w:rsid w:val="0004064D"/>
    <w:rsid w:val="00040692"/>
    <w:rsid w:val="00040887"/>
    <w:rsid w:val="00040D8A"/>
    <w:rsid w:val="00040EFB"/>
    <w:rsid w:val="0004118B"/>
    <w:rsid w:val="000412FE"/>
    <w:rsid w:val="00041345"/>
    <w:rsid w:val="0004153A"/>
    <w:rsid w:val="00041629"/>
    <w:rsid w:val="000417BD"/>
    <w:rsid w:val="000417F9"/>
    <w:rsid w:val="000418A9"/>
    <w:rsid w:val="0004279D"/>
    <w:rsid w:val="00042891"/>
    <w:rsid w:val="00042A59"/>
    <w:rsid w:val="00042B3C"/>
    <w:rsid w:val="00042C12"/>
    <w:rsid w:val="00042C4E"/>
    <w:rsid w:val="00042FC7"/>
    <w:rsid w:val="00043070"/>
    <w:rsid w:val="000433D8"/>
    <w:rsid w:val="000433F0"/>
    <w:rsid w:val="000433F4"/>
    <w:rsid w:val="0004368C"/>
    <w:rsid w:val="000437D1"/>
    <w:rsid w:val="000438F8"/>
    <w:rsid w:val="00043EDA"/>
    <w:rsid w:val="000440C6"/>
    <w:rsid w:val="00044873"/>
    <w:rsid w:val="00044894"/>
    <w:rsid w:val="00044CF9"/>
    <w:rsid w:val="000456EB"/>
    <w:rsid w:val="00045828"/>
    <w:rsid w:val="00045B76"/>
    <w:rsid w:val="00045CAE"/>
    <w:rsid w:val="00045E7C"/>
    <w:rsid w:val="00046087"/>
    <w:rsid w:val="0004684D"/>
    <w:rsid w:val="000468C3"/>
    <w:rsid w:val="00046926"/>
    <w:rsid w:val="00046E40"/>
    <w:rsid w:val="000471CB"/>
    <w:rsid w:val="000471E8"/>
    <w:rsid w:val="000473B0"/>
    <w:rsid w:val="0004765D"/>
    <w:rsid w:val="00047880"/>
    <w:rsid w:val="00047D9D"/>
    <w:rsid w:val="00047DB5"/>
    <w:rsid w:val="00047F8D"/>
    <w:rsid w:val="000501B8"/>
    <w:rsid w:val="0005065B"/>
    <w:rsid w:val="000506FF"/>
    <w:rsid w:val="00050B47"/>
    <w:rsid w:val="00050BE4"/>
    <w:rsid w:val="00050C52"/>
    <w:rsid w:val="00050D0C"/>
    <w:rsid w:val="00050D14"/>
    <w:rsid w:val="00050E74"/>
    <w:rsid w:val="000513AA"/>
    <w:rsid w:val="000513AF"/>
    <w:rsid w:val="00051429"/>
    <w:rsid w:val="000515AF"/>
    <w:rsid w:val="00051621"/>
    <w:rsid w:val="00051AA1"/>
    <w:rsid w:val="00051E39"/>
    <w:rsid w:val="00051FA3"/>
    <w:rsid w:val="000520C1"/>
    <w:rsid w:val="000521F0"/>
    <w:rsid w:val="0005248E"/>
    <w:rsid w:val="000527E9"/>
    <w:rsid w:val="00052A22"/>
    <w:rsid w:val="00052C62"/>
    <w:rsid w:val="00052CF6"/>
    <w:rsid w:val="00052F70"/>
    <w:rsid w:val="00053294"/>
    <w:rsid w:val="00053379"/>
    <w:rsid w:val="00053500"/>
    <w:rsid w:val="0005354E"/>
    <w:rsid w:val="000535FE"/>
    <w:rsid w:val="000537C3"/>
    <w:rsid w:val="00053809"/>
    <w:rsid w:val="00054099"/>
    <w:rsid w:val="00054164"/>
    <w:rsid w:val="00054265"/>
    <w:rsid w:val="00054490"/>
    <w:rsid w:val="00054AF2"/>
    <w:rsid w:val="00054B2B"/>
    <w:rsid w:val="00054C23"/>
    <w:rsid w:val="0005530B"/>
    <w:rsid w:val="000555E9"/>
    <w:rsid w:val="000557FF"/>
    <w:rsid w:val="0005618D"/>
    <w:rsid w:val="00056238"/>
    <w:rsid w:val="00056908"/>
    <w:rsid w:val="00056930"/>
    <w:rsid w:val="00056CE9"/>
    <w:rsid w:val="00056D1A"/>
    <w:rsid w:val="00056E24"/>
    <w:rsid w:val="00056E2F"/>
    <w:rsid w:val="00056F6F"/>
    <w:rsid w:val="00057004"/>
    <w:rsid w:val="000575D5"/>
    <w:rsid w:val="00057722"/>
    <w:rsid w:val="00057947"/>
    <w:rsid w:val="00057B20"/>
    <w:rsid w:val="00057B71"/>
    <w:rsid w:val="00057D34"/>
    <w:rsid w:val="00060436"/>
    <w:rsid w:val="00060488"/>
    <w:rsid w:val="0006094D"/>
    <w:rsid w:val="00060E99"/>
    <w:rsid w:val="00060FA3"/>
    <w:rsid w:val="00061720"/>
    <w:rsid w:val="000618D8"/>
    <w:rsid w:val="0006195D"/>
    <w:rsid w:val="00061B99"/>
    <w:rsid w:val="00061DF6"/>
    <w:rsid w:val="0006208C"/>
    <w:rsid w:val="000625CE"/>
    <w:rsid w:val="000626B2"/>
    <w:rsid w:val="00062759"/>
    <w:rsid w:val="0006282F"/>
    <w:rsid w:val="00062ADB"/>
    <w:rsid w:val="00062D24"/>
    <w:rsid w:val="00062E50"/>
    <w:rsid w:val="000631D7"/>
    <w:rsid w:val="0006326E"/>
    <w:rsid w:val="0006328E"/>
    <w:rsid w:val="0006359E"/>
    <w:rsid w:val="00063619"/>
    <w:rsid w:val="000638A2"/>
    <w:rsid w:val="00063A59"/>
    <w:rsid w:val="00063B60"/>
    <w:rsid w:val="00063C0A"/>
    <w:rsid w:val="00063E9F"/>
    <w:rsid w:val="00064014"/>
    <w:rsid w:val="0006469A"/>
    <w:rsid w:val="00064916"/>
    <w:rsid w:val="00064ABC"/>
    <w:rsid w:val="00064C84"/>
    <w:rsid w:val="00065588"/>
    <w:rsid w:val="00065640"/>
    <w:rsid w:val="000658A0"/>
    <w:rsid w:val="000658AD"/>
    <w:rsid w:val="00065A04"/>
    <w:rsid w:val="00065BEB"/>
    <w:rsid w:val="0006640F"/>
    <w:rsid w:val="000667C1"/>
    <w:rsid w:val="00066960"/>
    <w:rsid w:val="00066A2A"/>
    <w:rsid w:val="00066D60"/>
    <w:rsid w:val="00066D9F"/>
    <w:rsid w:val="00066F91"/>
    <w:rsid w:val="00067304"/>
    <w:rsid w:val="00067344"/>
    <w:rsid w:val="00067425"/>
    <w:rsid w:val="00067798"/>
    <w:rsid w:val="00067B68"/>
    <w:rsid w:val="00067EDB"/>
    <w:rsid w:val="00067F39"/>
    <w:rsid w:val="0007018A"/>
    <w:rsid w:val="000701C5"/>
    <w:rsid w:val="00070216"/>
    <w:rsid w:val="000702EF"/>
    <w:rsid w:val="00070536"/>
    <w:rsid w:val="00070724"/>
    <w:rsid w:val="00070A16"/>
    <w:rsid w:val="00070F28"/>
    <w:rsid w:val="000711F7"/>
    <w:rsid w:val="0007156B"/>
    <w:rsid w:val="00071940"/>
    <w:rsid w:val="00071B2F"/>
    <w:rsid w:val="00071B8F"/>
    <w:rsid w:val="00071E2E"/>
    <w:rsid w:val="000726CD"/>
    <w:rsid w:val="00072856"/>
    <w:rsid w:val="00072884"/>
    <w:rsid w:val="0007298D"/>
    <w:rsid w:val="00073157"/>
    <w:rsid w:val="000737E7"/>
    <w:rsid w:val="0007395E"/>
    <w:rsid w:val="00073A39"/>
    <w:rsid w:val="00073A3C"/>
    <w:rsid w:val="00073D45"/>
    <w:rsid w:val="00074559"/>
    <w:rsid w:val="00074798"/>
    <w:rsid w:val="00074B08"/>
    <w:rsid w:val="00075137"/>
    <w:rsid w:val="00075886"/>
    <w:rsid w:val="00075B60"/>
    <w:rsid w:val="0007654B"/>
    <w:rsid w:val="00076CE1"/>
    <w:rsid w:val="00076DDB"/>
    <w:rsid w:val="00077670"/>
    <w:rsid w:val="00077852"/>
    <w:rsid w:val="00077A42"/>
    <w:rsid w:val="00077C2C"/>
    <w:rsid w:val="00077DC0"/>
    <w:rsid w:val="00077FF5"/>
    <w:rsid w:val="00080028"/>
    <w:rsid w:val="000800CA"/>
    <w:rsid w:val="000805F1"/>
    <w:rsid w:val="000810A5"/>
    <w:rsid w:val="00081187"/>
    <w:rsid w:val="000825E7"/>
    <w:rsid w:val="0008275F"/>
    <w:rsid w:val="000827A7"/>
    <w:rsid w:val="00082E77"/>
    <w:rsid w:val="00082FC4"/>
    <w:rsid w:val="0008330E"/>
    <w:rsid w:val="00083800"/>
    <w:rsid w:val="0008384F"/>
    <w:rsid w:val="00083A6F"/>
    <w:rsid w:val="00083C1C"/>
    <w:rsid w:val="00083CA8"/>
    <w:rsid w:val="00083E6E"/>
    <w:rsid w:val="00083FDE"/>
    <w:rsid w:val="000842C1"/>
    <w:rsid w:val="000843E5"/>
    <w:rsid w:val="00084C09"/>
    <w:rsid w:val="00084E18"/>
    <w:rsid w:val="0008505B"/>
    <w:rsid w:val="00085409"/>
    <w:rsid w:val="000854BB"/>
    <w:rsid w:val="00085553"/>
    <w:rsid w:val="00085620"/>
    <w:rsid w:val="0008576F"/>
    <w:rsid w:val="000858C6"/>
    <w:rsid w:val="000859CA"/>
    <w:rsid w:val="00085D87"/>
    <w:rsid w:val="00085E2E"/>
    <w:rsid w:val="00086277"/>
    <w:rsid w:val="00086582"/>
    <w:rsid w:val="0008667A"/>
    <w:rsid w:val="0008667F"/>
    <w:rsid w:val="00086944"/>
    <w:rsid w:val="00086AB4"/>
    <w:rsid w:val="00087325"/>
    <w:rsid w:val="0008742E"/>
    <w:rsid w:val="00087C90"/>
    <w:rsid w:val="0009033C"/>
    <w:rsid w:val="0009051D"/>
    <w:rsid w:val="00090B2A"/>
    <w:rsid w:val="00090BE3"/>
    <w:rsid w:val="00090EBD"/>
    <w:rsid w:val="00090F4D"/>
    <w:rsid w:val="00091C49"/>
    <w:rsid w:val="00091CED"/>
    <w:rsid w:val="00091D82"/>
    <w:rsid w:val="00091FDA"/>
    <w:rsid w:val="00092040"/>
    <w:rsid w:val="00092493"/>
    <w:rsid w:val="0009249F"/>
    <w:rsid w:val="000929C8"/>
    <w:rsid w:val="00092A92"/>
    <w:rsid w:val="00092AF1"/>
    <w:rsid w:val="00092D08"/>
    <w:rsid w:val="00092E4B"/>
    <w:rsid w:val="00093093"/>
    <w:rsid w:val="00093134"/>
    <w:rsid w:val="000934E4"/>
    <w:rsid w:val="00093675"/>
    <w:rsid w:val="0009378F"/>
    <w:rsid w:val="00093AF3"/>
    <w:rsid w:val="000942E9"/>
    <w:rsid w:val="000943D8"/>
    <w:rsid w:val="00094460"/>
    <w:rsid w:val="00094638"/>
    <w:rsid w:val="0009473D"/>
    <w:rsid w:val="000947A8"/>
    <w:rsid w:val="000947B3"/>
    <w:rsid w:val="000949CF"/>
    <w:rsid w:val="00094C19"/>
    <w:rsid w:val="00094EBB"/>
    <w:rsid w:val="0009555D"/>
    <w:rsid w:val="00095864"/>
    <w:rsid w:val="00095874"/>
    <w:rsid w:val="000959C7"/>
    <w:rsid w:val="00095CE7"/>
    <w:rsid w:val="00096097"/>
    <w:rsid w:val="00096213"/>
    <w:rsid w:val="0009621C"/>
    <w:rsid w:val="0009678D"/>
    <w:rsid w:val="00096875"/>
    <w:rsid w:val="00097079"/>
    <w:rsid w:val="00097383"/>
    <w:rsid w:val="00097471"/>
    <w:rsid w:val="0009764F"/>
    <w:rsid w:val="00097832"/>
    <w:rsid w:val="0009795D"/>
    <w:rsid w:val="000979FC"/>
    <w:rsid w:val="00097C56"/>
    <w:rsid w:val="00097ED0"/>
    <w:rsid w:val="000A0184"/>
    <w:rsid w:val="000A0239"/>
    <w:rsid w:val="000A09BA"/>
    <w:rsid w:val="000A0BBF"/>
    <w:rsid w:val="000A0EBB"/>
    <w:rsid w:val="000A0FAE"/>
    <w:rsid w:val="000A1575"/>
    <w:rsid w:val="000A16F7"/>
    <w:rsid w:val="000A18F8"/>
    <w:rsid w:val="000A1B06"/>
    <w:rsid w:val="000A1B51"/>
    <w:rsid w:val="000A1CFF"/>
    <w:rsid w:val="000A1E1E"/>
    <w:rsid w:val="000A1E32"/>
    <w:rsid w:val="000A1FBF"/>
    <w:rsid w:val="000A23CE"/>
    <w:rsid w:val="000A26A9"/>
    <w:rsid w:val="000A2A76"/>
    <w:rsid w:val="000A2C4D"/>
    <w:rsid w:val="000A345C"/>
    <w:rsid w:val="000A3481"/>
    <w:rsid w:val="000A374B"/>
    <w:rsid w:val="000A38FD"/>
    <w:rsid w:val="000A3A05"/>
    <w:rsid w:val="000A3DD0"/>
    <w:rsid w:val="000A3E03"/>
    <w:rsid w:val="000A3F12"/>
    <w:rsid w:val="000A3F9A"/>
    <w:rsid w:val="000A413B"/>
    <w:rsid w:val="000A4385"/>
    <w:rsid w:val="000A4405"/>
    <w:rsid w:val="000A45AD"/>
    <w:rsid w:val="000A4614"/>
    <w:rsid w:val="000A46BE"/>
    <w:rsid w:val="000A4936"/>
    <w:rsid w:val="000A4C75"/>
    <w:rsid w:val="000A4EF6"/>
    <w:rsid w:val="000A4F7A"/>
    <w:rsid w:val="000A5054"/>
    <w:rsid w:val="000A50C1"/>
    <w:rsid w:val="000A5535"/>
    <w:rsid w:val="000A565C"/>
    <w:rsid w:val="000A581C"/>
    <w:rsid w:val="000A5888"/>
    <w:rsid w:val="000A59C3"/>
    <w:rsid w:val="000A5B2B"/>
    <w:rsid w:val="000A5F04"/>
    <w:rsid w:val="000A600B"/>
    <w:rsid w:val="000A6159"/>
    <w:rsid w:val="000A627E"/>
    <w:rsid w:val="000A6462"/>
    <w:rsid w:val="000A6469"/>
    <w:rsid w:val="000A6944"/>
    <w:rsid w:val="000A6C51"/>
    <w:rsid w:val="000A737D"/>
    <w:rsid w:val="000A78F4"/>
    <w:rsid w:val="000A7D25"/>
    <w:rsid w:val="000B055E"/>
    <w:rsid w:val="000B0E43"/>
    <w:rsid w:val="000B1082"/>
    <w:rsid w:val="000B1486"/>
    <w:rsid w:val="000B1797"/>
    <w:rsid w:val="000B1A94"/>
    <w:rsid w:val="000B1B5E"/>
    <w:rsid w:val="000B1D3B"/>
    <w:rsid w:val="000B1ED2"/>
    <w:rsid w:val="000B1FC7"/>
    <w:rsid w:val="000B201C"/>
    <w:rsid w:val="000B24F3"/>
    <w:rsid w:val="000B25C1"/>
    <w:rsid w:val="000B2868"/>
    <w:rsid w:val="000B2932"/>
    <w:rsid w:val="000B3210"/>
    <w:rsid w:val="000B330D"/>
    <w:rsid w:val="000B3A72"/>
    <w:rsid w:val="000B3B3C"/>
    <w:rsid w:val="000B3B8D"/>
    <w:rsid w:val="000B3C45"/>
    <w:rsid w:val="000B40B9"/>
    <w:rsid w:val="000B4172"/>
    <w:rsid w:val="000B4189"/>
    <w:rsid w:val="000B4295"/>
    <w:rsid w:val="000B4729"/>
    <w:rsid w:val="000B49C7"/>
    <w:rsid w:val="000B4C70"/>
    <w:rsid w:val="000B4D67"/>
    <w:rsid w:val="000B51FB"/>
    <w:rsid w:val="000B53F8"/>
    <w:rsid w:val="000B545A"/>
    <w:rsid w:val="000B5967"/>
    <w:rsid w:val="000B5978"/>
    <w:rsid w:val="000B5990"/>
    <w:rsid w:val="000B5E9C"/>
    <w:rsid w:val="000B6767"/>
    <w:rsid w:val="000B68E7"/>
    <w:rsid w:val="000B6B89"/>
    <w:rsid w:val="000B7190"/>
    <w:rsid w:val="000B75E1"/>
    <w:rsid w:val="000B7602"/>
    <w:rsid w:val="000B78FA"/>
    <w:rsid w:val="000B7988"/>
    <w:rsid w:val="000B7AE0"/>
    <w:rsid w:val="000B7D2A"/>
    <w:rsid w:val="000B7D90"/>
    <w:rsid w:val="000B7EAC"/>
    <w:rsid w:val="000B7FA6"/>
    <w:rsid w:val="000C0141"/>
    <w:rsid w:val="000C0287"/>
    <w:rsid w:val="000C07E4"/>
    <w:rsid w:val="000C0EE1"/>
    <w:rsid w:val="000C0F22"/>
    <w:rsid w:val="000C1499"/>
    <w:rsid w:val="000C1532"/>
    <w:rsid w:val="000C1BA0"/>
    <w:rsid w:val="000C202B"/>
    <w:rsid w:val="000C2518"/>
    <w:rsid w:val="000C29A4"/>
    <w:rsid w:val="000C2B5F"/>
    <w:rsid w:val="000C2C97"/>
    <w:rsid w:val="000C3492"/>
    <w:rsid w:val="000C3903"/>
    <w:rsid w:val="000C3943"/>
    <w:rsid w:val="000C39A1"/>
    <w:rsid w:val="000C3F81"/>
    <w:rsid w:val="000C3FCF"/>
    <w:rsid w:val="000C436B"/>
    <w:rsid w:val="000C44E9"/>
    <w:rsid w:val="000C47B4"/>
    <w:rsid w:val="000C4875"/>
    <w:rsid w:val="000C4988"/>
    <w:rsid w:val="000C4A94"/>
    <w:rsid w:val="000C4B37"/>
    <w:rsid w:val="000C4B5A"/>
    <w:rsid w:val="000C4FEB"/>
    <w:rsid w:val="000C5481"/>
    <w:rsid w:val="000C54C2"/>
    <w:rsid w:val="000C567C"/>
    <w:rsid w:val="000C57D3"/>
    <w:rsid w:val="000C5873"/>
    <w:rsid w:val="000C5989"/>
    <w:rsid w:val="000C59BD"/>
    <w:rsid w:val="000C5B96"/>
    <w:rsid w:val="000C5BC4"/>
    <w:rsid w:val="000C5BD2"/>
    <w:rsid w:val="000C5C0B"/>
    <w:rsid w:val="000C5C1E"/>
    <w:rsid w:val="000C6396"/>
    <w:rsid w:val="000C6CCF"/>
    <w:rsid w:val="000C6D7C"/>
    <w:rsid w:val="000C6E08"/>
    <w:rsid w:val="000C7006"/>
    <w:rsid w:val="000C702B"/>
    <w:rsid w:val="000C720F"/>
    <w:rsid w:val="000C7344"/>
    <w:rsid w:val="000C7429"/>
    <w:rsid w:val="000C7574"/>
    <w:rsid w:val="000C79B4"/>
    <w:rsid w:val="000C7A46"/>
    <w:rsid w:val="000C7BD4"/>
    <w:rsid w:val="000C7BE7"/>
    <w:rsid w:val="000C7D95"/>
    <w:rsid w:val="000C7EA5"/>
    <w:rsid w:val="000C7F2F"/>
    <w:rsid w:val="000D00B3"/>
    <w:rsid w:val="000D0133"/>
    <w:rsid w:val="000D0179"/>
    <w:rsid w:val="000D0370"/>
    <w:rsid w:val="000D06F9"/>
    <w:rsid w:val="000D0BD5"/>
    <w:rsid w:val="000D0E81"/>
    <w:rsid w:val="000D0EC0"/>
    <w:rsid w:val="000D1081"/>
    <w:rsid w:val="000D11F7"/>
    <w:rsid w:val="000D1306"/>
    <w:rsid w:val="000D146E"/>
    <w:rsid w:val="000D15A5"/>
    <w:rsid w:val="000D15AA"/>
    <w:rsid w:val="000D1788"/>
    <w:rsid w:val="000D17B4"/>
    <w:rsid w:val="000D1935"/>
    <w:rsid w:val="000D19D0"/>
    <w:rsid w:val="000D1AD5"/>
    <w:rsid w:val="000D1E79"/>
    <w:rsid w:val="000D1F44"/>
    <w:rsid w:val="000D21FD"/>
    <w:rsid w:val="000D23BA"/>
    <w:rsid w:val="000D256F"/>
    <w:rsid w:val="000D2695"/>
    <w:rsid w:val="000D29A8"/>
    <w:rsid w:val="000D2C23"/>
    <w:rsid w:val="000D2D67"/>
    <w:rsid w:val="000D2FB9"/>
    <w:rsid w:val="000D308B"/>
    <w:rsid w:val="000D333C"/>
    <w:rsid w:val="000D3976"/>
    <w:rsid w:val="000D3B9C"/>
    <w:rsid w:val="000D3E16"/>
    <w:rsid w:val="000D3FBC"/>
    <w:rsid w:val="000D45D7"/>
    <w:rsid w:val="000D4728"/>
    <w:rsid w:val="000D4B78"/>
    <w:rsid w:val="000D4F7A"/>
    <w:rsid w:val="000D531F"/>
    <w:rsid w:val="000D55EB"/>
    <w:rsid w:val="000D5603"/>
    <w:rsid w:val="000D5715"/>
    <w:rsid w:val="000D5AD5"/>
    <w:rsid w:val="000D5C07"/>
    <w:rsid w:val="000D6180"/>
    <w:rsid w:val="000D64E0"/>
    <w:rsid w:val="000D66BA"/>
    <w:rsid w:val="000D6ADE"/>
    <w:rsid w:val="000D6CBF"/>
    <w:rsid w:val="000D6E14"/>
    <w:rsid w:val="000D7084"/>
    <w:rsid w:val="000D7242"/>
    <w:rsid w:val="000D791F"/>
    <w:rsid w:val="000D7973"/>
    <w:rsid w:val="000D7B6E"/>
    <w:rsid w:val="000E00D2"/>
    <w:rsid w:val="000E03D8"/>
    <w:rsid w:val="000E06AE"/>
    <w:rsid w:val="000E07BD"/>
    <w:rsid w:val="000E0859"/>
    <w:rsid w:val="000E09CC"/>
    <w:rsid w:val="000E0FEF"/>
    <w:rsid w:val="000E123C"/>
    <w:rsid w:val="000E13CB"/>
    <w:rsid w:val="000E1476"/>
    <w:rsid w:val="000E17E2"/>
    <w:rsid w:val="000E1D24"/>
    <w:rsid w:val="000E201F"/>
    <w:rsid w:val="000E2269"/>
    <w:rsid w:val="000E2315"/>
    <w:rsid w:val="000E258A"/>
    <w:rsid w:val="000E26AB"/>
    <w:rsid w:val="000E2700"/>
    <w:rsid w:val="000E2822"/>
    <w:rsid w:val="000E291A"/>
    <w:rsid w:val="000E29E3"/>
    <w:rsid w:val="000E2A21"/>
    <w:rsid w:val="000E2D63"/>
    <w:rsid w:val="000E2DA4"/>
    <w:rsid w:val="000E34ED"/>
    <w:rsid w:val="000E35B3"/>
    <w:rsid w:val="000E3954"/>
    <w:rsid w:val="000E3CB3"/>
    <w:rsid w:val="000E3CE1"/>
    <w:rsid w:val="000E3E64"/>
    <w:rsid w:val="000E3F0F"/>
    <w:rsid w:val="000E44F2"/>
    <w:rsid w:val="000E4DC5"/>
    <w:rsid w:val="000E4E5F"/>
    <w:rsid w:val="000E5017"/>
    <w:rsid w:val="000E5081"/>
    <w:rsid w:val="000E5103"/>
    <w:rsid w:val="000E5255"/>
    <w:rsid w:val="000E5371"/>
    <w:rsid w:val="000E56F7"/>
    <w:rsid w:val="000E57FF"/>
    <w:rsid w:val="000E5816"/>
    <w:rsid w:val="000E5D11"/>
    <w:rsid w:val="000E6145"/>
    <w:rsid w:val="000E623F"/>
    <w:rsid w:val="000E63C3"/>
    <w:rsid w:val="000E6A23"/>
    <w:rsid w:val="000E6C72"/>
    <w:rsid w:val="000E6CF7"/>
    <w:rsid w:val="000E6DD0"/>
    <w:rsid w:val="000E73F0"/>
    <w:rsid w:val="000E74AF"/>
    <w:rsid w:val="000E78E8"/>
    <w:rsid w:val="000E7A0B"/>
    <w:rsid w:val="000E7A80"/>
    <w:rsid w:val="000E7E16"/>
    <w:rsid w:val="000E7E23"/>
    <w:rsid w:val="000F00A0"/>
    <w:rsid w:val="000F04BC"/>
    <w:rsid w:val="000F060A"/>
    <w:rsid w:val="000F0685"/>
    <w:rsid w:val="000F0DDD"/>
    <w:rsid w:val="000F1262"/>
    <w:rsid w:val="000F13CB"/>
    <w:rsid w:val="000F1C58"/>
    <w:rsid w:val="000F1DC1"/>
    <w:rsid w:val="000F201F"/>
    <w:rsid w:val="000F2427"/>
    <w:rsid w:val="000F2BDB"/>
    <w:rsid w:val="000F2D8D"/>
    <w:rsid w:val="000F2FF6"/>
    <w:rsid w:val="000F3049"/>
    <w:rsid w:val="000F32A3"/>
    <w:rsid w:val="000F34E7"/>
    <w:rsid w:val="000F3769"/>
    <w:rsid w:val="000F3930"/>
    <w:rsid w:val="000F3D60"/>
    <w:rsid w:val="000F3E94"/>
    <w:rsid w:val="000F3EB3"/>
    <w:rsid w:val="000F3FDD"/>
    <w:rsid w:val="000F41B3"/>
    <w:rsid w:val="000F4729"/>
    <w:rsid w:val="000F476F"/>
    <w:rsid w:val="000F49BA"/>
    <w:rsid w:val="000F4FDE"/>
    <w:rsid w:val="000F53DC"/>
    <w:rsid w:val="000F55C8"/>
    <w:rsid w:val="000F5CC4"/>
    <w:rsid w:val="000F5CDC"/>
    <w:rsid w:val="000F5E52"/>
    <w:rsid w:val="000F5FF6"/>
    <w:rsid w:val="000F66B1"/>
    <w:rsid w:val="000F6787"/>
    <w:rsid w:val="000F6978"/>
    <w:rsid w:val="000F6A23"/>
    <w:rsid w:val="000F6BD2"/>
    <w:rsid w:val="000F6C7A"/>
    <w:rsid w:val="000F6E15"/>
    <w:rsid w:val="000F6FFC"/>
    <w:rsid w:val="000F6FFF"/>
    <w:rsid w:val="000F73B9"/>
    <w:rsid w:val="000F7A6B"/>
    <w:rsid w:val="000F7C1C"/>
    <w:rsid w:val="000F7F52"/>
    <w:rsid w:val="000F7F53"/>
    <w:rsid w:val="00100448"/>
    <w:rsid w:val="001006D2"/>
    <w:rsid w:val="0010088A"/>
    <w:rsid w:val="00100C96"/>
    <w:rsid w:val="00100E52"/>
    <w:rsid w:val="00100ED0"/>
    <w:rsid w:val="00100F06"/>
    <w:rsid w:val="00101142"/>
    <w:rsid w:val="00101191"/>
    <w:rsid w:val="00101301"/>
    <w:rsid w:val="0010168B"/>
    <w:rsid w:val="001018A3"/>
    <w:rsid w:val="001023FF"/>
    <w:rsid w:val="0010261C"/>
    <w:rsid w:val="001029E9"/>
    <w:rsid w:val="00102A79"/>
    <w:rsid w:val="00102B2B"/>
    <w:rsid w:val="00102E81"/>
    <w:rsid w:val="00102EBB"/>
    <w:rsid w:val="001033AA"/>
    <w:rsid w:val="001039B1"/>
    <w:rsid w:val="00103B00"/>
    <w:rsid w:val="00104042"/>
    <w:rsid w:val="001040E0"/>
    <w:rsid w:val="00104283"/>
    <w:rsid w:val="00104398"/>
    <w:rsid w:val="001046F7"/>
    <w:rsid w:val="00104837"/>
    <w:rsid w:val="001049B7"/>
    <w:rsid w:val="00104B5A"/>
    <w:rsid w:val="0010502C"/>
    <w:rsid w:val="001054D8"/>
    <w:rsid w:val="001054D9"/>
    <w:rsid w:val="00105605"/>
    <w:rsid w:val="00105760"/>
    <w:rsid w:val="00105D11"/>
    <w:rsid w:val="00105DB8"/>
    <w:rsid w:val="00106070"/>
    <w:rsid w:val="001063BC"/>
    <w:rsid w:val="00106555"/>
    <w:rsid w:val="001065FF"/>
    <w:rsid w:val="00106902"/>
    <w:rsid w:val="00106D2A"/>
    <w:rsid w:val="00107174"/>
    <w:rsid w:val="00107462"/>
    <w:rsid w:val="00107567"/>
    <w:rsid w:val="001075BF"/>
    <w:rsid w:val="00107674"/>
    <w:rsid w:val="00107697"/>
    <w:rsid w:val="00107BE1"/>
    <w:rsid w:val="00107E3C"/>
    <w:rsid w:val="00107EAE"/>
    <w:rsid w:val="00107F56"/>
    <w:rsid w:val="00107FAA"/>
    <w:rsid w:val="001100B3"/>
    <w:rsid w:val="001100BF"/>
    <w:rsid w:val="0011020F"/>
    <w:rsid w:val="00110318"/>
    <w:rsid w:val="001104E9"/>
    <w:rsid w:val="0011099C"/>
    <w:rsid w:val="001109EF"/>
    <w:rsid w:val="00110B58"/>
    <w:rsid w:val="00110C70"/>
    <w:rsid w:val="00110E2F"/>
    <w:rsid w:val="00110F2E"/>
    <w:rsid w:val="00110F44"/>
    <w:rsid w:val="00111258"/>
    <w:rsid w:val="001116B9"/>
    <w:rsid w:val="00111B24"/>
    <w:rsid w:val="00111C96"/>
    <w:rsid w:val="00111DEB"/>
    <w:rsid w:val="00111FF4"/>
    <w:rsid w:val="00112168"/>
    <w:rsid w:val="0011237E"/>
    <w:rsid w:val="001123F2"/>
    <w:rsid w:val="00112560"/>
    <w:rsid w:val="001126BD"/>
    <w:rsid w:val="00112778"/>
    <w:rsid w:val="001128AE"/>
    <w:rsid w:val="001129E7"/>
    <w:rsid w:val="00112DC8"/>
    <w:rsid w:val="00112E02"/>
    <w:rsid w:val="00112EA1"/>
    <w:rsid w:val="0011311A"/>
    <w:rsid w:val="00113159"/>
    <w:rsid w:val="0011328C"/>
    <w:rsid w:val="001132B2"/>
    <w:rsid w:val="00113384"/>
    <w:rsid w:val="00113B99"/>
    <w:rsid w:val="00114002"/>
    <w:rsid w:val="00114102"/>
    <w:rsid w:val="00114204"/>
    <w:rsid w:val="001146AC"/>
    <w:rsid w:val="001146E9"/>
    <w:rsid w:val="0011483A"/>
    <w:rsid w:val="0011486D"/>
    <w:rsid w:val="00114A1B"/>
    <w:rsid w:val="00114AF9"/>
    <w:rsid w:val="00114B2F"/>
    <w:rsid w:val="00114CB6"/>
    <w:rsid w:val="00114DCE"/>
    <w:rsid w:val="0011628A"/>
    <w:rsid w:val="00116313"/>
    <w:rsid w:val="001163B8"/>
    <w:rsid w:val="00116607"/>
    <w:rsid w:val="0011773C"/>
    <w:rsid w:val="00117C5A"/>
    <w:rsid w:val="00117D64"/>
    <w:rsid w:val="0012019F"/>
    <w:rsid w:val="0012080C"/>
    <w:rsid w:val="00120AB9"/>
    <w:rsid w:val="00120B20"/>
    <w:rsid w:val="00120E92"/>
    <w:rsid w:val="00121041"/>
    <w:rsid w:val="001218FD"/>
    <w:rsid w:val="00121C34"/>
    <w:rsid w:val="00121DB9"/>
    <w:rsid w:val="00121E71"/>
    <w:rsid w:val="0012200C"/>
    <w:rsid w:val="00122237"/>
    <w:rsid w:val="00122763"/>
    <w:rsid w:val="001229B6"/>
    <w:rsid w:val="00122B76"/>
    <w:rsid w:val="00122EB3"/>
    <w:rsid w:val="00122FFD"/>
    <w:rsid w:val="0012313A"/>
    <w:rsid w:val="00123399"/>
    <w:rsid w:val="001239B3"/>
    <w:rsid w:val="00123B4D"/>
    <w:rsid w:val="00123B7B"/>
    <w:rsid w:val="00123C9E"/>
    <w:rsid w:val="00123F7F"/>
    <w:rsid w:val="001242F3"/>
    <w:rsid w:val="0012433A"/>
    <w:rsid w:val="00124387"/>
    <w:rsid w:val="0012474F"/>
    <w:rsid w:val="00124CBE"/>
    <w:rsid w:val="00124D40"/>
    <w:rsid w:val="00124E36"/>
    <w:rsid w:val="00124E93"/>
    <w:rsid w:val="00125141"/>
    <w:rsid w:val="00125239"/>
    <w:rsid w:val="00125591"/>
    <w:rsid w:val="00125778"/>
    <w:rsid w:val="00125A5D"/>
    <w:rsid w:val="00125A6E"/>
    <w:rsid w:val="00125AF1"/>
    <w:rsid w:val="00125B9D"/>
    <w:rsid w:val="00125C09"/>
    <w:rsid w:val="00125CC8"/>
    <w:rsid w:val="00125D82"/>
    <w:rsid w:val="00125E16"/>
    <w:rsid w:val="00125F0B"/>
    <w:rsid w:val="00125F24"/>
    <w:rsid w:val="00125F88"/>
    <w:rsid w:val="00126255"/>
    <w:rsid w:val="001263B4"/>
    <w:rsid w:val="001266D0"/>
    <w:rsid w:val="001266E4"/>
    <w:rsid w:val="00126762"/>
    <w:rsid w:val="00126897"/>
    <w:rsid w:val="001268D1"/>
    <w:rsid w:val="00126910"/>
    <w:rsid w:val="00126B00"/>
    <w:rsid w:val="00126B12"/>
    <w:rsid w:val="00126DC0"/>
    <w:rsid w:val="00126FC9"/>
    <w:rsid w:val="0012718B"/>
    <w:rsid w:val="00127293"/>
    <w:rsid w:val="00127404"/>
    <w:rsid w:val="0012743A"/>
    <w:rsid w:val="00127779"/>
    <w:rsid w:val="00127B07"/>
    <w:rsid w:val="00127F00"/>
    <w:rsid w:val="0013000E"/>
    <w:rsid w:val="00130022"/>
    <w:rsid w:val="0013007C"/>
    <w:rsid w:val="001300D9"/>
    <w:rsid w:val="00130137"/>
    <w:rsid w:val="00130577"/>
    <w:rsid w:val="00130901"/>
    <w:rsid w:val="00131428"/>
    <w:rsid w:val="00131459"/>
    <w:rsid w:val="001315A5"/>
    <w:rsid w:val="00131A15"/>
    <w:rsid w:val="00131B8C"/>
    <w:rsid w:val="00131C2C"/>
    <w:rsid w:val="00131D13"/>
    <w:rsid w:val="00131F8A"/>
    <w:rsid w:val="00131FC1"/>
    <w:rsid w:val="00132F5B"/>
    <w:rsid w:val="00132FB2"/>
    <w:rsid w:val="00133948"/>
    <w:rsid w:val="00133B4A"/>
    <w:rsid w:val="00133EC5"/>
    <w:rsid w:val="00133F79"/>
    <w:rsid w:val="001341C5"/>
    <w:rsid w:val="00134298"/>
    <w:rsid w:val="0013436F"/>
    <w:rsid w:val="00134477"/>
    <w:rsid w:val="00134612"/>
    <w:rsid w:val="001347F5"/>
    <w:rsid w:val="00134817"/>
    <w:rsid w:val="00134A84"/>
    <w:rsid w:val="00134AC1"/>
    <w:rsid w:val="00134ACA"/>
    <w:rsid w:val="00135380"/>
    <w:rsid w:val="00135536"/>
    <w:rsid w:val="0013559D"/>
    <w:rsid w:val="0013578D"/>
    <w:rsid w:val="001357C8"/>
    <w:rsid w:val="00135894"/>
    <w:rsid w:val="00135B07"/>
    <w:rsid w:val="00136061"/>
    <w:rsid w:val="001362B0"/>
    <w:rsid w:val="001367FE"/>
    <w:rsid w:val="0013688C"/>
    <w:rsid w:val="00137475"/>
    <w:rsid w:val="0013748C"/>
    <w:rsid w:val="0013757E"/>
    <w:rsid w:val="00137921"/>
    <w:rsid w:val="00137B43"/>
    <w:rsid w:val="00137D0A"/>
    <w:rsid w:val="00137E68"/>
    <w:rsid w:val="001400CC"/>
    <w:rsid w:val="001401CC"/>
    <w:rsid w:val="0014027F"/>
    <w:rsid w:val="0014057C"/>
    <w:rsid w:val="001409D8"/>
    <w:rsid w:val="00140DDE"/>
    <w:rsid w:val="00140F92"/>
    <w:rsid w:val="00140FA3"/>
    <w:rsid w:val="00141085"/>
    <w:rsid w:val="0014121F"/>
    <w:rsid w:val="001418E3"/>
    <w:rsid w:val="001419CB"/>
    <w:rsid w:val="00141A5E"/>
    <w:rsid w:val="00141E30"/>
    <w:rsid w:val="00141F0E"/>
    <w:rsid w:val="001425C4"/>
    <w:rsid w:val="00142ABC"/>
    <w:rsid w:val="00142CEF"/>
    <w:rsid w:val="00142ED0"/>
    <w:rsid w:val="00143431"/>
    <w:rsid w:val="00143B73"/>
    <w:rsid w:val="00143D6F"/>
    <w:rsid w:val="001442A2"/>
    <w:rsid w:val="001442C7"/>
    <w:rsid w:val="00144879"/>
    <w:rsid w:val="001448AC"/>
    <w:rsid w:val="001449BE"/>
    <w:rsid w:val="00144F85"/>
    <w:rsid w:val="00144FAA"/>
    <w:rsid w:val="0014523B"/>
    <w:rsid w:val="0014526E"/>
    <w:rsid w:val="00145974"/>
    <w:rsid w:val="00145ACA"/>
    <w:rsid w:val="00145C71"/>
    <w:rsid w:val="00145E2C"/>
    <w:rsid w:val="00145E9E"/>
    <w:rsid w:val="00146100"/>
    <w:rsid w:val="0014633F"/>
    <w:rsid w:val="001465DD"/>
    <w:rsid w:val="00146657"/>
    <w:rsid w:val="001468DC"/>
    <w:rsid w:val="001469FA"/>
    <w:rsid w:val="0014742C"/>
    <w:rsid w:val="001474C8"/>
    <w:rsid w:val="00147995"/>
    <w:rsid w:val="00147BA0"/>
    <w:rsid w:val="00147C4D"/>
    <w:rsid w:val="00150012"/>
    <w:rsid w:val="0015024F"/>
    <w:rsid w:val="0015046A"/>
    <w:rsid w:val="001505DA"/>
    <w:rsid w:val="00150952"/>
    <w:rsid w:val="00150BCB"/>
    <w:rsid w:val="00150CC2"/>
    <w:rsid w:val="0015109A"/>
    <w:rsid w:val="00151567"/>
    <w:rsid w:val="001515D1"/>
    <w:rsid w:val="0015174B"/>
    <w:rsid w:val="00151BCF"/>
    <w:rsid w:val="00151E0F"/>
    <w:rsid w:val="00152175"/>
    <w:rsid w:val="001523EC"/>
    <w:rsid w:val="00152563"/>
    <w:rsid w:val="001525B4"/>
    <w:rsid w:val="00152A1E"/>
    <w:rsid w:val="00153291"/>
    <w:rsid w:val="001533CA"/>
    <w:rsid w:val="0015350E"/>
    <w:rsid w:val="00153527"/>
    <w:rsid w:val="001537EC"/>
    <w:rsid w:val="0015387A"/>
    <w:rsid w:val="00153B11"/>
    <w:rsid w:val="0015421B"/>
    <w:rsid w:val="001543E1"/>
    <w:rsid w:val="00154576"/>
    <w:rsid w:val="001547D5"/>
    <w:rsid w:val="0015494B"/>
    <w:rsid w:val="00154997"/>
    <w:rsid w:val="00154BC1"/>
    <w:rsid w:val="00154E52"/>
    <w:rsid w:val="00154F2D"/>
    <w:rsid w:val="0015507F"/>
    <w:rsid w:val="001552C4"/>
    <w:rsid w:val="001552CC"/>
    <w:rsid w:val="001553C7"/>
    <w:rsid w:val="00155B2A"/>
    <w:rsid w:val="00155B60"/>
    <w:rsid w:val="00155C4F"/>
    <w:rsid w:val="001560C5"/>
    <w:rsid w:val="00156344"/>
    <w:rsid w:val="001563DC"/>
    <w:rsid w:val="001567D4"/>
    <w:rsid w:val="00156C0E"/>
    <w:rsid w:val="00156E48"/>
    <w:rsid w:val="00157D2A"/>
    <w:rsid w:val="00160076"/>
    <w:rsid w:val="0016012E"/>
    <w:rsid w:val="00160429"/>
    <w:rsid w:val="00160577"/>
    <w:rsid w:val="00160980"/>
    <w:rsid w:val="00160C20"/>
    <w:rsid w:val="00161168"/>
    <w:rsid w:val="0016121F"/>
    <w:rsid w:val="00161445"/>
    <w:rsid w:val="00161844"/>
    <w:rsid w:val="00161853"/>
    <w:rsid w:val="00161A76"/>
    <w:rsid w:val="00161BBE"/>
    <w:rsid w:val="0016207F"/>
    <w:rsid w:val="001621C5"/>
    <w:rsid w:val="001623B4"/>
    <w:rsid w:val="00162400"/>
    <w:rsid w:val="00162427"/>
    <w:rsid w:val="001624B5"/>
    <w:rsid w:val="001626B0"/>
    <w:rsid w:val="001626F5"/>
    <w:rsid w:val="001629C4"/>
    <w:rsid w:val="00162D57"/>
    <w:rsid w:val="00163124"/>
    <w:rsid w:val="001633B3"/>
    <w:rsid w:val="001636D0"/>
    <w:rsid w:val="00164134"/>
    <w:rsid w:val="00164167"/>
    <w:rsid w:val="0016449E"/>
    <w:rsid w:val="00164689"/>
    <w:rsid w:val="001647A3"/>
    <w:rsid w:val="001647F3"/>
    <w:rsid w:val="00164AB2"/>
    <w:rsid w:val="00164DF9"/>
    <w:rsid w:val="00164E7E"/>
    <w:rsid w:val="00164EF8"/>
    <w:rsid w:val="001650B6"/>
    <w:rsid w:val="001654FD"/>
    <w:rsid w:val="00165647"/>
    <w:rsid w:val="00165E51"/>
    <w:rsid w:val="00166113"/>
    <w:rsid w:val="00166A2A"/>
    <w:rsid w:val="00166A41"/>
    <w:rsid w:val="00166D84"/>
    <w:rsid w:val="00166FBB"/>
    <w:rsid w:val="00167249"/>
    <w:rsid w:val="0016739A"/>
    <w:rsid w:val="00167798"/>
    <w:rsid w:val="001678E0"/>
    <w:rsid w:val="0016792A"/>
    <w:rsid w:val="00167A99"/>
    <w:rsid w:val="0017016E"/>
    <w:rsid w:val="001701D5"/>
    <w:rsid w:val="001702CA"/>
    <w:rsid w:val="00170459"/>
    <w:rsid w:val="001704CE"/>
    <w:rsid w:val="0017051D"/>
    <w:rsid w:val="0017061B"/>
    <w:rsid w:val="0017068F"/>
    <w:rsid w:val="00170792"/>
    <w:rsid w:val="001708EC"/>
    <w:rsid w:val="00170CB2"/>
    <w:rsid w:val="00170F97"/>
    <w:rsid w:val="00171413"/>
    <w:rsid w:val="0017187B"/>
    <w:rsid w:val="00171D9B"/>
    <w:rsid w:val="00171DF2"/>
    <w:rsid w:val="00171DFE"/>
    <w:rsid w:val="0017241B"/>
    <w:rsid w:val="001726F6"/>
    <w:rsid w:val="001726FA"/>
    <w:rsid w:val="001727E8"/>
    <w:rsid w:val="00172810"/>
    <w:rsid w:val="00172935"/>
    <w:rsid w:val="001729E0"/>
    <w:rsid w:val="00172AAF"/>
    <w:rsid w:val="00172C2D"/>
    <w:rsid w:val="00172E51"/>
    <w:rsid w:val="001730C0"/>
    <w:rsid w:val="00173B9C"/>
    <w:rsid w:val="00173D9A"/>
    <w:rsid w:val="00174342"/>
    <w:rsid w:val="0017439B"/>
    <w:rsid w:val="0017440A"/>
    <w:rsid w:val="00174543"/>
    <w:rsid w:val="0017499A"/>
    <w:rsid w:val="001749C1"/>
    <w:rsid w:val="00174C9D"/>
    <w:rsid w:val="00174F28"/>
    <w:rsid w:val="00174FB4"/>
    <w:rsid w:val="00174FB7"/>
    <w:rsid w:val="00175271"/>
    <w:rsid w:val="0017529C"/>
    <w:rsid w:val="00175374"/>
    <w:rsid w:val="00175768"/>
    <w:rsid w:val="0017577A"/>
    <w:rsid w:val="0017593D"/>
    <w:rsid w:val="00175E0F"/>
    <w:rsid w:val="00175E30"/>
    <w:rsid w:val="00175EDD"/>
    <w:rsid w:val="001764DA"/>
    <w:rsid w:val="00176615"/>
    <w:rsid w:val="00176675"/>
    <w:rsid w:val="0017687B"/>
    <w:rsid w:val="00176B02"/>
    <w:rsid w:val="00176BAC"/>
    <w:rsid w:val="00176BDC"/>
    <w:rsid w:val="00176E2D"/>
    <w:rsid w:val="00176EDB"/>
    <w:rsid w:val="0017709D"/>
    <w:rsid w:val="001774C6"/>
    <w:rsid w:val="001774E1"/>
    <w:rsid w:val="00177549"/>
    <w:rsid w:val="0017766F"/>
    <w:rsid w:val="00177732"/>
    <w:rsid w:val="00177AA4"/>
    <w:rsid w:val="00177B88"/>
    <w:rsid w:val="00177D17"/>
    <w:rsid w:val="00177F10"/>
    <w:rsid w:val="00180201"/>
    <w:rsid w:val="00180454"/>
    <w:rsid w:val="00180596"/>
    <w:rsid w:val="00180B90"/>
    <w:rsid w:val="00180EA3"/>
    <w:rsid w:val="001814AB"/>
    <w:rsid w:val="00181821"/>
    <w:rsid w:val="00181884"/>
    <w:rsid w:val="00182546"/>
    <w:rsid w:val="00182888"/>
    <w:rsid w:val="0018294C"/>
    <w:rsid w:val="00182B07"/>
    <w:rsid w:val="00182C42"/>
    <w:rsid w:val="00182F87"/>
    <w:rsid w:val="00183004"/>
    <w:rsid w:val="0018314B"/>
    <w:rsid w:val="0018323D"/>
    <w:rsid w:val="001835AD"/>
    <w:rsid w:val="0018387E"/>
    <w:rsid w:val="00183CC5"/>
    <w:rsid w:val="00183DE7"/>
    <w:rsid w:val="00183DFD"/>
    <w:rsid w:val="00184015"/>
    <w:rsid w:val="0018449C"/>
    <w:rsid w:val="00184CE7"/>
    <w:rsid w:val="00184E4C"/>
    <w:rsid w:val="0018525D"/>
    <w:rsid w:val="00185336"/>
    <w:rsid w:val="00185572"/>
    <w:rsid w:val="001855C8"/>
    <w:rsid w:val="0018565E"/>
    <w:rsid w:val="001858A9"/>
    <w:rsid w:val="00185F79"/>
    <w:rsid w:val="001860FC"/>
    <w:rsid w:val="001862E5"/>
    <w:rsid w:val="001864FC"/>
    <w:rsid w:val="001866A8"/>
    <w:rsid w:val="0018694C"/>
    <w:rsid w:val="001869B8"/>
    <w:rsid w:val="00186B53"/>
    <w:rsid w:val="00186C76"/>
    <w:rsid w:val="00186FBE"/>
    <w:rsid w:val="00187428"/>
    <w:rsid w:val="001878F8"/>
    <w:rsid w:val="00187B4C"/>
    <w:rsid w:val="00187C20"/>
    <w:rsid w:val="00187D04"/>
    <w:rsid w:val="00187DB2"/>
    <w:rsid w:val="001900E5"/>
    <w:rsid w:val="00190255"/>
    <w:rsid w:val="001903C7"/>
    <w:rsid w:val="001907F3"/>
    <w:rsid w:val="0019080D"/>
    <w:rsid w:val="00190B56"/>
    <w:rsid w:val="00190BB0"/>
    <w:rsid w:val="00190F24"/>
    <w:rsid w:val="00191031"/>
    <w:rsid w:val="0019105A"/>
    <w:rsid w:val="00191479"/>
    <w:rsid w:val="0019200D"/>
    <w:rsid w:val="001923C9"/>
    <w:rsid w:val="00192494"/>
    <w:rsid w:val="001928B4"/>
    <w:rsid w:val="00192B27"/>
    <w:rsid w:val="00192B55"/>
    <w:rsid w:val="00192C28"/>
    <w:rsid w:val="00192E37"/>
    <w:rsid w:val="00193232"/>
    <w:rsid w:val="00193283"/>
    <w:rsid w:val="00193332"/>
    <w:rsid w:val="0019362A"/>
    <w:rsid w:val="0019393E"/>
    <w:rsid w:val="00193969"/>
    <w:rsid w:val="00193988"/>
    <w:rsid w:val="00193A47"/>
    <w:rsid w:val="00193C80"/>
    <w:rsid w:val="00193D21"/>
    <w:rsid w:val="00193D95"/>
    <w:rsid w:val="00194457"/>
    <w:rsid w:val="0019463B"/>
    <w:rsid w:val="0019490F"/>
    <w:rsid w:val="00194A31"/>
    <w:rsid w:val="00194B1B"/>
    <w:rsid w:val="00194DA1"/>
    <w:rsid w:val="00194E98"/>
    <w:rsid w:val="00194EAC"/>
    <w:rsid w:val="00194F5D"/>
    <w:rsid w:val="0019535D"/>
    <w:rsid w:val="001956F9"/>
    <w:rsid w:val="0019585C"/>
    <w:rsid w:val="00195901"/>
    <w:rsid w:val="0019592F"/>
    <w:rsid w:val="00195B66"/>
    <w:rsid w:val="00195C9F"/>
    <w:rsid w:val="00195ECB"/>
    <w:rsid w:val="00195FB1"/>
    <w:rsid w:val="00196450"/>
    <w:rsid w:val="00196522"/>
    <w:rsid w:val="00196631"/>
    <w:rsid w:val="00196A55"/>
    <w:rsid w:val="00196B5B"/>
    <w:rsid w:val="00196D01"/>
    <w:rsid w:val="00197402"/>
    <w:rsid w:val="0019762F"/>
    <w:rsid w:val="00197676"/>
    <w:rsid w:val="00197762"/>
    <w:rsid w:val="00197867"/>
    <w:rsid w:val="001978EA"/>
    <w:rsid w:val="00197966"/>
    <w:rsid w:val="00197AFE"/>
    <w:rsid w:val="00197CBE"/>
    <w:rsid w:val="00197E0B"/>
    <w:rsid w:val="001A00BB"/>
    <w:rsid w:val="001A0198"/>
    <w:rsid w:val="001A0975"/>
    <w:rsid w:val="001A0C50"/>
    <w:rsid w:val="001A0CBC"/>
    <w:rsid w:val="001A1134"/>
    <w:rsid w:val="001A154E"/>
    <w:rsid w:val="001A16DC"/>
    <w:rsid w:val="001A179E"/>
    <w:rsid w:val="001A18C3"/>
    <w:rsid w:val="001A1973"/>
    <w:rsid w:val="001A199D"/>
    <w:rsid w:val="001A19F8"/>
    <w:rsid w:val="001A1BF6"/>
    <w:rsid w:val="001A1C93"/>
    <w:rsid w:val="001A1E0D"/>
    <w:rsid w:val="001A1EE7"/>
    <w:rsid w:val="001A1FF0"/>
    <w:rsid w:val="001A1FF2"/>
    <w:rsid w:val="001A2045"/>
    <w:rsid w:val="001A21E3"/>
    <w:rsid w:val="001A2229"/>
    <w:rsid w:val="001A22E8"/>
    <w:rsid w:val="001A27A8"/>
    <w:rsid w:val="001A28F2"/>
    <w:rsid w:val="001A29B7"/>
    <w:rsid w:val="001A2CA9"/>
    <w:rsid w:val="001A2D1C"/>
    <w:rsid w:val="001A2D98"/>
    <w:rsid w:val="001A3072"/>
    <w:rsid w:val="001A30A9"/>
    <w:rsid w:val="001A339E"/>
    <w:rsid w:val="001A362E"/>
    <w:rsid w:val="001A3781"/>
    <w:rsid w:val="001A3833"/>
    <w:rsid w:val="001A39B8"/>
    <w:rsid w:val="001A3D02"/>
    <w:rsid w:val="001A3D79"/>
    <w:rsid w:val="001A3FBC"/>
    <w:rsid w:val="001A434A"/>
    <w:rsid w:val="001A4F93"/>
    <w:rsid w:val="001A5214"/>
    <w:rsid w:val="001A55F4"/>
    <w:rsid w:val="001A57B4"/>
    <w:rsid w:val="001A5BA9"/>
    <w:rsid w:val="001A5C02"/>
    <w:rsid w:val="001A5C18"/>
    <w:rsid w:val="001A5D59"/>
    <w:rsid w:val="001A5DCE"/>
    <w:rsid w:val="001A6140"/>
    <w:rsid w:val="001A6208"/>
    <w:rsid w:val="001A6298"/>
    <w:rsid w:val="001A66D2"/>
    <w:rsid w:val="001A6861"/>
    <w:rsid w:val="001A689A"/>
    <w:rsid w:val="001A6BDC"/>
    <w:rsid w:val="001A6CD7"/>
    <w:rsid w:val="001A6D67"/>
    <w:rsid w:val="001A6D7D"/>
    <w:rsid w:val="001A7259"/>
    <w:rsid w:val="001A76BC"/>
    <w:rsid w:val="001A7707"/>
    <w:rsid w:val="001A78C9"/>
    <w:rsid w:val="001A7A56"/>
    <w:rsid w:val="001A7ACE"/>
    <w:rsid w:val="001A7DAF"/>
    <w:rsid w:val="001B0109"/>
    <w:rsid w:val="001B0135"/>
    <w:rsid w:val="001B05A6"/>
    <w:rsid w:val="001B06D3"/>
    <w:rsid w:val="001B074B"/>
    <w:rsid w:val="001B0925"/>
    <w:rsid w:val="001B0AE0"/>
    <w:rsid w:val="001B0BB4"/>
    <w:rsid w:val="001B154F"/>
    <w:rsid w:val="001B18DD"/>
    <w:rsid w:val="001B1A78"/>
    <w:rsid w:val="001B1EAE"/>
    <w:rsid w:val="001B27E0"/>
    <w:rsid w:val="001B2B16"/>
    <w:rsid w:val="001B2B30"/>
    <w:rsid w:val="001B2CA6"/>
    <w:rsid w:val="001B2EEF"/>
    <w:rsid w:val="001B2EF8"/>
    <w:rsid w:val="001B2F28"/>
    <w:rsid w:val="001B3325"/>
    <w:rsid w:val="001B3638"/>
    <w:rsid w:val="001B36AA"/>
    <w:rsid w:val="001B3713"/>
    <w:rsid w:val="001B37FE"/>
    <w:rsid w:val="001B38AA"/>
    <w:rsid w:val="001B3A35"/>
    <w:rsid w:val="001B3BAA"/>
    <w:rsid w:val="001B3E59"/>
    <w:rsid w:val="001B400D"/>
    <w:rsid w:val="001B4139"/>
    <w:rsid w:val="001B43AD"/>
    <w:rsid w:val="001B4712"/>
    <w:rsid w:val="001B48F0"/>
    <w:rsid w:val="001B4AA1"/>
    <w:rsid w:val="001B4AE1"/>
    <w:rsid w:val="001B4CB9"/>
    <w:rsid w:val="001B506E"/>
    <w:rsid w:val="001B50C1"/>
    <w:rsid w:val="001B5199"/>
    <w:rsid w:val="001B527E"/>
    <w:rsid w:val="001B553D"/>
    <w:rsid w:val="001B55F4"/>
    <w:rsid w:val="001B56A0"/>
    <w:rsid w:val="001B57DE"/>
    <w:rsid w:val="001B628A"/>
    <w:rsid w:val="001B630B"/>
    <w:rsid w:val="001B64E9"/>
    <w:rsid w:val="001B65B5"/>
    <w:rsid w:val="001B6CC4"/>
    <w:rsid w:val="001B6D60"/>
    <w:rsid w:val="001B702B"/>
    <w:rsid w:val="001B70AF"/>
    <w:rsid w:val="001B7391"/>
    <w:rsid w:val="001B744F"/>
    <w:rsid w:val="001B762F"/>
    <w:rsid w:val="001B7BBA"/>
    <w:rsid w:val="001B7C20"/>
    <w:rsid w:val="001C0048"/>
    <w:rsid w:val="001C0235"/>
    <w:rsid w:val="001C034E"/>
    <w:rsid w:val="001C05E6"/>
    <w:rsid w:val="001C0802"/>
    <w:rsid w:val="001C09C8"/>
    <w:rsid w:val="001C0FB1"/>
    <w:rsid w:val="001C11FD"/>
    <w:rsid w:val="001C1425"/>
    <w:rsid w:val="001C1640"/>
    <w:rsid w:val="001C1678"/>
    <w:rsid w:val="001C1737"/>
    <w:rsid w:val="001C1E06"/>
    <w:rsid w:val="001C1F0A"/>
    <w:rsid w:val="001C21C4"/>
    <w:rsid w:val="001C2229"/>
    <w:rsid w:val="001C235E"/>
    <w:rsid w:val="001C24BA"/>
    <w:rsid w:val="001C260A"/>
    <w:rsid w:val="001C262D"/>
    <w:rsid w:val="001C2760"/>
    <w:rsid w:val="001C28D3"/>
    <w:rsid w:val="001C2A44"/>
    <w:rsid w:val="001C342F"/>
    <w:rsid w:val="001C34CB"/>
    <w:rsid w:val="001C3523"/>
    <w:rsid w:val="001C3851"/>
    <w:rsid w:val="001C390A"/>
    <w:rsid w:val="001C39DC"/>
    <w:rsid w:val="001C3BAD"/>
    <w:rsid w:val="001C3BF0"/>
    <w:rsid w:val="001C3ED7"/>
    <w:rsid w:val="001C4104"/>
    <w:rsid w:val="001C4779"/>
    <w:rsid w:val="001C4E86"/>
    <w:rsid w:val="001C4FAE"/>
    <w:rsid w:val="001C527D"/>
    <w:rsid w:val="001C53B9"/>
    <w:rsid w:val="001C561B"/>
    <w:rsid w:val="001C56BA"/>
    <w:rsid w:val="001C5944"/>
    <w:rsid w:val="001C5A3E"/>
    <w:rsid w:val="001C5ADF"/>
    <w:rsid w:val="001C5C17"/>
    <w:rsid w:val="001C5DCE"/>
    <w:rsid w:val="001C6045"/>
    <w:rsid w:val="001C62B7"/>
    <w:rsid w:val="001C650E"/>
    <w:rsid w:val="001C67D2"/>
    <w:rsid w:val="001C6848"/>
    <w:rsid w:val="001C73D4"/>
    <w:rsid w:val="001C76BE"/>
    <w:rsid w:val="001C77F5"/>
    <w:rsid w:val="001C797E"/>
    <w:rsid w:val="001C7A10"/>
    <w:rsid w:val="001C7C5B"/>
    <w:rsid w:val="001C7DF5"/>
    <w:rsid w:val="001C7EF2"/>
    <w:rsid w:val="001D006F"/>
    <w:rsid w:val="001D04B1"/>
    <w:rsid w:val="001D0621"/>
    <w:rsid w:val="001D089B"/>
    <w:rsid w:val="001D09E5"/>
    <w:rsid w:val="001D0A24"/>
    <w:rsid w:val="001D103A"/>
    <w:rsid w:val="001D16FC"/>
    <w:rsid w:val="001D18B5"/>
    <w:rsid w:val="001D1C2C"/>
    <w:rsid w:val="001D218F"/>
    <w:rsid w:val="001D259D"/>
    <w:rsid w:val="001D2E16"/>
    <w:rsid w:val="001D30D2"/>
    <w:rsid w:val="001D33E1"/>
    <w:rsid w:val="001D35BD"/>
    <w:rsid w:val="001D3A9B"/>
    <w:rsid w:val="001D3B1D"/>
    <w:rsid w:val="001D4129"/>
    <w:rsid w:val="001D44EE"/>
    <w:rsid w:val="001D44F0"/>
    <w:rsid w:val="001D4887"/>
    <w:rsid w:val="001D49B3"/>
    <w:rsid w:val="001D4BBE"/>
    <w:rsid w:val="001D4C9F"/>
    <w:rsid w:val="001D4D52"/>
    <w:rsid w:val="001D4E91"/>
    <w:rsid w:val="001D5088"/>
    <w:rsid w:val="001D5345"/>
    <w:rsid w:val="001D53DD"/>
    <w:rsid w:val="001D576D"/>
    <w:rsid w:val="001D5C5A"/>
    <w:rsid w:val="001D5C8B"/>
    <w:rsid w:val="001D6403"/>
    <w:rsid w:val="001D643E"/>
    <w:rsid w:val="001D655D"/>
    <w:rsid w:val="001D6B3A"/>
    <w:rsid w:val="001D6B43"/>
    <w:rsid w:val="001D6C91"/>
    <w:rsid w:val="001D6DD3"/>
    <w:rsid w:val="001D6E51"/>
    <w:rsid w:val="001D6E7D"/>
    <w:rsid w:val="001D70AF"/>
    <w:rsid w:val="001D7297"/>
    <w:rsid w:val="001D7581"/>
    <w:rsid w:val="001D76F1"/>
    <w:rsid w:val="001D790D"/>
    <w:rsid w:val="001D7CE0"/>
    <w:rsid w:val="001D7E19"/>
    <w:rsid w:val="001E0051"/>
    <w:rsid w:val="001E00DB"/>
    <w:rsid w:val="001E0293"/>
    <w:rsid w:val="001E02B7"/>
    <w:rsid w:val="001E06D4"/>
    <w:rsid w:val="001E070C"/>
    <w:rsid w:val="001E070F"/>
    <w:rsid w:val="001E0722"/>
    <w:rsid w:val="001E079B"/>
    <w:rsid w:val="001E09EA"/>
    <w:rsid w:val="001E0B70"/>
    <w:rsid w:val="001E0D0B"/>
    <w:rsid w:val="001E0E6E"/>
    <w:rsid w:val="001E14DB"/>
    <w:rsid w:val="001E1590"/>
    <w:rsid w:val="001E1A56"/>
    <w:rsid w:val="001E1AE3"/>
    <w:rsid w:val="001E1B1E"/>
    <w:rsid w:val="001E1BCC"/>
    <w:rsid w:val="001E1C79"/>
    <w:rsid w:val="001E1F49"/>
    <w:rsid w:val="001E2089"/>
    <w:rsid w:val="001E2305"/>
    <w:rsid w:val="001E2583"/>
    <w:rsid w:val="001E2611"/>
    <w:rsid w:val="001E28D2"/>
    <w:rsid w:val="001E29AB"/>
    <w:rsid w:val="001E2C16"/>
    <w:rsid w:val="001E2D6A"/>
    <w:rsid w:val="001E3112"/>
    <w:rsid w:val="001E35DF"/>
    <w:rsid w:val="001E3C84"/>
    <w:rsid w:val="001E3C92"/>
    <w:rsid w:val="001E3E82"/>
    <w:rsid w:val="001E3EFA"/>
    <w:rsid w:val="001E3F12"/>
    <w:rsid w:val="001E403C"/>
    <w:rsid w:val="001E41A2"/>
    <w:rsid w:val="001E42C2"/>
    <w:rsid w:val="001E4387"/>
    <w:rsid w:val="001E4530"/>
    <w:rsid w:val="001E49A3"/>
    <w:rsid w:val="001E4BAB"/>
    <w:rsid w:val="001E4CCD"/>
    <w:rsid w:val="001E4E2E"/>
    <w:rsid w:val="001E4E3E"/>
    <w:rsid w:val="001E4F48"/>
    <w:rsid w:val="001E4F66"/>
    <w:rsid w:val="001E52B4"/>
    <w:rsid w:val="001E576B"/>
    <w:rsid w:val="001E57A4"/>
    <w:rsid w:val="001E57CB"/>
    <w:rsid w:val="001E587A"/>
    <w:rsid w:val="001E58F4"/>
    <w:rsid w:val="001E5B68"/>
    <w:rsid w:val="001E60AB"/>
    <w:rsid w:val="001E6465"/>
    <w:rsid w:val="001E67D8"/>
    <w:rsid w:val="001E697C"/>
    <w:rsid w:val="001E6AD7"/>
    <w:rsid w:val="001E6B67"/>
    <w:rsid w:val="001E7184"/>
    <w:rsid w:val="001E7194"/>
    <w:rsid w:val="001E73E3"/>
    <w:rsid w:val="001E7504"/>
    <w:rsid w:val="001E7672"/>
    <w:rsid w:val="001E78F6"/>
    <w:rsid w:val="001E7F73"/>
    <w:rsid w:val="001F024F"/>
    <w:rsid w:val="001F0308"/>
    <w:rsid w:val="001F09FE"/>
    <w:rsid w:val="001F0A65"/>
    <w:rsid w:val="001F0D05"/>
    <w:rsid w:val="001F10DB"/>
    <w:rsid w:val="001F1249"/>
    <w:rsid w:val="001F12BE"/>
    <w:rsid w:val="001F1446"/>
    <w:rsid w:val="001F14EA"/>
    <w:rsid w:val="001F1CC1"/>
    <w:rsid w:val="001F1F0C"/>
    <w:rsid w:val="001F1FE0"/>
    <w:rsid w:val="001F2156"/>
    <w:rsid w:val="001F23D3"/>
    <w:rsid w:val="001F241C"/>
    <w:rsid w:val="001F2434"/>
    <w:rsid w:val="001F24A1"/>
    <w:rsid w:val="001F2A23"/>
    <w:rsid w:val="001F2C9B"/>
    <w:rsid w:val="001F2EB5"/>
    <w:rsid w:val="001F3519"/>
    <w:rsid w:val="001F38F1"/>
    <w:rsid w:val="001F3B2B"/>
    <w:rsid w:val="001F401E"/>
    <w:rsid w:val="001F4289"/>
    <w:rsid w:val="001F44E4"/>
    <w:rsid w:val="001F4B15"/>
    <w:rsid w:val="001F4CC8"/>
    <w:rsid w:val="001F4D41"/>
    <w:rsid w:val="001F52C7"/>
    <w:rsid w:val="001F52E1"/>
    <w:rsid w:val="001F5555"/>
    <w:rsid w:val="001F55B8"/>
    <w:rsid w:val="001F565B"/>
    <w:rsid w:val="001F56B9"/>
    <w:rsid w:val="001F58A8"/>
    <w:rsid w:val="001F5D08"/>
    <w:rsid w:val="001F648C"/>
    <w:rsid w:val="001F65B8"/>
    <w:rsid w:val="001F6B42"/>
    <w:rsid w:val="001F6B8D"/>
    <w:rsid w:val="001F72E7"/>
    <w:rsid w:val="001F767E"/>
    <w:rsid w:val="001F7753"/>
    <w:rsid w:val="001F77EE"/>
    <w:rsid w:val="001F7859"/>
    <w:rsid w:val="001F7B5D"/>
    <w:rsid w:val="001F7BBE"/>
    <w:rsid w:val="001F7C25"/>
    <w:rsid w:val="001F7C74"/>
    <w:rsid w:val="001F7D32"/>
    <w:rsid w:val="001F7D51"/>
    <w:rsid w:val="001F7D84"/>
    <w:rsid w:val="001F7E67"/>
    <w:rsid w:val="00200397"/>
    <w:rsid w:val="00200467"/>
    <w:rsid w:val="00200547"/>
    <w:rsid w:val="00200991"/>
    <w:rsid w:val="00200C99"/>
    <w:rsid w:val="00200E06"/>
    <w:rsid w:val="00200E1C"/>
    <w:rsid w:val="00200F37"/>
    <w:rsid w:val="002013E2"/>
    <w:rsid w:val="0020154E"/>
    <w:rsid w:val="0020156F"/>
    <w:rsid w:val="00201C1B"/>
    <w:rsid w:val="00201CDE"/>
    <w:rsid w:val="00201DAA"/>
    <w:rsid w:val="00201FB7"/>
    <w:rsid w:val="002020B7"/>
    <w:rsid w:val="002021D3"/>
    <w:rsid w:val="002023A3"/>
    <w:rsid w:val="00202595"/>
    <w:rsid w:val="002026F0"/>
    <w:rsid w:val="00202A6E"/>
    <w:rsid w:val="00202A93"/>
    <w:rsid w:val="00202B5D"/>
    <w:rsid w:val="00202C3B"/>
    <w:rsid w:val="00202F0F"/>
    <w:rsid w:val="00202F45"/>
    <w:rsid w:val="002038E8"/>
    <w:rsid w:val="00203BC1"/>
    <w:rsid w:val="00203F2A"/>
    <w:rsid w:val="00203FFD"/>
    <w:rsid w:val="00204068"/>
    <w:rsid w:val="0020441C"/>
    <w:rsid w:val="00204469"/>
    <w:rsid w:val="002046FC"/>
    <w:rsid w:val="002047A2"/>
    <w:rsid w:val="00204E0C"/>
    <w:rsid w:val="002051E8"/>
    <w:rsid w:val="0020528A"/>
    <w:rsid w:val="002053CB"/>
    <w:rsid w:val="002054C9"/>
    <w:rsid w:val="002057EF"/>
    <w:rsid w:val="002058A4"/>
    <w:rsid w:val="00205B52"/>
    <w:rsid w:val="00205D17"/>
    <w:rsid w:val="002063A6"/>
    <w:rsid w:val="0020677D"/>
    <w:rsid w:val="00206A83"/>
    <w:rsid w:val="00206A98"/>
    <w:rsid w:val="00206ED5"/>
    <w:rsid w:val="002072CD"/>
    <w:rsid w:val="002077D0"/>
    <w:rsid w:val="002077FC"/>
    <w:rsid w:val="00207B48"/>
    <w:rsid w:val="00207CBD"/>
    <w:rsid w:val="0021032F"/>
    <w:rsid w:val="00210438"/>
    <w:rsid w:val="002104FA"/>
    <w:rsid w:val="00210595"/>
    <w:rsid w:val="00210893"/>
    <w:rsid w:val="00211132"/>
    <w:rsid w:val="0021129E"/>
    <w:rsid w:val="00211534"/>
    <w:rsid w:val="00211C9D"/>
    <w:rsid w:val="00211FFB"/>
    <w:rsid w:val="0021236E"/>
    <w:rsid w:val="0021269E"/>
    <w:rsid w:val="00212764"/>
    <w:rsid w:val="00212786"/>
    <w:rsid w:val="002128FF"/>
    <w:rsid w:val="0021292E"/>
    <w:rsid w:val="002130C2"/>
    <w:rsid w:val="0021332B"/>
    <w:rsid w:val="00213775"/>
    <w:rsid w:val="002146CC"/>
    <w:rsid w:val="00214D54"/>
    <w:rsid w:val="00214D59"/>
    <w:rsid w:val="00214E70"/>
    <w:rsid w:val="00215159"/>
    <w:rsid w:val="002152D1"/>
    <w:rsid w:val="00215770"/>
    <w:rsid w:val="00216870"/>
    <w:rsid w:val="002169AF"/>
    <w:rsid w:val="00216ACD"/>
    <w:rsid w:val="00216BA2"/>
    <w:rsid w:val="00216C80"/>
    <w:rsid w:val="00216F7A"/>
    <w:rsid w:val="00216FE2"/>
    <w:rsid w:val="002171E7"/>
    <w:rsid w:val="00217265"/>
    <w:rsid w:val="002172F0"/>
    <w:rsid w:val="002177E0"/>
    <w:rsid w:val="00217A2C"/>
    <w:rsid w:val="002202DC"/>
    <w:rsid w:val="00220314"/>
    <w:rsid w:val="0022089F"/>
    <w:rsid w:val="00220907"/>
    <w:rsid w:val="00220AE1"/>
    <w:rsid w:val="00220AE5"/>
    <w:rsid w:val="00220D6F"/>
    <w:rsid w:val="00220E71"/>
    <w:rsid w:val="00221460"/>
    <w:rsid w:val="00221466"/>
    <w:rsid w:val="0022149A"/>
    <w:rsid w:val="00221521"/>
    <w:rsid w:val="002216C5"/>
    <w:rsid w:val="00221891"/>
    <w:rsid w:val="00221970"/>
    <w:rsid w:val="00221E5F"/>
    <w:rsid w:val="00221E68"/>
    <w:rsid w:val="002226E1"/>
    <w:rsid w:val="00222B59"/>
    <w:rsid w:val="00222C9A"/>
    <w:rsid w:val="00222CB4"/>
    <w:rsid w:val="00222CD1"/>
    <w:rsid w:val="00222D38"/>
    <w:rsid w:val="00222E2B"/>
    <w:rsid w:val="00222F06"/>
    <w:rsid w:val="0022304D"/>
    <w:rsid w:val="002230C0"/>
    <w:rsid w:val="002232A8"/>
    <w:rsid w:val="0022346F"/>
    <w:rsid w:val="00223635"/>
    <w:rsid w:val="00223AF2"/>
    <w:rsid w:val="00223D93"/>
    <w:rsid w:val="00223EEA"/>
    <w:rsid w:val="002240B0"/>
    <w:rsid w:val="002243D0"/>
    <w:rsid w:val="002246C3"/>
    <w:rsid w:val="002246C6"/>
    <w:rsid w:val="002246EF"/>
    <w:rsid w:val="00224BAB"/>
    <w:rsid w:val="00225116"/>
    <w:rsid w:val="00225184"/>
    <w:rsid w:val="002252C1"/>
    <w:rsid w:val="0022547B"/>
    <w:rsid w:val="002254BE"/>
    <w:rsid w:val="002254CF"/>
    <w:rsid w:val="0022569F"/>
    <w:rsid w:val="002257A3"/>
    <w:rsid w:val="00226170"/>
    <w:rsid w:val="0022663D"/>
    <w:rsid w:val="002266BD"/>
    <w:rsid w:val="00226733"/>
    <w:rsid w:val="002268F5"/>
    <w:rsid w:val="0022713C"/>
    <w:rsid w:val="00227896"/>
    <w:rsid w:val="00227E7D"/>
    <w:rsid w:val="00230277"/>
    <w:rsid w:val="002309EB"/>
    <w:rsid w:val="00230BC6"/>
    <w:rsid w:val="00230CEF"/>
    <w:rsid w:val="00231000"/>
    <w:rsid w:val="00231028"/>
    <w:rsid w:val="00231561"/>
    <w:rsid w:val="00231990"/>
    <w:rsid w:val="0023216E"/>
    <w:rsid w:val="00232538"/>
    <w:rsid w:val="00232547"/>
    <w:rsid w:val="002325A9"/>
    <w:rsid w:val="0023297F"/>
    <w:rsid w:val="00232AC7"/>
    <w:rsid w:val="00232C8D"/>
    <w:rsid w:val="00232D33"/>
    <w:rsid w:val="00233280"/>
    <w:rsid w:val="002335BB"/>
    <w:rsid w:val="002335CF"/>
    <w:rsid w:val="0023377B"/>
    <w:rsid w:val="00233A31"/>
    <w:rsid w:val="00233D61"/>
    <w:rsid w:val="00233EDB"/>
    <w:rsid w:val="002343BE"/>
    <w:rsid w:val="0023466C"/>
    <w:rsid w:val="0023466F"/>
    <w:rsid w:val="0023473F"/>
    <w:rsid w:val="00234A87"/>
    <w:rsid w:val="0023515C"/>
    <w:rsid w:val="002351C2"/>
    <w:rsid w:val="002353F8"/>
    <w:rsid w:val="0023569F"/>
    <w:rsid w:val="00235925"/>
    <w:rsid w:val="00235B15"/>
    <w:rsid w:val="00235C2C"/>
    <w:rsid w:val="00235E78"/>
    <w:rsid w:val="00235E9F"/>
    <w:rsid w:val="00235FEB"/>
    <w:rsid w:val="00236439"/>
    <w:rsid w:val="00236677"/>
    <w:rsid w:val="002366A2"/>
    <w:rsid w:val="00236769"/>
    <w:rsid w:val="00236B51"/>
    <w:rsid w:val="00236D03"/>
    <w:rsid w:val="00236D55"/>
    <w:rsid w:val="00237364"/>
    <w:rsid w:val="0023755D"/>
    <w:rsid w:val="002375E4"/>
    <w:rsid w:val="0023766A"/>
    <w:rsid w:val="00237875"/>
    <w:rsid w:val="002379B6"/>
    <w:rsid w:val="00237C94"/>
    <w:rsid w:val="00237DBD"/>
    <w:rsid w:val="00240665"/>
    <w:rsid w:val="002407DE"/>
    <w:rsid w:val="00240940"/>
    <w:rsid w:val="00240AD7"/>
    <w:rsid w:val="00240BE9"/>
    <w:rsid w:val="00240EE6"/>
    <w:rsid w:val="0024105F"/>
    <w:rsid w:val="002412FC"/>
    <w:rsid w:val="002414B3"/>
    <w:rsid w:val="00241729"/>
    <w:rsid w:val="002418B7"/>
    <w:rsid w:val="002420B3"/>
    <w:rsid w:val="002425C0"/>
    <w:rsid w:val="0024290B"/>
    <w:rsid w:val="00242DA3"/>
    <w:rsid w:val="00242F88"/>
    <w:rsid w:val="00243077"/>
    <w:rsid w:val="0024325A"/>
    <w:rsid w:val="002433A3"/>
    <w:rsid w:val="002434E5"/>
    <w:rsid w:val="002435DF"/>
    <w:rsid w:val="00243601"/>
    <w:rsid w:val="0024390A"/>
    <w:rsid w:val="00243C44"/>
    <w:rsid w:val="002440E3"/>
    <w:rsid w:val="0024442D"/>
    <w:rsid w:val="00244438"/>
    <w:rsid w:val="002444AB"/>
    <w:rsid w:val="002447D7"/>
    <w:rsid w:val="0024507D"/>
    <w:rsid w:val="00245131"/>
    <w:rsid w:val="002459C8"/>
    <w:rsid w:val="00245C7B"/>
    <w:rsid w:val="00245D17"/>
    <w:rsid w:val="002460F1"/>
    <w:rsid w:val="0024610F"/>
    <w:rsid w:val="00246187"/>
    <w:rsid w:val="00246270"/>
    <w:rsid w:val="00246770"/>
    <w:rsid w:val="00246D4A"/>
    <w:rsid w:val="00246F3C"/>
    <w:rsid w:val="0024713F"/>
    <w:rsid w:val="0024720D"/>
    <w:rsid w:val="00247436"/>
    <w:rsid w:val="00247459"/>
    <w:rsid w:val="00247467"/>
    <w:rsid w:val="00247B08"/>
    <w:rsid w:val="00247EBF"/>
    <w:rsid w:val="00247F6C"/>
    <w:rsid w:val="002503D9"/>
    <w:rsid w:val="00250406"/>
    <w:rsid w:val="00250AD6"/>
    <w:rsid w:val="00250EBB"/>
    <w:rsid w:val="002510E7"/>
    <w:rsid w:val="00251161"/>
    <w:rsid w:val="0025151B"/>
    <w:rsid w:val="002516D9"/>
    <w:rsid w:val="0025173F"/>
    <w:rsid w:val="00251C13"/>
    <w:rsid w:val="00251F87"/>
    <w:rsid w:val="00251FA3"/>
    <w:rsid w:val="002520B4"/>
    <w:rsid w:val="00252136"/>
    <w:rsid w:val="0025217C"/>
    <w:rsid w:val="00252642"/>
    <w:rsid w:val="0025265C"/>
    <w:rsid w:val="002528E1"/>
    <w:rsid w:val="0025310D"/>
    <w:rsid w:val="002535DB"/>
    <w:rsid w:val="00253808"/>
    <w:rsid w:val="002538F3"/>
    <w:rsid w:val="0025395D"/>
    <w:rsid w:val="002539D4"/>
    <w:rsid w:val="00253A9D"/>
    <w:rsid w:val="00253D70"/>
    <w:rsid w:val="00253E5E"/>
    <w:rsid w:val="00254857"/>
    <w:rsid w:val="00254879"/>
    <w:rsid w:val="00254B7B"/>
    <w:rsid w:val="00255339"/>
    <w:rsid w:val="0025565A"/>
    <w:rsid w:val="00255872"/>
    <w:rsid w:val="0025587B"/>
    <w:rsid w:val="00255A82"/>
    <w:rsid w:val="00255CA5"/>
    <w:rsid w:val="00255D2E"/>
    <w:rsid w:val="00256085"/>
    <w:rsid w:val="00256C2B"/>
    <w:rsid w:val="00256FF0"/>
    <w:rsid w:val="0025708D"/>
    <w:rsid w:val="00257453"/>
    <w:rsid w:val="002576B6"/>
    <w:rsid w:val="002577C1"/>
    <w:rsid w:val="00257A9D"/>
    <w:rsid w:val="00257AB9"/>
    <w:rsid w:val="00257B54"/>
    <w:rsid w:val="00257CD4"/>
    <w:rsid w:val="00257CEF"/>
    <w:rsid w:val="00257D19"/>
    <w:rsid w:val="00257D4F"/>
    <w:rsid w:val="00257F00"/>
    <w:rsid w:val="002602A0"/>
    <w:rsid w:val="00260390"/>
    <w:rsid w:val="00260468"/>
    <w:rsid w:val="0026057E"/>
    <w:rsid w:val="00260749"/>
    <w:rsid w:val="00260D64"/>
    <w:rsid w:val="00260F7C"/>
    <w:rsid w:val="00260FDC"/>
    <w:rsid w:val="00261144"/>
    <w:rsid w:val="0026128D"/>
    <w:rsid w:val="0026173D"/>
    <w:rsid w:val="0026193D"/>
    <w:rsid w:val="00261B7D"/>
    <w:rsid w:val="00261BD7"/>
    <w:rsid w:val="00261C46"/>
    <w:rsid w:val="002620C7"/>
    <w:rsid w:val="002625EE"/>
    <w:rsid w:val="00262904"/>
    <w:rsid w:val="00262B56"/>
    <w:rsid w:val="002630DF"/>
    <w:rsid w:val="00263270"/>
    <w:rsid w:val="0026347B"/>
    <w:rsid w:val="0026350D"/>
    <w:rsid w:val="00263598"/>
    <w:rsid w:val="00263883"/>
    <w:rsid w:val="00263B0A"/>
    <w:rsid w:val="00263DD7"/>
    <w:rsid w:val="00264202"/>
    <w:rsid w:val="00264477"/>
    <w:rsid w:val="002646FA"/>
    <w:rsid w:val="00264716"/>
    <w:rsid w:val="00264AAE"/>
    <w:rsid w:val="00264BB8"/>
    <w:rsid w:val="00264C5D"/>
    <w:rsid w:val="00264C78"/>
    <w:rsid w:val="0026505F"/>
    <w:rsid w:val="0026538F"/>
    <w:rsid w:val="00265540"/>
    <w:rsid w:val="00265559"/>
    <w:rsid w:val="002656AA"/>
    <w:rsid w:val="00265782"/>
    <w:rsid w:val="0026585F"/>
    <w:rsid w:val="002659CE"/>
    <w:rsid w:val="00265A48"/>
    <w:rsid w:val="00265A53"/>
    <w:rsid w:val="00265A79"/>
    <w:rsid w:val="00265C75"/>
    <w:rsid w:val="002661D7"/>
    <w:rsid w:val="00266636"/>
    <w:rsid w:val="00266895"/>
    <w:rsid w:val="00266BFE"/>
    <w:rsid w:val="00266E54"/>
    <w:rsid w:val="00267383"/>
    <w:rsid w:val="002674D8"/>
    <w:rsid w:val="0026770F"/>
    <w:rsid w:val="00267EC9"/>
    <w:rsid w:val="00267F76"/>
    <w:rsid w:val="00267FC6"/>
    <w:rsid w:val="002701C3"/>
    <w:rsid w:val="002704FD"/>
    <w:rsid w:val="0027070C"/>
    <w:rsid w:val="00270963"/>
    <w:rsid w:val="00270C2C"/>
    <w:rsid w:val="00270D95"/>
    <w:rsid w:val="00270FC5"/>
    <w:rsid w:val="002713F7"/>
    <w:rsid w:val="0027152E"/>
    <w:rsid w:val="002715B4"/>
    <w:rsid w:val="002715F6"/>
    <w:rsid w:val="0027187E"/>
    <w:rsid w:val="002719DA"/>
    <w:rsid w:val="00271A75"/>
    <w:rsid w:val="00271B4A"/>
    <w:rsid w:val="00271FB6"/>
    <w:rsid w:val="002723ED"/>
    <w:rsid w:val="002724CA"/>
    <w:rsid w:val="00272571"/>
    <w:rsid w:val="002732BA"/>
    <w:rsid w:val="0027335E"/>
    <w:rsid w:val="00273A46"/>
    <w:rsid w:val="00273AD7"/>
    <w:rsid w:val="00273E41"/>
    <w:rsid w:val="00274329"/>
    <w:rsid w:val="002743A4"/>
    <w:rsid w:val="00274444"/>
    <w:rsid w:val="00274AC3"/>
    <w:rsid w:val="00274E50"/>
    <w:rsid w:val="002751E8"/>
    <w:rsid w:val="002752D2"/>
    <w:rsid w:val="0027538C"/>
    <w:rsid w:val="00275557"/>
    <w:rsid w:val="002755E1"/>
    <w:rsid w:val="002756A3"/>
    <w:rsid w:val="00275A73"/>
    <w:rsid w:val="00275E9A"/>
    <w:rsid w:val="00276367"/>
    <w:rsid w:val="00276548"/>
    <w:rsid w:val="00276B33"/>
    <w:rsid w:val="00276D95"/>
    <w:rsid w:val="00276E39"/>
    <w:rsid w:val="00276F92"/>
    <w:rsid w:val="002770C4"/>
    <w:rsid w:val="002770F5"/>
    <w:rsid w:val="0027711A"/>
    <w:rsid w:val="00277312"/>
    <w:rsid w:val="00277949"/>
    <w:rsid w:val="00277CC1"/>
    <w:rsid w:val="00277F7C"/>
    <w:rsid w:val="0028003D"/>
    <w:rsid w:val="002802D4"/>
    <w:rsid w:val="0028052D"/>
    <w:rsid w:val="0028082B"/>
    <w:rsid w:val="00280A54"/>
    <w:rsid w:val="0028102D"/>
    <w:rsid w:val="002811FA"/>
    <w:rsid w:val="00281360"/>
    <w:rsid w:val="0028140D"/>
    <w:rsid w:val="0028150A"/>
    <w:rsid w:val="002815C0"/>
    <w:rsid w:val="002819D6"/>
    <w:rsid w:val="00281F8B"/>
    <w:rsid w:val="00281FDE"/>
    <w:rsid w:val="0028200D"/>
    <w:rsid w:val="0028216E"/>
    <w:rsid w:val="0028285A"/>
    <w:rsid w:val="002828E4"/>
    <w:rsid w:val="00282AAB"/>
    <w:rsid w:val="00282C2E"/>
    <w:rsid w:val="00282D7D"/>
    <w:rsid w:val="00282D85"/>
    <w:rsid w:val="00282E6F"/>
    <w:rsid w:val="00282EFD"/>
    <w:rsid w:val="00282FD4"/>
    <w:rsid w:val="002833F1"/>
    <w:rsid w:val="00283626"/>
    <w:rsid w:val="0028401D"/>
    <w:rsid w:val="002842A7"/>
    <w:rsid w:val="002848C9"/>
    <w:rsid w:val="002848EF"/>
    <w:rsid w:val="00284A5D"/>
    <w:rsid w:val="00284BE1"/>
    <w:rsid w:val="00284D47"/>
    <w:rsid w:val="00284E6E"/>
    <w:rsid w:val="00285AA8"/>
    <w:rsid w:val="00285CB1"/>
    <w:rsid w:val="00286330"/>
    <w:rsid w:val="00286B5F"/>
    <w:rsid w:val="00286E35"/>
    <w:rsid w:val="00286E58"/>
    <w:rsid w:val="00286E89"/>
    <w:rsid w:val="00286F13"/>
    <w:rsid w:val="00286FA7"/>
    <w:rsid w:val="00287175"/>
    <w:rsid w:val="002871A1"/>
    <w:rsid w:val="00287AD4"/>
    <w:rsid w:val="00287F55"/>
    <w:rsid w:val="0029048E"/>
    <w:rsid w:val="00290A37"/>
    <w:rsid w:val="00290D82"/>
    <w:rsid w:val="00290F86"/>
    <w:rsid w:val="0029103A"/>
    <w:rsid w:val="002911F2"/>
    <w:rsid w:val="00291287"/>
    <w:rsid w:val="0029166D"/>
    <w:rsid w:val="00291718"/>
    <w:rsid w:val="0029192D"/>
    <w:rsid w:val="00291E01"/>
    <w:rsid w:val="002920AD"/>
    <w:rsid w:val="002925BD"/>
    <w:rsid w:val="00292619"/>
    <w:rsid w:val="0029277D"/>
    <w:rsid w:val="00292814"/>
    <w:rsid w:val="002929BD"/>
    <w:rsid w:val="00292F37"/>
    <w:rsid w:val="00293200"/>
    <w:rsid w:val="00293997"/>
    <w:rsid w:val="0029509E"/>
    <w:rsid w:val="0029523C"/>
    <w:rsid w:val="0029556B"/>
    <w:rsid w:val="00295692"/>
    <w:rsid w:val="00296324"/>
    <w:rsid w:val="00296359"/>
    <w:rsid w:val="0029642F"/>
    <w:rsid w:val="00296580"/>
    <w:rsid w:val="00296CDD"/>
    <w:rsid w:val="00296F3B"/>
    <w:rsid w:val="00296F87"/>
    <w:rsid w:val="002970E0"/>
    <w:rsid w:val="002975AF"/>
    <w:rsid w:val="002975BF"/>
    <w:rsid w:val="002976F2"/>
    <w:rsid w:val="002977C6"/>
    <w:rsid w:val="00297D55"/>
    <w:rsid w:val="00297F5E"/>
    <w:rsid w:val="002A03FD"/>
    <w:rsid w:val="002A047A"/>
    <w:rsid w:val="002A0549"/>
    <w:rsid w:val="002A08EF"/>
    <w:rsid w:val="002A0A48"/>
    <w:rsid w:val="002A0D19"/>
    <w:rsid w:val="002A0D6C"/>
    <w:rsid w:val="002A13B6"/>
    <w:rsid w:val="002A178A"/>
    <w:rsid w:val="002A188A"/>
    <w:rsid w:val="002A1A9D"/>
    <w:rsid w:val="002A1B8A"/>
    <w:rsid w:val="002A22F9"/>
    <w:rsid w:val="002A23CD"/>
    <w:rsid w:val="002A2405"/>
    <w:rsid w:val="002A248D"/>
    <w:rsid w:val="002A2602"/>
    <w:rsid w:val="002A2784"/>
    <w:rsid w:val="002A2D26"/>
    <w:rsid w:val="002A2F66"/>
    <w:rsid w:val="002A339B"/>
    <w:rsid w:val="002A3560"/>
    <w:rsid w:val="002A3A9D"/>
    <w:rsid w:val="002A3ABA"/>
    <w:rsid w:val="002A41A9"/>
    <w:rsid w:val="002A4640"/>
    <w:rsid w:val="002A4881"/>
    <w:rsid w:val="002A495D"/>
    <w:rsid w:val="002A4A04"/>
    <w:rsid w:val="002A4A41"/>
    <w:rsid w:val="002A4AAC"/>
    <w:rsid w:val="002A4C6A"/>
    <w:rsid w:val="002A4CBE"/>
    <w:rsid w:val="002A50DF"/>
    <w:rsid w:val="002A53B0"/>
    <w:rsid w:val="002A5634"/>
    <w:rsid w:val="002A5655"/>
    <w:rsid w:val="002A5C26"/>
    <w:rsid w:val="002A5D8C"/>
    <w:rsid w:val="002A61F7"/>
    <w:rsid w:val="002A65C6"/>
    <w:rsid w:val="002A65F8"/>
    <w:rsid w:val="002A6823"/>
    <w:rsid w:val="002A6A1C"/>
    <w:rsid w:val="002A6C4C"/>
    <w:rsid w:val="002A6CF3"/>
    <w:rsid w:val="002A7056"/>
    <w:rsid w:val="002A708D"/>
    <w:rsid w:val="002A7311"/>
    <w:rsid w:val="002A75ED"/>
    <w:rsid w:val="002A7984"/>
    <w:rsid w:val="002B001A"/>
    <w:rsid w:val="002B005D"/>
    <w:rsid w:val="002B020D"/>
    <w:rsid w:val="002B0315"/>
    <w:rsid w:val="002B0481"/>
    <w:rsid w:val="002B04EF"/>
    <w:rsid w:val="002B0A97"/>
    <w:rsid w:val="002B0C01"/>
    <w:rsid w:val="002B13A3"/>
    <w:rsid w:val="002B151E"/>
    <w:rsid w:val="002B1A1E"/>
    <w:rsid w:val="002B1BA7"/>
    <w:rsid w:val="002B1DEA"/>
    <w:rsid w:val="002B1E4E"/>
    <w:rsid w:val="002B1F9C"/>
    <w:rsid w:val="002B204F"/>
    <w:rsid w:val="002B21D8"/>
    <w:rsid w:val="002B2293"/>
    <w:rsid w:val="002B2493"/>
    <w:rsid w:val="002B26FE"/>
    <w:rsid w:val="002B2CC8"/>
    <w:rsid w:val="002B2DA9"/>
    <w:rsid w:val="002B2DBD"/>
    <w:rsid w:val="002B3130"/>
    <w:rsid w:val="002B377A"/>
    <w:rsid w:val="002B3856"/>
    <w:rsid w:val="002B38E5"/>
    <w:rsid w:val="002B3F19"/>
    <w:rsid w:val="002B40DB"/>
    <w:rsid w:val="002B43D9"/>
    <w:rsid w:val="002B4528"/>
    <w:rsid w:val="002B4B25"/>
    <w:rsid w:val="002B4B71"/>
    <w:rsid w:val="002B4F39"/>
    <w:rsid w:val="002B521B"/>
    <w:rsid w:val="002B5387"/>
    <w:rsid w:val="002B5679"/>
    <w:rsid w:val="002B57C3"/>
    <w:rsid w:val="002B5827"/>
    <w:rsid w:val="002B5DBF"/>
    <w:rsid w:val="002B5DD2"/>
    <w:rsid w:val="002B5E08"/>
    <w:rsid w:val="002B615E"/>
    <w:rsid w:val="002B682B"/>
    <w:rsid w:val="002B6873"/>
    <w:rsid w:val="002B696A"/>
    <w:rsid w:val="002B6998"/>
    <w:rsid w:val="002B6E7E"/>
    <w:rsid w:val="002B6EFC"/>
    <w:rsid w:val="002B706B"/>
    <w:rsid w:val="002B7446"/>
    <w:rsid w:val="002B748D"/>
    <w:rsid w:val="002B7740"/>
    <w:rsid w:val="002B7884"/>
    <w:rsid w:val="002B7A14"/>
    <w:rsid w:val="002B7ACD"/>
    <w:rsid w:val="002C0461"/>
    <w:rsid w:val="002C091D"/>
    <w:rsid w:val="002C0BE6"/>
    <w:rsid w:val="002C0CD7"/>
    <w:rsid w:val="002C0D56"/>
    <w:rsid w:val="002C1046"/>
    <w:rsid w:val="002C10EB"/>
    <w:rsid w:val="002C112B"/>
    <w:rsid w:val="002C1163"/>
    <w:rsid w:val="002C1210"/>
    <w:rsid w:val="002C131A"/>
    <w:rsid w:val="002C19B3"/>
    <w:rsid w:val="002C1AEF"/>
    <w:rsid w:val="002C1FFE"/>
    <w:rsid w:val="002C2625"/>
    <w:rsid w:val="002C2ABD"/>
    <w:rsid w:val="002C2B1F"/>
    <w:rsid w:val="002C2CD8"/>
    <w:rsid w:val="002C2DE0"/>
    <w:rsid w:val="002C2EC7"/>
    <w:rsid w:val="002C36C9"/>
    <w:rsid w:val="002C3840"/>
    <w:rsid w:val="002C3935"/>
    <w:rsid w:val="002C3CE2"/>
    <w:rsid w:val="002C3D6F"/>
    <w:rsid w:val="002C4692"/>
    <w:rsid w:val="002C4740"/>
    <w:rsid w:val="002C4D3E"/>
    <w:rsid w:val="002C4EDB"/>
    <w:rsid w:val="002C4FDD"/>
    <w:rsid w:val="002C500A"/>
    <w:rsid w:val="002C535F"/>
    <w:rsid w:val="002C537E"/>
    <w:rsid w:val="002C5844"/>
    <w:rsid w:val="002C5BCC"/>
    <w:rsid w:val="002C617A"/>
    <w:rsid w:val="002C6335"/>
    <w:rsid w:val="002C6865"/>
    <w:rsid w:val="002C6B84"/>
    <w:rsid w:val="002C6EDF"/>
    <w:rsid w:val="002C7129"/>
    <w:rsid w:val="002C7228"/>
    <w:rsid w:val="002C737D"/>
    <w:rsid w:val="002C73E2"/>
    <w:rsid w:val="002C74F4"/>
    <w:rsid w:val="002C769D"/>
    <w:rsid w:val="002C77B7"/>
    <w:rsid w:val="002C7ABA"/>
    <w:rsid w:val="002C7CA7"/>
    <w:rsid w:val="002C7D42"/>
    <w:rsid w:val="002D0112"/>
    <w:rsid w:val="002D0400"/>
    <w:rsid w:val="002D0704"/>
    <w:rsid w:val="002D09E6"/>
    <w:rsid w:val="002D0C03"/>
    <w:rsid w:val="002D0C29"/>
    <w:rsid w:val="002D0D8E"/>
    <w:rsid w:val="002D102A"/>
    <w:rsid w:val="002D1474"/>
    <w:rsid w:val="002D1E62"/>
    <w:rsid w:val="002D216B"/>
    <w:rsid w:val="002D2373"/>
    <w:rsid w:val="002D2932"/>
    <w:rsid w:val="002D2981"/>
    <w:rsid w:val="002D298F"/>
    <w:rsid w:val="002D29F5"/>
    <w:rsid w:val="002D2DFD"/>
    <w:rsid w:val="002D318A"/>
    <w:rsid w:val="002D351A"/>
    <w:rsid w:val="002D37BC"/>
    <w:rsid w:val="002D3907"/>
    <w:rsid w:val="002D3987"/>
    <w:rsid w:val="002D39EE"/>
    <w:rsid w:val="002D3CE8"/>
    <w:rsid w:val="002D3D57"/>
    <w:rsid w:val="002D426A"/>
    <w:rsid w:val="002D4312"/>
    <w:rsid w:val="002D4A56"/>
    <w:rsid w:val="002D4E4F"/>
    <w:rsid w:val="002D4F35"/>
    <w:rsid w:val="002D5022"/>
    <w:rsid w:val="002D5061"/>
    <w:rsid w:val="002D582C"/>
    <w:rsid w:val="002D5FE0"/>
    <w:rsid w:val="002D6329"/>
    <w:rsid w:val="002D641B"/>
    <w:rsid w:val="002D647F"/>
    <w:rsid w:val="002D68AC"/>
    <w:rsid w:val="002D6AC8"/>
    <w:rsid w:val="002D6AC9"/>
    <w:rsid w:val="002D6B8C"/>
    <w:rsid w:val="002D6E0C"/>
    <w:rsid w:val="002D7051"/>
    <w:rsid w:val="002D7293"/>
    <w:rsid w:val="002D74BB"/>
    <w:rsid w:val="002D7536"/>
    <w:rsid w:val="002D7729"/>
    <w:rsid w:val="002D77EB"/>
    <w:rsid w:val="002D7861"/>
    <w:rsid w:val="002D7BF8"/>
    <w:rsid w:val="002D7D1B"/>
    <w:rsid w:val="002D7E46"/>
    <w:rsid w:val="002E041F"/>
    <w:rsid w:val="002E0546"/>
    <w:rsid w:val="002E0667"/>
    <w:rsid w:val="002E08A8"/>
    <w:rsid w:val="002E0A5D"/>
    <w:rsid w:val="002E0AF2"/>
    <w:rsid w:val="002E0C51"/>
    <w:rsid w:val="002E0C80"/>
    <w:rsid w:val="002E1491"/>
    <w:rsid w:val="002E19F1"/>
    <w:rsid w:val="002E1A22"/>
    <w:rsid w:val="002E1B3F"/>
    <w:rsid w:val="002E1C49"/>
    <w:rsid w:val="002E1FFA"/>
    <w:rsid w:val="002E22C4"/>
    <w:rsid w:val="002E2545"/>
    <w:rsid w:val="002E25B0"/>
    <w:rsid w:val="002E2A27"/>
    <w:rsid w:val="002E306D"/>
    <w:rsid w:val="002E336C"/>
    <w:rsid w:val="002E3761"/>
    <w:rsid w:val="002E381C"/>
    <w:rsid w:val="002E3B8B"/>
    <w:rsid w:val="002E3DBC"/>
    <w:rsid w:val="002E420A"/>
    <w:rsid w:val="002E43A6"/>
    <w:rsid w:val="002E45C6"/>
    <w:rsid w:val="002E4AAE"/>
    <w:rsid w:val="002E4B17"/>
    <w:rsid w:val="002E4C65"/>
    <w:rsid w:val="002E52CC"/>
    <w:rsid w:val="002E5371"/>
    <w:rsid w:val="002E58F6"/>
    <w:rsid w:val="002E5EC8"/>
    <w:rsid w:val="002E5FE2"/>
    <w:rsid w:val="002E6406"/>
    <w:rsid w:val="002E6488"/>
    <w:rsid w:val="002E665A"/>
    <w:rsid w:val="002E675D"/>
    <w:rsid w:val="002E68D9"/>
    <w:rsid w:val="002E6BE8"/>
    <w:rsid w:val="002E6CD5"/>
    <w:rsid w:val="002E6DEC"/>
    <w:rsid w:val="002E6EDA"/>
    <w:rsid w:val="002E72DC"/>
    <w:rsid w:val="002E752B"/>
    <w:rsid w:val="002E7667"/>
    <w:rsid w:val="002E78DD"/>
    <w:rsid w:val="002E7A7F"/>
    <w:rsid w:val="002E7BC1"/>
    <w:rsid w:val="002F0949"/>
    <w:rsid w:val="002F0B2F"/>
    <w:rsid w:val="002F0B5F"/>
    <w:rsid w:val="002F0CD2"/>
    <w:rsid w:val="002F0EAF"/>
    <w:rsid w:val="002F0F49"/>
    <w:rsid w:val="002F0F8E"/>
    <w:rsid w:val="002F1032"/>
    <w:rsid w:val="002F143E"/>
    <w:rsid w:val="002F1549"/>
    <w:rsid w:val="002F1780"/>
    <w:rsid w:val="002F187D"/>
    <w:rsid w:val="002F2199"/>
    <w:rsid w:val="002F21B9"/>
    <w:rsid w:val="002F2229"/>
    <w:rsid w:val="002F2803"/>
    <w:rsid w:val="002F2884"/>
    <w:rsid w:val="002F2C48"/>
    <w:rsid w:val="002F2C8A"/>
    <w:rsid w:val="002F2CC2"/>
    <w:rsid w:val="002F2D84"/>
    <w:rsid w:val="002F2EF5"/>
    <w:rsid w:val="002F3042"/>
    <w:rsid w:val="002F34A2"/>
    <w:rsid w:val="002F3589"/>
    <w:rsid w:val="002F35D8"/>
    <w:rsid w:val="002F35D9"/>
    <w:rsid w:val="002F41BF"/>
    <w:rsid w:val="002F4360"/>
    <w:rsid w:val="002F44A1"/>
    <w:rsid w:val="002F509D"/>
    <w:rsid w:val="002F513B"/>
    <w:rsid w:val="002F5607"/>
    <w:rsid w:val="002F5884"/>
    <w:rsid w:val="002F597A"/>
    <w:rsid w:val="002F5A51"/>
    <w:rsid w:val="002F6062"/>
    <w:rsid w:val="002F6A06"/>
    <w:rsid w:val="002F6A3C"/>
    <w:rsid w:val="002F70CA"/>
    <w:rsid w:val="002F7331"/>
    <w:rsid w:val="002F74FD"/>
    <w:rsid w:val="003005F7"/>
    <w:rsid w:val="00300E9E"/>
    <w:rsid w:val="00300FD5"/>
    <w:rsid w:val="0030135B"/>
    <w:rsid w:val="003015A6"/>
    <w:rsid w:val="00302200"/>
    <w:rsid w:val="0030234D"/>
    <w:rsid w:val="00302AA8"/>
    <w:rsid w:val="00302D6C"/>
    <w:rsid w:val="003031BF"/>
    <w:rsid w:val="00303346"/>
    <w:rsid w:val="00303DC9"/>
    <w:rsid w:val="00303DEC"/>
    <w:rsid w:val="00303E9C"/>
    <w:rsid w:val="003041E2"/>
    <w:rsid w:val="00304516"/>
    <w:rsid w:val="00304580"/>
    <w:rsid w:val="003045EC"/>
    <w:rsid w:val="00304AB7"/>
    <w:rsid w:val="00305D2E"/>
    <w:rsid w:val="003060E8"/>
    <w:rsid w:val="003061BD"/>
    <w:rsid w:val="003064FB"/>
    <w:rsid w:val="003078B9"/>
    <w:rsid w:val="00307927"/>
    <w:rsid w:val="00307EB0"/>
    <w:rsid w:val="003101E9"/>
    <w:rsid w:val="003101F9"/>
    <w:rsid w:val="0031066D"/>
    <w:rsid w:val="003106B1"/>
    <w:rsid w:val="0031087F"/>
    <w:rsid w:val="00310B0F"/>
    <w:rsid w:val="00310D24"/>
    <w:rsid w:val="00311107"/>
    <w:rsid w:val="0031144C"/>
    <w:rsid w:val="00311506"/>
    <w:rsid w:val="00311F67"/>
    <w:rsid w:val="00312073"/>
    <w:rsid w:val="00312207"/>
    <w:rsid w:val="003127E9"/>
    <w:rsid w:val="003127EF"/>
    <w:rsid w:val="00313711"/>
    <w:rsid w:val="003137C1"/>
    <w:rsid w:val="00313AA3"/>
    <w:rsid w:val="00313B94"/>
    <w:rsid w:val="00314B32"/>
    <w:rsid w:val="00314B5A"/>
    <w:rsid w:val="00314B5E"/>
    <w:rsid w:val="00314DAA"/>
    <w:rsid w:val="00314DD2"/>
    <w:rsid w:val="003150BB"/>
    <w:rsid w:val="003153C9"/>
    <w:rsid w:val="00315894"/>
    <w:rsid w:val="00315991"/>
    <w:rsid w:val="00315B9F"/>
    <w:rsid w:val="00315F08"/>
    <w:rsid w:val="00316485"/>
    <w:rsid w:val="00316A01"/>
    <w:rsid w:val="00316AB3"/>
    <w:rsid w:val="00316BA3"/>
    <w:rsid w:val="00316BA9"/>
    <w:rsid w:val="00316BF5"/>
    <w:rsid w:val="00316C72"/>
    <w:rsid w:val="00316D39"/>
    <w:rsid w:val="00316D87"/>
    <w:rsid w:val="00316E29"/>
    <w:rsid w:val="0031717A"/>
    <w:rsid w:val="0031751C"/>
    <w:rsid w:val="00317D8A"/>
    <w:rsid w:val="003200C4"/>
    <w:rsid w:val="003207D2"/>
    <w:rsid w:val="00320CD7"/>
    <w:rsid w:val="00320FF5"/>
    <w:rsid w:val="003212BD"/>
    <w:rsid w:val="00321673"/>
    <w:rsid w:val="00321ACC"/>
    <w:rsid w:val="00321BAB"/>
    <w:rsid w:val="00321D0A"/>
    <w:rsid w:val="00321E81"/>
    <w:rsid w:val="0032234F"/>
    <w:rsid w:val="00322355"/>
    <w:rsid w:val="0032237D"/>
    <w:rsid w:val="003223AE"/>
    <w:rsid w:val="00322CA9"/>
    <w:rsid w:val="00322E7E"/>
    <w:rsid w:val="00322F4C"/>
    <w:rsid w:val="00323493"/>
    <w:rsid w:val="003234DD"/>
    <w:rsid w:val="003236F7"/>
    <w:rsid w:val="003238B4"/>
    <w:rsid w:val="003238BA"/>
    <w:rsid w:val="003238C3"/>
    <w:rsid w:val="00323942"/>
    <w:rsid w:val="00323A33"/>
    <w:rsid w:val="003241A5"/>
    <w:rsid w:val="003243B5"/>
    <w:rsid w:val="0032475E"/>
    <w:rsid w:val="0032494C"/>
    <w:rsid w:val="00324B92"/>
    <w:rsid w:val="00324C6C"/>
    <w:rsid w:val="00324FC5"/>
    <w:rsid w:val="0032503B"/>
    <w:rsid w:val="00325178"/>
    <w:rsid w:val="0032526D"/>
    <w:rsid w:val="00325324"/>
    <w:rsid w:val="00325883"/>
    <w:rsid w:val="003258D2"/>
    <w:rsid w:val="00325F73"/>
    <w:rsid w:val="00325FF9"/>
    <w:rsid w:val="003261C2"/>
    <w:rsid w:val="003262FB"/>
    <w:rsid w:val="003265D3"/>
    <w:rsid w:val="0032669E"/>
    <w:rsid w:val="003266A1"/>
    <w:rsid w:val="00326E77"/>
    <w:rsid w:val="0032722E"/>
    <w:rsid w:val="0032771D"/>
    <w:rsid w:val="0032797A"/>
    <w:rsid w:val="00327CF7"/>
    <w:rsid w:val="00327F57"/>
    <w:rsid w:val="003301EF"/>
    <w:rsid w:val="0033080C"/>
    <w:rsid w:val="0033084E"/>
    <w:rsid w:val="00330BA0"/>
    <w:rsid w:val="00330C1C"/>
    <w:rsid w:val="00330CF7"/>
    <w:rsid w:val="00330D1B"/>
    <w:rsid w:val="00331118"/>
    <w:rsid w:val="003315BC"/>
    <w:rsid w:val="00331883"/>
    <w:rsid w:val="00331906"/>
    <w:rsid w:val="00331915"/>
    <w:rsid w:val="00331B1C"/>
    <w:rsid w:val="00331D0C"/>
    <w:rsid w:val="00331E9B"/>
    <w:rsid w:val="00331F7D"/>
    <w:rsid w:val="00331FC7"/>
    <w:rsid w:val="00332123"/>
    <w:rsid w:val="0033244B"/>
    <w:rsid w:val="003328B6"/>
    <w:rsid w:val="00332925"/>
    <w:rsid w:val="00332C08"/>
    <w:rsid w:val="00332C36"/>
    <w:rsid w:val="00332E18"/>
    <w:rsid w:val="003331E6"/>
    <w:rsid w:val="003337C7"/>
    <w:rsid w:val="003337DD"/>
    <w:rsid w:val="00333C3C"/>
    <w:rsid w:val="00333CCB"/>
    <w:rsid w:val="00333F42"/>
    <w:rsid w:val="00333F6A"/>
    <w:rsid w:val="003344BE"/>
    <w:rsid w:val="003345D4"/>
    <w:rsid w:val="0033475B"/>
    <w:rsid w:val="00334982"/>
    <w:rsid w:val="00334E45"/>
    <w:rsid w:val="00334E75"/>
    <w:rsid w:val="00335185"/>
    <w:rsid w:val="003353B9"/>
    <w:rsid w:val="003354FC"/>
    <w:rsid w:val="00335890"/>
    <w:rsid w:val="00335A9E"/>
    <w:rsid w:val="00335C68"/>
    <w:rsid w:val="00335E27"/>
    <w:rsid w:val="00336048"/>
    <w:rsid w:val="00336328"/>
    <w:rsid w:val="0033663E"/>
    <w:rsid w:val="003366C8"/>
    <w:rsid w:val="00336923"/>
    <w:rsid w:val="00336BDC"/>
    <w:rsid w:val="00336CB7"/>
    <w:rsid w:val="00337219"/>
    <w:rsid w:val="0033734C"/>
    <w:rsid w:val="00337B5C"/>
    <w:rsid w:val="00337D52"/>
    <w:rsid w:val="00337FB5"/>
    <w:rsid w:val="00340057"/>
    <w:rsid w:val="0034005D"/>
    <w:rsid w:val="0034010E"/>
    <w:rsid w:val="00340168"/>
    <w:rsid w:val="00340330"/>
    <w:rsid w:val="0034047D"/>
    <w:rsid w:val="003407FB"/>
    <w:rsid w:val="003409AF"/>
    <w:rsid w:val="00340A0E"/>
    <w:rsid w:val="003414DE"/>
    <w:rsid w:val="0034156B"/>
    <w:rsid w:val="0034159D"/>
    <w:rsid w:val="00341898"/>
    <w:rsid w:val="0034190F"/>
    <w:rsid w:val="00341B6A"/>
    <w:rsid w:val="00341D7E"/>
    <w:rsid w:val="0034235B"/>
    <w:rsid w:val="003424BC"/>
    <w:rsid w:val="003425BE"/>
    <w:rsid w:val="00342A29"/>
    <w:rsid w:val="00342DC2"/>
    <w:rsid w:val="00342E80"/>
    <w:rsid w:val="00343103"/>
    <w:rsid w:val="003431E3"/>
    <w:rsid w:val="003431F0"/>
    <w:rsid w:val="0034343F"/>
    <w:rsid w:val="0034345D"/>
    <w:rsid w:val="0034359B"/>
    <w:rsid w:val="00343970"/>
    <w:rsid w:val="00343CD0"/>
    <w:rsid w:val="00344298"/>
    <w:rsid w:val="003446D7"/>
    <w:rsid w:val="00344771"/>
    <w:rsid w:val="003448EE"/>
    <w:rsid w:val="00344D79"/>
    <w:rsid w:val="00345274"/>
    <w:rsid w:val="0034554F"/>
    <w:rsid w:val="00345812"/>
    <w:rsid w:val="003459AC"/>
    <w:rsid w:val="00345AA0"/>
    <w:rsid w:val="00345BEB"/>
    <w:rsid w:val="00345DF6"/>
    <w:rsid w:val="00346649"/>
    <w:rsid w:val="0034683F"/>
    <w:rsid w:val="00346B7D"/>
    <w:rsid w:val="00346D44"/>
    <w:rsid w:val="00346E64"/>
    <w:rsid w:val="003470E1"/>
    <w:rsid w:val="003473B4"/>
    <w:rsid w:val="003473C8"/>
    <w:rsid w:val="0034765E"/>
    <w:rsid w:val="0034776E"/>
    <w:rsid w:val="00347976"/>
    <w:rsid w:val="00347999"/>
    <w:rsid w:val="00347AAC"/>
    <w:rsid w:val="00347F04"/>
    <w:rsid w:val="00350132"/>
    <w:rsid w:val="00350192"/>
    <w:rsid w:val="00350295"/>
    <w:rsid w:val="003507DD"/>
    <w:rsid w:val="00350B43"/>
    <w:rsid w:val="00350D7F"/>
    <w:rsid w:val="00350E56"/>
    <w:rsid w:val="00350F34"/>
    <w:rsid w:val="00350FBF"/>
    <w:rsid w:val="003511E9"/>
    <w:rsid w:val="0035127E"/>
    <w:rsid w:val="0035130D"/>
    <w:rsid w:val="00351ACF"/>
    <w:rsid w:val="00352155"/>
    <w:rsid w:val="00352407"/>
    <w:rsid w:val="0035253B"/>
    <w:rsid w:val="003528A1"/>
    <w:rsid w:val="00352ADD"/>
    <w:rsid w:val="00352E89"/>
    <w:rsid w:val="00352F43"/>
    <w:rsid w:val="00353163"/>
    <w:rsid w:val="003532B3"/>
    <w:rsid w:val="00353974"/>
    <w:rsid w:val="0035411A"/>
    <w:rsid w:val="0035445D"/>
    <w:rsid w:val="00354B57"/>
    <w:rsid w:val="00354E04"/>
    <w:rsid w:val="00354E95"/>
    <w:rsid w:val="003554EE"/>
    <w:rsid w:val="0035551D"/>
    <w:rsid w:val="003555BC"/>
    <w:rsid w:val="003556C9"/>
    <w:rsid w:val="00355D31"/>
    <w:rsid w:val="00355DD2"/>
    <w:rsid w:val="00356601"/>
    <w:rsid w:val="00356BA7"/>
    <w:rsid w:val="00356D44"/>
    <w:rsid w:val="00356F5B"/>
    <w:rsid w:val="00357091"/>
    <w:rsid w:val="00357531"/>
    <w:rsid w:val="00357B19"/>
    <w:rsid w:val="00357BD0"/>
    <w:rsid w:val="00360337"/>
    <w:rsid w:val="003603A8"/>
    <w:rsid w:val="0036046F"/>
    <w:rsid w:val="00360870"/>
    <w:rsid w:val="0036098C"/>
    <w:rsid w:val="00360CE6"/>
    <w:rsid w:val="00360F4E"/>
    <w:rsid w:val="00361AA1"/>
    <w:rsid w:val="00361C4F"/>
    <w:rsid w:val="003620AE"/>
    <w:rsid w:val="00362531"/>
    <w:rsid w:val="00362592"/>
    <w:rsid w:val="00362D6D"/>
    <w:rsid w:val="00363098"/>
    <w:rsid w:val="0036339C"/>
    <w:rsid w:val="00363507"/>
    <w:rsid w:val="003637B9"/>
    <w:rsid w:val="00363800"/>
    <w:rsid w:val="00363875"/>
    <w:rsid w:val="00363E53"/>
    <w:rsid w:val="003640DE"/>
    <w:rsid w:val="00364138"/>
    <w:rsid w:val="003643B0"/>
    <w:rsid w:val="003644E0"/>
    <w:rsid w:val="00364596"/>
    <w:rsid w:val="00364648"/>
    <w:rsid w:val="003649C8"/>
    <w:rsid w:val="00364A6E"/>
    <w:rsid w:val="00364CC9"/>
    <w:rsid w:val="00364FC7"/>
    <w:rsid w:val="00365073"/>
    <w:rsid w:val="003650A3"/>
    <w:rsid w:val="00365181"/>
    <w:rsid w:val="003656B5"/>
    <w:rsid w:val="00365C34"/>
    <w:rsid w:val="00365F36"/>
    <w:rsid w:val="00365F4B"/>
    <w:rsid w:val="00366338"/>
    <w:rsid w:val="003665C7"/>
    <w:rsid w:val="0036664E"/>
    <w:rsid w:val="00366767"/>
    <w:rsid w:val="003669DB"/>
    <w:rsid w:val="00366C88"/>
    <w:rsid w:val="00366E79"/>
    <w:rsid w:val="00367030"/>
    <w:rsid w:val="00367427"/>
    <w:rsid w:val="00367D4C"/>
    <w:rsid w:val="003702BD"/>
    <w:rsid w:val="00370317"/>
    <w:rsid w:val="0037036E"/>
    <w:rsid w:val="00370592"/>
    <w:rsid w:val="003705F8"/>
    <w:rsid w:val="00370DCE"/>
    <w:rsid w:val="00371146"/>
    <w:rsid w:val="0037118D"/>
    <w:rsid w:val="00371271"/>
    <w:rsid w:val="003712F2"/>
    <w:rsid w:val="0037164B"/>
    <w:rsid w:val="003717EB"/>
    <w:rsid w:val="003719B4"/>
    <w:rsid w:val="00371CB6"/>
    <w:rsid w:val="00371DED"/>
    <w:rsid w:val="00372177"/>
    <w:rsid w:val="00372369"/>
    <w:rsid w:val="00372375"/>
    <w:rsid w:val="003724DE"/>
    <w:rsid w:val="00372755"/>
    <w:rsid w:val="003727CD"/>
    <w:rsid w:val="003728DD"/>
    <w:rsid w:val="00372D35"/>
    <w:rsid w:val="00372DB6"/>
    <w:rsid w:val="00372EC3"/>
    <w:rsid w:val="0037309F"/>
    <w:rsid w:val="003731B4"/>
    <w:rsid w:val="00373325"/>
    <w:rsid w:val="003737AE"/>
    <w:rsid w:val="003737B6"/>
    <w:rsid w:val="00373CFC"/>
    <w:rsid w:val="00373EA8"/>
    <w:rsid w:val="0037427A"/>
    <w:rsid w:val="003746B7"/>
    <w:rsid w:val="0037489F"/>
    <w:rsid w:val="00374B2C"/>
    <w:rsid w:val="00375490"/>
    <w:rsid w:val="0037576C"/>
    <w:rsid w:val="003758F8"/>
    <w:rsid w:val="00375D61"/>
    <w:rsid w:val="0037619D"/>
    <w:rsid w:val="003764EF"/>
    <w:rsid w:val="00376739"/>
    <w:rsid w:val="00376A2A"/>
    <w:rsid w:val="00376DCB"/>
    <w:rsid w:val="00376DF4"/>
    <w:rsid w:val="00376E5A"/>
    <w:rsid w:val="00377423"/>
    <w:rsid w:val="00377A2A"/>
    <w:rsid w:val="00377C2F"/>
    <w:rsid w:val="00377C60"/>
    <w:rsid w:val="00377D90"/>
    <w:rsid w:val="00377F51"/>
    <w:rsid w:val="00377FA9"/>
    <w:rsid w:val="00380036"/>
    <w:rsid w:val="0038011A"/>
    <w:rsid w:val="003801D3"/>
    <w:rsid w:val="00380402"/>
    <w:rsid w:val="0038046B"/>
    <w:rsid w:val="00380760"/>
    <w:rsid w:val="00380B27"/>
    <w:rsid w:val="00380F99"/>
    <w:rsid w:val="00380FEC"/>
    <w:rsid w:val="00381301"/>
    <w:rsid w:val="00381649"/>
    <w:rsid w:val="00381691"/>
    <w:rsid w:val="0038188C"/>
    <w:rsid w:val="0038190C"/>
    <w:rsid w:val="00381B99"/>
    <w:rsid w:val="00381C79"/>
    <w:rsid w:val="00381C8F"/>
    <w:rsid w:val="00381C93"/>
    <w:rsid w:val="00382392"/>
    <w:rsid w:val="00382AF9"/>
    <w:rsid w:val="00382C23"/>
    <w:rsid w:val="00382D52"/>
    <w:rsid w:val="00382EE6"/>
    <w:rsid w:val="00383B32"/>
    <w:rsid w:val="00383FF4"/>
    <w:rsid w:val="00383FF7"/>
    <w:rsid w:val="00384719"/>
    <w:rsid w:val="0038477B"/>
    <w:rsid w:val="00384919"/>
    <w:rsid w:val="0038501F"/>
    <w:rsid w:val="003857D5"/>
    <w:rsid w:val="00385C55"/>
    <w:rsid w:val="00385ED7"/>
    <w:rsid w:val="00386282"/>
    <w:rsid w:val="003862C3"/>
    <w:rsid w:val="00386C01"/>
    <w:rsid w:val="003873AC"/>
    <w:rsid w:val="003873E6"/>
    <w:rsid w:val="003874E2"/>
    <w:rsid w:val="0038765E"/>
    <w:rsid w:val="00387B08"/>
    <w:rsid w:val="00387D60"/>
    <w:rsid w:val="0039004F"/>
    <w:rsid w:val="003900AA"/>
    <w:rsid w:val="00390262"/>
    <w:rsid w:val="00390280"/>
    <w:rsid w:val="00390318"/>
    <w:rsid w:val="0039054C"/>
    <w:rsid w:val="0039088E"/>
    <w:rsid w:val="003908CC"/>
    <w:rsid w:val="00390DAF"/>
    <w:rsid w:val="00390E0B"/>
    <w:rsid w:val="00390F01"/>
    <w:rsid w:val="00391119"/>
    <w:rsid w:val="003916E9"/>
    <w:rsid w:val="00391C60"/>
    <w:rsid w:val="00391DAF"/>
    <w:rsid w:val="0039216B"/>
    <w:rsid w:val="00392753"/>
    <w:rsid w:val="00392ABD"/>
    <w:rsid w:val="00392B26"/>
    <w:rsid w:val="00393122"/>
    <w:rsid w:val="003931F3"/>
    <w:rsid w:val="003933D6"/>
    <w:rsid w:val="00393489"/>
    <w:rsid w:val="003934C2"/>
    <w:rsid w:val="0039420C"/>
    <w:rsid w:val="0039438A"/>
    <w:rsid w:val="003943D8"/>
    <w:rsid w:val="003947CB"/>
    <w:rsid w:val="00394AB5"/>
    <w:rsid w:val="003954A7"/>
    <w:rsid w:val="00395AAB"/>
    <w:rsid w:val="00395B78"/>
    <w:rsid w:val="00395FCB"/>
    <w:rsid w:val="00396542"/>
    <w:rsid w:val="00396B27"/>
    <w:rsid w:val="00396CB4"/>
    <w:rsid w:val="00396DFB"/>
    <w:rsid w:val="00397291"/>
    <w:rsid w:val="003976C3"/>
    <w:rsid w:val="003976EB"/>
    <w:rsid w:val="0039770C"/>
    <w:rsid w:val="00397DCA"/>
    <w:rsid w:val="00397E31"/>
    <w:rsid w:val="003A03C2"/>
    <w:rsid w:val="003A0413"/>
    <w:rsid w:val="003A0535"/>
    <w:rsid w:val="003A0654"/>
    <w:rsid w:val="003A0692"/>
    <w:rsid w:val="003A09CD"/>
    <w:rsid w:val="003A1169"/>
    <w:rsid w:val="003A161C"/>
    <w:rsid w:val="003A17A4"/>
    <w:rsid w:val="003A17C9"/>
    <w:rsid w:val="003A18CA"/>
    <w:rsid w:val="003A195D"/>
    <w:rsid w:val="003A1F39"/>
    <w:rsid w:val="003A22D5"/>
    <w:rsid w:val="003A2627"/>
    <w:rsid w:val="003A2834"/>
    <w:rsid w:val="003A28CF"/>
    <w:rsid w:val="003A2B42"/>
    <w:rsid w:val="003A2CCA"/>
    <w:rsid w:val="003A2FBD"/>
    <w:rsid w:val="003A341B"/>
    <w:rsid w:val="003A34DF"/>
    <w:rsid w:val="003A353D"/>
    <w:rsid w:val="003A35D8"/>
    <w:rsid w:val="003A3773"/>
    <w:rsid w:val="003A38C4"/>
    <w:rsid w:val="003A3AE0"/>
    <w:rsid w:val="003A405C"/>
    <w:rsid w:val="003A441D"/>
    <w:rsid w:val="003A4443"/>
    <w:rsid w:val="003A44DD"/>
    <w:rsid w:val="003A450B"/>
    <w:rsid w:val="003A4B03"/>
    <w:rsid w:val="003A4BAA"/>
    <w:rsid w:val="003A4CCF"/>
    <w:rsid w:val="003A4E29"/>
    <w:rsid w:val="003A5079"/>
    <w:rsid w:val="003A579B"/>
    <w:rsid w:val="003A5AE4"/>
    <w:rsid w:val="003A5C13"/>
    <w:rsid w:val="003A5E3B"/>
    <w:rsid w:val="003A5E9F"/>
    <w:rsid w:val="003A6087"/>
    <w:rsid w:val="003A648C"/>
    <w:rsid w:val="003A6C14"/>
    <w:rsid w:val="003A6EB4"/>
    <w:rsid w:val="003A6F19"/>
    <w:rsid w:val="003A6F27"/>
    <w:rsid w:val="003A6FEF"/>
    <w:rsid w:val="003A74B7"/>
    <w:rsid w:val="003A74F7"/>
    <w:rsid w:val="003A785E"/>
    <w:rsid w:val="003A7869"/>
    <w:rsid w:val="003A791D"/>
    <w:rsid w:val="003A7920"/>
    <w:rsid w:val="003A7CD4"/>
    <w:rsid w:val="003A7E7E"/>
    <w:rsid w:val="003A7FA9"/>
    <w:rsid w:val="003B02E3"/>
    <w:rsid w:val="003B05C0"/>
    <w:rsid w:val="003B0642"/>
    <w:rsid w:val="003B0D9E"/>
    <w:rsid w:val="003B0E35"/>
    <w:rsid w:val="003B1540"/>
    <w:rsid w:val="003B182B"/>
    <w:rsid w:val="003B1F02"/>
    <w:rsid w:val="003B2136"/>
    <w:rsid w:val="003B313B"/>
    <w:rsid w:val="003B3218"/>
    <w:rsid w:val="003B3522"/>
    <w:rsid w:val="003B3747"/>
    <w:rsid w:val="003B3762"/>
    <w:rsid w:val="003B37B4"/>
    <w:rsid w:val="003B3AB6"/>
    <w:rsid w:val="003B3B9A"/>
    <w:rsid w:val="003B3DDD"/>
    <w:rsid w:val="003B3FA3"/>
    <w:rsid w:val="003B426E"/>
    <w:rsid w:val="003B43E4"/>
    <w:rsid w:val="003B4420"/>
    <w:rsid w:val="003B488E"/>
    <w:rsid w:val="003B48D6"/>
    <w:rsid w:val="003B4CA6"/>
    <w:rsid w:val="003B4DD5"/>
    <w:rsid w:val="003B4E57"/>
    <w:rsid w:val="003B4E84"/>
    <w:rsid w:val="003B4FF3"/>
    <w:rsid w:val="003B5351"/>
    <w:rsid w:val="003B5B3F"/>
    <w:rsid w:val="003B5C3F"/>
    <w:rsid w:val="003B5F77"/>
    <w:rsid w:val="003B6137"/>
    <w:rsid w:val="003B656B"/>
    <w:rsid w:val="003B731E"/>
    <w:rsid w:val="003B74EF"/>
    <w:rsid w:val="003B782C"/>
    <w:rsid w:val="003B78B3"/>
    <w:rsid w:val="003B78C3"/>
    <w:rsid w:val="003B7936"/>
    <w:rsid w:val="003B7BE3"/>
    <w:rsid w:val="003B7FCA"/>
    <w:rsid w:val="003C07D0"/>
    <w:rsid w:val="003C0887"/>
    <w:rsid w:val="003C08E6"/>
    <w:rsid w:val="003C0A69"/>
    <w:rsid w:val="003C0EB4"/>
    <w:rsid w:val="003C10BA"/>
    <w:rsid w:val="003C19F4"/>
    <w:rsid w:val="003C1BF4"/>
    <w:rsid w:val="003C21B3"/>
    <w:rsid w:val="003C2207"/>
    <w:rsid w:val="003C223A"/>
    <w:rsid w:val="003C2500"/>
    <w:rsid w:val="003C2524"/>
    <w:rsid w:val="003C273D"/>
    <w:rsid w:val="003C2931"/>
    <w:rsid w:val="003C2ABC"/>
    <w:rsid w:val="003C2B49"/>
    <w:rsid w:val="003C2BF6"/>
    <w:rsid w:val="003C2CF7"/>
    <w:rsid w:val="003C37CF"/>
    <w:rsid w:val="003C3870"/>
    <w:rsid w:val="003C3D84"/>
    <w:rsid w:val="003C42F1"/>
    <w:rsid w:val="003C4697"/>
    <w:rsid w:val="003C47FC"/>
    <w:rsid w:val="003C4A6B"/>
    <w:rsid w:val="003C4BF8"/>
    <w:rsid w:val="003C4E85"/>
    <w:rsid w:val="003C5175"/>
    <w:rsid w:val="003C53E7"/>
    <w:rsid w:val="003C5905"/>
    <w:rsid w:val="003C5B9A"/>
    <w:rsid w:val="003C5C54"/>
    <w:rsid w:val="003C5D3A"/>
    <w:rsid w:val="003C5D66"/>
    <w:rsid w:val="003C5E3E"/>
    <w:rsid w:val="003C6283"/>
    <w:rsid w:val="003C645C"/>
    <w:rsid w:val="003C669D"/>
    <w:rsid w:val="003C6905"/>
    <w:rsid w:val="003C71AE"/>
    <w:rsid w:val="003C726A"/>
    <w:rsid w:val="003C7463"/>
    <w:rsid w:val="003C7796"/>
    <w:rsid w:val="003D0123"/>
    <w:rsid w:val="003D08AD"/>
    <w:rsid w:val="003D1185"/>
    <w:rsid w:val="003D12A0"/>
    <w:rsid w:val="003D184E"/>
    <w:rsid w:val="003D1934"/>
    <w:rsid w:val="003D1AD3"/>
    <w:rsid w:val="003D1BBC"/>
    <w:rsid w:val="003D1F51"/>
    <w:rsid w:val="003D1F9B"/>
    <w:rsid w:val="003D24DD"/>
    <w:rsid w:val="003D27C5"/>
    <w:rsid w:val="003D28A4"/>
    <w:rsid w:val="003D2FD6"/>
    <w:rsid w:val="003D3520"/>
    <w:rsid w:val="003D366D"/>
    <w:rsid w:val="003D36ED"/>
    <w:rsid w:val="003D3E35"/>
    <w:rsid w:val="003D431C"/>
    <w:rsid w:val="003D44F3"/>
    <w:rsid w:val="003D453E"/>
    <w:rsid w:val="003D45F1"/>
    <w:rsid w:val="003D496E"/>
    <w:rsid w:val="003D4BAB"/>
    <w:rsid w:val="003D4C2B"/>
    <w:rsid w:val="003D4EBE"/>
    <w:rsid w:val="003D516B"/>
    <w:rsid w:val="003D51BA"/>
    <w:rsid w:val="003D51BF"/>
    <w:rsid w:val="003D526E"/>
    <w:rsid w:val="003D53C2"/>
    <w:rsid w:val="003D572A"/>
    <w:rsid w:val="003D58C6"/>
    <w:rsid w:val="003D59E0"/>
    <w:rsid w:val="003D5A6F"/>
    <w:rsid w:val="003D5A91"/>
    <w:rsid w:val="003D5BDF"/>
    <w:rsid w:val="003D5DF2"/>
    <w:rsid w:val="003D629C"/>
    <w:rsid w:val="003D630C"/>
    <w:rsid w:val="003D6BFA"/>
    <w:rsid w:val="003D6C4C"/>
    <w:rsid w:val="003D6C7C"/>
    <w:rsid w:val="003D6CC6"/>
    <w:rsid w:val="003D6DBC"/>
    <w:rsid w:val="003D6F8D"/>
    <w:rsid w:val="003D7055"/>
    <w:rsid w:val="003D70E4"/>
    <w:rsid w:val="003D7360"/>
    <w:rsid w:val="003D779E"/>
    <w:rsid w:val="003D780B"/>
    <w:rsid w:val="003D7A2E"/>
    <w:rsid w:val="003D7ACA"/>
    <w:rsid w:val="003D7B09"/>
    <w:rsid w:val="003D7B59"/>
    <w:rsid w:val="003E0227"/>
    <w:rsid w:val="003E03F2"/>
    <w:rsid w:val="003E04C0"/>
    <w:rsid w:val="003E06ED"/>
    <w:rsid w:val="003E09D1"/>
    <w:rsid w:val="003E0DEB"/>
    <w:rsid w:val="003E0EC4"/>
    <w:rsid w:val="003E0F0F"/>
    <w:rsid w:val="003E11AA"/>
    <w:rsid w:val="003E129D"/>
    <w:rsid w:val="003E12FD"/>
    <w:rsid w:val="003E1494"/>
    <w:rsid w:val="003E18FF"/>
    <w:rsid w:val="003E1C3D"/>
    <w:rsid w:val="003E1C45"/>
    <w:rsid w:val="003E1C79"/>
    <w:rsid w:val="003E1F76"/>
    <w:rsid w:val="003E1FD5"/>
    <w:rsid w:val="003E2210"/>
    <w:rsid w:val="003E24FA"/>
    <w:rsid w:val="003E266D"/>
    <w:rsid w:val="003E29E9"/>
    <w:rsid w:val="003E2B6E"/>
    <w:rsid w:val="003E2E67"/>
    <w:rsid w:val="003E2F63"/>
    <w:rsid w:val="003E308D"/>
    <w:rsid w:val="003E30DB"/>
    <w:rsid w:val="003E340C"/>
    <w:rsid w:val="003E35E4"/>
    <w:rsid w:val="003E365A"/>
    <w:rsid w:val="003E3ADF"/>
    <w:rsid w:val="003E3B65"/>
    <w:rsid w:val="003E3D77"/>
    <w:rsid w:val="003E3D97"/>
    <w:rsid w:val="003E3EE5"/>
    <w:rsid w:val="003E46E8"/>
    <w:rsid w:val="003E49C9"/>
    <w:rsid w:val="003E4A43"/>
    <w:rsid w:val="003E50BE"/>
    <w:rsid w:val="003E52DF"/>
    <w:rsid w:val="003E61AE"/>
    <w:rsid w:val="003E684D"/>
    <w:rsid w:val="003E688A"/>
    <w:rsid w:val="003E69B7"/>
    <w:rsid w:val="003E69C8"/>
    <w:rsid w:val="003E6C04"/>
    <w:rsid w:val="003E704B"/>
    <w:rsid w:val="003E72DC"/>
    <w:rsid w:val="003E7485"/>
    <w:rsid w:val="003E7BAA"/>
    <w:rsid w:val="003E7E2D"/>
    <w:rsid w:val="003F00CA"/>
    <w:rsid w:val="003F01AF"/>
    <w:rsid w:val="003F0249"/>
    <w:rsid w:val="003F03E4"/>
    <w:rsid w:val="003F07FC"/>
    <w:rsid w:val="003F0CDE"/>
    <w:rsid w:val="003F0DA5"/>
    <w:rsid w:val="003F0E67"/>
    <w:rsid w:val="003F11E6"/>
    <w:rsid w:val="003F13A7"/>
    <w:rsid w:val="003F13C8"/>
    <w:rsid w:val="003F1EDE"/>
    <w:rsid w:val="003F212B"/>
    <w:rsid w:val="003F240D"/>
    <w:rsid w:val="003F27E7"/>
    <w:rsid w:val="003F29B8"/>
    <w:rsid w:val="003F2B61"/>
    <w:rsid w:val="003F2C30"/>
    <w:rsid w:val="003F31AA"/>
    <w:rsid w:val="003F38B4"/>
    <w:rsid w:val="003F3A27"/>
    <w:rsid w:val="003F3D71"/>
    <w:rsid w:val="003F3E19"/>
    <w:rsid w:val="003F3FEF"/>
    <w:rsid w:val="003F4120"/>
    <w:rsid w:val="003F468D"/>
    <w:rsid w:val="003F46FC"/>
    <w:rsid w:val="003F49FC"/>
    <w:rsid w:val="003F4B4A"/>
    <w:rsid w:val="003F4E15"/>
    <w:rsid w:val="003F51AF"/>
    <w:rsid w:val="003F547E"/>
    <w:rsid w:val="003F56F5"/>
    <w:rsid w:val="003F5BD9"/>
    <w:rsid w:val="003F5C6A"/>
    <w:rsid w:val="003F5CFD"/>
    <w:rsid w:val="003F5D20"/>
    <w:rsid w:val="003F5E31"/>
    <w:rsid w:val="003F5EB7"/>
    <w:rsid w:val="003F625D"/>
    <w:rsid w:val="003F643A"/>
    <w:rsid w:val="003F647D"/>
    <w:rsid w:val="003F65D5"/>
    <w:rsid w:val="003F65F1"/>
    <w:rsid w:val="003F671F"/>
    <w:rsid w:val="003F6BC4"/>
    <w:rsid w:val="003F6EC7"/>
    <w:rsid w:val="003F70E0"/>
    <w:rsid w:val="003F72A7"/>
    <w:rsid w:val="003F766B"/>
    <w:rsid w:val="003F773B"/>
    <w:rsid w:val="003F77F3"/>
    <w:rsid w:val="003F7881"/>
    <w:rsid w:val="003F79A0"/>
    <w:rsid w:val="003F7B3A"/>
    <w:rsid w:val="003F7C64"/>
    <w:rsid w:val="003F7DAC"/>
    <w:rsid w:val="004001F3"/>
    <w:rsid w:val="004005B0"/>
    <w:rsid w:val="004005B9"/>
    <w:rsid w:val="004005FB"/>
    <w:rsid w:val="0040073B"/>
    <w:rsid w:val="004009D4"/>
    <w:rsid w:val="00400BA2"/>
    <w:rsid w:val="00400BEA"/>
    <w:rsid w:val="00400BF6"/>
    <w:rsid w:val="00400C04"/>
    <w:rsid w:val="00400C4A"/>
    <w:rsid w:val="00400D4D"/>
    <w:rsid w:val="00400EBF"/>
    <w:rsid w:val="004010F6"/>
    <w:rsid w:val="0040138A"/>
    <w:rsid w:val="00401E5F"/>
    <w:rsid w:val="00401EB8"/>
    <w:rsid w:val="00402164"/>
    <w:rsid w:val="00402381"/>
    <w:rsid w:val="0040269C"/>
    <w:rsid w:val="00402722"/>
    <w:rsid w:val="00402874"/>
    <w:rsid w:val="00402CAC"/>
    <w:rsid w:val="00402FA0"/>
    <w:rsid w:val="00402FB0"/>
    <w:rsid w:val="00403256"/>
    <w:rsid w:val="0040358C"/>
    <w:rsid w:val="00403A57"/>
    <w:rsid w:val="00403F50"/>
    <w:rsid w:val="0040413E"/>
    <w:rsid w:val="00404273"/>
    <w:rsid w:val="004048DA"/>
    <w:rsid w:val="0040496C"/>
    <w:rsid w:val="0040496E"/>
    <w:rsid w:val="00404C31"/>
    <w:rsid w:val="00404E20"/>
    <w:rsid w:val="00404E85"/>
    <w:rsid w:val="00404EE0"/>
    <w:rsid w:val="00404FD8"/>
    <w:rsid w:val="00404FE8"/>
    <w:rsid w:val="00404FFD"/>
    <w:rsid w:val="004054D2"/>
    <w:rsid w:val="0040588B"/>
    <w:rsid w:val="00405958"/>
    <w:rsid w:val="00405A18"/>
    <w:rsid w:val="00405C2B"/>
    <w:rsid w:val="00405D64"/>
    <w:rsid w:val="004061BC"/>
    <w:rsid w:val="004063BA"/>
    <w:rsid w:val="004063FB"/>
    <w:rsid w:val="0040664F"/>
    <w:rsid w:val="004066FB"/>
    <w:rsid w:val="00406CE7"/>
    <w:rsid w:val="00406D34"/>
    <w:rsid w:val="00406F7A"/>
    <w:rsid w:val="00406FC9"/>
    <w:rsid w:val="0040722D"/>
    <w:rsid w:val="0040728D"/>
    <w:rsid w:val="004074B7"/>
    <w:rsid w:val="004075B4"/>
    <w:rsid w:val="004077FD"/>
    <w:rsid w:val="004078F3"/>
    <w:rsid w:val="00407FDD"/>
    <w:rsid w:val="00410605"/>
    <w:rsid w:val="0041072F"/>
    <w:rsid w:val="00410C3E"/>
    <w:rsid w:val="00410E84"/>
    <w:rsid w:val="0041119C"/>
    <w:rsid w:val="004114D5"/>
    <w:rsid w:val="004116E6"/>
    <w:rsid w:val="00411E82"/>
    <w:rsid w:val="00412109"/>
    <w:rsid w:val="0041229B"/>
    <w:rsid w:val="004125BD"/>
    <w:rsid w:val="00412605"/>
    <w:rsid w:val="0041280A"/>
    <w:rsid w:val="00412952"/>
    <w:rsid w:val="00412985"/>
    <w:rsid w:val="0041299A"/>
    <w:rsid w:val="00412CCC"/>
    <w:rsid w:val="00412CEB"/>
    <w:rsid w:val="00412CFE"/>
    <w:rsid w:val="004130DD"/>
    <w:rsid w:val="00413508"/>
    <w:rsid w:val="00413ABC"/>
    <w:rsid w:val="00413D13"/>
    <w:rsid w:val="00413F0A"/>
    <w:rsid w:val="00414307"/>
    <w:rsid w:val="00414472"/>
    <w:rsid w:val="004144B4"/>
    <w:rsid w:val="004144D6"/>
    <w:rsid w:val="00414589"/>
    <w:rsid w:val="00414991"/>
    <w:rsid w:val="00414A2A"/>
    <w:rsid w:val="00414B65"/>
    <w:rsid w:val="00415316"/>
    <w:rsid w:val="0041547A"/>
    <w:rsid w:val="004154DA"/>
    <w:rsid w:val="00415516"/>
    <w:rsid w:val="004158C3"/>
    <w:rsid w:val="00415B56"/>
    <w:rsid w:val="00415E7C"/>
    <w:rsid w:val="0041607D"/>
    <w:rsid w:val="00416216"/>
    <w:rsid w:val="0041655A"/>
    <w:rsid w:val="004165E5"/>
    <w:rsid w:val="00416A8B"/>
    <w:rsid w:val="00416D29"/>
    <w:rsid w:val="00416F44"/>
    <w:rsid w:val="00417144"/>
    <w:rsid w:val="00417230"/>
    <w:rsid w:val="00417352"/>
    <w:rsid w:val="0041760C"/>
    <w:rsid w:val="004178BD"/>
    <w:rsid w:val="00417B1E"/>
    <w:rsid w:val="00417C00"/>
    <w:rsid w:val="00417DC4"/>
    <w:rsid w:val="00420806"/>
    <w:rsid w:val="00420830"/>
    <w:rsid w:val="00420ACE"/>
    <w:rsid w:val="00420AD0"/>
    <w:rsid w:val="0042129D"/>
    <w:rsid w:val="00421447"/>
    <w:rsid w:val="0042144D"/>
    <w:rsid w:val="00421597"/>
    <w:rsid w:val="004215FC"/>
    <w:rsid w:val="004217BB"/>
    <w:rsid w:val="0042180D"/>
    <w:rsid w:val="00421BE6"/>
    <w:rsid w:val="00422510"/>
    <w:rsid w:val="0042251C"/>
    <w:rsid w:val="00422ECE"/>
    <w:rsid w:val="00423107"/>
    <w:rsid w:val="004235B6"/>
    <w:rsid w:val="0042369E"/>
    <w:rsid w:val="00423835"/>
    <w:rsid w:val="00423C45"/>
    <w:rsid w:val="00423D67"/>
    <w:rsid w:val="00423D86"/>
    <w:rsid w:val="00424089"/>
    <w:rsid w:val="00424195"/>
    <w:rsid w:val="0042425C"/>
    <w:rsid w:val="00424576"/>
    <w:rsid w:val="004245D3"/>
    <w:rsid w:val="00424AEF"/>
    <w:rsid w:val="00424B13"/>
    <w:rsid w:val="00424E1E"/>
    <w:rsid w:val="00425405"/>
    <w:rsid w:val="00425639"/>
    <w:rsid w:val="00425763"/>
    <w:rsid w:val="0042587D"/>
    <w:rsid w:val="00425A44"/>
    <w:rsid w:val="00425D7C"/>
    <w:rsid w:val="00425FC3"/>
    <w:rsid w:val="004262BE"/>
    <w:rsid w:val="004265E3"/>
    <w:rsid w:val="0042697D"/>
    <w:rsid w:val="00426C4C"/>
    <w:rsid w:val="00426D68"/>
    <w:rsid w:val="00426DA1"/>
    <w:rsid w:val="004270D5"/>
    <w:rsid w:val="00427159"/>
    <w:rsid w:val="004271A0"/>
    <w:rsid w:val="004274FE"/>
    <w:rsid w:val="00427650"/>
    <w:rsid w:val="0042773E"/>
    <w:rsid w:val="00427AA5"/>
    <w:rsid w:val="00427F51"/>
    <w:rsid w:val="004300CD"/>
    <w:rsid w:val="004302C5"/>
    <w:rsid w:val="00430378"/>
    <w:rsid w:val="0043055A"/>
    <w:rsid w:val="004305FC"/>
    <w:rsid w:val="00430C42"/>
    <w:rsid w:val="0043107C"/>
    <w:rsid w:val="00431094"/>
    <w:rsid w:val="004311A8"/>
    <w:rsid w:val="004313AC"/>
    <w:rsid w:val="00431BEF"/>
    <w:rsid w:val="0043201D"/>
    <w:rsid w:val="00432027"/>
    <w:rsid w:val="0043233A"/>
    <w:rsid w:val="004325D0"/>
    <w:rsid w:val="00432CC4"/>
    <w:rsid w:val="004333BC"/>
    <w:rsid w:val="0043379F"/>
    <w:rsid w:val="0043398E"/>
    <w:rsid w:val="00433BD1"/>
    <w:rsid w:val="00433FBE"/>
    <w:rsid w:val="00434363"/>
    <w:rsid w:val="00434643"/>
    <w:rsid w:val="004346D6"/>
    <w:rsid w:val="00434997"/>
    <w:rsid w:val="00434A14"/>
    <w:rsid w:val="00434F31"/>
    <w:rsid w:val="004350DB"/>
    <w:rsid w:val="00435286"/>
    <w:rsid w:val="004353A7"/>
    <w:rsid w:val="00435B96"/>
    <w:rsid w:val="00435F83"/>
    <w:rsid w:val="004361AE"/>
    <w:rsid w:val="00436439"/>
    <w:rsid w:val="0043691C"/>
    <w:rsid w:val="00436CEF"/>
    <w:rsid w:val="004371D3"/>
    <w:rsid w:val="004372BC"/>
    <w:rsid w:val="0043764C"/>
    <w:rsid w:val="00437AB8"/>
    <w:rsid w:val="00437ED9"/>
    <w:rsid w:val="004403C3"/>
    <w:rsid w:val="00440417"/>
    <w:rsid w:val="00440749"/>
    <w:rsid w:val="00440DA7"/>
    <w:rsid w:val="00440EBF"/>
    <w:rsid w:val="00441234"/>
    <w:rsid w:val="00441527"/>
    <w:rsid w:val="004416A2"/>
    <w:rsid w:val="004419E2"/>
    <w:rsid w:val="00441B10"/>
    <w:rsid w:val="00441D85"/>
    <w:rsid w:val="00442024"/>
    <w:rsid w:val="00442044"/>
    <w:rsid w:val="004420FA"/>
    <w:rsid w:val="00442801"/>
    <w:rsid w:val="00442A44"/>
    <w:rsid w:val="00443098"/>
    <w:rsid w:val="00443529"/>
    <w:rsid w:val="00443ACA"/>
    <w:rsid w:val="00443C58"/>
    <w:rsid w:val="00443E86"/>
    <w:rsid w:val="004441D2"/>
    <w:rsid w:val="004442E4"/>
    <w:rsid w:val="0044493A"/>
    <w:rsid w:val="00444BDE"/>
    <w:rsid w:val="00445493"/>
    <w:rsid w:val="00445AD9"/>
    <w:rsid w:val="00445D98"/>
    <w:rsid w:val="004462FD"/>
    <w:rsid w:val="0044638B"/>
    <w:rsid w:val="00446419"/>
    <w:rsid w:val="004464A4"/>
    <w:rsid w:val="0044664E"/>
    <w:rsid w:val="00446779"/>
    <w:rsid w:val="004469C0"/>
    <w:rsid w:val="00446A26"/>
    <w:rsid w:val="00447234"/>
    <w:rsid w:val="004473B7"/>
    <w:rsid w:val="00447693"/>
    <w:rsid w:val="00447A63"/>
    <w:rsid w:val="00447EC6"/>
    <w:rsid w:val="00447F8E"/>
    <w:rsid w:val="00450049"/>
    <w:rsid w:val="0045034E"/>
    <w:rsid w:val="004506A3"/>
    <w:rsid w:val="004507BA"/>
    <w:rsid w:val="00450897"/>
    <w:rsid w:val="00450B0E"/>
    <w:rsid w:val="00451082"/>
    <w:rsid w:val="00451189"/>
    <w:rsid w:val="00451288"/>
    <w:rsid w:val="004513C1"/>
    <w:rsid w:val="0045187B"/>
    <w:rsid w:val="00451893"/>
    <w:rsid w:val="0045198C"/>
    <w:rsid w:val="00451BBC"/>
    <w:rsid w:val="00451D50"/>
    <w:rsid w:val="00451D99"/>
    <w:rsid w:val="004521F0"/>
    <w:rsid w:val="00452944"/>
    <w:rsid w:val="00452EA2"/>
    <w:rsid w:val="004532C0"/>
    <w:rsid w:val="004533C9"/>
    <w:rsid w:val="004534E2"/>
    <w:rsid w:val="00453803"/>
    <w:rsid w:val="0045383D"/>
    <w:rsid w:val="004538CF"/>
    <w:rsid w:val="00453C04"/>
    <w:rsid w:val="00453D12"/>
    <w:rsid w:val="00453ED3"/>
    <w:rsid w:val="00454179"/>
    <w:rsid w:val="004542A2"/>
    <w:rsid w:val="004546EB"/>
    <w:rsid w:val="00454AEA"/>
    <w:rsid w:val="00454B2F"/>
    <w:rsid w:val="00454F5E"/>
    <w:rsid w:val="004552A7"/>
    <w:rsid w:val="004552CF"/>
    <w:rsid w:val="004554AB"/>
    <w:rsid w:val="0045577E"/>
    <w:rsid w:val="004558EE"/>
    <w:rsid w:val="00455CC0"/>
    <w:rsid w:val="00455D7A"/>
    <w:rsid w:val="00455EDB"/>
    <w:rsid w:val="00456411"/>
    <w:rsid w:val="00456575"/>
    <w:rsid w:val="00456847"/>
    <w:rsid w:val="0045695F"/>
    <w:rsid w:val="00456A8A"/>
    <w:rsid w:val="00456B1E"/>
    <w:rsid w:val="00457059"/>
    <w:rsid w:val="00457075"/>
    <w:rsid w:val="0045730A"/>
    <w:rsid w:val="00457B6A"/>
    <w:rsid w:val="00457D01"/>
    <w:rsid w:val="00457E36"/>
    <w:rsid w:val="00457F8F"/>
    <w:rsid w:val="0046035F"/>
    <w:rsid w:val="004605AC"/>
    <w:rsid w:val="004605CA"/>
    <w:rsid w:val="00460779"/>
    <w:rsid w:val="00460F03"/>
    <w:rsid w:val="00460FD3"/>
    <w:rsid w:val="00461028"/>
    <w:rsid w:val="004611A5"/>
    <w:rsid w:val="0046154B"/>
    <w:rsid w:val="00461727"/>
    <w:rsid w:val="004619FA"/>
    <w:rsid w:val="00461C44"/>
    <w:rsid w:val="00462132"/>
    <w:rsid w:val="0046228A"/>
    <w:rsid w:val="0046274B"/>
    <w:rsid w:val="00463158"/>
    <w:rsid w:val="00463331"/>
    <w:rsid w:val="0046381F"/>
    <w:rsid w:val="00463D8B"/>
    <w:rsid w:val="00463F99"/>
    <w:rsid w:val="00464120"/>
    <w:rsid w:val="004642F6"/>
    <w:rsid w:val="00464431"/>
    <w:rsid w:val="004644CE"/>
    <w:rsid w:val="004647D9"/>
    <w:rsid w:val="0046492F"/>
    <w:rsid w:val="004649B0"/>
    <w:rsid w:val="004649F5"/>
    <w:rsid w:val="00464B03"/>
    <w:rsid w:val="00464B0A"/>
    <w:rsid w:val="00464CB8"/>
    <w:rsid w:val="0046589E"/>
    <w:rsid w:val="004659EC"/>
    <w:rsid w:val="00465C6A"/>
    <w:rsid w:val="00465DE5"/>
    <w:rsid w:val="00465F7D"/>
    <w:rsid w:val="004660A8"/>
    <w:rsid w:val="004668C6"/>
    <w:rsid w:val="0046727D"/>
    <w:rsid w:val="00467B39"/>
    <w:rsid w:val="00467BCF"/>
    <w:rsid w:val="00467C99"/>
    <w:rsid w:val="00467E63"/>
    <w:rsid w:val="0047001B"/>
    <w:rsid w:val="004700CE"/>
    <w:rsid w:val="004701EA"/>
    <w:rsid w:val="00470C6C"/>
    <w:rsid w:val="00470DC5"/>
    <w:rsid w:val="00470E3A"/>
    <w:rsid w:val="00471274"/>
    <w:rsid w:val="0047148F"/>
    <w:rsid w:val="004716B8"/>
    <w:rsid w:val="00471AAC"/>
    <w:rsid w:val="004720F2"/>
    <w:rsid w:val="00472873"/>
    <w:rsid w:val="004728E1"/>
    <w:rsid w:val="00472C49"/>
    <w:rsid w:val="004732F6"/>
    <w:rsid w:val="00473553"/>
    <w:rsid w:val="004736BF"/>
    <w:rsid w:val="004736EC"/>
    <w:rsid w:val="00473857"/>
    <w:rsid w:val="00473A6E"/>
    <w:rsid w:val="00473F30"/>
    <w:rsid w:val="00474169"/>
    <w:rsid w:val="004748BA"/>
    <w:rsid w:val="00474920"/>
    <w:rsid w:val="00474A04"/>
    <w:rsid w:val="00474C1E"/>
    <w:rsid w:val="004752E4"/>
    <w:rsid w:val="00475335"/>
    <w:rsid w:val="004754C5"/>
    <w:rsid w:val="00475584"/>
    <w:rsid w:val="004757BD"/>
    <w:rsid w:val="00475A14"/>
    <w:rsid w:val="00476359"/>
    <w:rsid w:val="004767E3"/>
    <w:rsid w:val="0047680E"/>
    <w:rsid w:val="00477266"/>
    <w:rsid w:val="00477BB8"/>
    <w:rsid w:val="00477F9A"/>
    <w:rsid w:val="004800B9"/>
    <w:rsid w:val="00480521"/>
    <w:rsid w:val="00480ACD"/>
    <w:rsid w:val="00480CCA"/>
    <w:rsid w:val="00480D08"/>
    <w:rsid w:val="00480D22"/>
    <w:rsid w:val="00481238"/>
    <w:rsid w:val="004818D9"/>
    <w:rsid w:val="00481BDC"/>
    <w:rsid w:val="00481C86"/>
    <w:rsid w:val="004822C0"/>
    <w:rsid w:val="004824C5"/>
    <w:rsid w:val="00482788"/>
    <w:rsid w:val="004829D2"/>
    <w:rsid w:val="00482CA2"/>
    <w:rsid w:val="00482F85"/>
    <w:rsid w:val="00483346"/>
    <w:rsid w:val="00483403"/>
    <w:rsid w:val="004839CF"/>
    <w:rsid w:val="004840CD"/>
    <w:rsid w:val="004841F5"/>
    <w:rsid w:val="004842B1"/>
    <w:rsid w:val="004844A0"/>
    <w:rsid w:val="0048462B"/>
    <w:rsid w:val="0048485A"/>
    <w:rsid w:val="00484C06"/>
    <w:rsid w:val="00484C77"/>
    <w:rsid w:val="00484EBB"/>
    <w:rsid w:val="004850B0"/>
    <w:rsid w:val="004850E1"/>
    <w:rsid w:val="00485286"/>
    <w:rsid w:val="004852A6"/>
    <w:rsid w:val="00485423"/>
    <w:rsid w:val="004855C4"/>
    <w:rsid w:val="0048577A"/>
    <w:rsid w:val="00485793"/>
    <w:rsid w:val="0048585A"/>
    <w:rsid w:val="00485919"/>
    <w:rsid w:val="00486247"/>
    <w:rsid w:val="00486536"/>
    <w:rsid w:val="00486733"/>
    <w:rsid w:val="00486921"/>
    <w:rsid w:val="00486BA0"/>
    <w:rsid w:val="00486D61"/>
    <w:rsid w:val="004872B8"/>
    <w:rsid w:val="0048733D"/>
    <w:rsid w:val="00487533"/>
    <w:rsid w:val="00487748"/>
    <w:rsid w:val="004878E7"/>
    <w:rsid w:val="00487AD2"/>
    <w:rsid w:val="00487BD4"/>
    <w:rsid w:val="004901B1"/>
    <w:rsid w:val="004901D1"/>
    <w:rsid w:val="0049026B"/>
    <w:rsid w:val="004905F7"/>
    <w:rsid w:val="004907D8"/>
    <w:rsid w:val="0049085E"/>
    <w:rsid w:val="0049089D"/>
    <w:rsid w:val="004908F7"/>
    <w:rsid w:val="00490A9C"/>
    <w:rsid w:val="00490B57"/>
    <w:rsid w:val="00490D3C"/>
    <w:rsid w:val="00490E77"/>
    <w:rsid w:val="00490F63"/>
    <w:rsid w:val="00490FC6"/>
    <w:rsid w:val="0049136B"/>
    <w:rsid w:val="0049156A"/>
    <w:rsid w:val="004916F0"/>
    <w:rsid w:val="00491706"/>
    <w:rsid w:val="00491961"/>
    <w:rsid w:val="00491B70"/>
    <w:rsid w:val="00491FDD"/>
    <w:rsid w:val="004920F3"/>
    <w:rsid w:val="00492163"/>
    <w:rsid w:val="00492313"/>
    <w:rsid w:val="004924D7"/>
    <w:rsid w:val="00492575"/>
    <w:rsid w:val="00492610"/>
    <w:rsid w:val="00492674"/>
    <w:rsid w:val="004928E9"/>
    <w:rsid w:val="004928F7"/>
    <w:rsid w:val="004929A1"/>
    <w:rsid w:val="00493429"/>
    <w:rsid w:val="004934A9"/>
    <w:rsid w:val="00493510"/>
    <w:rsid w:val="004937F8"/>
    <w:rsid w:val="00493836"/>
    <w:rsid w:val="00493872"/>
    <w:rsid w:val="00493B07"/>
    <w:rsid w:val="00493BD1"/>
    <w:rsid w:val="00493E89"/>
    <w:rsid w:val="0049414F"/>
    <w:rsid w:val="00494191"/>
    <w:rsid w:val="00494641"/>
    <w:rsid w:val="004946E1"/>
    <w:rsid w:val="0049483A"/>
    <w:rsid w:val="004949FE"/>
    <w:rsid w:val="00494A89"/>
    <w:rsid w:val="00494BB3"/>
    <w:rsid w:val="00495003"/>
    <w:rsid w:val="00495651"/>
    <w:rsid w:val="00495DB1"/>
    <w:rsid w:val="00495F62"/>
    <w:rsid w:val="00495FFC"/>
    <w:rsid w:val="00496517"/>
    <w:rsid w:val="0049662E"/>
    <w:rsid w:val="00496862"/>
    <w:rsid w:val="00496C78"/>
    <w:rsid w:val="004971B8"/>
    <w:rsid w:val="004971BD"/>
    <w:rsid w:val="00497A48"/>
    <w:rsid w:val="00497C15"/>
    <w:rsid w:val="00497F86"/>
    <w:rsid w:val="004A0035"/>
    <w:rsid w:val="004A0080"/>
    <w:rsid w:val="004A025C"/>
    <w:rsid w:val="004A06E7"/>
    <w:rsid w:val="004A0905"/>
    <w:rsid w:val="004A0B00"/>
    <w:rsid w:val="004A0FC1"/>
    <w:rsid w:val="004A109B"/>
    <w:rsid w:val="004A114A"/>
    <w:rsid w:val="004A12E3"/>
    <w:rsid w:val="004A1962"/>
    <w:rsid w:val="004A1B7D"/>
    <w:rsid w:val="004A1F9A"/>
    <w:rsid w:val="004A2829"/>
    <w:rsid w:val="004A2931"/>
    <w:rsid w:val="004A2A73"/>
    <w:rsid w:val="004A2A90"/>
    <w:rsid w:val="004A2C77"/>
    <w:rsid w:val="004A2E5A"/>
    <w:rsid w:val="004A2FE1"/>
    <w:rsid w:val="004A317C"/>
    <w:rsid w:val="004A31B0"/>
    <w:rsid w:val="004A31BF"/>
    <w:rsid w:val="004A32FE"/>
    <w:rsid w:val="004A3316"/>
    <w:rsid w:val="004A385D"/>
    <w:rsid w:val="004A4044"/>
    <w:rsid w:val="004A41C9"/>
    <w:rsid w:val="004A43AF"/>
    <w:rsid w:val="004A481C"/>
    <w:rsid w:val="004A490C"/>
    <w:rsid w:val="004A4B12"/>
    <w:rsid w:val="004A4B9F"/>
    <w:rsid w:val="004A4CC0"/>
    <w:rsid w:val="004A4CF2"/>
    <w:rsid w:val="004A4CFF"/>
    <w:rsid w:val="004A4EE4"/>
    <w:rsid w:val="004A5104"/>
    <w:rsid w:val="004A5583"/>
    <w:rsid w:val="004A5619"/>
    <w:rsid w:val="004A569E"/>
    <w:rsid w:val="004A58B8"/>
    <w:rsid w:val="004A596E"/>
    <w:rsid w:val="004A5D19"/>
    <w:rsid w:val="004A5F16"/>
    <w:rsid w:val="004A5F21"/>
    <w:rsid w:val="004A609A"/>
    <w:rsid w:val="004A6617"/>
    <w:rsid w:val="004A6B18"/>
    <w:rsid w:val="004A6D41"/>
    <w:rsid w:val="004A6E76"/>
    <w:rsid w:val="004A6EA0"/>
    <w:rsid w:val="004A7799"/>
    <w:rsid w:val="004A7927"/>
    <w:rsid w:val="004A7AE2"/>
    <w:rsid w:val="004A7EF3"/>
    <w:rsid w:val="004A7F60"/>
    <w:rsid w:val="004B0180"/>
    <w:rsid w:val="004B04B0"/>
    <w:rsid w:val="004B057E"/>
    <w:rsid w:val="004B08EF"/>
    <w:rsid w:val="004B0C79"/>
    <w:rsid w:val="004B0F51"/>
    <w:rsid w:val="004B0F88"/>
    <w:rsid w:val="004B1159"/>
    <w:rsid w:val="004B128F"/>
    <w:rsid w:val="004B130C"/>
    <w:rsid w:val="004B17FA"/>
    <w:rsid w:val="004B19AB"/>
    <w:rsid w:val="004B1BBE"/>
    <w:rsid w:val="004B26BE"/>
    <w:rsid w:val="004B2AFF"/>
    <w:rsid w:val="004B2DFB"/>
    <w:rsid w:val="004B3039"/>
    <w:rsid w:val="004B3161"/>
    <w:rsid w:val="004B3575"/>
    <w:rsid w:val="004B35AD"/>
    <w:rsid w:val="004B361B"/>
    <w:rsid w:val="004B38C2"/>
    <w:rsid w:val="004B3A6E"/>
    <w:rsid w:val="004B3AF5"/>
    <w:rsid w:val="004B3F7D"/>
    <w:rsid w:val="004B40E2"/>
    <w:rsid w:val="004B427F"/>
    <w:rsid w:val="004B464E"/>
    <w:rsid w:val="004B4727"/>
    <w:rsid w:val="004B536C"/>
    <w:rsid w:val="004B53E9"/>
    <w:rsid w:val="004B54BD"/>
    <w:rsid w:val="004B59CD"/>
    <w:rsid w:val="004B5A22"/>
    <w:rsid w:val="004B5A58"/>
    <w:rsid w:val="004B5C32"/>
    <w:rsid w:val="004B5DB0"/>
    <w:rsid w:val="004B616B"/>
    <w:rsid w:val="004B64B3"/>
    <w:rsid w:val="004B64C2"/>
    <w:rsid w:val="004B66E9"/>
    <w:rsid w:val="004B692D"/>
    <w:rsid w:val="004B6ACE"/>
    <w:rsid w:val="004B6D75"/>
    <w:rsid w:val="004B6E34"/>
    <w:rsid w:val="004B70E2"/>
    <w:rsid w:val="004B7707"/>
    <w:rsid w:val="004B7A18"/>
    <w:rsid w:val="004B7C89"/>
    <w:rsid w:val="004B7E95"/>
    <w:rsid w:val="004C0073"/>
    <w:rsid w:val="004C0130"/>
    <w:rsid w:val="004C0416"/>
    <w:rsid w:val="004C0817"/>
    <w:rsid w:val="004C08DF"/>
    <w:rsid w:val="004C0B3C"/>
    <w:rsid w:val="004C0BC1"/>
    <w:rsid w:val="004C0C2F"/>
    <w:rsid w:val="004C115F"/>
    <w:rsid w:val="004C127B"/>
    <w:rsid w:val="004C1597"/>
    <w:rsid w:val="004C1B20"/>
    <w:rsid w:val="004C1B9F"/>
    <w:rsid w:val="004C1FCA"/>
    <w:rsid w:val="004C279C"/>
    <w:rsid w:val="004C2958"/>
    <w:rsid w:val="004C2BA2"/>
    <w:rsid w:val="004C2E21"/>
    <w:rsid w:val="004C3003"/>
    <w:rsid w:val="004C32E4"/>
    <w:rsid w:val="004C34EB"/>
    <w:rsid w:val="004C39FE"/>
    <w:rsid w:val="004C3AA9"/>
    <w:rsid w:val="004C3BA6"/>
    <w:rsid w:val="004C3C9A"/>
    <w:rsid w:val="004C3E06"/>
    <w:rsid w:val="004C3F7F"/>
    <w:rsid w:val="004C449D"/>
    <w:rsid w:val="004C44DA"/>
    <w:rsid w:val="004C4844"/>
    <w:rsid w:val="004C4F69"/>
    <w:rsid w:val="004C56BB"/>
    <w:rsid w:val="004C56CB"/>
    <w:rsid w:val="004C57BA"/>
    <w:rsid w:val="004C5AC7"/>
    <w:rsid w:val="004C5E44"/>
    <w:rsid w:val="004C5F2B"/>
    <w:rsid w:val="004C6369"/>
    <w:rsid w:val="004C6474"/>
    <w:rsid w:val="004C6723"/>
    <w:rsid w:val="004C6EE7"/>
    <w:rsid w:val="004C7073"/>
    <w:rsid w:val="004C716B"/>
    <w:rsid w:val="004C7384"/>
    <w:rsid w:val="004C739B"/>
    <w:rsid w:val="004C7B62"/>
    <w:rsid w:val="004C7FD0"/>
    <w:rsid w:val="004D002B"/>
    <w:rsid w:val="004D01DF"/>
    <w:rsid w:val="004D0606"/>
    <w:rsid w:val="004D0861"/>
    <w:rsid w:val="004D0A30"/>
    <w:rsid w:val="004D0C7B"/>
    <w:rsid w:val="004D0EC9"/>
    <w:rsid w:val="004D11E3"/>
    <w:rsid w:val="004D15E0"/>
    <w:rsid w:val="004D1623"/>
    <w:rsid w:val="004D1799"/>
    <w:rsid w:val="004D185C"/>
    <w:rsid w:val="004D1B41"/>
    <w:rsid w:val="004D1C42"/>
    <w:rsid w:val="004D1D04"/>
    <w:rsid w:val="004D1DEB"/>
    <w:rsid w:val="004D1E6A"/>
    <w:rsid w:val="004D2085"/>
    <w:rsid w:val="004D212C"/>
    <w:rsid w:val="004D2665"/>
    <w:rsid w:val="004D2711"/>
    <w:rsid w:val="004D2746"/>
    <w:rsid w:val="004D27A1"/>
    <w:rsid w:val="004D31AA"/>
    <w:rsid w:val="004D35F5"/>
    <w:rsid w:val="004D3621"/>
    <w:rsid w:val="004D37E0"/>
    <w:rsid w:val="004D3ADD"/>
    <w:rsid w:val="004D3F7C"/>
    <w:rsid w:val="004D3FE7"/>
    <w:rsid w:val="004D416E"/>
    <w:rsid w:val="004D4404"/>
    <w:rsid w:val="004D44A9"/>
    <w:rsid w:val="004D47D8"/>
    <w:rsid w:val="004D4E9E"/>
    <w:rsid w:val="004D4F0B"/>
    <w:rsid w:val="004D4FEB"/>
    <w:rsid w:val="004D5157"/>
    <w:rsid w:val="004D5471"/>
    <w:rsid w:val="004D570F"/>
    <w:rsid w:val="004D5936"/>
    <w:rsid w:val="004D5961"/>
    <w:rsid w:val="004D5C28"/>
    <w:rsid w:val="004D5DBF"/>
    <w:rsid w:val="004D5FC3"/>
    <w:rsid w:val="004D5FFC"/>
    <w:rsid w:val="004D605D"/>
    <w:rsid w:val="004D61C8"/>
    <w:rsid w:val="004D62EA"/>
    <w:rsid w:val="004D6466"/>
    <w:rsid w:val="004D6663"/>
    <w:rsid w:val="004D68FA"/>
    <w:rsid w:val="004D6AF4"/>
    <w:rsid w:val="004D6B70"/>
    <w:rsid w:val="004D6F0C"/>
    <w:rsid w:val="004D6FA7"/>
    <w:rsid w:val="004D70FB"/>
    <w:rsid w:val="004D71F4"/>
    <w:rsid w:val="004D7306"/>
    <w:rsid w:val="004D733D"/>
    <w:rsid w:val="004D7401"/>
    <w:rsid w:val="004D7863"/>
    <w:rsid w:val="004D78D5"/>
    <w:rsid w:val="004D78E5"/>
    <w:rsid w:val="004D7F20"/>
    <w:rsid w:val="004E000D"/>
    <w:rsid w:val="004E0A51"/>
    <w:rsid w:val="004E0B5F"/>
    <w:rsid w:val="004E13F5"/>
    <w:rsid w:val="004E162C"/>
    <w:rsid w:val="004E1634"/>
    <w:rsid w:val="004E1D6C"/>
    <w:rsid w:val="004E232F"/>
    <w:rsid w:val="004E2466"/>
    <w:rsid w:val="004E2BBF"/>
    <w:rsid w:val="004E2BF7"/>
    <w:rsid w:val="004E2C9D"/>
    <w:rsid w:val="004E2E0C"/>
    <w:rsid w:val="004E2E23"/>
    <w:rsid w:val="004E30C1"/>
    <w:rsid w:val="004E3402"/>
    <w:rsid w:val="004E369F"/>
    <w:rsid w:val="004E37BF"/>
    <w:rsid w:val="004E38A6"/>
    <w:rsid w:val="004E39FC"/>
    <w:rsid w:val="004E3BB1"/>
    <w:rsid w:val="004E3BED"/>
    <w:rsid w:val="004E3D34"/>
    <w:rsid w:val="004E3EEC"/>
    <w:rsid w:val="004E3F3F"/>
    <w:rsid w:val="004E4461"/>
    <w:rsid w:val="004E450A"/>
    <w:rsid w:val="004E4A31"/>
    <w:rsid w:val="004E4CB7"/>
    <w:rsid w:val="004E5059"/>
    <w:rsid w:val="004E53A8"/>
    <w:rsid w:val="004E5437"/>
    <w:rsid w:val="004E54F6"/>
    <w:rsid w:val="004E5637"/>
    <w:rsid w:val="004E5CFB"/>
    <w:rsid w:val="004E5D65"/>
    <w:rsid w:val="004E6374"/>
    <w:rsid w:val="004E6AB8"/>
    <w:rsid w:val="004E6C91"/>
    <w:rsid w:val="004E7482"/>
    <w:rsid w:val="004E7707"/>
    <w:rsid w:val="004F031C"/>
    <w:rsid w:val="004F03AD"/>
    <w:rsid w:val="004F0601"/>
    <w:rsid w:val="004F0733"/>
    <w:rsid w:val="004F0804"/>
    <w:rsid w:val="004F0CBC"/>
    <w:rsid w:val="004F0F08"/>
    <w:rsid w:val="004F12F8"/>
    <w:rsid w:val="004F12FB"/>
    <w:rsid w:val="004F14FB"/>
    <w:rsid w:val="004F166D"/>
    <w:rsid w:val="004F1722"/>
    <w:rsid w:val="004F1753"/>
    <w:rsid w:val="004F17EF"/>
    <w:rsid w:val="004F28A2"/>
    <w:rsid w:val="004F2956"/>
    <w:rsid w:val="004F304C"/>
    <w:rsid w:val="004F31DC"/>
    <w:rsid w:val="004F3509"/>
    <w:rsid w:val="004F35FE"/>
    <w:rsid w:val="004F37F6"/>
    <w:rsid w:val="004F3D00"/>
    <w:rsid w:val="004F3F27"/>
    <w:rsid w:val="004F43CC"/>
    <w:rsid w:val="004F454F"/>
    <w:rsid w:val="004F46A1"/>
    <w:rsid w:val="004F4785"/>
    <w:rsid w:val="004F47B4"/>
    <w:rsid w:val="004F48E7"/>
    <w:rsid w:val="004F496E"/>
    <w:rsid w:val="004F5188"/>
    <w:rsid w:val="004F5391"/>
    <w:rsid w:val="004F57E5"/>
    <w:rsid w:val="004F581A"/>
    <w:rsid w:val="004F58E6"/>
    <w:rsid w:val="004F5A8D"/>
    <w:rsid w:val="004F5CF7"/>
    <w:rsid w:val="004F61F6"/>
    <w:rsid w:val="004F62BF"/>
    <w:rsid w:val="004F6306"/>
    <w:rsid w:val="004F6753"/>
    <w:rsid w:val="004F6B5C"/>
    <w:rsid w:val="004F72F4"/>
    <w:rsid w:val="004F73DE"/>
    <w:rsid w:val="004F7415"/>
    <w:rsid w:val="004F742C"/>
    <w:rsid w:val="004F77D6"/>
    <w:rsid w:val="004F79DD"/>
    <w:rsid w:val="004F7A9E"/>
    <w:rsid w:val="004F7B18"/>
    <w:rsid w:val="004F7C50"/>
    <w:rsid w:val="004F7E57"/>
    <w:rsid w:val="004F7F3F"/>
    <w:rsid w:val="005000A2"/>
    <w:rsid w:val="00500386"/>
    <w:rsid w:val="0050062D"/>
    <w:rsid w:val="0050068F"/>
    <w:rsid w:val="00500EDC"/>
    <w:rsid w:val="00500F5C"/>
    <w:rsid w:val="0050124D"/>
    <w:rsid w:val="00501440"/>
    <w:rsid w:val="005018D4"/>
    <w:rsid w:val="00501B82"/>
    <w:rsid w:val="00501C42"/>
    <w:rsid w:val="00502404"/>
    <w:rsid w:val="00502542"/>
    <w:rsid w:val="005025D8"/>
    <w:rsid w:val="0050294D"/>
    <w:rsid w:val="00502C30"/>
    <w:rsid w:val="00502DFF"/>
    <w:rsid w:val="00503724"/>
    <w:rsid w:val="0050377D"/>
    <w:rsid w:val="005037E8"/>
    <w:rsid w:val="00503883"/>
    <w:rsid w:val="005038CE"/>
    <w:rsid w:val="0050394A"/>
    <w:rsid w:val="00503AB0"/>
    <w:rsid w:val="00503AE0"/>
    <w:rsid w:val="0050494A"/>
    <w:rsid w:val="00504B38"/>
    <w:rsid w:val="005051A6"/>
    <w:rsid w:val="005051E1"/>
    <w:rsid w:val="00505580"/>
    <w:rsid w:val="00505611"/>
    <w:rsid w:val="00505685"/>
    <w:rsid w:val="00505890"/>
    <w:rsid w:val="00505AD1"/>
    <w:rsid w:val="00505C71"/>
    <w:rsid w:val="00505F5C"/>
    <w:rsid w:val="0050608B"/>
    <w:rsid w:val="005062E3"/>
    <w:rsid w:val="00506573"/>
    <w:rsid w:val="005066FA"/>
    <w:rsid w:val="00506935"/>
    <w:rsid w:val="00506AAF"/>
    <w:rsid w:val="00506BF0"/>
    <w:rsid w:val="00507190"/>
    <w:rsid w:val="0050720B"/>
    <w:rsid w:val="005074AD"/>
    <w:rsid w:val="005076AB"/>
    <w:rsid w:val="00507758"/>
    <w:rsid w:val="00507815"/>
    <w:rsid w:val="005079C7"/>
    <w:rsid w:val="00507BED"/>
    <w:rsid w:val="00507D76"/>
    <w:rsid w:val="00507EC6"/>
    <w:rsid w:val="005104D8"/>
    <w:rsid w:val="0051064A"/>
    <w:rsid w:val="0051072A"/>
    <w:rsid w:val="00510A41"/>
    <w:rsid w:val="00510A51"/>
    <w:rsid w:val="00510D31"/>
    <w:rsid w:val="00510E1B"/>
    <w:rsid w:val="00510F8B"/>
    <w:rsid w:val="0051112F"/>
    <w:rsid w:val="00511316"/>
    <w:rsid w:val="00511362"/>
    <w:rsid w:val="00511621"/>
    <w:rsid w:val="005122A9"/>
    <w:rsid w:val="00512391"/>
    <w:rsid w:val="00512F92"/>
    <w:rsid w:val="00513181"/>
    <w:rsid w:val="0051384E"/>
    <w:rsid w:val="00513B12"/>
    <w:rsid w:val="00513E74"/>
    <w:rsid w:val="00513FE1"/>
    <w:rsid w:val="005141D1"/>
    <w:rsid w:val="00514235"/>
    <w:rsid w:val="005145BF"/>
    <w:rsid w:val="005146B2"/>
    <w:rsid w:val="005146BE"/>
    <w:rsid w:val="005147B4"/>
    <w:rsid w:val="0051482F"/>
    <w:rsid w:val="0051499E"/>
    <w:rsid w:val="00514BAF"/>
    <w:rsid w:val="00514C96"/>
    <w:rsid w:val="00514CEB"/>
    <w:rsid w:val="00514E25"/>
    <w:rsid w:val="005154D4"/>
    <w:rsid w:val="00516193"/>
    <w:rsid w:val="00516204"/>
    <w:rsid w:val="00516567"/>
    <w:rsid w:val="00516653"/>
    <w:rsid w:val="00516665"/>
    <w:rsid w:val="00516ACA"/>
    <w:rsid w:val="00516B00"/>
    <w:rsid w:val="00516D46"/>
    <w:rsid w:val="00516F99"/>
    <w:rsid w:val="005173A6"/>
    <w:rsid w:val="005173FD"/>
    <w:rsid w:val="00517D5A"/>
    <w:rsid w:val="00517ECC"/>
    <w:rsid w:val="00517EDD"/>
    <w:rsid w:val="00517FE1"/>
    <w:rsid w:val="0052031C"/>
    <w:rsid w:val="00520476"/>
    <w:rsid w:val="005205A6"/>
    <w:rsid w:val="005207BF"/>
    <w:rsid w:val="00520ADB"/>
    <w:rsid w:val="00520B3D"/>
    <w:rsid w:val="00520EB3"/>
    <w:rsid w:val="00520EF6"/>
    <w:rsid w:val="00521661"/>
    <w:rsid w:val="005217CC"/>
    <w:rsid w:val="00521E44"/>
    <w:rsid w:val="00522006"/>
    <w:rsid w:val="005224FC"/>
    <w:rsid w:val="00522969"/>
    <w:rsid w:val="00522985"/>
    <w:rsid w:val="00522A36"/>
    <w:rsid w:val="00522D65"/>
    <w:rsid w:val="00522D79"/>
    <w:rsid w:val="00522F69"/>
    <w:rsid w:val="00523497"/>
    <w:rsid w:val="005238BE"/>
    <w:rsid w:val="005238EA"/>
    <w:rsid w:val="00523997"/>
    <w:rsid w:val="00523D3A"/>
    <w:rsid w:val="00523DA3"/>
    <w:rsid w:val="00523DCE"/>
    <w:rsid w:val="00523E28"/>
    <w:rsid w:val="00524048"/>
    <w:rsid w:val="00524170"/>
    <w:rsid w:val="0052441F"/>
    <w:rsid w:val="00524993"/>
    <w:rsid w:val="00524A24"/>
    <w:rsid w:val="00524B0D"/>
    <w:rsid w:val="00524D84"/>
    <w:rsid w:val="00524ED4"/>
    <w:rsid w:val="0052538B"/>
    <w:rsid w:val="00525490"/>
    <w:rsid w:val="00525558"/>
    <w:rsid w:val="00525705"/>
    <w:rsid w:val="00525957"/>
    <w:rsid w:val="00525958"/>
    <w:rsid w:val="00525A4C"/>
    <w:rsid w:val="00525F74"/>
    <w:rsid w:val="0052632A"/>
    <w:rsid w:val="005264B5"/>
    <w:rsid w:val="0052654A"/>
    <w:rsid w:val="00526DA2"/>
    <w:rsid w:val="0052701F"/>
    <w:rsid w:val="005271F6"/>
    <w:rsid w:val="0052781B"/>
    <w:rsid w:val="005279FD"/>
    <w:rsid w:val="00527B53"/>
    <w:rsid w:val="0053053D"/>
    <w:rsid w:val="005306B2"/>
    <w:rsid w:val="0053075A"/>
    <w:rsid w:val="005308AC"/>
    <w:rsid w:val="00530D12"/>
    <w:rsid w:val="00530FED"/>
    <w:rsid w:val="00531ACB"/>
    <w:rsid w:val="00531C5B"/>
    <w:rsid w:val="005321BB"/>
    <w:rsid w:val="005322EA"/>
    <w:rsid w:val="00532594"/>
    <w:rsid w:val="005338B2"/>
    <w:rsid w:val="00533A79"/>
    <w:rsid w:val="00533D91"/>
    <w:rsid w:val="005341F9"/>
    <w:rsid w:val="005343B0"/>
    <w:rsid w:val="005345C4"/>
    <w:rsid w:val="0053475A"/>
    <w:rsid w:val="00534969"/>
    <w:rsid w:val="0053498D"/>
    <w:rsid w:val="005349D5"/>
    <w:rsid w:val="00534A38"/>
    <w:rsid w:val="00534B61"/>
    <w:rsid w:val="00534E76"/>
    <w:rsid w:val="0053531F"/>
    <w:rsid w:val="005353E0"/>
    <w:rsid w:val="005355C9"/>
    <w:rsid w:val="00535884"/>
    <w:rsid w:val="00535A0A"/>
    <w:rsid w:val="00535A97"/>
    <w:rsid w:val="00535DEA"/>
    <w:rsid w:val="00535EEB"/>
    <w:rsid w:val="00536007"/>
    <w:rsid w:val="005362FD"/>
    <w:rsid w:val="005367AC"/>
    <w:rsid w:val="005367F8"/>
    <w:rsid w:val="00536899"/>
    <w:rsid w:val="005368B1"/>
    <w:rsid w:val="00536B42"/>
    <w:rsid w:val="00536B83"/>
    <w:rsid w:val="00536BED"/>
    <w:rsid w:val="00536D6E"/>
    <w:rsid w:val="00536D7F"/>
    <w:rsid w:val="00537261"/>
    <w:rsid w:val="0053729D"/>
    <w:rsid w:val="005375CE"/>
    <w:rsid w:val="0053769B"/>
    <w:rsid w:val="00537B6C"/>
    <w:rsid w:val="00537CD5"/>
    <w:rsid w:val="00537D00"/>
    <w:rsid w:val="00537E39"/>
    <w:rsid w:val="00540475"/>
    <w:rsid w:val="00540575"/>
    <w:rsid w:val="00540892"/>
    <w:rsid w:val="00540C54"/>
    <w:rsid w:val="00540C91"/>
    <w:rsid w:val="00540D92"/>
    <w:rsid w:val="00540D9E"/>
    <w:rsid w:val="00540F9E"/>
    <w:rsid w:val="00541490"/>
    <w:rsid w:val="005414F0"/>
    <w:rsid w:val="00541711"/>
    <w:rsid w:val="00541DB1"/>
    <w:rsid w:val="00541FDB"/>
    <w:rsid w:val="005420F4"/>
    <w:rsid w:val="00542330"/>
    <w:rsid w:val="005423AF"/>
    <w:rsid w:val="005425F3"/>
    <w:rsid w:val="0054273F"/>
    <w:rsid w:val="00542917"/>
    <w:rsid w:val="0054291E"/>
    <w:rsid w:val="00542944"/>
    <w:rsid w:val="00542A33"/>
    <w:rsid w:val="00542F1A"/>
    <w:rsid w:val="00543066"/>
    <w:rsid w:val="0054323A"/>
    <w:rsid w:val="005434DD"/>
    <w:rsid w:val="00543572"/>
    <w:rsid w:val="00543622"/>
    <w:rsid w:val="0054429F"/>
    <w:rsid w:val="00544453"/>
    <w:rsid w:val="00544872"/>
    <w:rsid w:val="00544B58"/>
    <w:rsid w:val="00544ED6"/>
    <w:rsid w:val="005454A9"/>
    <w:rsid w:val="00545976"/>
    <w:rsid w:val="00545B85"/>
    <w:rsid w:val="00545CE4"/>
    <w:rsid w:val="00545F7F"/>
    <w:rsid w:val="0054606C"/>
    <w:rsid w:val="005461B8"/>
    <w:rsid w:val="005464FA"/>
    <w:rsid w:val="00546542"/>
    <w:rsid w:val="005467B5"/>
    <w:rsid w:val="005469E0"/>
    <w:rsid w:val="00546D82"/>
    <w:rsid w:val="00546F8B"/>
    <w:rsid w:val="005470C1"/>
    <w:rsid w:val="00547388"/>
    <w:rsid w:val="00547509"/>
    <w:rsid w:val="00547813"/>
    <w:rsid w:val="00547AB3"/>
    <w:rsid w:val="0055003F"/>
    <w:rsid w:val="0055036D"/>
    <w:rsid w:val="00551172"/>
    <w:rsid w:val="00551202"/>
    <w:rsid w:val="005512F9"/>
    <w:rsid w:val="00551314"/>
    <w:rsid w:val="00551AA0"/>
    <w:rsid w:val="00551AB6"/>
    <w:rsid w:val="00551BD6"/>
    <w:rsid w:val="00551D69"/>
    <w:rsid w:val="00551EA8"/>
    <w:rsid w:val="00552221"/>
    <w:rsid w:val="00552623"/>
    <w:rsid w:val="00552896"/>
    <w:rsid w:val="005528B2"/>
    <w:rsid w:val="00552DF1"/>
    <w:rsid w:val="00552E33"/>
    <w:rsid w:val="00552E4A"/>
    <w:rsid w:val="00553068"/>
    <w:rsid w:val="00553310"/>
    <w:rsid w:val="0055360F"/>
    <w:rsid w:val="005536CB"/>
    <w:rsid w:val="0055397E"/>
    <w:rsid w:val="00553C26"/>
    <w:rsid w:val="00553E4F"/>
    <w:rsid w:val="00553E9F"/>
    <w:rsid w:val="0055407F"/>
    <w:rsid w:val="00554419"/>
    <w:rsid w:val="005546BE"/>
    <w:rsid w:val="00554727"/>
    <w:rsid w:val="0055489A"/>
    <w:rsid w:val="00554B93"/>
    <w:rsid w:val="00554BD8"/>
    <w:rsid w:val="00554C49"/>
    <w:rsid w:val="00554DCA"/>
    <w:rsid w:val="00555843"/>
    <w:rsid w:val="00555861"/>
    <w:rsid w:val="00555962"/>
    <w:rsid w:val="00555BFE"/>
    <w:rsid w:val="00556022"/>
    <w:rsid w:val="0055609E"/>
    <w:rsid w:val="00556254"/>
    <w:rsid w:val="005563EB"/>
    <w:rsid w:val="005565DD"/>
    <w:rsid w:val="005567B4"/>
    <w:rsid w:val="00556B8B"/>
    <w:rsid w:val="00556BBD"/>
    <w:rsid w:val="00556E45"/>
    <w:rsid w:val="00556FC5"/>
    <w:rsid w:val="00557406"/>
    <w:rsid w:val="00557A18"/>
    <w:rsid w:val="00557BAD"/>
    <w:rsid w:val="00557C23"/>
    <w:rsid w:val="00557D29"/>
    <w:rsid w:val="00557E68"/>
    <w:rsid w:val="00557F2F"/>
    <w:rsid w:val="005602B3"/>
    <w:rsid w:val="00560458"/>
    <w:rsid w:val="005605C8"/>
    <w:rsid w:val="00560782"/>
    <w:rsid w:val="00560CDB"/>
    <w:rsid w:val="00560FA3"/>
    <w:rsid w:val="005610EF"/>
    <w:rsid w:val="0056128B"/>
    <w:rsid w:val="00561475"/>
    <w:rsid w:val="00561823"/>
    <w:rsid w:val="005618D1"/>
    <w:rsid w:val="00561979"/>
    <w:rsid w:val="00561BE3"/>
    <w:rsid w:val="00561CCD"/>
    <w:rsid w:val="00561E67"/>
    <w:rsid w:val="00561EF9"/>
    <w:rsid w:val="00562134"/>
    <w:rsid w:val="00562298"/>
    <w:rsid w:val="005626CB"/>
    <w:rsid w:val="00562B98"/>
    <w:rsid w:val="00562FF1"/>
    <w:rsid w:val="0056317F"/>
    <w:rsid w:val="0056321E"/>
    <w:rsid w:val="005636D3"/>
    <w:rsid w:val="00563798"/>
    <w:rsid w:val="0056380A"/>
    <w:rsid w:val="00563A2D"/>
    <w:rsid w:val="005648C7"/>
    <w:rsid w:val="00564A88"/>
    <w:rsid w:val="00564D3D"/>
    <w:rsid w:val="00564D8D"/>
    <w:rsid w:val="00564E25"/>
    <w:rsid w:val="00564F48"/>
    <w:rsid w:val="00565080"/>
    <w:rsid w:val="00565C7E"/>
    <w:rsid w:val="00565D3E"/>
    <w:rsid w:val="00565D63"/>
    <w:rsid w:val="00565DD8"/>
    <w:rsid w:val="00565FEA"/>
    <w:rsid w:val="0056634A"/>
    <w:rsid w:val="005663DC"/>
    <w:rsid w:val="005663F7"/>
    <w:rsid w:val="0056652B"/>
    <w:rsid w:val="00566A31"/>
    <w:rsid w:val="00566BC6"/>
    <w:rsid w:val="00566BCD"/>
    <w:rsid w:val="00566CD4"/>
    <w:rsid w:val="00566DCC"/>
    <w:rsid w:val="00566E53"/>
    <w:rsid w:val="00566ECB"/>
    <w:rsid w:val="00567833"/>
    <w:rsid w:val="00567A56"/>
    <w:rsid w:val="00567AE1"/>
    <w:rsid w:val="00567ED2"/>
    <w:rsid w:val="00567EE2"/>
    <w:rsid w:val="005700F1"/>
    <w:rsid w:val="00570321"/>
    <w:rsid w:val="005703F1"/>
    <w:rsid w:val="00570AEE"/>
    <w:rsid w:val="00570AF1"/>
    <w:rsid w:val="00570C47"/>
    <w:rsid w:val="00570F3D"/>
    <w:rsid w:val="005711B0"/>
    <w:rsid w:val="005718D8"/>
    <w:rsid w:val="00571B57"/>
    <w:rsid w:val="00571C2C"/>
    <w:rsid w:val="00571E18"/>
    <w:rsid w:val="00571E24"/>
    <w:rsid w:val="00572488"/>
    <w:rsid w:val="00572A61"/>
    <w:rsid w:val="005733D8"/>
    <w:rsid w:val="005737CC"/>
    <w:rsid w:val="00573960"/>
    <w:rsid w:val="00573D59"/>
    <w:rsid w:val="00573F32"/>
    <w:rsid w:val="00574373"/>
    <w:rsid w:val="0057473D"/>
    <w:rsid w:val="00574A4B"/>
    <w:rsid w:val="00574B0F"/>
    <w:rsid w:val="00574D6C"/>
    <w:rsid w:val="0057524C"/>
    <w:rsid w:val="00575580"/>
    <w:rsid w:val="0057592E"/>
    <w:rsid w:val="00575CBD"/>
    <w:rsid w:val="00575D3B"/>
    <w:rsid w:val="005760F3"/>
    <w:rsid w:val="00576121"/>
    <w:rsid w:val="005763E4"/>
    <w:rsid w:val="0057658F"/>
    <w:rsid w:val="00576840"/>
    <w:rsid w:val="00576997"/>
    <w:rsid w:val="00576A92"/>
    <w:rsid w:val="00576AA4"/>
    <w:rsid w:val="00576B6B"/>
    <w:rsid w:val="005770FF"/>
    <w:rsid w:val="0057749B"/>
    <w:rsid w:val="0057771A"/>
    <w:rsid w:val="00577F05"/>
    <w:rsid w:val="00580126"/>
    <w:rsid w:val="0058038F"/>
    <w:rsid w:val="005804DB"/>
    <w:rsid w:val="005806E6"/>
    <w:rsid w:val="00580802"/>
    <w:rsid w:val="005810D3"/>
    <w:rsid w:val="00581120"/>
    <w:rsid w:val="0058149C"/>
    <w:rsid w:val="00581B1A"/>
    <w:rsid w:val="00581D41"/>
    <w:rsid w:val="00581EBA"/>
    <w:rsid w:val="005828A8"/>
    <w:rsid w:val="00582CCC"/>
    <w:rsid w:val="00582D22"/>
    <w:rsid w:val="0058321D"/>
    <w:rsid w:val="0058340C"/>
    <w:rsid w:val="00583477"/>
    <w:rsid w:val="0058357D"/>
    <w:rsid w:val="00583816"/>
    <w:rsid w:val="00583AFA"/>
    <w:rsid w:val="00583C61"/>
    <w:rsid w:val="005840BB"/>
    <w:rsid w:val="00584109"/>
    <w:rsid w:val="00584256"/>
    <w:rsid w:val="005845C0"/>
    <w:rsid w:val="00584ADE"/>
    <w:rsid w:val="00584F36"/>
    <w:rsid w:val="005850AF"/>
    <w:rsid w:val="005851D3"/>
    <w:rsid w:val="00585C09"/>
    <w:rsid w:val="00585DAB"/>
    <w:rsid w:val="00585F35"/>
    <w:rsid w:val="00586075"/>
    <w:rsid w:val="00586106"/>
    <w:rsid w:val="00586281"/>
    <w:rsid w:val="005867DD"/>
    <w:rsid w:val="005869BB"/>
    <w:rsid w:val="00586DF5"/>
    <w:rsid w:val="00586FB1"/>
    <w:rsid w:val="005871DD"/>
    <w:rsid w:val="005875E3"/>
    <w:rsid w:val="00587CB2"/>
    <w:rsid w:val="00590106"/>
    <w:rsid w:val="00590394"/>
    <w:rsid w:val="00590851"/>
    <w:rsid w:val="00590A4B"/>
    <w:rsid w:val="00590CC2"/>
    <w:rsid w:val="005913F7"/>
    <w:rsid w:val="00591476"/>
    <w:rsid w:val="005917E0"/>
    <w:rsid w:val="00591A25"/>
    <w:rsid w:val="00592158"/>
    <w:rsid w:val="005922DC"/>
    <w:rsid w:val="00592383"/>
    <w:rsid w:val="0059240D"/>
    <w:rsid w:val="0059254A"/>
    <w:rsid w:val="005928C7"/>
    <w:rsid w:val="00592BA4"/>
    <w:rsid w:val="00592DF6"/>
    <w:rsid w:val="00592FB2"/>
    <w:rsid w:val="005931F4"/>
    <w:rsid w:val="00593536"/>
    <w:rsid w:val="00593AC2"/>
    <w:rsid w:val="005940E7"/>
    <w:rsid w:val="005944B1"/>
    <w:rsid w:val="0059458B"/>
    <w:rsid w:val="005945D8"/>
    <w:rsid w:val="0059492D"/>
    <w:rsid w:val="0059495F"/>
    <w:rsid w:val="005949B7"/>
    <w:rsid w:val="00594C03"/>
    <w:rsid w:val="00594E57"/>
    <w:rsid w:val="0059535E"/>
    <w:rsid w:val="005954B9"/>
    <w:rsid w:val="005954E9"/>
    <w:rsid w:val="00595670"/>
    <w:rsid w:val="00596266"/>
    <w:rsid w:val="00596271"/>
    <w:rsid w:val="005962D4"/>
    <w:rsid w:val="00596391"/>
    <w:rsid w:val="0059648B"/>
    <w:rsid w:val="00596500"/>
    <w:rsid w:val="00596AA6"/>
    <w:rsid w:val="00596AD9"/>
    <w:rsid w:val="00596CEA"/>
    <w:rsid w:val="00597020"/>
    <w:rsid w:val="00597251"/>
    <w:rsid w:val="0059726F"/>
    <w:rsid w:val="005973C4"/>
    <w:rsid w:val="00597623"/>
    <w:rsid w:val="005976D5"/>
    <w:rsid w:val="00597788"/>
    <w:rsid w:val="00597A4F"/>
    <w:rsid w:val="00597C29"/>
    <w:rsid w:val="00597C81"/>
    <w:rsid w:val="005A0076"/>
    <w:rsid w:val="005A03B0"/>
    <w:rsid w:val="005A07B0"/>
    <w:rsid w:val="005A07CA"/>
    <w:rsid w:val="005A09C6"/>
    <w:rsid w:val="005A0CD8"/>
    <w:rsid w:val="005A101E"/>
    <w:rsid w:val="005A178F"/>
    <w:rsid w:val="005A1968"/>
    <w:rsid w:val="005A19A4"/>
    <w:rsid w:val="005A1B68"/>
    <w:rsid w:val="005A1C87"/>
    <w:rsid w:val="005A1D80"/>
    <w:rsid w:val="005A1DE9"/>
    <w:rsid w:val="005A2087"/>
    <w:rsid w:val="005A24CE"/>
    <w:rsid w:val="005A2980"/>
    <w:rsid w:val="005A298D"/>
    <w:rsid w:val="005A2A95"/>
    <w:rsid w:val="005A2B52"/>
    <w:rsid w:val="005A2F81"/>
    <w:rsid w:val="005A32B6"/>
    <w:rsid w:val="005A347A"/>
    <w:rsid w:val="005A3953"/>
    <w:rsid w:val="005A3F24"/>
    <w:rsid w:val="005A42CA"/>
    <w:rsid w:val="005A4689"/>
    <w:rsid w:val="005A46DF"/>
    <w:rsid w:val="005A4798"/>
    <w:rsid w:val="005A49BE"/>
    <w:rsid w:val="005A5312"/>
    <w:rsid w:val="005A546D"/>
    <w:rsid w:val="005A54A0"/>
    <w:rsid w:val="005A556D"/>
    <w:rsid w:val="005A561F"/>
    <w:rsid w:val="005A5C41"/>
    <w:rsid w:val="005A5D8F"/>
    <w:rsid w:val="005A5E4C"/>
    <w:rsid w:val="005A5E5A"/>
    <w:rsid w:val="005A5FB6"/>
    <w:rsid w:val="005A6266"/>
    <w:rsid w:val="005A6345"/>
    <w:rsid w:val="005A67AD"/>
    <w:rsid w:val="005A6978"/>
    <w:rsid w:val="005A6C32"/>
    <w:rsid w:val="005A6C92"/>
    <w:rsid w:val="005A6F41"/>
    <w:rsid w:val="005A6F47"/>
    <w:rsid w:val="005A7079"/>
    <w:rsid w:val="005A7B78"/>
    <w:rsid w:val="005B00BF"/>
    <w:rsid w:val="005B04A0"/>
    <w:rsid w:val="005B07FE"/>
    <w:rsid w:val="005B09CB"/>
    <w:rsid w:val="005B0B48"/>
    <w:rsid w:val="005B0B52"/>
    <w:rsid w:val="005B0DC9"/>
    <w:rsid w:val="005B1201"/>
    <w:rsid w:val="005B1659"/>
    <w:rsid w:val="005B16DD"/>
    <w:rsid w:val="005B1B54"/>
    <w:rsid w:val="005B1BA6"/>
    <w:rsid w:val="005B1DCA"/>
    <w:rsid w:val="005B1E3E"/>
    <w:rsid w:val="005B24D5"/>
    <w:rsid w:val="005B27B3"/>
    <w:rsid w:val="005B2A80"/>
    <w:rsid w:val="005B2B02"/>
    <w:rsid w:val="005B2B57"/>
    <w:rsid w:val="005B2C03"/>
    <w:rsid w:val="005B2D3E"/>
    <w:rsid w:val="005B2D40"/>
    <w:rsid w:val="005B2F2A"/>
    <w:rsid w:val="005B3009"/>
    <w:rsid w:val="005B30E1"/>
    <w:rsid w:val="005B3188"/>
    <w:rsid w:val="005B32BF"/>
    <w:rsid w:val="005B36C8"/>
    <w:rsid w:val="005B37B5"/>
    <w:rsid w:val="005B3873"/>
    <w:rsid w:val="005B41B8"/>
    <w:rsid w:val="005B4421"/>
    <w:rsid w:val="005B4ABC"/>
    <w:rsid w:val="005B4B7F"/>
    <w:rsid w:val="005B4BDA"/>
    <w:rsid w:val="005B4BE9"/>
    <w:rsid w:val="005B4CD7"/>
    <w:rsid w:val="005B4EDE"/>
    <w:rsid w:val="005B5012"/>
    <w:rsid w:val="005B520F"/>
    <w:rsid w:val="005B54BD"/>
    <w:rsid w:val="005B5798"/>
    <w:rsid w:val="005B5A8D"/>
    <w:rsid w:val="005B6222"/>
    <w:rsid w:val="005B643A"/>
    <w:rsid w:val="005B6616"/>
    <w:rsid w:val="005B661B"/>
    <w:rsid w:val="005B6800"/>
    <w:rsid w:val="005B6E33"/>
    <w:rsid w:val="005B6F2E"/>
    <w:rsid w:val="005B7675"/>
    <w:rsid w:val="005B768B"/>
    <w:rsid w:val="005B78E7"/>
    <w:rsid w:val="005B7A33"/>
    <w:rsid w:val="005B7AFB"/>
    <w:rsid w:val="005B7C85"/>
    <w:rsid w:val="005B7CF5"/>
    <w:rsid w:val="005C0187"/>
    <w:rsid w:val="005C06E9"/>
    <w:rsid w:val="005C087F"/>
    <w:rsid w:val="005C088F"/>
    <w:rsid w:val="005C094D"/>
    <w:rsid w:val="005C0969"/>
    <w:rsid w:val="005C09E4"/>
    <w:rsid w:val="005C0A13"/>
    <w:rsid w:val="005C0B61"/>
    <w:rsid w:val="005C1109"/>
    <w:rsid w:val="005C130B"/>
    <w:rsid w:val="005C1684"/>
    <w:rsid w:val="005C1781"/>
    <w:rsid w:val="005C17C9"/>
    <w:rsid w:val="005C1FC5"/>
    <w:rsid w:val="005C204A"/>
    <w:rsid w:val="005C20F1"/>
    <w:rsid w:val="005C22B0"/>
    <w:rsid w:val="005C2732"/>
    <w:rsid w:val="005C292D"/>
    <w:rsid w:val="005C2BB3"/>
    <w:rsid w:val="005C3027"/>
    <w:rsid w:val="005C31EE"/>
    <w:rsid w:val="005C3638"/>
    <w:rsid w:val="005C371B"/>
    <w:rsid w:val="005C3769"/>
    <w:rsid w:val="005C37A1"/>
    <w:rsid w:val="005C3C87"/>
    <w:rsid w:val="005C3EDD"/>
    <w:rsid w:val="005C402F"/>
    <w:rsid w:val="005C41E5"/>
    <w:rsid w:val="005C457E"/>
    <w:rsid w:val="005C4778"/>
    <w:rsid w:val="005C49A6"/>
    <w:rsid w:val="005C49B4"/>
    <w:rsid w:val="005C4A49"/>
    <w:rsid w:val="005C4A9C"/>
    <w:rsid w:val="005C4D85"/>
    <w:rsid w:val="005C4DAA"/>
    <w:rsid w:val="005C4F99"/>
    <w:rsid w:val="005C50B6"/>
    <w:rsid w:val="005C5142"/>
    <w:rsid w:val="005C5248"/>
    <w:rsid w:val="005C53E8"/>
    <w:rsid w:val="005C54C0"/>
    <w:rsid w:val="005C5525"/>
    <w:rsid w:val="005C556D"/>
    <w:rsid w:val="005C5670"/>
    <w:rsid w:val="005C59DD"/>
    <w:rsid w:val="005C5A0F"/>
    <w:rsid w:val="005C5C91"/>
    <w:rsid w:val="005C6385"/>
    <w:rsid w:val="005C6511"/>
    <w:rsid w:val="005C6630"/>
    <w:rsid w:val="005C6B42"/>
    <w:rsid w:val="005C6D4C"/>
    <w:rsid w:val="005C6F92"/>
    <w:rsid w:val="005C762E"/>
    <w:rsid w:val="005C7775"/>
    <w:rsid w:val="005C7B75"/>
    <w:rsid w:val="005C7C99"/>
    <w:rsid w:val="005C7F11"/>
    <w:rsid w:val="005D0617"/>
    <w:rsid w:val="005D065B"/>
    <w:rsid w:val="005D0851"/>
    <w:rsid w:val="005D09A6"/>
    <w:rsid w:val="005D0A2A"/>
    <w:rsid w:val="005D10F8"/>
    <w:rsid w:val="005D11E2"/>
    <w:rsid w:val="005D1512"/>
    <w:rsid w:val="005D19BC"/>
    <w:rsid w:val="005D1B39"/>
    <w:rsid w:val="005D252D"/>
    <w:rsid w:val="005D2B6B"/>
    <w:rsid w:val="005D32C8"/>
    <w:rsid w:val="005D3400"/>
    <w:rsid w:val="005D34DC"/>
    <w:rsid w:val="005D3571"/>
    <w:rsid w:val="005D370F"/>
    <w:rsid w:val="005D37F4"/>
    <w:rsid w:val="005D383E"/>
    <w:rsid w:val="005D3B0B"/>
    <w:rsid w:val="005D3B93"/>
    <w:rsid w:val="005D4148"/>
    <w:rsid w:val="005D44AC"/>
    <w:rsid w:val="005D44D9"/>
    <w:rsid w:val="005D4945"/>
    <w:rsid w:val="005D49ED"/>
    <w:rsid w:val="005D4A30"/>
    <w:rsid w:val="005D4E2E"/>
    <w:rsid w:val="005D4EA0"/>
    <w:rsid w:val="005D4F1D"/>
    <w:rsid w:val="005D52AA"/>
    <w:rsid w:val="005D54B8"/>
    <w:rsid w:val="005D5629"/>
    <w:rsid w:val="005D56FE"/>
    <w:rsid w:val="005D6281"/>
    <w:rsid w:val="005D6404"/>
    <w:rsid w:val="005D67BC"/>
    <w:rsid w:val="005D67F6"/>
    <w:rsid w:val="005D69EF"/>
    <w:rsid w:val="005D6ABF"/>
    <w:rsid w:val="005D74EC"/>
    <w:rsid w:val="005D7775"/>
    <w:rsid w:val="005D7A2B"/>
    <w:rsid w:val="005D7C4D"/>
    <w:rsid w:val="005D7C6C"/>
    <w:rsid w:val="005E01E8"/>
    <w:rsid w:val="005E03F8"/>
    <w:rsid w:val="005E0442"/>
    <w:rsid w:val="005E0B1C"/>
    <w:rsid w:val="005E0D71"/>
    <w:rsid w:val="005E14A3"/>
    <w:rsid w:val="005E162A"/>
    <w:rsid w:val="005E17DD"/>
    <w:rsid w:val="005E1897"/>
    <w:rsid w:val="005E19D4"/>
    <w:rsid w:val="005E19D8"/>
    <w:rsid w:val="005E1C78"/>
    <w:rsid w:val="005E1F32"/>
    <w:rsid w:val="005E1F4D"/>
    <w:rsid w:val="005E21D9"/>
    <w:rsid w:val="005E25CC"/>
    <w:rsid w:val="005E26F4"/>
    <w:rsid w:val="005E29A6"/>
    <w:rsid w:val="005E2A94"/>
    <w:rsid w:val="005E2BE7"/>
    <w:rsid w:val="005E2D52"/>
    <w:rsid w:val="005E303D"/>
    <w:rsid w:val="005E327D"/>
    <w:rsid w:val="005E3417"/>
    <w:rsid w:val="005E36D9"/>
    <w:rsid w:val="005E3C55"/>
    <w:rsid w:val="005E3F2B"/>
    <w:rsid w:val="005E42AA"/>
    <w:rsid w:val="005E45E7"/>
    <w:rsid w:val="005E4C4D"/>
    <w:rsid w:val="005E5261"/>
    <w:rsid w:val="005E5432"/>
    <w:rsid w:val="005E54B0"/>
    <w:rsid w:val="005E5B61"/>
    <w:rsid w:val="005E6189"/>
    <w:rsid w:val="005E669B"/>
    <w:rsid w:val="005E6B9D"/>
    <w:rsid w:val="005E6BDD"/>
    <w:rsid w:val="005E6C64"/>
    <w:rsid w:val="005E6E52"/>
    <w:rsid w:val="005E7251"/>
    <w:rsid w:val="005E7285"/>
    <w:rsid w:val="005E7A25"/>
    <w:rsid w:val="005E7C8B"/>
    <w:rsid w:val="005E7CC1"/>
    <w:rsid w:val="005E7D21"/>
    <w:rsid w:val="005E7F69"/>
    <w:rsid w:val="005F0165"/>
    <w:rsid w:val="005F034B"/>
    <w:rsid w:val="005F05EF"/>
    <w:rsid w:val="005F070F"/>
    <w:rsid w:val="005F0790"/>
    <w:rsid w:val="005F0880"/>
    <w:rsid w:val="005F08F5"/>
    <w:rsid w:val="005F09DD"/>
    <w:rsid w:val="005F0B25"/>
    <w:rsid w:val="005F0C4F"/>
    <w:rsid w:val="005F0F6E"/>
    <w:rsid w:val="005F1090"/>
    <w:rsid w:val="005F12A8"/>
    <w:rsid w:val="005F1438"/>
    <w:rsid w:val="005F1761"/>
    <w:rsid w:val="005F191F"/>
    <w:rsid w:val="005F19C8"/>
    <w:rsid w:val="005F1A95"/>
    <w:rsid w:val="005F1E95"/>
    <w:rsid w:val="005F1F88"/>
    <w:rsid w:val="005F2077"/>
    <w:rsid w:val="005F21CA"/>
    <w:rsid w:val="005F24E7"/>
    <w:rsid w:val="005F2709"/>
    <w:rsid w:val="005F2B54"/>
    <w:rsid w:val="005F30F6"/>
    <w:rsid w:val="005F3279"/>
    <w:rsid w:val="005F36A0"/>
    <w:rsid w:val="005F36B0"/>
    <w:rsid w:val="005F3BBD"/>
    <w:rsid w:val="005F4270"/>
    <w:rsid w:val="005F4407"/>
    <w:rsid w:val="005F445B"/>
    <w:rsid w:val="005F4548"/>
    <w:rsid w:val="005F467B"/>
    <w:rsid w:val="005F4F64"/>
    <w:rsid w:val="005F509F"/>
    <w:rsid w:val="005F5417"/>
    <w:rsid w:val="005F5CB3"/>
    <w:rsid w:val="005F5EEC"/>
    <w:rsid w:val="005F5EF4"/>
    <w:rsid w:val="005F6001"/>
    <w:rsid w:val="005F6773"/>
    <w:rsid w:val="005F6B5D"/>
    <w:rsid w:val="005F6D79"/>
    <w:rsid w:val="005F7161"/>
    <w:rsid w:val="005F74A0"/>
    <w:rsid w:val="005F74D8"/>
    <w:rsid w:val="005F7CE9"/>
    <w:rsid w:val="005F7EE5"/>
    <w:rsid w:val="0060016D"/>
    <w:rsid w:val="00600190"/>
    <w:rsid w:val="006004B8"/>
    <w:rsid w:val="0060074A"/>
    <w:rsid w:val="00600A5B"/>
    <w:rsid w:val="006010BD"/>
    <w:rsid w:val="006013F0"/>
    <w:rsid w:val="00601B8E"/>
    <w:rsid w:val="00601D16"/>
    <w:rsid w:val="00601E3E"/>
    <w:rsid w:val="00602427"/>
    <w:rsid w:val="006025CA"/>
    <w:rsid w:val="006026CF"/>
    <w:rsid w:val="006026D1"/>
    <w:rsid w:val="00602DBE"/>
    <w:rsid w:val="00602FD5"/>
    <w:rsid w:val="006031CA"/>
    <w:rsid w:val="00603345"/>
    <w:rsid w:val="00603588"/>
    <w:rsid w:val="00603651"/>
    <w:rsid w:val="006036EB"/>
    <w:rsid w:val="00603829"/>
    <w:rsid w:val="006038F3"/>
    <w:rsid w:val="00603A7A"/>
    <w:rsid w:val="00603C81"/>
    <w:rsid w:val="00603E37"/>
    <w:rsid w:val="0060414C"/>
    <w:rsid w:val="006043E3"/>
    <w:rsid w:val="00604907"/>
    <w:rsid w:val="00604B71"/>
    <w:rsid w:val="00605014"/>
    <w:rsid w:val="00605541"/>
    <w:rsid w:val="00605ADA"/>
    <w:rsid w:val="00605FE4"/>
    <w:rsid w:val="006061BA"/>
    <w:rsid w:val="00606462"/>
    <w:rsid w:val="00606559"/>
    <w:rsid w:val="006065CE"/>
    <w:rsid w:val="0060687D"/>
    <w:rsid w:val="0060693D"/>
    <w:rsid w:val="00606ACA"/>
    <w:rsid w:val="00606B23"/>
    <w:rsid w:val="00606DF0"/>
    <w:rsid w:val="00606EC4"/>
    <w:rsid w:val="006070D3"/>
    <w:rsid w:val="0060721C"/>
    <w:rsid w:val="00607356"/>
    <w:rsid w:val="006076AD"/>
    <w:rsid w:val="00607B45"/>
    <w:rsid w:val="00607E9C"/>
    <w:rsid w:val="00610604"/>
    <w:rsid w:val="0061068B"/>
    <w:rsid w:val="006108F8"/>
    <w:rsid w:val="00610BED"/>
    <w:rsid w:val="00610D69"/>
    <w:rsid w:val="00610E45"/>
    <w:rsid w:val="00610F4B"/>
    <w:rsid w:val="0061129D"/>
    <w:rsid w:val="006112F2"/>
    <w:rsid w:val="006115D2"/>
    <w:rsid w:val="006117C7"/>
    <w:rsid w:val="00611977"/>
    <w:rsid w:val="00611B45"/>
    <w:rsid w:val="00611C6F"/>
    <w:rsid w:val="00611FAD"/>
    <w:rsid w:val="00612102"/>
    <w:rsid w:val="0061230B"/>
    <w:rsid w:val="006124A9"/>
    <w:rsid w:val="006127BD"/>
    <w:rsid w:val="00612D9D"/>
    <w:rsid w:val="00612E3B"/>
    <w:rsid w:val="00613255"/>
    <w:rsid w:val="006132C0"/>
    <w:rsid w:val="006135E6"/>
    <w:rsid w:val="00613874"/>
    <w:rsid w:val="00613915"/>
    <w:rsid w:val="0061391F"/>
    <w:rsid w:val="00613A36"/>
    <w:rsid w:val="00613A5D"/>
    <w:rsid w:val="00613D2F"/>
    <w:rsid w:val="00613D55"/>
    <w:rsid w:val="00614461"/>
    <w:rsid w:val="006147D2"/>
    <w:rsid w:val="006149A3"/>
    <w:rsid w:val="00614C8C"/>
    <w:rsid w:val="00614E11"/>
    <w:rsid w:val="00615125"/>
    <w:rsid w:val="006156DF"/>
    <w:rsid w:val="00615B5B"/>
    <w:rsid w:val="00615E1D"/>
    <w:rsid w:val="006164F6"/>
    <w:rsid w:val="0061651D"/>
    <w:rsid w:val="00616626"/>
    <w:rsid w:val="00616BFF"/>
    <w:rsid w:val="00616CC1"/>
    <w:rsid w:val="006172A6"/>
    <w:rsid w:val="00617592"/>
    <w:rsid w:val="0061775E"/>
    <w:rsid w:val="00617B34"/>
    <w:rsid w:val="00617D66"/>
    <w:rsid w:val="0062029A"/>
    <w:rsid w:val="006203D7"/>
    <w:rsid w:val="006207A1"/>
    <w:rsid w:val="00620911"/>
    <w:rsid w:val="00620AAD"/>
    <w:rsid w:val="00620D96"/>
    <w:rsid w:val="00621096"/>
    <w:rsid w:val="006211EB"/>
    <w:rsid w:val="00621346"/>
    <w:rsid w:val="0062202A"/>
    <w:rsid w:val="00622378"/>
    <w:rsid w:val="00622826"/>
    <w:rsid w:val="00622978"/>
    <w:rsid w:val="00622C93"/>
    <w:rsid w:val="00622FA5"/>
    <w:rsid w:val="00622FE5"/>
    <w:rsid w:val="0062363C"/>
    <w:rsid w:val="00623687"/>
    <w:rsid w:val="00623C35"/>
    <w:rsid w:val="00623C6F"/>
    <w:rsid w:val="00624209"/>
    <w:rsid w:val="006244FF"/>
    <w:rsid w:val="00624BB0"/>
    <w:rsid w:val="00624CA3"/>
    <w:rsid w:val="00624D40"/>
    <w:rsid w:val="00624DA9"/>
    <w:rsid w:val="00624E3D"/>
    <w:rsid w:val="00625217"/>
    <w:rsid w:val="006253E0"/>
    <w:rsid w:val="00625578"/>
    <w:rsid w:val="0062557E"/>
    <w:rsid w:val="00625A8B"/>
    <w:rsid w:val="00625AB1"/>
    <w:rsid w:val="00626255"/>
    <w:rsid w:val="006262FC"/>
    <w:rsid w:val="00626B04"/>
    <w:rsid w:val="00626DB9"/>
    <w:rsid w:val="0062746D"/>
    <w:rsid w:val="006279CA"/>
    <w:rsid w:val="00627C3C"/>
    <w:rsid w:val="00630149"/>
    <w:rsid w:val="0063067A"/>
    <w:rsid w:val="0063074F"/>
    <w:rsid w:val="00630892"/>
    <w:rsid w:val="00630FE5"/>
    <w:rsid w:val="0063113E"/>
    <w:rsid w:val="006314F4"/>
    <w:rsid w:val="006315F3"/>
    <w:rsid w:val="006317D3"/>
    <w:rsid w:val="00631A8D"/>
    <w:rsid w:val="00631E0B"/>
    <w:rsid w:val="00632174"/>
    <w:rsid w:val="00632295"/>
    <w:rsid w:val="0063258D"/>
    <w:rsid w:val="006328B1"/>
    <w:rsid w:val="0063322E"/>
    <w:rsid w:val="00633478"/>
    <w:rsid w:val="00633981"/>
    <w:rsid w:val="00633D66"/>
    <w:rsid w:val="00633D74"/>
    <w:rsid w:val="00633EC3"/>
    <w:rsid w:val="0063416C"/>
    <w:rsid w:val="00634212"/>
    <w:rsid w:val="00634441"/>
    <w:rsid w:val="006345B3"/>
    <w:rsid w:val="006345B7"/>
    <w:rsid w:val="006349B6"/>
    <w:rsid w:val="00634BF7"/>
    <w:rsid w:val="00634E3A"/>
    <w:rsid w:val="0063518C"/>
    <w:rsid w:val="00635B93"/>
    <w:rsid w:val="00635CD8"/>
    <w:rsid w:val="00635D29"/>
    <w:rsid w:val="00635D9F"/>
    <w:rsid w:val="00635FFC"/>
    <w:rsid w:val="006366E8"/>
    <w:rsid w:val="006367EE"/>
    <w:rsid w:val="00637115"/>
    <w:rsid w:val="006374A3"/>
    <w:rsid w:val="0063795C"/>
    <w:rsid w:val="00637BA6"/>
    <w:rsid w:val="00640052"/>
    <w:rsid w:val="006401DB"/>
    <w:rsid w:val="00640285"/>
    <w:rsid w:val="006402FF"/>
    <w:rsid w:val="00640608"/>
    <w:rsid w:val="00640BE2"/>
    <w:rsid w:val="00640C53"/>
    <w:rsid w:val="00640F62"/>
    <w:rsid w:val="0064103B"/>
    <w:rsid w:val="00641720"/>
    <w:rsid w:val="00641A1C"/>
    <w:rsid w:val="00641A2D"/>
    <w:rsid w:val="00641CCC"/>
    <w:rsid w:val="00641E45"/>
    <w:rsid w:val="00641F16"/>
    <w:rsid w:val="006421E6"/>
    <w:rsid w:val="006426E6"/>
    <w:rsid w:val="0064291C"/>
    <w:rsid w:val="006436C4"/>
    <w:rsid w:val="00643A62"/>
    <w:rsid w:val="00643EF5"/>
    <w:rsid w:val="00644205"/>
    <w:rsid w:val="0064436C"/>
    <w:rsid w:val="00644C33"/>
    <w:rsid w:val="00644EBA"/>
    <w:rsid w:val="006450C5"/>
    <w:rsid w:val="00645227"/>
    <w:rsid w:val="006453DF"/>
    <w:rsid w:val="00645589"/>
    <w:rsid w:val="00645604"/>
    <w:rsid w:val="00645AF8"/>
    <w:rsid w:val="00645B3D"/>
    <w:rsid w:val="00645C56"/>
    <w:rsid w:val="006462D3"/>
    <w:rsid w:val="0064659B"/>
    <w:rsid w:val="006465BF"/>
    <w:rsid w:val="00646878"/>
    <w:rsid w:val="006469F7"/>
    <w:rsid w:val="00646BFB"/>
    <w:rsid w:val="00646DC5"/>
    <w:rsid w:val="00646E4C"/>
    <w:rsid w:val="00646EE0"/>
    <w:rsid w:val="00646F16"/>
    <w:rsid w:val="00646F47"/>
    <w:rsid w:val="006470DA"/>
    <w:rsid w:val="0064713C"/>
    <w:rsid w:val="00647240"/>
    <w:rsid w:val="00647738"/>
    <w:rsid w:val="00647B11"/>
    <w:rsid w:val="00647D07"/>
    <w:rsid w:val="00647D37"/>
    <w:rsid w:val="00647EBE"/>
    <w:rsid w:val="00647FDD"/>
    <w:rsid w:val="0065008F"/>
    <w:rsid w:val="006503AE"/>
    <w:rsid w:val="006509E4"/>
    <w:rsid w:val="00650A97"/>
    <w:rsid w:val="00650B03"/>
    <w:rsid w:val="00650B04"/>
    <w:rsid w:val="00651030"/>
    <w:rsid w:val="006510EE"/>
    <w:rsid w:val="0065150A"/>
    <w:rsid w:val="006517AC"/>
    <w:rsid w:val="00651919"/>
    <w:rsid w:val="00651A5F"/>
    <w:rsid w:val="00651C02"/>
    <w:rsid w:val="0065250B"/>
    <w:rsid w:val="0065267C"/>
    <w:rsid w:val="00653222"/>
    <w:rsid w:val="00653310"/>
    <w:rsid w:val="00653314"/>
    <w:rsid w:val="0065341E"/>
    <w:rsid w:val="006539D7"/>
    <w:rsid w:val="00653BE5"/>
    <w:rsid w:val="00653C9B"/>
    <w:rsid w:val="00653F5E"/>
    <w:rsid w:val="00654011"/>
    <w:rsid w:val="006542A8"/>
    <w:rsid w:val="00654436"/>
    <w:rsid w:val="00654C9D"/>
    <w:rsid w:val="00654D30"/>
    <w:rsid w:val="00654DE1"/>
    <w:rsid w:val="00655467"/>
    <w:rsid w:val="00655BDF"/>
    <w:rsid w:val="00655CAB"/>
    <w:rsid w:val="00655EF5"/>
    <w:rsid w:val="0065606F"/>
    <w:rsid w:val="006562D8"/>
    <w:rsid w:val="00656809"/>
    <w:rsid w:val="0065689F"/>
    <w:rsid w:val="006568F2"/>
    <w:rsid w:val="006569F5"/>
    <w:rsid w:val="00656EC8"/>
    <w:rsid w:val="00656ED7"/>
    <w:rsid w:val="00657145"/>
    <w:rsid w:val="006571DE"/>
    <w:rsid w:val="006576F9"/>
    <w:rsid w:val="006579B9"/>
    <w:rsid w:val="00657BC4"/>
    <w:rsid w:val="00657C1D"/>
    <w:rsid w:val="006606B2"/>
    <w:rsid w:val="006609B7"/>
    <w:rsid w:val="00660A23"/>
    <w:rsid w:val="00661CB6"/>
    <w:rsid w:val="00661D10"/>
    <w:rsid w:val="006628F9"/>
    <w:rsid w:val="0066292A"/>
    <w:rsid w:val="00662D02"/>
    <w:rsid w:val="00662EED"/>
    <w:rsid w:val="00662F5E"/>
    <w:rsid w:val="006630D3"/>
    <w:rsid w:val="006632C7"/>
    <w:rsid w:val="0066372D"/>
    <w:rsid w:val="0066373C"/>
    <w:rsid w:val="00663928"/>
    <w:rsid w:val="006639A8"/>
    <w:rsid w:val="006641DA"/>
    <w:rsid w:val="00664279"/>
    <w:rsid w:val="0066428B"/>
    <w:rsid w:val="00664605"/>
    <w:rsid w:val="00664764"/>
    <w:rsid w:val="0066490D"/>
    <w:rsid w:val="0066497C"/>
    <w:rsid w:val="00664E1E"/>
    <w:rsid w:val="00664E9C"/>
    <w:rsid w:val="006650E0"/>
    <w:rsid w:val="0066519D"/>
    <w:rsid w:val="0066535A"/>
    <w:rsid w:val="006653FE"/>
    <w:rsid w:val="00665E70"/>
    <w:rsid w:val="00665F34"/>
    <w:rsid w:val="00665FC3"/>
    <w:rsid w:val="00665FC4"/>
    <w:rsid w:val="006660F1"/>
    <w:rsid w:val="00666261"/>
    <w:rsid w:val="006664E1"/>
    <w:rsid w:val="006664F6"/>
    <w:rsid w:val="00666609"/>
    <w:rsid w:val="0066709F"/>
    <w:rsid w:val="00667364"/>
    <w:rsid w:val="00667609"/>
    <w:rsid w:val="0066769A"/>
    <w:rsid w:val="00667837"/>
    <w:rsid w:val="00667A48"/>
    <w:rsid w:val="00667B51"/>
    <w:rsid w:val="00667FF8"/>
    <w:rsid w:val="00670232"/>
    <w:rsid w:val="006702FD"/>
    <w:rsid w:val="0067039F"/>
    <w:rsid w:val="00670CF7"/>
    <w:rsid w:val="00670DF5"/>
    <w:rsid w:val="00670E17"/>
    <w:rsid w:val="00670F7D"/>
    <w:rsid w:val="006712A3"/>
    <w:rsid w:val="0067172F"/>
    <w:rsid w:val="006717BA"/>
    <w:rsid w:val="00671B18"/>
    <w:rsid w:val="00672271"/>
    <w:rsid w:val="006722E0"/>
    <w:rsid w:val="00672346"/>
    <w:rsid w:val="00672998"/>
    <w:rsid w:val="00672B76"/>
    <w:rsid w:val="00672B94"/>
    <w:rsid w:val="00672C5D"/>
    <w:rsid w:val="00672D53"/>
    <w:rsid w:val="00673136"/>
    <w:rsid w:val="006736CD"/>
    <w:rsid w:val="00673B9F"/>
    <w:rsid w:val="00673CB0"/>
    <w:rsid w:val="00673DCC"/>
    <w:rsid w:val="00673DE8"/>
    <w:rsid w:val="00673F93"/>
    <w:rsid w:val="00673F97"/>
    <w:rsid w:val="0067425B"/>
    <w:rsid w:val="00674565"/>
    <w:rsid w:val="006745F2"/>
    <w:rsid w:val="0067465D"/>
    <w:rsid w:val="0067467B"/>
    <w:rsid w:val="006747CD"/>
    <w:rsid w:val="006749FF"/>
    <w:rsid w:val="00674ADC"/>
    <w:rsid w:val="00674AE2"/>
    <w:rsid w:val="00674D05"/>
    <w:rsid w:val="00674D51"/>
    <w:rsid w:val="00674EE6"/>
    <w:rsid w:val="00674F20"/>
    <w:rsid w:val="006750EB"/>
    <w:rsid w:val="00675144"/>
    <w:rsid w:val="0067547F"/>
    <w:rsid w:val="0067549B"/>
    <w:rsid w:val="006757A1"/>
    <w:rsid w:val="006758A1"/>
    <w:rsid w:val="006759A7"/>
    <w:rsid w:val="00675CDA"/>
    <w:rsid w:val="00675CE2"/>
    <w:rsid w:val="00675DB5"/>
    <w:rsid w:val="00675FC7"/>
    <w:rsid w:val="006763A9"/>
    <w:rsid w:val="00676472"/>
    <w:rsid w:val="00676A03"/>
    <w:rsid w:val="0067706C"/>
    <w:rsid w:val="00677321"/>
    <w:rsid w:val="0067747B"/>
    <w:rsid w:val="006777A8"/>
    <w:rsid w:val="006778D7"/>
    <w:rsid w:val="00677C28"/>
    <w:rsid w:val="00677EF2"/>
    <w:rsid w:val="00680224"/>
    <w:rsid w:val="0068039F"/>
    <w:rsid w:val="00680625"/>
    <w:rsid w:val="0068063C"/>
    <w:rsid w:val="00680A15"/>
    <w:rsid w:val="00680B8C"/>
    <w:rsid w:val="00680C43"/>
    <w:rsid w:val="006812EA"/>
    <w:rsid w:val="006814B4"/>
    <w:rsid w:val="00681D11"/>
    <w:rsid w:val="00681D46"/>
    <w:rsid w:val="006821C3"/>
    <w:rsid w:val="00682A63"/>
    <w:rsid w:val="00682DB2"/>
    <w:rsid w:val="00682DD0"/>
    <w:rsid w:val="00682F7F"/>
    <w:rsid w:val="00683049"/>
    <w:rsid w:val="0068323C"/>
    <w:rsid w:val="00683703"/>
    <w:rsid w:val="006839CB"/>
    <w:rsid w:val="00683A50"/>
    <w:rsid w:val="00683AAD"/>
    <w:rsid w:val="00683EAD"/>
    <w:rsid w:val="0068416C"/>
    <w:rsid w:val="0068418C"/>
    <w:rsid w:val="0068440F"/>
    <w:rsid w:val="0068451A"/>
    <w:rsid w:val="006845CA"/>
    <w:rsid w:val="00684680"/>
    <w:rsid w:val="006846B5"/>
    <w:rsid w:val="00684B0B"/>
    <w:rsid w:val="00684F34"/>
    <w:rsid w:val="006851FB"/>
    <w:rsid w:val="0068538B"/>
    <w:rsid w:val="00685558"/>
    <w:rsid w:val="006859BE"/>
    <w:rsid w:val="00685C44"/>
    <w:rsid w:val="00685ED9"/>
    <w:rsid w:val="00685F0A"/>
    <w:rsid w:val="006865CF"/>
    <w:rsid w:val="00686666"/>
    <w:rsid w:val="006866AF"/>
    <w:rsid w:val="00686AD2"/>
    <w:rsid w:val="00686BF2"/>
    <w:rsid w:val="00686E3E"/>
    <w:rsid w:val="00686EAA"/>
    <w:rsid w:val="00687188"/>
    <w:rsid w:val="00687595"/>
    <w:rsid w:val="00687AA4"/>
    <w:rsid w:val="00687CD1"/>
    <w:rsid w:val="00687FB6"/>
    <w:rsid w:val="00690106"/>
    <w:rsid w:val="00690175"/>
    <w:rsid w:val="0069017A"/>
    <w:rsid w:val="006904BC"/>
    <w:rsid w:val="0069073D"/>
    <w:rsid w:val="006907F6"/>
    <w:rsid w:val="006909EA"/>
    <w:rsid w:val="00690C18"/>
    <w:rsid w:val="00690CF3"/>
    <w:rsid w:val="00690DB6"/>
    <w:rsid w:val="00690F23"/>
    <w:rsid w:val="00691481"/>
    <w:rsid w:val="0069160A"/>
    <w:rsid w:val="00691AAB"/>
    <w:rsid w:val="00691F81"/>
    <w:rsid w:val="006921F2"/>
    <w:rsid w:val="00692B3D"/>
    <w:rsid w:val="00692DD1"/>
    <w:rsid w:val="0069300F"/>
    <w:rsid w:val="0069332C"/>
    <w:rsid w:val="006934E6"/>
    <w:rsid w:val="00693601"/>
    <w:rsid w:val="00693809"/>
    <w:rsid w:val="00693BBE"/>
    <w:rsid w:val="0069418D"/>
    <w:rsid w:val="00694272"/>
    <w:rsid w:val="006943D1"/>
    <w:rsid w:val="006944C0"/>
    <w:rsid w:val="006944C6"/>
    <w:rsid w:val="006945A6"/>
    <w:rsid w:val="006947C3"/>
    <w:rsid w:val="00694969"/>
    <w:rsid w:val="0069545C"/>
    <w:rsid w:val="006957AF"/>
    <w:rsid w:val="00695ACE"/>
    <w:rsid w:val="00695C2F"/>
    <w:rsid w:val="00695D44"/>
    <w:rsid w:val="00695D4C"/>
    <w:rsid w:val="00695E8E"/>
    <w:rsid w:val="00695EC3"/>
    <w:rsid w:val="00695F04"/>
    <w:rsid w:val="00696515"/>
    <w:rsid w:val="00696767"/>
    <w:rsid w:val="006970F2"/>
    <w:rsid w:val="00697326"/>
    <w:rsid w:val="006974A3"/>
    <w:rsid w:val="00697820"/>
    <w:rsid w:val="00697E1C"/>
    <w:rsid w:val="006A023C"/>
    <w:rsid w:val="006A043D"/>
    <w:rsid w:val="006A0735"/>
    <w:rsid w:val="006A09CB"/>
    <w:rsid w:val="006A0A8C"/>
    <w:rsid w:val="006A0C2E"/>
    <w:rsid w:val="006A0EC0"/>
    <w:rsid w:val="006A11A9"/>
    <w:rsid w:val="006A1667"/>
    <w:rsid w:val="006A170C"/>
    <w:rsid w:val="006A178C"/>
    <w:rsid w:val="006A19BB"/>
    <w:rsid w:val="006A1A63"/>
    <w:rsid w:val="006A1A76"/>
    <w:rsid w:val="006A1D04"/>
    <w:rsid w:val="006A1D7B"/>
    <w:rsid w:val="006A1DE3"/>
    <w:rsid w:val="006A222C"/>
    <w:rsid w:val="006A2265"/>
    <w:rsid w:val="006A2AC7"/>
    <w:rsid w:val="006A2AF9"/>
    <w:rsid w:val="006A2ECE"/>
    <w:rsid w:val="006A2F23"/>
    <w:rsid w:val="006A302D"/>
    <w:rsid w:val="006A3315"/>
    <w:rsid w:val="006A3651"/>
    <w:rsid w:val="006A381C"/>
    <w:rsid w:val="006A3B63"/>
    <w:rsid w:val="006A3E9B"/>
    <w:rsid w:val="006A42BD"/>
    <w:rsid w:val="006A42EC"/>
    <w:rsid w:val="006A4300"/>
    <w:rsid w:val="006A44EC"/>
    <w:rsid w:val="006A45EC"/>
    <w:rsid w:val="006A4693"/>
    <w:rsid w:val="006A4B4D"/>
    <w:rsid w:val="006A5051"/>
    <w:rsid w:val="006A525F"/>
    <w:rsid w:val="006A5296"/>
    <w:rsid w:val="006A5C93"/>
    <w:rsid w:val="006A5EE5"/>
    <w:rsid w:val="006A6191"/>
    <w:rsid w:val="006A63D5"/>
    <w:rsid w:val="006A640A"/>
    <w:rsid w:val="006A6453"/>
    <w:rsid w:val="006A6563"/>
    <w:rsid w:val="006A6D65"/>
    <w:rsid w:val="006A70FF"/>
    <w:rsid w:val="006A713F"/>
    <w:rsid w:val="006A7731"/>
    <w:rsid w:val="006A799A"/>
    <w:rsid w:val="006A7BD8"/>
    <w:rsid w:val="006A7BF2"/>
    <w:rsid w:val="006A7E98"/>
    <w:rsid w:val="006B0368"/>
    <w:rsid w:val="006B0420"/>
    <w:rsid w:val="006B0E0A"/>
    <w:rsid w:val="006B1116"/>
    <w:rsid w:val="006B1574"/>
    <w:rsid w:val="006B165F"/>
    <w:rsid w:val="006B1850"/>
    <w:rsid w:val="006B1EB3"/>
    <w:rsid w:val="006B238F"/>
    <w:rsid w:val="006B24AD"/>
    <w:rsid w:val="006B2597"/>
    <w:rsid w:val="006B2BCE"/>
    <w:rsid w:val="006B2BE4"/>
    <w:rsid w:val="006B2EBE"/>
    <w:rsid w:val="006B3860"/>
    <w:rsid w:val="006B39C0"/>
    <w:rsid w:val="006B3B99"/>
    <w:rsid w:val="006B3CB4"/>
    <w:rsid w:val="006B3DFD"/>
    <w:rsid w:val="006B4688"/>
    <w:rsid w:val="006B48C5"/>
    <w:rsid w:val="006B49CB"/>
    <w:rsid w:val="006B4B49"/>
    <w:rsid w:val="006B4B5F"/>
    <w:rsid w:val="006B4CFE"/>
    <w:rsid w:val="006B50BA"/>
    <w:rsid w:val="006B5B6E"/>
    <w:rsid w:val="006B5BA9"/>
    <w:rsid w:val="006B5BE2"/>
    <w:rsid w:val="006B5D6B"/>
    <w:rsid w:val="006B619B"/>
    <w:rsid w:val="006B633E"/>
    <w:rsid w:val="006B687D"/>
    <w:rsid w:val="006B6AAE"/>
    <w:rsid w:val="006B6D07"/>
    <w:rsid w:val="006B6D62"/>
    <w:rsid w:val="006B70B3"/>
    <w:rsid w:val="006B73FB"/>
    <w:rsid w:val="006B78AB"/>
    <w:rsid w:val="006B7B27"/>
    <w:rsid w:val="006C048D"/>
    <w:rsid w:val="006C0554"/>
    <w:rsid w:val="006C06CC"/>
    <w:rsid w:val="006C085D"/>
    <w:rsid w:val="006C09D5"/>
    <w:rsid w:val="006C0A90"/>
    <w:rsid w:val="006C0BA2"/>
    <w:rsid w:val="006C0C6B"/>
    <w:rsid w:val="006C0CC0"/>
    <w:rsid w:val="006C109F"/>
    <w:rsid w:val="006C14CF"/>
    <w:rsid w:val="006C1B13"/>
    <w:rsid w:val="006C1C7F"/>
    <w:rsid w:val="006C2043"/>
    <w:rsid w:val="006C2061"/>
    <w:rsid w:val="006C239A"/>
    <w:rsid w:val="006C23A5"/>
    <w:rsid w:val="006C2675"/>
    <w:rsid w:val="006C2700"/>
    <w:rsid w:val="006C2722"/>
    <w:rsid w:val="006C28FA"/>
    <w:rsid w:val="006C32C8"/>
    <w:rsid w:val="006C38F4"/>
    <w:rsid w:val="006C3B5F"/>
    <w:rsid w:val="006C3C74"/>
    <w:rsid w:val="006C4879"/>
    <w:rsid w:val="006C4A71"/>
    <w:rsid w:val="006C4CA3"/>
    <w:rsid w:val="006C4CE3"/>
    <w:rsid w:val="006C50BF"/>
    <w:rsid w:val="006C5746"/>
    <w:rsid w:val="006C625A"/>
    <w:rsid w:val="006C631A"/>
    <w:rsid w:val="006C6377"/>
    <w:rsid w:val="006C6415"/>
    <w:rsid w:val="006C697E"/>
    <w:rsid w:val="006C6B92"/>
    <w:rsid w:val="006C6CDE"/>
    <w:rsid w:val="006C6CDF"/>
    <w:rsid w:val="006C6FF4"/>
    <w:rsid w:val="006C7287"/>
    <w:rsid w:val="006C7289"/>
    <w:rsid w:val="006C7313"/>
    <w:rsid w:val="006C7437"/>
    <w:rsid w:val="006C7559"/>
    <w:rsid w:val="006C7B79"/>
    <w:rsid w:val="006C7C37"/>
    <w:rsid w:val="006C7E89"/>
    <w:rsid w:val="006C7F8C"/>
    <w:rsid w:val="006D00CA"/>
    <w:rsid w:val="006D0157"/>
    <w:rsid w:val="006D03E6"/>
    <w:rsid w:val="006D058D"/>
    <w:rsid w:val="006D0748"/>
    <w:rsid w:val="006D0B7D"/>
    <w:rsid w:val="006D0D78"/>
    <w:rsid w:val="006D0DBF"/>
    <w:rsid w:val="006D19D8"/>
    <w:rsid w:val="006D1D92"/>
    <w:rsid w:val="006D1E78"/>
    <w:rsid w:val="006D2005"/>
    <w:rsid w:val="006D21AE"/>
    <w:rsid w:val="006D21F9"/>
    <w:rsid w:val="006D2892"/>
    <w:rsid w:val="006D29DD"/>
    <w:rsid w:val="006D2DF8"/>
    <w:rsid w:val="006D2F7A"/>
    <w:rsid w:val="006D2F82"/>
    <w:rsid w:val="006D33F3"/>
    <w:rsid w:val="006D3576"/>
    <w:rsid w:val="006D39DF"/>
    <w:rsid w:val="006D3F70"/>
    <w:rsid w:val="006D4210"/>
    <w:rsid w:val="006D43A9"/>
    <w:rsid w:val="006D4588"/>
    <w:rsid w:val="006D4739"/>
    <w:rsid w:val="006D4825"/>
    <w:rsid w:val="006D48A2"/>
    <w:rsid w:val="006D49F6"/>
    <w:rsid w:val="006D4D82"/>
    <w:rsid w:val="006D4DF1"/>
    <w:rsid w:val="006D512D"/>
    <w:rsid w:val="006D54B1"/>
    <w:rsid w:val="006D57D6"/>
    <w:rsid w:val="006D5DC5"/>
    <w:rsid w:val="006D61DE"/>
    <w:rsid w:val="006D623B"/>
    <w:rsid w:val="006D65CD"/>
    <w:rsid w:val="006D66A5"/>
    <w:rsid w:val="006D68EC"/>
    <w:rsid w:val="006D6DB3"/>
    <w:rsid w:val="006D6E74"/>
    <w:rsid w:val="006D70F7"/>
    <w:rsid w:val="006D72BF"/>
    <w:rsid w:val="006D730D"/>
    <w:rsid w:val="006D73F4"/>
    <w:rsid w:val="006D767F"/>
    <w:rsid w:val="006D7738"/>
    <w:rsid w:val="006D7B18"/>
    <w:rsid w:val="006E042F"/>
    <w:rsid w:val="006E0554"/>
    <w:rsid w:val="006E05B1"/>
    <w:rsid w:val="006E068E"/>
    <w:rsid w:val="006E0826"/>
    <w:rsid w:val="006E0F25"/>
    <w:rsid w:val="006E10FB"/>
    <w:rsid w:val="006E1105"/>
    <w:rsid w:val="006E17FE"/>
    <w:rsid w:val="006E1A03"/>
    <w:rsid w:val="006E1D1E"/>
    <w:rsid w:val="006E2236"/>
    <w:rsid w:val="006E2348"/>
    <w:rsid w:val="006E2E63"/>
    <w:rsid w:val="006E2E78"/>
    <w:rsid w:val="006E2F54"/>
    <w:rsid w:val="006E3818"/>
    <w:rsid w:val="006E38ED"/>
    <w:rsid w:val="006E3C4F"/>
    <w:rsid w:val="006E3C85"/>
    <w:rsid w:val="006E3E30"/>
    <w:rsid w:val="006E3E8B"/>
    <w:rsid w:val="006E3FCE"/>
    <w:rsid w:val="006E431D"/>
    <w:rsid w:val="006E4562"/>
    <w:rsid w:val="006E4885"/>
    <w:rsid w:val="006E5024"/>
    <w:rsid w:val="006E51A3"/>
    <w:rsid w:val="006E51CC"/>
    <w:rsid w:val="006E543D"/>
    <w:rsid w:val="006E567B"/>
    <w:rsid w:val="006E59E3"/>
    <w:rsid w:val="006E61B2"/>
    <w:rsid w:val="006E6353"/>
    <w:rsid w:val="006E67C5"/>
    <w:rsid w:val="006E6CC8"/>
    <w:rsid w:val="006E7079"/>
    <w:rsid w:val="006E735D"/>
    <w:rsid w:val="006E75C5"/>
    <w:rsid w:val="006E7897"/>
    <w:rsid w:val="006E79C4"/>
    <w:rsid w:val="006E7A52"/>
    <w:rsid w:val="006E7AD5"/>
    <w:rsid w:val="006F01F5"/>
    <w:rsid w:val="006F02C0"/>
    <w:rsid w:val="006F06D1"/>
    <w:rsid w:val="006F08D4"/>
    <w:rsid w:val="006F0B93"/>
    <w:rsid w:val="006F0E0A"/>
    <w:rsid w:val="006F0FFF"/>
    <w:rsid w:val="006F1542"/>
    <w:rsid w:val="006F185F"/>
    <w:rsid w:val="006F1CFA"/>
    <w:rsid w:val="006F1D0D"/>
    <w:rsid w:val="006F1E88"/>
    <w:rsid w:val="006F1F00"/>
    <w:rsid w:val="006F240F"/>
    <w:rsid w:val="006F2896"/>
    <w:rsid w:val="006F2CC2"/>
    <w:rsid w:val="006F2E00"/>
    <w:rsid w:val="006F2EA0"/>
    <w:rsid w:val="006F34A3"/>
    <w:rsid w:val="006F35F5"/>
    <w:rsid w:val="006F362E"/>
    <w:rsid w:val="006F387C"/>
    <w:rsid w:val="006F3A10"/>
    <w:rsid w:val="006F3B50"/>
    <w:rsid w:val="006F3DF8"/>
    <w:rsid w:val="006F405B"/>
    <w:rsid w:val="006F40A2"/>
    <w:rsid w:val="006F41DB"/>
    <w:rsid w:val="006F471D"/>
    <w:rsid w:val="006F49C5"/>
    <w:rsid w:val="006F4CC1"/>
    <w:rsid w:val="006F4D08"/>
    <w:rsid w:val="006F4F1E"/>
    <w:rsid w:val="006F4FE2"/>
    <w:rsid w:val="006F579E"/>
    <w:rsid w:val="006F5B4E"/>
    <w:rsid w:val="006F5BF2"/>
    <w:rsid w:val="006F5C0D"/>
    <w:rsid w:val="006F67A4"/>
    <w:rsid w:val="006F6F38"/>
    <w:rsid w:val="006F7253"/>
    <w:rsid w:val="006F752A"/>
    <w:rsid w:val="006F76E5"/>
    <w:rsid w:val="006F79B9"/>
    <w:rsid w:val="006F7B41"/>
    <w:rsid w:val="006F7C4F"/>
    <w:rsid w:val="007000DD"/>
    <w:rsid w:val="0070038E"/>
    <w:rsid w:val="007003C3"/>
    <w:rsid w:val="007003C5"/>
    <w:rsid w:val="0070060D"/>
    <w:rsid w:val="00700871"/>
    <w:rsid w:val="007008FB"/>
    <w:rsid w:val="00700E92"/>
    <w:rsid w:val="00701092"/>
    <w:rsid w:val="007011A6"/>
    <w:rsid w:val="007011E3"/>
    <w:rsid w:val="00701223"/>
    <w:rsid w:val="00701395"/>
    <w:rsid w:val="007016D0"/>
    <w:rsid w:val="00701985"/>
    <w:rsid w:val="00701CF3"/>
    <w:rsid w:val="00701FF0"/>
    <w:rsid w:val="007020DC"/>
    <w:rsid w:val="0070222A"/>
    <w:rsid w:val="007022F6"/>
    <w:rsid w:val="0070230E"/>
    <w:rsid w:val="007023E1"/>
    <w:rsid w:val="00702643"/>
    <w:rsid w:val="00702890"/>
    <w:rsid w:val="007029CB"/>
    <w:rsid w:val="00702E89"/>
    <w:rsid w:val="00703090"/>
    <w:rsid w:val="0070333D"/>
    <w:rsid w:val="0070339E"/>
    <w:rsid w:val="007036EB"/>
    <w:rsid w:val="00703E3D"/>
    <w:rsid w:val="00704157"/>
    <w:rsid w:val="007041FC"/>
    <w:rsid w:val="00704285"/>
    <w:rsid w:val="00704366"/>
    <w:rsid w:val="007045C1"/>
    <w:rsid w:val="00704C8E"/>
    <w:rsid w:val="007050D4"/>
    <w:rsid w:val="0070577F"/>
    <w:rsid w:val="007059A0"/>
    <w:rsid w:val="00705C22"/>
    <w:rsid w:val="00705EBC"/>
    <w:rsid w:val="00705EC0"/>
    <w:rsid w:val="00705F76"/>
    <w:rsid w:val="00705FA7"/>
    <w:rsid w:val="00706751"/>
    <w:rsid w:val="007068E1"/>
    <w:rsid w:val="00706B39"/>
    <w:rsid w:val="00706C62"/>
    <w:rsid w:val="00707011"/>
    <w:rsid w:val="00707487"/>
    <w:rsid w:val="00707884"/>
    <w:rsid w:val="0071043D"/>
    <w:rsid w:val="007105EE"/>
    <w:rsid w:val="007106DA"/>
    <w:rsid w:val="00710830"/>
    <w:rsid w:val="00711173"/>
    <w:rsid w:val="007111CB"/>
    <w:rsid w:val="00711370"/>
    <w:rsid w:val="00711483"/>
    <w:rsid w:val="00711A19"/>
    <w:rsid w:val="00711B9A"/>
    <w:rsid w:val="00711C87"/>
    <w:rsid w:val="00711EAA"/>
    <w:rsid w:val="00711FF0"/>
    <w:rsid w:val="007124F1"/>
    <w:rsid w:val="00712764"/>
    <w:rsid w:val="00712771"/>
    <w:rsid w:val="00712786"/>
    <w:rsid w:val="00712847"/>
    <w:rsid w:val="00712EF9"/>
    <w:rsid w:val="00712F86"/>
    <w:rsid w:val="0071318F"/>
    <w:rsid w:val="007131F2"/>
    <w:rsid w:val="007134F4"/>
    <w:rsid w:val="00713928"/>
    <w:rsid w:val="00713994"/>
    <w:rsid w:val="007139D2"/>
    <w:rsid w:val="00713FA8"/>
    <w:rsid w:val="00714382"/>
    <w:rsid w:val="007143F1"/>
    <w:rsid w:val="00714720"/>
    <w:rsid w:val="00714862"/>
    <w:rsid w:val="00714943"/>
    <w:rsid w:val="00714A3F"/>
    <w:rsid w:val="00715097"/>
    <w:rsid w:val="007151A6"/>
    <w:rsid w:val="007151EF"/>
    <w:rsid w:val="00715323"/>
    <w:rsid w:val="007153CC"/>
    <w:rsid w:val="00715450"/>
    <w:rsid w:val="00715674"/>
    <w:rsid w:val="00715722"/>
    <w:rsid w:val="007158F3"/>
    <w:rsid w:val="007162E8"/>
    <w:rsid w:val="0071631D"/>
    <w:rsid w:val="0071652B"/>
    <w:rsid w:val="0071655A"/>
    <w:rsid w:val="007167B2"/>
    <w:rsid w:val="00716C88"/>
    <w:rsid w:val="00717133"/>
    <w:rsid w:val="0071765A"/>
    <w:rsid w:val="00717AD5"/>
    <w:rsid w:val="00717B00"/>
    <w:rsid w:val="00717E07"/>
    <w:rsid w:val="0072018F"/>
    <w:rsid w:val="00720204"/>
    <w:rsid w:val="007206F1"/>
    <w:rsid w:val="00720A6F"/>
    <w:rsid w:val="00720FD8"/>
    <w:rsid w:val="00721067"/>
    <w:rsid w:val="00721252"/>
    <w:rsid w:val="00721358"/>
    <w:rsid w:val="007216E1"/>
    <w:rsid w:val="00721B20"/>
    <w:rsid w:val="00721D9D"/>
    <w:rsid w:val="00722150"/>
    <w:rsid w:val="007225A8"/>
    <w:rsid w:val="007226DB"/>
    <w:rsid w:val="00722B0B"/>
    <w:rsid w:val="00722B63"/>
    <w:rsid w:val="00722F65"/>
    <w:rsid w:val="00722FFE"/>
    <w:rsid w:val="007232DB"/>
    <w:rsid w:val="00723547"/>
    <w:rsid w:val="0072397B"/>
    <w:rsid w:val="0072398A"/>
    <w:rsid w:val="00723992"/>
    <w:rsid w:val="00723B3D"/>
    <w:rsid w:val="00723CEF"/>
    <w:rsid w:val="00723E66"/>
    <w:rsid w:val="00723EC6"/>
    <w:rsid w:val="00724077"/>
    <w:rsid w:val="007240B5"/>
    <w:rsid w:val="00724111"/>
    <w:rsid w:val="007246D9"/>
    <w:rsid w:val="0072473F"/>
    <w:rsid w:val="00724771"/>
    <w:rsid w:val="0072485C"/>
    <w:rsid w:val="00724B96"/>
    <w:rsid w:val="00724BCF"/>
    <w:rsid w:val="0072533C"/>
    <w:rsid w:val="0072534D"/>
    <w:rsid w:val="0072550C"/>
    <w:rsid w:val="007255E5"/>
    <w:rsid w:val="00725A57"/>
    <w:rsid w:val="00725DAC"/>
    <w:rsid w:val="007266CE"/>
    <w:rsid w:val="0072697E"/>
    <w:rsid w:val="00726B94"/>
    <w:rsid w:val="0072714A"/>
    <w:rsid w:val="007273C6"/>
    <w:rsid w:val="00727517"/>
    <w:rsid w:val="007275E3"/>
    <w:rsid w:val="00727697"/>
    <w:rsid w:val="007277E7"/>
    <w:rsid w:val="00727A90"/>
    <w:rsid w:val="00727ABC"/>
    <w:rsid w:val="00727C27"/>
    <w:rsid w:val="00727FBB"/>
    <w:rsid w:val="0073005E"/>
    <w:rsid w:val="00730340"/>
    <w:rsid w:val="00730569"/>
    <w:rsid w:val="00730955"/>
    <w:rsid w:val="007309F5"/>
    <w:rsid w:val="00730D81"/>
    <w:rsid w:val="00730F62"/>
    <w:rsid w:val="0073140B"/>
    <w:rsid w:val="00731415"/>
    <w:rsid w:val="0073171A"/>
    <w:rsid w:val="007318B7"/>
    <w:rsid w:val="00731D37"/>
    <w:rsid w:val="00731DCE"/>
    <w:rsid w:val="00731E89"/>
    <w:rsid w:val="0073240E"/>
    <w:rsid w:val="007329A7"/>
    <w:rsid w:val="00732B18"/>
    <w:rsid w:val="00732C0B"/>
    <w:rsid w:val="00732EA3"/>
    <w:rsid w:val="0073305B"/>
    <w:rsid w:val="007332E6"/>
    <w:rsid w:val="00733391"/>
    <w:rsid w:val="00733541"/>
    <w:rsid w:val="00733658"/>
    <w:rsid w:val="007337D3"/>
    <w:rsid w:val="00733A66"/>
    <w:rsid w:val="00733D73"/>
    <w:rsid w:val="00734347"/>
    <w:rsid w:val="00734952"/>
    <w:rsid w:val="00734A94"/>
    <w:rsid w:val="00734B28"/>
    <w:rsid w:val="00734DDE"/>
    <w:rsid w:val="00735030"/>
    <w:rsid w:val="007350EB"/>
    <w:rsid w:val="0073541A"/>
    <w:rsid w:val="00735426"/>
    <w:rsid w:val="00735469"/>
    <w:rsid w:val="0073554E"/>
    <w:rsid w:val="00735794"/>
    <w:rsid w:val="00735A95"/>
    <w:rsid w:val="00735EC8"/>
    <w:rsid w:val="0073653D"/>
    <w:rsid w:val="00736681"/>
    <w:rsid w:val="0073699D"/>
    <w:rsid w:val="00736AED"/>
    <w:rsid w:val="00736C66"/>
    <w:rsid w:val="00736E28"/>
    <w:rsid w:val="00736FBA"/>
    <w:rsid w:val="00736FEE"/>
    <w:rsid w:val="00737237"/>
    <w:rsid w:val="007377DF"/>
    <w:rsid w:val="007378EE"/>
    <w:rsid w:val="00737A51"/>
    <w:rsid w:val="00737C7F"/>
    <w:rsid w:val="00737F66"/>
    <w:rsid w:val="00740072"/>
    <w:rsid w:val="0074032E"/>
    <w:rsid w:val="00740354"/>
    <w:rsid w:val="00740568"/>
    <w:rsid w:val="007406A3"/>
    <w:rsid w:val="0074088B"/>
    <w:rsid w:val="00740925"/>
    <w:rsid w:val="00740B78"/>
    <w:rsid w:val="00741342"/>
    <w:rsid w:val="00741636"/>
    <w:rsid w:val="00741769"/>
    <w:rsid w:val="00741844"/>
    <w:rsid w:val="007418D2"/>
    <w:rsid w:val="00741901"/>
    <w:rsid w:val="00741B6F"/>
    <w:rsid w:val="00741FBA"/>
    <w:rsid w:val="007425B3"/>
    <w:rsid w:val="00742627"/>
    <w:rsid w:val="00742735"/>
    <w:rsid w:val="007427B3"/>
    <w:rsid w:val="00742983"/>
    <w:rsid w:val="00742FC3"/>
    <w:rsid w:val="0074379E"/>
    <w:rsid w:val="007437E5"/>
    <w:rsid w:val="00743A1B"/>
    <w:rsid w:val="00744159"/>
    <w:rsid w:val="007443A6"/>
    <w:rsid w:val="00744407"/>
    <w:rsid w:val="0074462B"/>
    <w:rsid w:val="0074464C"/>
    <w:rsid w:val="00744D05"/>
    <w:rsid w:val="00744E33"/>
    <w:rsid w:val="007451FF"/>
    <w:rsid w:val="007453F8"/>
    <w:rsid w:val="00745561"/>
    <w:rsid w:val="00745877"/>
    <w:rsid w:val="00745BA1"/>
    <w:rsid w:val="0074624B"/>
    <w:rsid w:val="007466E0"/>
    <w:rsid w:val="00746730"/>
    <w:rsid w:val="007467AF"/>
    <w:rsid w:val="007469A3"/>
    <w:rsid w:val="00746BC6"/>
    <w:rsid w:val="00746D77"/>
    <w:rsid w:val="0074716F"/>
    <w:rsid w:val="0074730C"/>
    <w:rsid w:val="00747643"/>
    <w:rsid w:val="00747650"/>
    <w:rsid w:val="00747865"/>
    <w:rsid w:val="00747BDB"/>
    <w:rsid w:val="00747C68"/>
    <w:rsid w:val="00747D84"/>
    <w:rsid w:val="00747E62"/>
    <w:rsid w:val="007501D3"/>
    <w:rsid w:val="0075030B"/>
    <w:rsid w:val="00750355"/>
    <w:rsid w:val="0075038E"/>
    <w:rsid w:val="0075044C"/>
    <w:rsid w:val="007505C0"/>
    <w:rsid w:val="007509F5"/>
    <w:rsid w:val="00750CE9"/>
    <w:rsid w:val="0075115B"/>
    <w:rsid w:val="00751247"/>
    <w:rsid w:val="00751511"/>
    <w:rsid w:val="00751550"/>
    <w:rsid w:val="007518CA"/>
    <w:rsid w:val="00751988"/>
    <w:rsid w:val="00751A0F"/>
    <w:rsid w:val="00751E47"/>
    <w:rsid w:val="00751FDB"/>
    <w:rsid w:val="0075222D"/>
    <w:rsid w:val="007523DD"/>
    <w:rsid w:val="007523EF"/>
    <w:rsid w:val="00752984"/>
    <w:rsid w:val="00752B88"/>
    <w:rsid w:val="00752E3E"/>
    <w:rsid w:val="0075342D"/>
    <w:rsid w:val="0075343A"/>
    <w:rsid w:val="007534A7"/>
    <w:rsid w:val="007534ED"/>
    <w:rsid w:val="0075355A"/>
    <w:rsid w:val="00753780"/>
    <w:rsid w:val="00753B71"/>
    <w:rsid w:val="00753C86"/>
    <w:rsid w:val="0075407B"/>
    <w:rsid w:val="00754287"/>
    <w:rsid w:val="00754795"/>
    <w:rsid w:val="00754C47"/>
    <w:rsid w:val="00755537"/>
    <w:rsid w:val="0075580F"/>
    <w:rsid w:val="00755E26"/>
    <w:rsid w:val="00755FB9"/>
    <w:rsid w:val="0075606C"/>
    <w:rsid w:val="007561FA"/>
    <w:rsid w:val="00756371"/>
    <w:rsid w:val="0075667F"/>
    <w:rsid w:val="00756AF1"/>
    <w:rsid w:val="00756B6A"/>
    <w:rsid w:val="00756FEB"/>
    <w:rsid w:val="0075722E"/>
    <w:rsid w:val="00757372"/>
    <w:rsid w:val="00757468"/>
    <w:rsid w:val="00757874"/>
    <w:rsid w:val="00757F2B"/>
    <w:rsid w:val="00760074"/>
    <w:rsid w:val="00760819"/>
    <w:rsid w:val="007609C3"/>
    <w:rsid w:val="00760E98"/>
    <w:rsid w:val="007611D6"/>
    <w:rsid w:val="00761367"/>
    <w:rsid w:val="007619C3"/>
    <w:rsid w:val="00761A0D"/>
    <w:rsid w:val="00761B12"/>
    <w:rsid w:val="00761B82"/>
    <w:rsid w:val="00761C9D"/>
    <w:rsid w:val="00761E98"/>
    <w:rsid w:val="0076258E"/>
    <w:rsid w:val="007626C4"/>
    <w:rsid w:val="00762A95"/>
    <w:rsid w:val="00762AB7"/>
    <w:rsid w:val="00762C3C"/>
    <w:rsid w:val="00762E0E"/>
    <w:rsid w:val="00763105"/>
    <w:rsid w:val="00763482"/>
    <w:rsid w:val="0076365E"/>
    <w:rsid w:val="007636C6"/>
    <w:rsid w:val="007638AF"/>
    <w:rsid w:val="00763A96"/>
    <w:rsid w:val="00763BB3"/>
    <w:rsid w:val="00763D95"/>
    <w:rsid w:val="00763F12"/>
    <w:rsid w:val="0076402C"/>
    <w:rsid w:val="00764261"/>
    <w:rsid w:val="00764373"/>
    <w:rsid w:val="00764469"/>
    <w:rsid w:val="00764711"/>
    <w:rsid w:val="00764A21"/>
    <w:rsid w:val="00764D2F"/>
    <w:rsid w:val="00764E74"/>
    <w:rsid w:val="0076520D"/>
    <w:rsid w:val="00765333"/>
    <w:rsid w:val="0076533A"/>
    <w:rsid w:val="00765509"/>
    <w:rsid w:val="007656F1"/>
    <w:rsid w:val="007660A7"/>
    <w:rsid w:val="00766199"/>
    <w:rsid w:val="0076672A"/>
    <w:rsid w:val="00766A81"/>
    <w:rsid w:val="00766AED"/>
    <w:rsid w:val="00766B5C"/>
    <w:rsid w:val="00766C0E"/>
    <w:rsid w:val="00766FE2"/>
    <w:rsid w:val="007670C7"/>
    <w:rsid w:val="007670EE"/>
    <w:rsid w:val="00767205"/>
    <w:rsid w:val="00767499"/>
    <w:rsid w:val="0076760B"/>
    <w:rsid w:val="0076770C"/>
    <w:rsid w:val="0076780E"/>
    <w:rsid w:val="007678F7"/>
    <w:rsid w:val="00767A96"/>
    <w:rsid w:val="00767AD2"/>
    <w:rsid w:val="00770100"/>
    <w:rsid w:val="0077025A"/>
    <w:rsid w:val="0077030F"/>
    <w:rsid w:val="00770419"/>
    <w:rsid w:val="0077068F"/>
    <w:rsid w:val="00770C80"/>
    <w:rsid w:val="00770D01"/>
    <w:rsid w:val="00770E54"/>
    <w:rsid w:val="00770FA2"/>
    <w:rsid w:val="0077173C"/>
    <w:rsid w:val="00771E9C"/>
    <w:rsid w:val="00771EB7"/>
    <w:rsid w:val="00772055"/>
    <w:rsid w:val="00772BC6"/>
    <w:rsid w:val="00772D2B"/>
    <w:rsid w:val="00773546"/>
    <w:rsid w:val="00773587"/>
    <w:rsid w:val="007737CF"/>
    <w:rsid w:val="007738C2"/>
    <w:rsid w:val="00773D3D"/>
    <w:rsid w:val="00773E8E"/>
    <w:rsid w:val="00773F9B"/>
    <w:rsid w:val="0077459E"/>
    <w:rsid w:val="007748C9"/>
    <w:rsid w:val="00774D61"/>
    <w:rsid w:val="00774EEF"/>
    <w:rsid w:val="00775381"/>
    <w:rsid w:val="0077548C"/>
    <w:rsid w:val="007756E4"/>
    <w:rsid w:val="0077583A"/>
    <w:rsid w:val="00775B03"/>
    <w:rsid w:val="00775B20"/>
    <w:rsid w:val="00775CDE"/>
    <w:rsid w:val="00775CE4"/>
    <w:rsid w:val="00775D62"/>
    <w:rsid w:val="00776348"/>
    <w:rsid w:val="00776540"/>
    <w:rsid w:val="007768E7"/>
    <w:rsid w:val="00776B8E"/>
    <w:rsid w:val="00776E3B"/>
    <w:rsid w:val="0077735D"/>
    <w:rsid w:val="00777A0F"/>
    <w:rsid w:val="00777AD7"/>
    <w:rsid w:val="00777C6C"/>
    <w:rsid w:val="00777D13"/>
    <w:rsid w:val="00777DBB"/>
    <w:rsid w:val="00777F14"/>
    <w:rsid w:val="007800B5"/>
    <w:rsid w:val="0078010A"/>
    <w:rsid w:val="007801F5"/>
    <w:rsid w:val="00780233"/>
    <w:rsid w:val="00780323"/>
    <w:rsid w:val="0078042A"/>
    <w:rsid w:val="007804A9"/>
    <w:rsid w:val="00780A15"/>
    <w:rsid w:val="00780D7D"/>
    <w:rsid w:val="0078126D"/>
    <w:rsid w:val="007813CF"/>
    <w:rsid w:val="007816FC"/>
    <w:rsid w:val="00781889"/>
    <w:rsid w:val="00781C0E"/>
    <w:rsid w:val="00781FC7"/>
    <w:rsid w:val="007820D5"/>
    <w:rsid w:val="007820DF"/>
    <w:rsid w:val="00782555"/>
    <w:rsid w:val="0078257D"/>
    <w:rsid w:val="007826EA"/>
    <w:rsid w:val="00782EC1"/>
    <w:rsid w:val="00782F44"/>
    <w:rsid w:val="007832CB"/>
    <w:rsid w:val="007832F6"/>
    <w:rsid w:val="007833AD"/>
    <w:rsid w:val="007835C2"/>
    <w:rsid w:val="00783651"/>
    <w:rsid w:val="007838CA"/>
    <w:rsid w:val="00783911"/>
    <w:rsid w:val="00783937"/>
    <w:rsid w:val="00783BA4"/>
    <w:rsid w:val="00783F45"/>
    <w:rsid w:val="00784067"/>
    <w:rsid w:val="007840C7"/>
    <w:rsid w:val="0078418B"/>
    <w:rsid w:val="0078460F"/>
    <w:rsid w:val="007849C6"/>
    <w:rsid w:val="00784CAA"/>
    <w:rsid w:val="00784CE2"/>
    <w:rsid w:val="00784D01"/>
    <w:rsid w:val="007850B4"/>
    <w:rsid w:val="0078527E"/>
    <w:rsid w:val="007853E2"/>
    <w:rsid w:val="00785587"/>
    <w:rsid w:val="007855D8"/>
    <w:rsid w:val="007856D9"/>
    <w:rsid w:val="00785711"/>
    <w:rsid w:val="00785911"/>
    <w:rsid w:val="00785958"/>
    <w:rsid w:val="00785A81"/>
    <w:rsid w:val="00785B06"/>
    <w:rsid w:val="00785BD2"/>
    <w:rsid w:val="00785E14"/>
    <w:rsid w:val="0078600C"/>
    <w:rsid w:val="007862AA"/>
    <w:rsid w:val="00786314"/>
    <w:rsid w:val="00786687"/>
    <w:rsid w:val="00786A56"/>
    <w:rsid w:val="00786AD7"/>
    <w:rsid w:val="007870EC"/>
    <w:rsid w:val="007872C4"/>
    <w:rsid w:val="007874CC"/>
    <w:rsid w:val="007874EB"/>
    <w:rsid w:val="0078758D"/>
    <w:rsid w:val="007877C7"/>
    <w:rsid w:val="0078781B"/>
    <w:rsid w:val="00787D45"/>
    <w:rsid w:val="0079029A"/>
    <w:rsid w:val="007905E8"/>
    <w:rsid w:val="00790851"/>
    <w:rsid w:val="00791279"/>
    <w:rsid w:val="00791333"/>
    <w:rsid w:val="0079192C"/>
    <w:rsid w:val="00791AB5"/>
    <w:rsid w:val="00791BBE"/>
    <w:rsid w:val="00791D15"/>
    <w:rsid w:val="00791E2E"/>
    <w:rsid w:val="00791EBC"/>
    <w:rsid w:val="00791FDB"/>
    <w:rsid w:val="007925BB"/>
    <w:rsid w:val="007927B4"/>
    <w:rsid w:val="007927E5"/>
    <w:rsid w:val="00792919"/>
    <w:rsid w:val="00792E40"/>
    <w:rsid w:val="00793077"/>
    <w:rsid w:val="0079339C"/>
    <w:rsid w:val="0079368F"/>
    <w:rsid w:val="00793A34"/>
    <w:rsid w:val="00793AC0"/>
    <w:rsid w:val="00793AC2"/>
    <w:rsid w:val="00793E77"/>
    <w:rsid w:val="00794019"/>
    <w:rsid w:val="0079433A"/>
    <w:rsid w:val="00794402"/>
    <w:rsid w:val="00794593"/>
    <w:rsid w:val="007945E9"/>
    <w:rsid w:val="00794A14"/>
    <w:rsid w:val="007950CE"/>
    <w:rsid w:val="0079516E"/>
    <w:rsid w:val="0079549B"/>
    <w:rsid w:val="007955FA"/>
    <w:rsid w:val="00795631"/>
    <w:rsid w:val="00795D4B"/>
    <w:rsid w:val="007961D6"/>
    <w:rsid w:val="0079625C"/>
    <w:rsid w:val="00796364"/>
    <w:rsid w:val="00796502"/>
    <w:rsid w:val="00796520"/>
    <w:rsid w:val="00796545"/>
    <w:rsid w:val="007965F0"/>
    <w:rsid w:val="00796A0E"/>
    <w:rsid w:val="00796CAF"/>
    <w:rsid w:val="007971F6"/>
    <w:rsid w:val="007975AD"/>
    <w:rsid w:val="007975AE"/>
    <w:rsid w:val="007979A0"/>
    <w:rsid w:val="00797D94"/>
    <w:rsid w:val="007A004C"/>
    <w:rsid w:val="007A037F"/>
    <w:rsid w:val="007A0946"/>
    <w:rsid w:val="007A0AD1"/>
    <w:rsid w:val="007A1299"/>
    <w:rsid w:val="007A12AA"/>
    <w:rsid w:val="007A1446"/>
    <w:rsid w:val="007A1619"/>
    <w:rsid w:val="007A19E7"/>
    <w:rsid w:val="007A1A70"/>
    <w:rsid w:val="007A1DD5"/>
    <w:rsid w:val="007A2157"/>
    <w:rsid w:val="007A22D1"/>
    <w:rsid w:val="007A2759"/>
    <w:rsid w:val="007A291E"/>
    <w:rsid w:val="007A2BFF"/>
    <w:rsid w:val="007A303B"/>
    <w:rsid w:val="007A343B"/>
    <w:rsid w:val="007A365C"/>
    <w:rsid w:val="007A3955"/>
    <w:rsid w:val="007A3A8E"/>
    <w:rsid w:val="007A3AE9"/>
    <w:rsid w:val="007A3E65"/>
    <w:rsid w:val="007A44BF"/>
    <w:rsid w:val="007A4609"/>
    <w:rsid w:val="007A4969"/>
    <w:rsid w:val="007A4990"/>
    <w:rsid w:val="007A4AB0"/>
    <w:rsid w:val="007A4AEC"/>
    <w:rsid w:val="007A4C82"/>
    <w:rsid w:val="007A4EDB"/>
    <w:rsid w:val="007A4F23"/>
    <w:rsid w:val="007A53C8"/>
    <w:rsid w:val="007A5444"/>
    <w:rsid w:val="007A5674"/>
    <w:rsid w:val="007A5870"/>
    <w:rsid w:val="007A58B5"/>
    <w:rsid w:val="007A59B1"/>
    <w:rsid w:val="007A5B3B"/>
    <w:rsid w:val="007A5BCC"/>
    <w:rsid w:val="007A5F19"/>
    <w:rsid w:val="007A61E2"/>
    <w:rsid w:val="007A66EC"/>
    <w:rsid w:val="007A6A26"/>
    <w:rsid w:val="007A6B74"/>
    <w:rsid w:val="007A6C63"/>
    <w:rsid w:val="007A6C79"/>
    <w:rsid w:val="007A6E1B"/>
    <w:rsid w:val="007A6E6F"/>
    <w:rsid w:val="007A70C3"/>
    <w:rsid w:val="007A71A7"/>
    <w:rsid w:val="007A730D"/>
    <w:rsid w:val="007A7363"/>
    <w:rsid w:val="007A7455"/>
    <w:rsid w:val="007A7C4B"/>
    <w:rsid w:val="007A7D96"/>
    <w:rsid w:val="007A7EB7"/>
    <w:rsid w:val="007B03F7"/>
    <w:rsid w:val="007B090F"/>
    <w:rsid w:val="007B0A11"/>
    <w:rsid w:val="007B0B5C"/>
    <w:rsid w:val="007B0C8B"/>
    <w:rsid w:val="007B0D41"/>
    <w:rsid w:val="007B0E14"/>
    <w:rsid w:val="007B1043"/>
    <w:rsid w:val="007B11B4"/>
    <w:rsid w:val="007B1372"/>
    <w:rsid w:val="007B1BB5"/>
    <w:rsid w:val="007B201F"/>
    <w:rsid w:val="007B22A1"/>
    <w:rsid w:val="007B237D"/>
    <w:rsid w:val="007B247B"/>
    <w:rsid w:val="007B2998"/>
    <w:rsid w:val="007B3231"/>
    <w:rsid w:val="007B337E"/>
    <w:rsid w:val="007B397E"/>
    <w:rsid w:val="007B3C3E"/>
    <w:rsid w:val="007B3D66"/>
    <w:rsid w:val="007B3F4B"/>
    <w:rsid w:val="007B4295"/>
    <w:rsid w:val="007B4C25"/>
    <w:rsid w:val="007B4C56"/>
    <w:rsid w:val="007B4C64"/>
    <w:rsid w:val="007B4CDB"/>
    <w:rsid w:val="007B4CE6"/>
    <w:rsid w:val="007B4D79"/>
    <w:rsid w:val="007B4E8C"/>
    <w:rsid w:val="007B4FC9"/>
    <w:rsid w:val="007B510B"/>
    <w:rsid w:val="007B5212"/>
    <w:rsid w:val="007B5467"/>
    <w:rsid w:val="007B54EF"/>
    <w:rsid w:val="007B59DA"/>
    <w:rsid w:val="007B5A72"/>
    <w:rsid w:val="007B5C29"/>
    <w:rsid w:val="007B5F1D"/>
    <w:rsid w:val="007B61EF"/>
    <w:rsid w:val="007B62B8"/>
    <w:rsid w:val="007B6822"/>
    <w:rsid w:val="007B6967"/>
    <w:rsid w:val="007B6D16"/>
    <w:rsid w:val="007B6DEF"/>
    <w:rsid w:val="007B71A6"/>
    <w:rsid w:val="007B74A0"/>
    <w:rsid w:val="007B77C5"/>
    <w:rsid w:val="007B7DEB"/>
    <w:rsid w:val="007B7E3F"/>
    <w:rsid w:val="007B7EEA"/>
    <w:rsid w:val="007C04C3"/>
    <w:rsid w:val="007C0639"/>
    <w:rsid w:val="007C06E4"/>
    <w:rsid w:val="007C0A82"/>
    <w:rsid w:val="007C0B32"/>
    <w:rsid w:val="007C0F18"/>
    <w:rsid w:val="007C0FFC"/>
    <w:rsid w:val="007C1084"/>
    <w:rsid w:val="007C17E8"/>
    <w:rsid w:val="007C188A"/>
    <w:rsid w:val="007C18BA"/>
    <w:rsid w:val="007C1A67"/>
    <w:rsid w:val="007C1AFB"/>
    <w:rsid w:val="007C1B87"/>
    <w:rsid w:val="007C1C4E"/>
    <w:rsid w:val="007C1D97"/>
    <w:rsid w:val="007C1FB7"/>
    <w:rsid w:val="007C201D"/>
    <w:rsid w:val="007C2739"/>
    <w:rsid w:val="007C298F"/>
    <w:rsid w:val="007C2BBE"/>
    <w:rsid w:val="007C2BCD"/>
    <w:rsid w:val="007C2C69"/>
    <w:rsid w:val="007C2EB2"/>
    <w:rsid w:val="007C2FD7"/>
    <w:rsid w:val="007C3161"/>
    <w:rsid w:val="007C3173"/>
    <w:rsid w:val="007C3406"/>
    <w:rsid w:val="007C36A1"/>
    <w:rsid w:val="007C383A"/>
    <w:rsid w:val="007C3C2C"/>
    <w:rsid w:val="007C3CFF"/>
    <w:rsid w:val="007C3EA0"/>
    <w:rsid w:val="007C3F68"/>
    <w:rsid w:val="007C3F92"/>
    <w:rsid w:val="007C444A"/>
    <w:rsid w:val="007C455C"/>
    <w:rsid w:val="007C4945"/>
    <w:rsid w:val="007C4963"/>
    <w:rsid w:val="007C4A97"/>
    <w:rsid w:val="007C4C99"/>
    <w:rsid w:val="007C4E00"/>
    <w:rsid w:val="007C56F8"/>
    <w:rsid w:val="007C584D"/>
    <w:rsid w:val="007C5E81"/>
    <w:rsid w:val="007C6112"/>
    <w:rsid w:val="007C6210"/>
    <w:rsid w:val="007C6440"/>
    <w:rsid w:val="007C64B5"/>
    <w:rsid w:val="007C64CF"/>
    <w:rsid w:val="007C6684"/>
    <w:rsid w:val="007C737F"/>
    <w:rsid w:val="007C75E0"/>
    <w:rsid w:val="007C7721"/>
    <w:rsid w:val="007C7A78"/>
    <w:rsid w:val="007D01FD"/>
    <w:rsid w:val="007D0337"/>
    <w:rsid w:val="007D08E7"/>
    <w:rsid w:val="007D0E9B"/>
    <w:rsid w:val="007D0FAC"/>
    <w:rsid w:val="007D115A"/>
    <w:rsid w:val="007D13B7"/>
    <w:rsid w:val="007D1409"/>
    <w:rsid w:val="007D1491"/>
    <w:rsid w:val="007D163D"/>
    <w:rsid w:val="007D16C9"/>
    <w:rsid w:val="007D17ED"/>
    <w:rsid w:val="007D1816"/>
    <w:rsid w:val="007D1942"/>
    <w:rsid w:val="007D1A3C"/>
    <w:rsid w:val="007D1B97"/>
    <w:rsid w:val="007D1C3B"/>
    <w:rsid w:val="007D1DD7"/>
    <w:rsid w:val="007D1E71"/>
    <w:rsid w:val="007D1EEC"/>
    <w:rsid w:val="007D243A"/>
    <w:rsid w:val="007D269C"/>
    <w:rsid w:val="007D273D"/>
    <w:rsid w:val="007D2CE0"/>
    <w:rsid w:val="007D2DB5"/>
    <w:rsid w:val="007D2DE8"/>
    <w:rsid w:val="007D3391"/>
    <w:rsid w:val="007D33AD"/>
    <w:rsid w:val="007D3473"/>
    <w:rsid w:val="007D3747"/>
    <w:rsid w:val="007D3785"/>
    <w:rsid w:val="007D3802"/>
    <w:rsid w:val="007D3E8D"/>
    <w:rsid w:val="007D4321"/>
    <w:rsid w:val="007D44F0"/>
    <w:rsid w:val="007D4748"/>
    <w:rsid w:val="007D4BA7"/>
    <w:rsid w:val="007D4CC4"/>
    <w:rsid w:val="007D4E44"/>
    <w:rsid w:val="007D4F6F"/>
    <w:rsid w:val="007D4FA5"/>
    <w:rsid w:val="007D5144"/>
    <w:rsid w:val="007D517C"/>
    <w:rsid w:val="007D52D4"/>
    <w:rsid w:val="007D5336"/>
    <w:rsid w:val="007D5727"/>
    <w:rsid w:val="007D5843"/>
    <w:rsid w:val="007D58E8"/>
    <w:rsid w:val="007D5A92"/>
    <w:rsid w:val="007D606F"/>
    <w:rsid w:val="007D60C0"/>
    <w:rsid w:val="007D6CE9"/>
    <w:rsid w:val="007D6F1D"/>
    <w:rsid w:val="007D6FC6"/>
    <w:rsid w:val="007D784A"/>
    <w:rsid w:val="007D7B16"/>
    <w:rsid w:val="007D7D4C"/>
    <w:rsid w:val="007D7DB5"/>
    <w:rsid w:val="007E047A"/>
    <w:rsid w:val="007E0707"/>
    <w:rsid w:val="007E0902"/>
    <w:rsid w:val="007E091E"/>
    <w:rsid w:val="007E0D03"/>
    <w:rsid w:val="007E1273"/>
    <w:rsid w:val="007E1DDD"/>
    <w:rsid w:val="007E1E14"/>
    <w:rsid w:val="007E210C"/>
    <w:rsid w:val="007E252E"/>
    <w:rsid w:val="007E2B9A"/>
    <w:rsid w:val="007E2BE5"/>
    <w:rsid w:val="007E2D0F"/>
    <w:rsid w:val="007E3049"/>
    <w:rsid w:val="007E3145"/>
    <w:rsid w:val="007E3503"/>
    <w:rsid w:val="007E367A"/>
    <w:rsid w:val="007E38B9"/>
    <w:rsid w:val="007E3CB8"/>
    <w:rsid w:val="007E4290"/>
    <w:rsid w:val="007E4387"/>
    <w:rsid w:val="007E43BF"/>
    <w:rsid w:val="007E4536"/>
    <w:rsid w:val="007E45A3"/>
    <w:rsid w:val="007E46FC"/>
    <w:rsid w:val="007E4897"/>
    <w:rsid w:val="007E4A96"/>
    <w:rsid w:val="007E4C66"/>
    <w:rsid w:val="007E4E83"/>
    <w:rsid w:val="007E5089"/>
    <w:rsid w:val="007E5445"/>
    <w:rsid w:val="007E5A5B"/>
    <w:rsid w:val="007E5C84"/>
    <w:rsid w:val="007E6382"/>
    <w:rsid w:val="007E6672"/>
    <w:rsid w:val="007E687E"/>
    <w:rsid w:val="007E6B26"/>
    <w:rsid w:val="007E6EAE"/>
    <w:rsid w:val="007E708F"/>
    <w:rsid w:val="007E72F8"/>
    <w:rsid w:val="007E7761"/>
    <w:rsid w:val="007E792E"/>
    <w:rsid w:val="007E7C2C"/>
    <w:rsid w:val="007E7D40"/>
    <w:rsid w:val="007E7D6E"/>
    <w:rsid w:val="007F0AFF"/>
    <w:rsid w:val="007F0CE7"/>
    <w:rsid w:val="007F0DF0"/>
    <w:rsid w:val="007F0FE8"/>
    <w:rsid w:val="007F101D"/>
    <w:rsid w:val="007F15A5"/>
    <w:rsid w:val="007F15FD"/>
    <w:rsid w:val="007F1922"/>
    <w:rsid w:val="007F1C02"/>
    <w:rsid w:val="007F1C29"/>
    <w:rsid w:val="007F1E00"/>
    <w:rsid w:val="007F2344"/>
    <w:rsid w:val="007F2C32"/>
    <w:rsid w:val="007F330E"/>
    <w:rsid w:val="007F364C"/>
    <w:rsid w:val="007F3671"/>
    <w:rsid w:val="007F3766"/>
    <w:rsid w:val="007F37EE"/>
    <w:rsid w:val="007F384C"/>
    <w:rsid w:val="007F3A73"/>
    <w:rsid w:val="007F3AA2"/>
    <w:rsid w:val="007F3E4C"/>
    <w:rsid w:val="007F41CA"/>
    <w:rsid w:val="007F41D8"/>
    <w:rsid w:val="007F426B"/>
    <w:rsid w:val="007F4369"/>
    <w:rsid w:val="007F44F9"/>
    <w:rsid w:val="007F492C"/>
    <w:rsid w:val="007F4E7E"/>
    <w:rsid w:val="007F50E5"/>
    <w:rsid w:val="007F5333"/>
    <w:rsid w:val="007F53F2"/>
    <w:rsid w:val="007F59B5"/>
    <w:rsid w:val="007F5A4D"/>
    <w:rsid w:val="007F5D0F"/>
    <w:rsid w:val="007F5DD3"/>
    <w:rsid w:val="007F5F8A"/>
    <w:rsid w:val="007F64D6"/>
    <w:rsid w:val="007F6720"/>
    <w:rsid w:val="007F6BC4"/>
    <w:rsid w:val="007F6EBA"/>
    <w:rsid w:val="007F7117"/>
    <w:rsid w:val="007F76F2"/>
    <w:rsid w:val="007F7CD3"/>
    <w:rsid w:val="007F7E01"/>
    <w:rsid w:val="007F7ED3"/>
    <w:rsid w:val="008000AC"/>
    <w:rsid w:val="008002C8"/>
    <w:rsid w:val="00800377"/>
    <w:rsid w:val="00800482"/>
    <w:rsid w:val="00800DFF"/>
    <w:rsid w:val="00800E91"/>
    <w:rsid w:val="00800ED1"/>
    <w:rsid w:val="008013CD"/>
    <w:rsid w:val="00801AB4"/>
    <w:rsid w:val="00801B75"/>
    <w:rsid w:val="00802431"/>
    <w:rsid w:val="00802624"/>
    <w:rsid w:val="00802684"/>
    <w:rsid w:val="0080269D"/>
    <w:rsid w:val="008028D5"/>
    <w:rsid w:val="00802973"/>
    <w:rsid w:val="00802BA6"/>
    <w:rsid w:val="00802D16"/>
    <w:rsid w:val="00802EFA"/>
    <w:rsid w:val="00802F56"/>
    <w:rsid w:val="00803406"/>
    <w:rsid w:val="00803641"/>
    <w:rsid w:val="0080373F"/>
    <w:rsid w:val="008038A6"/>
    <w:rsid w:val="00803940"/>
    <w:rsid w:val="00803B2A"/>
    <w:rsid w:val="00803CA4"/>
    <w:rsid w:val="00804240"/>
    <w:rsid w:val="008042C4"/>
    <w:rsid w:val="008043F4"/>
    <w:rsid w:val="008045AE"/>
    <w:rsid w:val="00804B5E"/>
    <w:rsid w:val="00805032"/>
    <w:rsid w:val="008050DE"/>
    <w:rsid w:val="008053DD"/>
    <w:rsid w:val="008059AC"/>
    <w:rsid w:val="00805B7B"/>
    <w:rsid w:val="00805DA4"/>
    <w:rsid w:val="00805F1F"/>
    <w:rsid w:val="00805FC3"/>
    <w:rsid w:val="00806043"/>
    <w:rsid w:val="00806130"/>
    <w:rsid w:val="008065F7"/>
    <w:rsid w:val="00806BF2"/>
    <w:rsid w:val="00806CFD"/>
    <w:rsid w:val="0080743B"/>
    <w:rsid w:val="0080779A"/>
    <w:rsid w:val="00807A0A"/>
    <w:rsid w:val="00807A47"/>
    <w:rsid w:val="00807C7B"/>
    <w:rsid w:val="0081048C"/>
    <w:rsid w:val="0081049F"/>
    <w:rsid w:val="008104A0"/>
    <w:rsid w:val="00810783"/>
    <w:rsid w:val="008107F6"/>
    <w:rsid w:val="00810E3F"/>
    <w:rsid w:val="0081128B"/>
    <w:rsid w:val="0081143E"/>
    <w:rsid w:val="00811482"/>
    <w:rsid w:val="00811576"/>
    <w:rsid w:val="00811602"/>
    <w:rsid w:val="0081175B"/>
    <w:rsid w:val="00811848"/>
    <w:rsid w:val="008118B0"/>
    <w:rsid w:val="0081198E"/>
    <w:rsid w:val="00811A6A"/>
    <w:rsid w:val="00811B5E"/>
    <w:rsid w:val="0081200F"/>
    <w:rsid w:val="00812806"/>
    <w:rsid w:val="00812E46"/>
    <w:rsid w:val="0081300C"/>
    <w:rsid w:val="00813200"/>
    <w:rsid w:val="00813293"/>
    <w:rsid w:val="00813A91"/>
    <w:rsid w:val="00813C8A"/>
    <w:rsid w:val="00813D94"/>
    <w:rsid w:val="0081427F"/>
    <w:rsid w:val="008145EE"/>
    <w:rsid w:val="008145FE"/>
    <w:rsid w:val="0081464D"/>
    <w:rsid w:val="00814CD8"/>
    <w:rsid w:val="00814E69"/>
    <w:rsid w:val="00814F38"/>
    <w:rsid w:val="008152A6"/>
    <w:rsid w:val="00815518"/>
    <w:rsid w:val="00815671"/>
    <w:rsid w:val="0081578B"/>
    <w:rsid w:val="00815B62"/>
    <w:rsid w:val="00815D46"/>
    <w:rsid w:val="00815FA9"/>
    <w:rsid w:val="00815FB4"/>
    <w:rsid w:val="00816018"/>
    <w:rsid w:val="00816020"/>
    <w:rsid w:val="00816155"/>
    <w:rsid w:val="008161A8"/>
    <w:rsid w:val="00816312"/>
    <w:rsid w:val="008168D0"/>
    <w:rsid w:val="008169C3"/>
    <w:rsid w:val="00816CC0"/>
    <w:rsid w:val="00817135"/>
    <w:rsid w:val="00817291"/>
    <w:rsid w:val="008173B3"/>
    <w:rsid w:val="0081758A"/>
    <w:rsid w:val="0081780A"/>
    <w:rsid w:val="00817C17"/>
    <w:rsid w:val="00817DAD"/>
    <w:rsid w:val="00820101"/>
    <w:rsid w:val="008201C1"/>
    <w:rsid w:val="00820369"/>
    <w:rsid w:val="008209FF"/>
    <w:rsid w:val="00820E04"/>
    <w:rsid w:val="00820EEB"/>
    <w:rsid w:val="00820FC7"/>
    <w:rsid w:val="008211A8"/>
    <w:rsid w:val="008212EF"/>
    <w:rsid w:val="00822455"/>
    <w:rsid w:val="0082250F"/>
    <w:rsid w:val="008225E5"/>
    <w:rsid w:val="0082293A"/>
    <w:rsid w:val="008229C5"/>
    <w:rsid w:val="00822B17"/>
    <w:rsid w:val="00822B21"/>
    <w:rsid w:val="00822C0F"/>
    <w:rsid w:val="0082302A"/>
    <w:rsid w:val="008232BD"/>
    <w:rsid w:val="00823427"/>
    <w:rsid w:val="008238E8"/>
    <w:rsid w:val="00823B28"/>
    <w:rsid w:val="00823C5F"/>
    <w:rsid w:val="00823E11"/>
    <w:rsid w:val="00823E80"/>
    <w:rsid w:val="008240DA"/>
    <w:rsid w:val="008246A2"/>
    <w:rsid w:val="00824C8D"/>
    <w:rsid w:val="00825220"/>
    <w:rsid w:val="00825D9A"/>
    <w:rsid w:val="008263CB"/>
    <w:rsid w:val="0082658C"/>
    <w:rsid w:val="00826B29"/>
    <w:rsid w:val="00827318"/>
    <w:rsid w:val="0082740E"/>
    <w:rsid w:val="008274FD"/>
    <w:rsid w:val="00827686"/>
    <w:rsid w:val="0082786C"/>
    <w:rsid w:val="00827D12"/>
    <w:rsid w:val="00827D58"/>
    <w:rsid w:val="008300EA"/>
    <w:rsid w:val="008301DE"/>
    <w:rsid w:val="00830430"/>
    <w:rsid w:val="00830829"/>
    <w:rsid w:val="0083084F"/>
    <w:rsid w:val="00830930"/>
    <w:rsid w:val="008309DC"/>
    <w:rsid w:val="00831141"/>
    <w:rsid w:val="00831170"/>
    <w:rsid w:val="00831453"/>
    <w:rsid w:val="008314FB"/>
    <w:rsid w:val="008314FD"/>
    <w:rsid w:val="008315E1"/>
    <w:rsid w:val="00831699"/>
    <w:rsid w:val="00831F60"/>
    <w:rsid w:val="008323FF"/>
    <w:rsid w:val="00832462"/>
    <w:rsid w:val="008324AF"/>
    <w:rsid w:val="008326CB"/>
    <w:rsid w:val="008326FB"/>
    <w:rsid w:val="00832BD3"/>
    <w:rsid w:val="00832FCE"/>
    <w:rsid w:val="00833098"/>
    <w:rsid w:val="00833653"/>
    <w:rsid w:val="0083372C"/>
    <w:rsid w:val="008338A3"/>
    <w:rsid w:val="00833BB3"/>
    <w:rsid w:val="00833D19"/>
    <w:rsid w:val="00834029"/>
    <w:rsid w:val="008342F7"/>
    <w:rsid w:val="0083459A"/>
    <w:rsid w:val="00834668"/>
    <w:rsid w:val="00834976"/>
    <w:rsid w:val="00834BFE"/>
    <w:rsid w:val="00834CE3"/>
    <w:rsid w:val="008351C3"/>
    <w:rsid w:val="00835287"/>
    <w:rsid w:val="008358AD"/>
    <w:rsid w:val="00835C54"/>
    <w:rsid w:val="00835D03"/>
    <w:rsid w:val="0083600A"/>
    <w:rsid w:val="008360F2"/>
    <w:rsid w:val="008363F1"/>
    <w:rsid w:val="008365DE"/>
    <w:rsid w:val="00836796"/>
    <w:rsid w:val="008367B9"/>
    <w:rsid w:val="00836993"/>
    <w:rsid w:val="008369A2"/>
    <w:rsid w:val="00836D90"/>
    <w:rsid w:val="00837144"/>
    <w:rsid w:val="008377B2"/>
    <w:rsid w:val="008378D4"/>
    <w:rsid w:val="00837939"/>
    <w:rsid w:val="00837A16"/>
    <w:rsid w:val="00837F26"/>
    <w:rsid w:val="008400C0"/>
    <w:rsid w:val="0084017B"/>
    <w:rsid w:val="008404CE"/>
    <w:rsid w:val="0084064B"/>
    <w:rsid w:val="00840CBE"/>
    <w:rsid w:val="00840E4D"/>
    <w:rsid w:val="00840E62"/>
    <w:rsid w:val="00841056"/>
    <w:rsid w:val="00841185"/>
    <w:rsid w:val="00841487"/>
    <w:rsid w:val="008417C7"/>
    <w:rsid w:val="00841D41"/>
    <w:rsid w:val="00841F27"/>
    <w:rsid w:val="00842164"/>
    <w:rsid w:val="008422AF"/>
    <w:rsid w:val="00842775"/>
    <w:rsid w:val="00842810"/>
    <w:rsid w:val="00842D3D"/>
    <w:rsid w:val="00842DD4"/>
    <w:rsid w:val="00842E74"/>
    <w:rsid w:val="00842F03"/>
    <w:rsid w:val="008431B7"/>
    <w:rsid w:val="00843313"/>
    <w:rsid w:val="00843589"/>
    <w:rsid w:val="00843CC6"/>
    <w:rsid w:val="00843ED3"/>
    <w:rsid w:val="0084482C"/>
    <w:rsid w:val="0084483E"/>
    <w:rsid w:val="008449D9"/>
    <w:rsid w:val="00844A0F"/>
    <w:rsid w:val="00844C45"/>
    <w:rsid w:val="00844D6D"/>
    <w:rsid w:val="0084506D"/>
    <w:rsid w:val="008452BA"/>
    <w:rsid w:val="008455A5"/>
    <w:rsid w:val="0084561A"/>
    <w:rsid w:val="00845656"/>
    <w:rsid w:val="008456CD"/>
    <w:rsid w:val="008458E9"/>
    <w:rsid w:val="00845AD6"/>
    <w:rsid w:val="00845DD2"/>
    <w:rsid w:val="00846766"/>
    <w:rsid w:val="00846D25"/>
    <w:rsid w:val="00846D5E"/>
    <w:rsid w:val="00847022"/>
    <w:rsid w:val="00847423"/>
    <w:rsid w:val="008476C5"/>
    <w:rsid w:val="008476EF"/>
    <w:rsid w:val="0084779B"/>
    <w:rsid w:val="008478C9"/>
    <w:rsid w:val="00847A86"/>
    <w:rsid w:val="00847B78"/>
    <w:rsid w:val="00847D21"/>
    <w:rsid w:val="00847DAB"/>
    <w:rsid w:val="00847E64"/>
    <w:rsid w:val="00850101"/>
    <w:rsid w:val="00850613"/>
    <w:rsid w:val="00850E19"/>
    <w:rsid w:val="00851616"/>
    <w:rsid w:val="00851A7F"/>
    <w:rsid w:val="00851B7C"/>
    <w:rsid w:val="00851CD7"/>
    <w:rsid w:val="00851D98"/>
    <w:rsid w:val="00851F35"/>
    <w:rsid w:val="008520B5"/>
    <w:rsid w:val="00852108"/>
    <w:rsid w:val="0085236E"/>
    <w:rsid w:val="008524DA"/>
    <w:rsid w:val="008526D5"/>
    <w:rsid w:val="00852841"/>
    <w:rsid w:val="00852A38"/>
    <w:rsid w:val="00852FEE"/>
    <w:rsid w:val="0085330F"/>
    <w:rsid w:val="008536F8"/>
    <w:rsid w:val="0085377C"/>
    <w:rsid w:val="008537FC"/>
    <w:rsid w:val="00853F65"/>
    <w:rsid w:val="0085401B"/>
    <w:rsid w:val="008541CF"/>
    <w:rsid w:val="008543B0"/>
    <w:rsid w:val="008544A4"/>
    <w:rsid w:val="008546E2"/>
    <w:rsid w:val="008549A3"/>
    <w:rsid w:val="00854A02"/>
    <w:rsid w:val="00854B30"/>
    <w:rsid w:val="00854C8F"/>
    <w:rsid w:val="00854D48"/>
    <w:rsid w:val="008550B4"/>
    <w:rsid w:val="0085585D"/>
    <w:rsid w:val="00855908"/>
    <w:rsid w:val="00855B37"/>
    <w:rsid w:val="00855B73"/>
    <w:rsid w:val="00855F21"/>
    <w:rsid w:val="0085616A"/>
    <w:rsid w:val="0085617E"/>
    <w:rsid w:val="00856387"/>
    <w:rsid w:val="0085678B"/>
    <w:rsid w:val="008569EB"/>
    <w:rsid w:val="00856A7B"/>
    <w:rsid w:val="00857274"/>
    <w:rsid w:val="0085753B"/>
    <w:rsid w:val="0085755F"/>
    <w:rsid w:val="0085759E"/>
    <w:rsid w:val="00857BD7"/>
    <w:rsid w:val="00857BF1"/>
    <w:rsid w:val="00857C54"/>
    <w:rsid w:val="00860121"/>
    <w:rsid w:val="008601F4"/>
    <w:rsid w:val="008602DD"/>
    <w:rsid w:val="0086087F"/>
    <w:rsid w:val="00860B9C"/>
    <w:rsid w:val="00861001"/>
    <w:rsid w:val="00861679"/>
    <w:rsid w:val="00861771"/>
    <w:rsid w:val="00861CB7"/>
    <w:rsid w:val="00861F7E"/>
    <w:rsid w:val="00862297"/>
    <w:rsid w:val="00862566"/>
    <w:rsid w:val="0086270D"/>
    <w:rsid w:val="0086271A"/>
    <w:rsid w:val="008627D8"/>
    <w:rsid w:val="00862BB1"/>
    <w:rsid w:val="00862C0A"/>
    <w:rsid w:val="0086317A"/>
    <w:rsid w:val="008632E0"/>
    <w:rsid w:val="008633C3"/>
    <w:rsid w:val="00863523"/>
    <w:rsid w:val="0086366D"/>
    <w:rsid w:val="00863D2F"/>
    <w:rsid w:val="00863E0B"/>
    <w:rsid w:val="00864187"/>
    <w:rsid w:val="008642C6"/>
    <w:rsid w:val="00864521"/>
    <w:rsid w:val="008646BF"/>
    <w:rsid w:val="0086495B"/>
    <w:rsid w:val="00864977"/>
    <w:rsid w:val="00864E02"/>
    <w:rsid w:val="008652C3"/>
    <w:rsid w:val="008656B8"/>
    <w:rsid w:val="00865983"/>
    <w:rsid w:val="00865BFF"/>
    <w:rsid w:val="00865F39"/>
    <w:rsid w:val="00866094"/>
    <w:rsid w:val="008668E3"/>
    <w:rsid w:val="00866C88"/>
    <w:rsid w:val="00866D36"/>
    <w:rsid w:val="00866D72"/>
    <w:rsid w:val="00866E09"/>
    <w:rsid w:val="00867670"/>
    <w:rsid w:val="00867BEC"/>
    <w:rsid w:val="00867CA0"/>
    <w:rsid w:val="00867E3B"/>
    <w:rsid w:val="00867ED2"/>
    <w:rsid w:val="00870032"/>
    <w:rsid w:val="00870231"/>
    <w:rsid w:val="0087032A"/>
    <w:rsid w:val="0087034E"/>
    <w:rsid w:val="008703C6"/>
    <w:rsid w:val="00870771"/>
    <w:rsid w:val="00870A19"/>
    <w:rsid w:val="008710CF"/>
    <w:rsid w:val="00871425"/>
    <w:rsid w:val="00871550"/>
    <w:rsid w:val="00871566"/>
    <w:rsid w:val="008715FC"/>
    <w:rsid w:val="00871875"/>
    <w:rsid w:val="00871945"/>
    <w:rsid w:val="00871A6E"/>
    <w:rsid w:val="00871BFF"/>
    <w:rsid w:val="00871D01"/>
    <w:rsid w:val="00872085"/>
    <w:rsid w:val="008723AD"/>
    <w:rsid w:val="008727F8"/>
    <w:rsid w:val="00872902"/>
    <w:rsid w:val="008729D2"/>
    <w:rsid w:val="00872C37"/>
    <w:rsid w:val="00872DE5"/>
    <w:rsid w:val="00873245"/>
    <w:rsid w:val="00873360"/>
    <w:rsid w:val="00873886"/>
    <w:rsid w:val="00873A31"/>
    <w:rsid w:val="00873C2D"/>
    <w:rsid w:val="00873C67"/>
    <w:rsid w:val="00873FE3"/>
    <w:rsid w:val="008741CC"/>
    <w:rsid w:val="00874499"/>
    <w:rsid w:val="008745CC"/>
    <w:rsid w:val="0087484F"/>
    <w:rsid w:val="00874C54"/>
    <w:rsid w:val="00875071"/>
    <w:rsid w:val="00875110"/>
    <w:rsid w:val="00875239"/>
    <w:rsid w:val="0087541B"/>
    <w:rsid w:val="00875B12"/>
    <w:rsid w:val="00875B4E"/>
    <w:rsid w:val="00875EF8"/>
    <w:rsid w:val="008761DF"/>
    <w:rsid w:val="008765F2"/>
    <w:rsid w:val="00876872"/>
    <w:rsid w:val="00876B2C"/>
    <w:rsid w:val="00876D35"/>
    <w:rsid w:val="00876DBC"/>
    <w:rsid w:val="00876FBC"/>
    <w:rsid w:val="0087701C"/>
    <w:rsid w:val="00877199"/>
    <w:rsid w:val="008772CE"/>
    <w:rsid w:val="008773FB"/>
    <w:rsid w:val="00877418"/>
    <w:rsid w:val="008774F5"/>
    <w:rsid w:val="008775A0"/>
    <w:rsid w:val="008775EF"/>
    <w:rsid w:val="00877F90"/>
    <w:rsid w:val="00880193"/>
    <w:rsid w:val="0088053F"/>
    <w:rsid w:val="008806EC"/>
    <w:rsid w:val="0088081E"/>
    <w:rsid w:val="0088085A"/>
    <w:rsid w:val="008809BA"/>
    <w:rsid w:val="008809C4"/>
    <w:rsid w:val="00881416"/>
    <w:rsid w:val="0088144D"/>
    <w:rsid w:val="00881574"/>
    <w:rsid w:val="008815DE"/>
    <w:rsid w:val="008815E4"/>
    <w:rsid w:val="0088170E"/>
    <w:rsid w:val="00881AD4"/>
    <w:rsid w:val="00881FF5"/>
    <w:rsid w:val="00882EF3"/>
    <w:rsid w:val="008831EC"/>
    <w:rsid w:val="00883305"/>
    <w:rsid w:val="008837FE"/>
    <w:rsid w:val="00883AA9"/>
    <w:rsid w:val="00883E8F"/>
    <w:rsid w:val="0088419A"/>
    <w:rsid w:val="00884290"/>
    <w:rsid w:val="00884441"/>
    <w:rsid w:val="008845FC"/>
    <w:rsid w:val="00884A6D"/>
    <w:rsid w:val="00884B92"/>
    <w:rsid w:val="00884C4D"/>
    <w:rsid w:val="00884D05"/>
    <w:rsid w:val="008851A5"/>
    <w:rsid w:val="008855D6"/>
    <w:rsid w:val="008856B2"/>
    <w:rsid w:val="00885D1D"/>
    <w:rsid w:val="00885E47"/>
    <w:rsid w:val="00885EF8"/>
    <w:rsid w:val="00885F52"/>
    <w:rsid w:val="00886011"/>
    <w:rsid w:val="008860F7"/>
    <w:rsid w:val="00886159"/>
    <w:rsid w:val="00886315"/>
    <w:rsid w:val="008864E3"/>
    <w:rsid w:val="00886826"/>
    <w:rsid w:val="00886A82"/>
    <w:rsid w:val="00886B25"/>
    <w:rsid w:val="00886F3A"/>
    <w:rsid w:val="00886F7A"/>
    <w:rsid w:val="00887115"/>
    <w:rsid w:val="0088717D"/>
    <w:rsid w:val="00887181"/>
    <w:rsid w:val="00887191"/>
    <w:rsid w:val="0088722E"/>
    <w:rsid w:val="00887347"/>
    <w:rsid w:val="00887477"/>
    <w:rsid w:val="0088750A"/>
    <w:rsid w:val="00887563"/>
    <w:rsid w:val="008875BC"/>
    <w:rsid w:val="00887C17"/>
    <w:rsid w:val="00887D43"/>
    <w:rsid w:val="00887DE7"/>
    <w:rsid w:val="00890294"/>
    <w:rsid w:val="0089032D"/>
    <w:rsid w:val="00890743"/>
    <w:rsid w:val="008907FC"/>
    <w:rsid w:val="008909A5"/>
    <w:rsid w:val="008909CD"/>
    <w:rsid w:val="0089102B"/>
    <w:rsid w:val="008912D0"/>
    <w:rsid w:val="008916DE"/>
    <w:rsid w:val="008920B3"/>
    <w:rsid w:val="00892422"/>
    <w:rsid w:val="00892982"/>
    <w:rsid w:val="00892A96"/>
    <w:rsid w:val="00892BCF"/>
    <w:rsid w:val="008931CC"/>
    <w:rsid w:val="00893268"/>
    <w:rsid w:val="008932AE"/>
    <w:rsid w:val="00893432"/>
    <w:rsid w:val="00893471"/>
    <w:rsid w:val="008935BB"/>
    <w:rsid w:val="008938EE"/>
    <w:rsid w:val="00893909"/>
    <w:rsid w:val="00893B71"/>
    <w:rsid w:val="00893FAC"/>
    <w:rsid w:val="008946BF"/>
    <w:rsid w:val="008946D6"/>
    <w:rsid w:val="00894A38"/>
    <w:rsid w:val="00894E23"/>
    <w:rsid w:val="00894F7F"/>
    <w:rsid w:val="00895091"/>
    <w:rsid w:val="00895463"/>
    <w:rsid w:val="008957A2"/>
    <w:rsid w:val="00895965"/>
    <w:rsid w:val="00895CDF"/>
    <w:rsid w:val="00895DC3"/>
    <w:rsid w:val="00895DEC"/>
    <w:rsid w:val="00895E92"/>
    <w:rsid w:val="00895E96"/>
    <w:rsid w:val="0089651C"/>
    <w:rsid w:val="00896986"/>
    <w:rsid w:val="00896CD9"/>
    <w:rsid w:val="00896D10"/>
    <w:rsid w:val="00896F69"/>
    <w:rsid w:val="00897C6B"/>
    <w:rsid w:val="00897D51"/>
    <w:rsid w:val="00897DA7"/>
    <w:rsid w:val="008A029F"/>
    <w:rsid w:val="008A04EE"/>
    <w:rsid w:val="008A0E69"/>
    <w:rsid w:val="008A0F8A"/>
    <w:rsid w:val="008A11E6"/>
    <w:rsid w:val="008A121A"/>
    <w:rsid w:val="008A1243"/>
    <w:rsid w:val="008A1269"/>
    <w:rsid w:val="008A141C"/>
    <w:rsid w:val="008A168B"/>
    <w:rsid w:val="008A168D"/>
    <w:rsid w:val="008A2114"/>
    <w:rsid w:val="008A25FE"/>
    <w:rsid w:val="008A261D"/>
    <w:rsid w:val="008A263E"/>
    <w:rsid w:val="008A279E"/>
    <w:rsid w:val="008A291B"/>
    <w:rsid w:val="008A2EE6"/>
    <w:rsid w:val="008A31BC"/>
    <w:rsid w:val="008A33B3"/>
    <w:rsid w:val="008A3BAA"/>
    <w:rsid w:val="008A3F06"/>
    <w:rsid w:val="008A43D9"/>
    <w:rsid w:val="008A445A"/>
    <w:rsid w:val="008A4594"/>
    <w:rsid w:val="008A4842"/>
    <w:rsid w:val="008A491B"/>
    <w:rsid w:val="008A4D2B"/>
    <w:rsid w:val="008A4FBB"/>
    <w:rsid w:val="008A501F"/>
    <w:rsid w:val="008A511C"/>
    <w:rsid w:val="008A515C"/>
    <w:rsid w:val="008A519B"/>
    <w:rsid w:val="008A52A0"/>
    <w:rsid w:val="008A5301"/>
    <w:rsid w:val="008A5488"/>
    <w:rsid w:val="008A57F3"/>
    <w:rsid w:val="008A5800"/>
    <w:rsid w:val="008A5D80"/>
    <w:rsid w:val="008A610B"/>
    <w:rsid w:val="008A656B"/>
    <w:rsid w:val="008A6785"/>
    <w:rsid w:val="008A6AA2"/>
    <w:rsid w:val="008A7143"/>
    <w:rsid w:val="008A7597"/>
    <w:rsid w:val="008A798A"/>
    <w:rsid w:val="008A79A4"/>
    <w:rsid w:val="008A7B48"/>
    <w:rsid w:val="008A7C34"/>
    <w:rsid w:val="008A7D51"/>
    <w:rsid w:val="008B05CC"/>
    <w:rsid w:val="008B06DB"/>
    <w:rsid w:val="008B0A1A"/>
    <w:rsid w:val="008B0B29"/>
    <w:rsid w:val="008B0B58"/>
    <w:rsid w:val="008B1585"/>
    <w:rsid w:val="008B1B86"/>
    <w:rsid w:val="008B1D71"/>
    <w:rsid w:val="008B2060"/>
    <w:rsid w:val="008B2145"/>
    <w:rsid w:val="008B2CE2"/>
    <w:rsid w:val="008B2DEC"/>
    <w:rsid w:val="008B2E1F"/>
    <w:rsid w:val="008B3234"/>
    <w:rsid w:val="008B3509"/>
    <w:rsid w:val="008B35ED"/>
    <w:rsid w:val="008B37FC"/>
    <w:rsid w:val="008B38B8"/>
    <w:rsid w:val="008B47DB"/>
    <w:rsid w:val="008B4D8B"/>
    <w:rsid w:val="008B4D9F"/>
    <w:rsid w:val="008B4E6F"/>
    <w:rsid w:val="008B4F47"/>
    <w:rsid w:val="008B4FDE"/>
    <w:rsid w:val="008B529C"/>
    <w:rsid w:val="008B52BA"/>
    <w:rsid w:val="008B5537"/>
    <w:rsid w:val="008B580F"/>
    <w:rsid w:val="008B58A0"/>
    <w:rsid w:val="008B59CC"/>
    <w:rsid w:val="008B5A35"/>
    <w:rsid w:val="008B5A8A"/>
    <w:rsid w:val="008B61C4"/>
    <w:rsid w:val="008B62F0"/>
    <w:rsid w:val="008B6A01"/>
    <w:rsid w:val="008B6B0E"/>
    <w:rsid w:val="008B6BAE"/>
    <w:rsid w:val="008B7255"/>
    <w:rsid w:val="008B7E82"/>
    <w:rsid w:val="008C0082"/>
    <w:rsid w:val="008C0200"/>
    <w:rsid w:val="008C0206"/>
    <w:rsid w:val="008C02F6"/>
    <w:rsid w:val="008C03B4"/>
    <w:rsid w:val="008C079C"/>
    <w:rsid w:val="008C083B"/>
    <w:rsid w:val="008C0F59"/>
    <w:rsid w:val="008C13DA"/>
    <w:rsid w:val="008C15ED"/>
    <w:rsid w:val="008C174D"/>
    <w:rsid w:val="008C1904"/>
    <w:rsid w:val="008C1A57"/>
    <w:rsid w:val="008C1CF0"/>
    <w:rsid w:val="008C1D09"/>
    <w:rsid w:val="008C1E06"/>
    <w:rsid w:val="008C1F99"/>
    <w:rsid w:val="008C2066"/>
    <w:rsid w:val="008C21AE"/>
    <w:rsid w:val="008C251B"/>
    <w:rsid w:val="008C26B4"/>
    <w:rsid w:val="008C26BF"/>
    <w:rsid w:val="008C27FC"/>
    <w:rsid w:val="008C2A4B"/>
    <w:rsid w:val="008C2A88"/>
    <w:rsid w:val="008C2C62"/>
    <w:rsid w:val="008C2DA6"/>
    <w:rsid w:val="008C2ED8"/>
    <w:rsid w:val="008C3262"/>
    <w:rsid w:val="008C33CD"/>
    <w:rsid w:val="008C3501"/>
    <w:rsid w:val="008C3581"/>
    <w:rsid w:val="008C38E5"/>
    <w:rsid w:val="008C3992"/>
    <w:rsid w:val="008C399D"/>
    <w:rsid w:val="008C3A5D"/>
    <w:rsid w:val="008C3E1C"/>
    <w:rsid w:val="008C425C"/>
    <w:rsid w:val="008C44E2"/>
    <w:rsid w:val="008C460B"/>
    <w:rsid w:val="008C48A1"/>
    <w:rsid w:val="008C499F"/>
    <w:rsid w:val="008C4B40"/>
    <w:rsid w:val="008C4CCE"/>
    <w:rsid w:val="008C54C3"/>
    <w:rsid w:val="008C5589"/>
    <w:rsid w:val="008C55B8"/>
    <w:rsid w:val="008C5BCF"/>
    <w:rsid w:val="008C5CA3"/>
    <w:rsid w:val="008C640B"/>
    <w:rsid w:val="008C656B"/>
    <w:rsid w:val="008C6ADA"/>
    <w:rsid w:val="008C6E37"/>
    <w:rsid w:val="008C6FD2"/>
    <w:rsid w:val="008C7247"/>
    <w:rsid w:val="008C7380"/>
    <w:rsid w:val="008C7C1B"/>
    <w:rsid w:val="008D0575"/>
    <w:rsid w:val="008D0732"/>
    <w:rsid w:val="008D0894"/>
    <w:rsid w:val="008D1011"/>
    <w:rsid w:val="008D1019"/>
    <w:rsid w:val="008D15BA"/>
    <w:rsid w:val="008D1C09"/>
    <w:rsid w:val="008D1E9D"/>
    <w:rsid w:val="008D1F20"/>
    <w:rsid w:val="008D2058"/>
    <w:rsid w:val="008D20CB"/>
    <w:rsid w:val="008D2544"/>
    <w:rsid w:val="008D25F1"/>
    <w:rsid w:val="008D2708"/>
    <w:rsid w:val="008D2714"/>
    <w:rsid w:val="008D312F"/>
    <w:rsid w:val="008D3306"/>
    <w:rsid w:val="008D3696"/>
    <w:rsid w:val="008D3B5C"/>
    <w:rsid w:val="008D3BA3"/>
    <w:rsid w:val="008D4013"/>
    <w:rsid w:val="008D46FC"/>
    <w:rsid w:val="008D48A8"/>
    <w:rsid w:val="008D4964"/>
    <w:rsid w:val="008D4C10"/>
    <w:rsid w:val="008D4D75"/>
    <w:rsid w:val="008D4E41"/>
    <w:rsid w:val="008D51A9"/>
    <w:rsid w:val="008D5221"/>
    <w:rsid w:val="008D52F8"/>
    <w:rsid w:val="008D53AE"/>
    <w:rsid w:val="008D55F3"/>
    <w:rsid w:val="008D56F3"/>
    <w:rsid w:val="008D5730"/>
    <w:rsid w:val="008D5814"/>
    <w:rsid w:val="008D6214"/>
    <w:rsid w:val="008D6544"/>
    <w:rsid w:val="008D6549"/>
    <w:rsid w:val="008D6B1C"/>
    <w:rsid w:val="008D6C45"/>
    <w:rsid w:val="008D6C55"/>
    <w:rsid w:val="008D6E15"/>
    <w:rsid w:val="008D6FF7"/>
    <w:rsid w:val="008D71C4"/>
    <w:rsid w:val="008D747B"/>
    <w:rsid w:val="008D77A6"/>
    <w:rsid w:val="008D7C15"/>
    <w:rsid w:val="008E0151"/>
    <w:rsid w:val="008E0736"/>
    <w:rsid w:val="008E0977"/>
    <w:rsid w:val="008E0A03"/>
    <w:rsid w:val="008E0AA7"/>
    <w:rsid w:val="008E0ABE"/>
    <w:rsid w:val="008E0CBB"/>
    <w:rsid w:val="008E0D77"/>
    <w:rsid w:val="008E0DB1"/>
    <w:rsid w:val="008E113A"/>
    <w:rsid w:val="008E1243"/>
    <w:rsid w:val="008E1A60"/>
    <w:rsid w:val="008E1ABD"/>
    <w:rsid w:val="008E1DFF"/>
    <w:rsid w:val="008E2202"/>
    <w:rsid w:val="008E2486"/>
    <w:rsid w:val="008E262D"/>
    <w:rsid w:val="008E28D4"/>
    <w:rsid w:val="008E2D6E"/>
    <w:rsid w:val="008E31C9"/>
    <w:rsid w:val="008E3DC0"/>
    <w:rsid w:val="008E3E45"/>
    <w:rsid w:val="008E3F9F"/>
    <w:rsid w:val="008E42C0"/>
    <w:rsid w:val="008E4610"/>
    <w:rsid w:val="008E4881"/>
    <w:rsid w:val="008E49F9"/>
    <w:rsid w:val="008E4AA1"/>
    <w:rsid w:val="008E5033"/>
    <w:rsid w:val="008E5F6B"/>
    <w:rsid w:val="008E5F6E"/>
    <w:rsid w:val="008E5FE8"/>
    <w:rsid w:val="008E6018"/>
    <w:rsid w:val="008E63D2"/>
    <w:rsid w:val="008E643C"/>
    <w:rsid w:val="008E65BB"/>
    <w:rsid w:val="008E65F8"/>
    <w:rsid w:val="008E680E"/>
    <w:rsid w:val="008E6971"/>
    <w:rsid w:val="008E6A16"/>
    <w:rsid w:val="008E70DE"/>
    <w:rsid w:val="008E716D"/>
    <w:rsid w:val="008E718B"/>
    <w:rsid w:val="008E720F"/>
    <w:rsid w:val="008E737E"/>
    <w:rsid w:val="008E7545"/>
    <w:rsid w:val="008E754E"/>
    <w:rsid w:val="008E75C5"/>
    <w:rsid w:val="008E75D0"/>
    <w:rsid w:val="008E7E3A"/>
    <w:rsid w:val="008F006F"/>
    <w:rsid w:val="008F05B0"/>
    <w:rsid w:val="008F0907"/>
    <w:rsid w:val="008F09BF"/>
    <w:rsid w:val="008F0BA4"/>
    <w:rsid w:val="008F0CFE"/>
    <w:rsid w:val="008F0E2A"/>
    <w:rsid w:val="008F0E5C"/>
    <w:rsid w:val="008F176E"/>
    <w:rsid w:val="008F1818"/>
    <w:rsid w:val="008F1A4F"/>
    <w:rsid w:val="008F2017"/>
    <w:rsid w:val="008F222F"/>
    <w:rsid w:val="008F2335"/>
    <w:rsid w:val="008F233E"/>
    <w:rsid w:val="008F29E1"/>
    <w:rsid w:val="008F2C5C"/>
    <w:rsid w:val="008F3285"/>
    <w:rsid w:val="008F33BD"/>
    <w:rsid w:val="008F342E"/>
    <w:rsid w:val="008F35F1"/>
    <w:rsid w:val="008F3A7B"/>
    <w:rsid w:val="008F3B36"/>
    <w:rsid w:val="008F3E32"/>
    <w:rsid w:val="008F3EC8"/>
    <w:rsid w:val="008F4140"/>
    <w:rsid w:val="008F4359"/>
    <w:rsid w:val="008F44A9"/>
    <w:rsid w:val="008F498D"/>
    <w:rsid w:val="008F4BF0"/>
    <w:rsid w:val="008F4F5B"/>
    <w:rsid w:val="008F4F6C"/>
    <w:rsid w:val="008F4F7E"/>
    <w:rsid w:val="008F508C"/>
    <w:rsid w:val="008F52BF"/>
    <w:rsid w:val="008F5466"/>
    <w:rsid w:val="008F55A2"/>
    <w:rsid w:val="008F56D2"/>
    <w:rsid w:val="008F5C50"/>
    <w:rsid w:val="008F5E6F"/>
    <w:rsid w:val="008F60C5"/>
    <w:rsid w:val="008F69BA"/>
    <w:rsid w:val="008F6D89"/>
    <w:rsid w:val="008F6F6C"/>
    <w:rsid w:val="008F73B9"/>
    <w:rsid w:val="008F73E9"/>
    <w:rsid w:val="008F7493"/>
    <w:rsid w:val="008F79D8"/>
    <w:rsid w:val="008F7BBF"/>
    <w:rsid w:val="008F7DCA"/>
    <w:rsid w:val="00900450"/>
    <w:rsid w:val="00900525"/>
    <w:rsid w:val="00900681"/>
    <w:rsid w:val="00900B64"/>
    <w:rsid w:val="00900D6F"/>
    <w:rsid w:val="009010F4"/>
    <w:rsid w:val="00901281"/>
    <w:rsid w:val="00901359"/>
    <w:rsid w:val="00901395"/>
    <w:rsid w:val="00901931"/>
    <w:rsid w:val="009022C2"/>
    <w:rsid w:val="0090241A"/>
    <w:rsid w:val="009024CD"/>
    <w:rsid w:val="009028DE"/>
    <w:rsid w:val="00902BEC"/>
    <w:rsid w:val="00902BEF"/>
    <w:rsid w:val="00902EB2"/>
    <w:rsid w:val="009033D0"/>
    <w:rsid w:val="009036CB"/>
    <w:rsid w:val="00903933"/>
    <w:rsid w:val="00903D2A"/>
    <w:rsid w:val="00903E15"/>
    <w:rsid w:val="00903FC0"/>
    <w:rsid w:val="009042A8"/>
    <w:rsid w:val="00904685"/>
    <w:rsid w:val="009049DD"/>
    <w:rsid w:val="00904AF5"/>
    <w:rsid w:val="00904BAF"/>
    <w:rsid w:val="0090502C"/>
    <w:rsid w:val="0090569F"/>
    <w:rsid w:val="00905785"/>
    <w:rsid w:val="00905AA8"/>
    <w:rsid w:val="00905ADD"/>
    <w:rsid w:val="009061B6"/>
    <w:rsid w:val="009066D7"/>
    <w:rsid w:val="0090692A"/>
    <w:rsid w:val="009069DB"/>
    <w:rsid w:val="00906F3E"/>
    <w:rsid w:val="00907032"/>
    <w:rsid w:val="00907417"/>
    <w:rsid w:val="00907496"/>
    <w:rsid w:val="00907641"/>
    <w:rsid w:val="00907F85"/>
    <w:rsid w:val="00907FB9"/>
    <w:rsid w:val="009100E7"/>
    <w:rsid w:val="00910436"/>
    <w:rsid w:val="009104C9"/>
    <w:rsid w:val="00910648"/>
    <w:rsid w:val="009109E6"/>
    <w:rsid w:val="00910ADD"/>
    <w:rsid w:val="00910B56"/>
    <w:rsid w:val="00910D1D"/>
    <w:rsid w:val="009111D4"/>
    <w:rsid w:val="00911565"/>
    <w:rsid w:val="009121A8"/>
    <w:rsid w:val="00912476"/>
    <w:rsid w:val="00912737"/>
    <w:rsid w:val="00912830"/>
    <w:rsid w:val="00912B2A"/>
    <w:rsid w:val="0091309D"/>
    <w:rsid w:val="0091354B"/>
    <w:rsid w:val="009138E9"/>
    <w:rsid w:val="0091411E"/>
    <w:rsid w:val="009141D6"/>
    <w:rsid w:val="0091498E"/>
    <w:rsid w:val="009149C7"/>
    <w:rsid w:val="00914B0B"/>
    <w:rsid w:val="00914CD4"/>
    <w:rsid w:val="00914DBC"/>
    <w:rsid w:val="0091518E"/>
    <w:rsid w:val="00915301"/>
    <w:rsid w:val="009154AF"/>
    <w:rsid w:val="009157A5"/>
    <w:rsid w:val="009157E7"/>
    <w:rsid w:val="0091586A"/>
    <w:rsid w:val="00915BD1"/>
    <w:rsid w:val="00916263"/>
    <w:rsid w:val="0091686E"/>
    <w:rsid w:val="00916C5D"/>
    <w:rsid w:val="00916ED4"/>
    <w:rsid w:val="00916EDC"/>
    <w:rsid w:val="00916F90"/>
    <w:rsid w:val="00917246"/>
    <w:rsid w:val="009174AD"/>
    <w:rsid w:val="0091759F"/>
    <w:rsid w:val="00917695"/>
    <w:rsid w:val="009176B6"/>
    <w:rsid w:val="009178BC"/>
    <w:rsid w:val="00917AE7"/>
    <w:rsid w:val="00917B41"/>
    <w:rsid w:val="00917B47"/>
    <w:rsid w:val="00917DD8"/>
    <w:rsid w:val="009202FA"/>
    <w:rsid w:val="0092087C"/>
    <w:rsid w:val="00920AA6"/>
    <w:rsid w:val="00921064"/>
    <w:rsid w:val="009213FE"/>
    <w:rsid w:val="009217D5"/>
    <w:rsid w:val="0092189A"/>
    <w:rsid w:val="009219B7"/>
    <w:rsid w:val="00921A45"/>
    <w:rsid w:val="00921D96"/>
    <w:rsid w:val="00921EDC"/>
    <w:rsid w:val="00922037"/>
    <w:rsid w:val="009221ED"/>
    <w:rsid w:val="00922302"/>
    <w:rsid w:val="00922D18"/>
    <w:rsid w:val="009232C2"/>
    <w:rsid w:val="00923B04"/>
    <w:rsid w:val="00923F3F"/>
    <w:rsid w:val="0092414E"/>
    <w:rsid w:val="00924531"/>
    <w:rsid w:val="009245D3"/>
    <w:rsid w:val="0092478D"/>
    <w:rsid w:val="0092484B"/>
    <w:rsid w:val="009249AE"/>
    <w:rsid w:val="00924C3B"/>
    <w:rsid w:val="009250A3"/>
    <w:rsid w:val="009254F1"/>
    <w:rsid w:val="00925781"/>
    <w:rsid w:val="00925945"/>
    <w:rsid w:val="00925BF4"/>
    <w:rsid w:val="00925FD2"/>
    <w:rsid w:val="00926231"/>
    <w:rsid w:val="009269F3"/>
    <w:rsid w:val="00926AF9"/>
    <w:rsid w:val="0092720C"/>
    <w:rsid w:val="0092769A"/>
    <w:rsid w:val="00927C8B"/>
    <w:rsid w:val="00927F59"/>
    <w:rsid w:val="00930A1A"/>
    <w:rsid w:val="00930D20"/>
    <w:rsid w:val="00931228"/>
    <w:rsid w:val="0093147E"/>
    <w:rsid w:val="009314C4"/>
    <w:rsid w:val="00931524"/>
    <w:rsid w:val="009315D3"/>
    <w:rsid w:val="009315D6"/>
    <w:rsid w:val="00931EA0"/>
    <w:rsid w:val="009320B9"/>
    <w:rsid w:val="009320E8"/>
    <w:rsid w:val="00932223"/>
    <w:rsid w:val="009324E7"/>
    <w:rsid w:val="00932692"/>
    <w:rsid w:val="0093273C"/>
    <w:rsid w:val="00932AF2"/>
    <w:rsid w:val="00932AF4"/>
    <w:rsid w:val="009331E0"/>
    <w:rsid w:val="00933581"/>
    <w:rsid w:val="009335F7"/>
    <w:rsid w:val="009336B2"/>
    <w:rsid w:val="00933B11"/>
    <w:rsid w:val="00933D48"/>
    <w:rsid w:val="00933F0A"/>
    <w:rsid w:val="00934057"/>
    <w:rsid w:val="00934099"/>
    <w:rsid w:val="00934443"/>
    <w:rsid w:val="009349BC"/>
    <w:rsid w:val="00934C56"/>
    <w:rsid w:val="009350C8"/>
    <w:rsid w:val="00935471"/>
    <w:rsid w:val="00935953"/>
    <w:rsid w:val="00935A48"/>
    <w:rsid w:val="00935B68"/>
    <w:rsid w:val="00935F1D"/>
    <w:rsid w:val="00935F4A"/>
    <w:rsid w:val="009363FC"/>
    <w:rsid w:val="00936450"/>
    <w:rsid w:val="00936848"/>
    <w:rsid w:val="00936EE5"/>
    <w:rsid w:val="00936F47"/>
    <w:rsid w:val="00937121"/>
    <w:rsid w:val="009372D4"/>
    <w:rsid w:val="009373DA"/>
    <w:rsid w:val="009374C0"/>
    <w:rsid w:val="00937BF0"/>
    <w:rsid w:val="00937DCB"/>
    <w:rsid w:val="00937E3E"/>
    <w:rsid w:val="00937E6E"/>
    <w:rsid w:val="0094031A"/>
    <w:rsid w:val="00940500"/>
    <w:rsid w:val="00940525"/>
    <w:rsid w:val="00940729"/>
    <w:rsid w:val="0094080A"/>
    <w:rsid w:val="00940A7A"/>
    <w:rsid w:val="00941337"/>
    <w:rsid w:val="00941496"/>
    <w:rsid w:val="009415B1"/>
    <w:rsid w:val="009416CD"/>
    <w:rsid w:val="00941A8B"/>
    <w:rsid w:val="00941AFA"/>
    <w:rsid w:val="00941B5B"/>
    <w:rsid w:val="00941BFA"/>
    <w:rsid w:val="00941DCC"/>
    <w:rsid w:val="0094207D"/>
    <w:rsid w:val="0094222A"/>
    <w:rsid w:val="0094239F"/>
    <w:rsid w:val="009423DB"/>
    <w:rsid w:val="0094244B"/>
    <w:rsid w:val="0094256A"/>
    <w:rsid w:val="009425DA"/>
    <w:rsid w:val="009426C7"/>
    <w:rsid w:val="00942837"/>
    <w:rsid w:val="00942CB9"/>
    <w:rsid w:val="00942F00"/>
    <w:rsid w:val="00943669"/>
    <w:rsid w:val="00943A47"/>
    <w:rsid w:val="00943BEC"/>
    <w:rsid w:val="00943F29"/>
    <w:rsid w:val="009440D5"/>
    <w:rsid w:val="0094419C"/>
    <w:rsid w:val="009442B9"/>
    <w:rsid w:val="009446B7"/>
    <w:rsid w:val="009448BE"/>
    <w:rsid w:val="00944CBC"/>
    <w:rsid w:val="00944D21"/>
    <w:rsid w:val="00945548"/>
    <w:rsid w:val="009455C4"/>
    <w:rsid w:val="00946034"/>
    <w:rsid w:val="0094622C"/>
    <w:rsid w:val="0094632B"/>
    <w:rsid w:val="0094669E"/>
    <w:rsid w:val="0094698F"/>
    <w:rsid w:val="00946E0C"/>
    <w:rsid w:val="00947109"/>
    <w:rsid w:val="0094771B"/>
    <w:rsid w:val="00947BB8"/>
    <w:rsid w:val="00947E69"/>
    <w:rsid w:val="009503C7"/>
    <w:rsid w:val="0095045C"/>
    <w:rsid w:val="009504AD"/>
    <w:rsid w:val="009504D3"/>
    <w:rsid w:val="00950540"/>
    <w:rsid w:val="00950857"/>
    <w:rsid w:val="009508A0"/>
    <w:rsid w:val="00950CAB"/>
    <w:rsid w:val="00950F6F"/>
    <w:rsid w:val="00950F95"/>
    <w:rsid w:val="00951231"/>
    <w:rsid w:val="009515A8"/>
    <w:rsid w:val="00951C34"/>
    <w:rsid w:val="00951DC8"/>
    <w:rsid w:val="00951DE1"/>
    <w:rsid w:val="009520B8"/>
    <w:rsid w:val="009520EC"/>
    <w:rsid w:val="00952235"/>
    <w:rsid w:val="0095226C"/>
    <w:rsid w:val="00952271"/>
    <w:rsid w:val="00952517"/>
    <w:rsid w:val="00952673"/>
    <w:rsid w:val="009526B1"/>
    <w:rsid w:val="009526C9"/>
    <w:rsid w:val="00952C85"/>
    <w:rsid w:val="00952C88"/>
    <w:rsid w:val="00952CF1"/>
    <w:rsid w:val="00952D7A"/>
    <w:rsid w:val="00952D84"/>
    <w:rsid w:val="009530CA"/>
    <w:rsid w:val="0095337E"/>
    <w:rsid w:val="009542E1"/>
    <w:rsid w:val="00954326"/>
    <w:rsid w:val="00954355"/>
    <w:rsid w:val="0095466F"/>
    <w:rsid w:val="0095506A"/>
    <w:rsid w:val="00955224"/>
    <w:rsid w:val="00955397"/>
    <w:rsid w:val="009558C2"/>
    <w:rsid w:val="00955BC9"/>
    <w:rsid w:val="00955C5C"/>
    <w:rsid w:val="00955CA3"/>
    <w:rsid w:val="00955CCE"/>
    <w:rsid w:val="00955DA6"/>
    <w:rsid w:val="00955E81"/>
    <w:rsid w:val="00955F4D"/>
    <w:rsid w:val="0095604F"/>
    <w:rsid w:val="0095646F"/>
    <w:rsid w:val="009566BE"/>
    <w:rsid w:val="009569B4"/>
    <w:rsid w:val="00956A3B"/>
    <w:rsid w:val="00957292"/>
    <w:rsid w:val="00957342"/>
    <w:rsid w:val="00957783"/>
    <w:rsid w:val="00957A13"/>
    <w:rsid w:val="00960177"/>
    <w:rsid w:val="00960227"/>
    <w:rsid w:val="009605AB"/>
    <w:rsid w:val="00960824"/>
    <w:rsid w:val="00960DCC"/>
    <w:rsid w:val="00960DCE"/>
    <w:rsid w:val="00961052"/>
    <w:rsid w:val="00961D39"/>
    <w:rsid w:val="00961F1D"/>
    <w:rsid w:val="00962575"/>
    <w:rsid w:val="009628B0"/>
    <w:rsid w:val="009628CE"/>
    <w:rsid w:val="00962903"/>
    <w:rsid w:val="00962940"/>
    <w:rsid w:val="00962B0B"/>
    <w:rsid w:val="00962DFA"/>
    <w:rsid w:val="00963348"/>
    <w:rsid w:val="00963758"/>
    <w:rsid w:val="00963A03"/>
    <w:rsid w:val="00963AA5"/>
    <w:rsid w:val="00963AD7"/>
    <w:rsid w:val="00963BFC"/>
    <w:rsid w:val="00963D1B"/>
    <w:rsid w:val="0096421B"/>
    <w:rsid w:val="009644A6"/>
    <w:rsid w:val="0096454F"/>
    <w:rsid w:val="00964562"/>
    <w:rsid w:val="00964919"/>
    <w:rsid w:val="00964CCC"/>
    <w:rsid w:val="00964DE8"/>
    <w:rsid w:val="00964EF5"/>
    <w:rsid w:val="00965155"/>
    <w:rsid w:val="00965F99"/>
    <w:rsid w:val="00966226"/>
    <w:rsid w:val="0096688B"/>
    <w:rsid w:val="00966E73"/>
    <w:rsid w:val="0096705B"/>
    <w:rsid w:val="0096754D"/>
    <w:rsid w:val="00967751"/>
    <w:rsid w:val="0096786F"/>
    <w:rsid w:val="00967B26"/>
    <w:rsid w:val="00967B28"/>
    <w:rsid w:val="00967C9A"/>
    <w:rsid w:val="00967D06"/>
    <w:rsid w:val="00967D14"/>
    <w:rsid w:val="00967D47"/>
    <w:rsid w:val="00970030"/>
    <w:rsid w:val="0097005C"/>
    <w:rsid w:val="00970277"/>
    <w:rsid w:val="00970972"/>
    <w:rsid w:val="00970A4F"/>
    <w:rsid w:val="00970BF8"/>
    <w:rsid w:val="00970C96"/>
    <w:rsid w:val="00970E0C"/>
    <w:rsid w:val="00970FF3"/>
    <w:rsid w:val="00971291"/>
    <w:rsid w:val="009712BC"/>
    <w:rsid w:val="00971B07"/>
    <w:rsid w:val="00971C27"/>
    <w:rsid w:val="009726FF"/>
    <w:rsid w:val="0097278D"/>
    <w:rsid w:val="009727B0"/>
    <w:rsid w:val="009727B1"/>
    <w:rsid w:val="0097282F"/>
    <w:rsid w:val="00972C09"/>
    <w:rsid w:val="00972C50"/>
    <w:rsid w:val="00972C8D"/>
    <w:rsid w:val="00972ED2"/>
    <w:rsid w:val="009730B5"/>
    <w:rsid w:val="00973234"/>
    <w:rsid w:val="0097364B"/>
    <w:rsid w:val="00973686"/>
    <w:rsid w:val="00973885"/>
    <w:rsid w:val="009738DC"/>
    <w:rsid w:val="009739B6"/>
    <w:rsid w:val="009739CE"/>
    <w:rsid w:val="0097418E"/>
    <w:rsid w:val="00974369"/>
    <w:rsid w:val="00974458"/>
    <w:rsid w:val="009747F4"/>
    <w:rsid w:val="00974A08"/>
    <w:rsid w:val="00974CAD"/>
    <w:rsid w:val="00974CE7"/>
    <w:rsid w:val="00975535"/>
    <w:rsid w:val="00975670"/>
    <w:rsid w:val="009758F9"/>
    <w:rsid w:val="00975A9A"/>
    <w:rsid w:val="00975BAF"/>
    <w:rsid w:val="009771A1"/>
    <w:rsid w:val="00977491"/>
    <w:rsid w:val="009776C0"/>
    <w:rsid w:val="00977927"/>
    <w:rsid w:val="00977B74"/>
    <w:rsid w:val="00977C91"/>
    <w:rsid w:val="00980071"/>
    <w:rsid w:val="0098034C"/>
    <w:rsid w:val="0098091F"/>
    <w:rsid w:val="00981449"/>
    <w:rsid w:val="00981850"/>
    <w:rsid w:val="00981CA8"/>
    <w:rsid w:val="00982555"/>
    <w:rsid w:val="009829B4"/>
    <w:rsid w:val="009829E6"/>
    <w:rsid w:val="00982A93"/>
    <w:rsid w:val="00982BE2"/>
    <w:rsid w:val="00982D6E"/>
    <w:rsid w:val="00982DF1"/>
    <w:rsid w:val="00982FC5"/>
    <w:rsid w:val="00983003"/>
    <w:rsid w:val="00983509"/>
    <w:rsid w:val="009835CB"/>
    <w:rsid w:val="00983C8D"/>
    <w:rsid w:val="00983D64"/>
    <w:rsid w:val="00983E4E"/>
    <w:rsid w:val="009842EA"/>
    <w:rsid w:val="00984685"/>
    <w:rsid w:val="00984A4D"/>
    <w:rsid w:val="00984A7D"/>
    <w:rsid w:val="00984F17"/>
    <w:rsid w:val="00985183"/>
    <w:rsid w:val="00985500"/>
    <w:rsid w:val="00985948"/>
    <w:rsid w:val="0098599F"/>
    <w:rsid w:val="009859B2"/>
    <w:rsid w:val="00985D1D"/>
    <w:rsid w:val="00986102"/>
    <w:rsid w:val="00986448"/>
    <w:rsid w:val="00986CF3"/>
    <w:rsid w:val="00986EC1"/>
    <w:rsid w:val="00986EFA"/>
    <w:rsid w:val="00986F84"/>
    <w:rsid w:val="00987051"/>
    <w:rsid w:val="00987113"/>
    <w:rsid w:val="0098716B"/>
    <w:rsid w:val="00987435"/>
    <w:rsid w:val="00987445"/>
    <w:rsid w:val="009875A7"/>
    <w:rsid w:val="00987616"/>
    <w:rsid w:val="00987699"/>
    <w:rsid w:val="009876CA"/>
    <w:rsid w:val="009879F4"/>
    <w:rsid w:val="00987D8C"/>
    <w:rsid w:val="00990266"/>
    <w:rsid w:val="00990395"/>
    <w:rsid w:val="00990584"/>
    <w:rsid w:val="00990652"/>
    <w:rsid w:val="009906A7"/>
    <w:rsid w:val="0099076A"/>
    <w:rsid w:val="00990774"/>
    <w:rsid w:val="00990C79"/>
    <w:rsid w:val="0099123A"/>
    <w:rsid w:val="00991387"/>
    <w:rsid w:val="009916DA"/>
    <w:rsid w:val="009918BF"/>
    <w:rsid w:val="00991AA9"/>
    <w:rsid w:val="00991BC8"/>
    <w:rsid w:val="00991BDB"/>
    <w:rsid w:val="00991EA9"/>
    <w:rsid w:val="00992170"/>
    <w:rsid w:val="00992537"/>
    <w:rsid w:val="0099271F"/>
    <w:rsid w:val="00992A37"/>
    <w:rsid w:val="00992A4E"/>
    <w:rsid w:val="00992D48"/>
    <w:rsid w:val="00993AD1"/>
    <w:rsid w:val="00993FB2"/>
    <w:rsid w:val="009943F9"/>
    <w:rsid w:val="00994422"/>
    <w:rsid w:val="0099464F"/>
    <w:rsid w:val="009947F0"/>
    <w:rsid w:val="00994910"/>
    <w:rsid w:val="00994998"/>
    <w:rsid w:val="00994A28"/>
    <w:rsid w:val="009951C2"/>
    <w:rsid w:val="00995D20"/>
    <w:rsid w:val="00995D63"/>
    <w:rsid w:val="00996502"/>
    <w:rsid w:val="009965CE"/>
    <w:rsid w:val="00996800"/>
    <w:rsid w:val="0099692C"/>
    <w:rsid w:val="0099696B"/>
    <w:rsid w:val="00996AE7"/>
    <w:rsid w:val="00996DBA"/>
    <w:rsid w:val="00996E75"/>
    <w:rsid w:val="00996E88"/>
    <w:rsid w:val="0099734B"/>
    <w:rsid w:val="00997439"/>
    <w:rsid w:val="00997F73"/>
    <w:rsid w:val="009A014C"/>
    <w:rsid w:val="009A021F"/>
    <w:rsid w:val="009A032B"/>
    <w:rsid w:val="009A04C6"/>
    <w:rsid w:val="009A0665"/>
    <w:rsid w:val="009A0762"/>
    <w:rsid w:val="009A0E1C"/>
    <w:rsid w:val="009A1094"/>
    <w:rsid w:val="009A17F1"/>
    <w:rsid w:val="009A1830"/>
    <w:rsid w:val="009A1935"/>
    <w:rsid w:val="009A227C"/>
    <w:rsid w:val="009A2A36"/>
    <w:rsid w:val="009A2BB8"/>
    <w:rsid w:val="009A2DF4"/>
    <w:rsid w:val="009A2E70"/>
    <w:rsid w:val="009A2F97"/>
    <w:rsid w:val="009A312C"/>
    <w:rsid w:val="009A3536"/>
    <w:rsid w:val="009A36BB"/>
    <w:rsid w:val="009A419D"/>
    <w:rsid w:val="009A42A1"/>
    <w:rsid w:val="009A480A"/>
    <w:rsid w:val="009A486F"/>
    <w:rsid w:val="009A491E"/>
    <w:rsid w:val="009A4C65"/>
    <w:rsid w:val="009A5293"/>
    <w:rsid w:val="009A532D"/>
    <w:rsid w:val="009A5585"/>
    <w:rsid w:val="009A56F9"/>
    <w:rsid w:val="009A5972"/>
    <w:rsid w:val="009A598E"/>
    <w:rsid w:val="009A5C17"/>
    <w:rsid w:val="009A5DB0"/>
    <w:rsid w:val="009A63A1"/>
    <w:rsid w:val="009A6440"/>
    <w:rsid w:val="009A6697"/>
    <w:rsid w:val="009A682B"/>
    <w:rsid w:val="009A68EC"/>
    <w:rsid w:val="009A6C09"/>
    <w:rsid w:val="009A6E5D"/>
    <w:rsid w:val="009A6E62"/>
    <w:rsid w:val="009A7050"/>
    <w:rsid w:val="009A7257"/>
    <w:rsid w:val="009A7386"/>
    <w:rsid w:val="009A73DD"/>
    <w:rsid w:val="009A7573"/>
    <w:rsid w:val="009A770E"/>
    <w:rsid w:val="009A78F8"/>
    <w:rsid w:val="009A797C"/>
    <w:rsid w:val="009A7A93"/>
    <w:rsid w:val="009A7BC6"/>
    <w:rsid w:val="009A7D10"/>
    <w:rsid w:val="009A7D41"/>
    <w:rsid w:val="009B0368"/>
    <w:rsid w:val="009B04C7"/>
    <w:rsid w:val="009B0547"/>
    <w:rsid w:val="009B063C"/>
    <w:rsid w:val="009B0659"/>
    <w:rsid w:val="009B0A0F"/>
    <w:rsid w:val="009B0A86"/>
    <w:rsid w:val="009B0B70"/>
    <w:rsid w:val="009B0D2C"/>
    <w:rsid w:val="009B0DA5"/>
    <w:rsid w:val="009B11DC"/>
    <w:rsid w:val="009B1388"/>
    <w:rsid w:val="009B14FD"/>
    <w:rsid w:val="009B1A5E"/>
    <w:rsid w:val="009B1EE8"/>
    <w:rsid w:val="009B1F47"/>
    <w:rsid w:val="009B1FF8"/>
    <w:rsid w:val="009B2296"/>
    <w:rsid w:val="009B2471"/>
    <w:rsid w:val="009B2695"/>
    <w:rsid w:val="009B283C"/>
    <w:rsid w:val="009B292B"/>
    <w:rsid w:val="009B2938"/>
    <w:rsid w:val="009B2EDF"/>
    <w:rsid w:val="009B324E"/>
    <w:rsid w:val="009B3627"/>
    <w:rsid w:val="009B36BD"/>
    <w:rsid w:val="009B39BE"/>
    <w:rsid w:val="009B4238"/>
    <w:rsid w:val="009B46E7"/>
    <w:rsid w:val="009B47D8"/>
    <w:rsid w:val="009B4859"/>
    <w:rsid w:val="009B4919"/>
    <w:rsid w:val="009B4D57"/>
    <w:rsid w:val="009B4F93"/>
    <w:rsid w:val="009B5351"/>
    <w:rsid w:val="009B5520"/>
    <w:rsid w:val="009B6ACF"/>
    <w:rsid w:val="009B6BD9"/>
    <w:rsid w:val="009B6C87"/>
    <w:rsid w:val="009B6EDC"/>
    <w:rsid w:val="009B717F"/>
    <w:rsid w:val="009B7226"/>
    <w:rsid w:val="009B73FB"/>
    <w:rsid w:val="009B7447"/>
    <w:rsid w:val="009B7627"/>
    <w:rsid w:val="009B79D7"/>
    <w:rsid w:val="009B7BCF"/>
    <w:rsid w:val="009C0126"/>
    <w:rsid w:val="009C044A"/>
    <w:rsid w:val="009C091F"/>
    <w:rsid w:val="009C0C1D"/>
    <w:rsid w:val="009C11B8"/>
    <w:rsid w:val="009C135E"/>
    <w:rsid w:val="009C151C"/>
    <w:rsid w:val="009C18EC"/>
    <w:rsid w:val="009C271C"/>
    <w:rsid w:val="009C2893"/>
    <w:rsid w:val="009C2925"/>
    <w:rsid w:val="009C2A35"/>
    <w:rsid w:val="009C2D8C"/>
    <w:rsid w:val="009C2DAE"/>
    <w:rsid w:val="009C2F83"/>
    <w:rsid w:val="009C31CE"/>
    <w:rsid w:val="009C4222"/>
    <w:rsid w:val="009C4335"/>
    <w:rsid w:val="009C4596"/>
    <w:rsid w:val="009C4597"/>
    <w:rsid w:val="009C47B3"/>
    <w:rsid w:val="009C4A46"/>
    <w:rsid w:val="009C4AAA"/>
    <w:rsid w:val="009C4B47"/>
    <w:rsid w:val="009C4C1B"/>
    <w:rsid w:val="009C4DDF"/>
    <w:rsid w:val="009C4E9D"/>
    <w:rsid w:val="009C4F75"/>
    <w:rsid w:val="009C516B"/>
    <w:rsid w:val="009C53B7"/>
    <w:rsid w:val="009C54D3"/>
    <w:rsid w:val="009C55B3"/>
    <w:rsid w:val="009C586A"/>
    <w:rsid w:val="009C5B56"/>
    <w:rsid w:val="009C5DE3"/>
    <w:rsid w:val="009C5EE5"/>
    <w:rsid w:val="009C5FA2"/>
    <w:rsid w:val="009C5FBD"/>
    <w:rsid w:val="009C5FFD"/>
    <w:rsid w:val="009C605A"/>
    <w:rsid w:val="009C616F"/>
    <w:rsid w:val="009C6B6B"/>
    <w:rsid w:val="009C7298"/>
    <w:rsid w:val="009C73C6"/>
    <w:rsid w:val="009C76AC"/>
    <w:rsid w:val="009C77C6"/>
    <w:rsid w:val="009C7A7A"/>
    <w:rsid w:val="009C7C7F"/>
    <w:rsid w:val="009C7D79"/>
    <w:rsid w:val="009D0057"/>
    <w:rsid w:val="009D0331"/>
    <w:rsid w:val="009D038D"/>
    <w:rsid w:val="009D04C3"/>
    <w:rsid w:val="009D0A1B"/>
    <w:rsid w:val="009D0A68"/>
    <w:rsid w:val="009D0AA6"/>
    <w:rsid w:val="009D0B0A"/>
    <w:rsid w:val="009D0BF4"/>
    <w:rsid w:val="009D0E05"/>
    <w:rsid w:val="009D0E8A"/>
    <w:rsid w:val="009D1010"/>
    <w:rsid w:val="009D12F2"/>
    <w:rsid w:val="009D132A"/>
    <w:rsid w:val="009D14D3"/>
    <w:rsid w:val="009D1AE6"/>
    <w:rsid w:val="009D1CFA"/>
    <w:rsid w:val="009D262A"/>
    <w:rsid w:val="009D2664"/>
    <w:rsid w:val="009D29B9"/>
    <w:rsid w:val="009D2A5F"/>
    <w:rsid w:val="009D2C9A"/>
    <w:rsid w:val="009D2FF3"/>
    <w:rsid w:val="009D316C"/>
    <w:rsid w:val="009D3207"/>
    <w:rsid w:val="009D3826"/>
    <w:rsid w:val="009D39F7"/>
    <w:rsid w:val="009D3AB7"/>
    <w:rsid w:val="009D3B6E"/>
    <w:rsid w:val="009D3BCA"/>
    <w:rsid w:val="009D3F45"/>
    <w:rsid w:val="009D3FB5"/>
    <w:rsid w:val="009D40AE"/>
    <w:rsid w:val="009D4127"/>
    <w:rsid w:val="009D46B8"/>
    <w:rsid w:val="009D4AA9"/>
    <w:rsid w:val="009D4B2C"/>
    <w:rsid w:val="009D4BA5"/>
    <w:rsid w:val="009D4C69"/>
    <w:rsid w:val="009D51D1"/>
    <w:rsid w:val="009D5477"/>
    <w:rsid w:val="009D55EF"/>
    <w:rsid w:val="009D5DB1"/>
    <w:rsid w:val="009D5DBF"/>
    <w:rsid w:val="009D606F"/>
    <w:rsid w:val="009D64EC"/>
    <w:rsid w:val="009D7B4C"/>
    <w:rsid w:val="009D7C66"/>
    <w:rsid w:val="009D7C78"/>
    <w:rsid w:val="009D7DB9"/>
    <w:rsid w:val="009E04E6"/>
    <w:rsid w:val="009E05AA"/>
    <w:rsid w:val="009E09B4"/>
    <w:rsid w:val="009E0B38"/>
    <w:rsid w:val="009E1118"/>
    <w:rsid w:val="009E1808"/>
    <w:rsid w:val="009E1C1B"/>
    <w:rsid w:val="009E1E07"/>
    <w:rsid w:val="009E1ED8"/>
    <w:rsid w:val="009E20DD"/>
    <w:rsid w:val="009E234D"/>
    <w:rsid w:val="009E24DC"/>
    <w:rsid w:val="009E29BB"/>
    <w:rsid w:val="009E2A1D"/>
    <w:rsid w:val="009E3053"/>
    <w:rsid w:val="009E3086"/>
    <w:rsid w:val="009E33C0"/>
    <w:rsid w:val="009E41B6"/>
    <w:rsid w:val="009E4DEC"/>
    <w:rsid w:val="009E4FBC"/>
    <w:rsid w:val="009E50E4"/>
    <w:rsid w:val="009E534B"/>
    <w:rsid w:val="009E53F3"/>
    <w:rsid w:val="009E54FA"/>
    <w:rsid w:val="009E561E"/>
    <w:rsid w:val="009E57CB"/>
    <w:rsid w:val="009E589F"/>
    <w:rsid w:val="009E5A2B"/>
    <w:rsid w:val="009E5C8A"/>
    <w:rsid w:val="009E5F60"/>
    <w:rsid w:val="009E5FEA"/>
    <w:rsid w:val="009E6129"/>
    <w:rsid w:val="009E62D2"/>
    <w:rsid w:val="009E6640"/>
    <w:rsid w:val="009E66C7"/>
    <w:rsid w:val="009E6B35"/>
    <w:rsid w:val="009E6BE0"/>
    <w:rsid w:val="009E6E73"/>
    <w:rsid w:val="009E6EAE"/>
    <w:rsid w:val="009E70A4"/>
    <w:rsid w:val="009E7572"/>
    <w:rsid w:val="009E7703"/>
    <w:rsid w:val="009E770B"/>
    <w:rsid w:val="009E7867"/>
    <w:rsid w:val="009E7884"/>
    <w:rsid w:val="009E789E"/>
    <w:rsid w:val="009E7C7F"/>
    <w:rsid w:val="009E7E58"/>
    <w:rsid w:val="009E7ECA"/>
    <w:rsid w:val="009F01DE"/>
    <w:rsid w:val="009F0676"/>
    <w:rsid w:val="009F0BD3"/>
    <w:rsid w:val="009F0DEE"/>
    <w:rsid w:val="009F0F3E"/>
    <w:rsid w:val="009F15D4"/>
    <w:rsid w:val="009F16F5"/>
    <w:rsid w:val="009F1C64"/>
    <w:rsid w:val="009F2330"/>
    <w:rsid w:val="009F252B"/>
    <w:rsid w:val="009F26A5"/>
    <w:rsid w:val="009F2996"/>
    <w:rsid w:val="009F2D37"/>
    <w:rsid w:val="009F2D7A"/>
    <w:rsid w:val="009F2F97"/>
    <w:rsid w:val="009F328A"/>
    <w:rsid w:val="009F32FB"/>
    <w:rsid w:val="009F36E0"/>
    <w:rsid w:val="009F3762"/>
    <w:rsid w:val="009F3D54"/>
    <w:rsid w:val="009F3F91"/>
    <w:rsid w:val="009F40C1"/>
    <w:rsid w:val="009F42D1"/>
    <w:rsid w:val="009F4324"/>
    <w:rsid w:val="009F469D"/>
    <w:rsid w:val="009F4F28"/>
    <w:rsid w:val="009F52A8"/>
    <w:rsid w:val="009F57CC"/>
    <w:rsid w:val="009F5A2F"/>
    <w:rsid w:val="009F6129"/>
    <w:rsid w:val="009F6294"/>
    <w:rsid w:val="009F64C1"/>
    <w:rsid w:val="009F68CD"/>
    <w:rsid w:val="009F6AEF"/>
    <w:rsid w:val="009F6C81"/>
    <w:rsid w:val="009F6D6C"/>
    <w:rsid w:val="009F7585"/>
    <w:rsid w:val="009F7640"/>
    <w:rsid w:val="009F7700"/>
    <w:rsid w:val="009F7DE1"/>
    <w:rsid w:val="009F7E3F"/>
    <w:rsid w:val="009F7F50"/>
    <w:rsid w:val="00A00231"/>
    <w:rsid w:val="00A00345"/>
    <w:rsid w:val="00A00600"/>
    <w:rsid w:val="00A009C8"/>
    <w:rsid w:val="00A009D8"/>
    <w:rsid w:val="00A00B71"/>
    <w:rsid w:val="00A01063"/>
    <w:rsid w:val="00A01DA9"/>
    <w:rsid w:val="00A02122"/>
    <w:rsid w:val="00A022F9"/>
    <w:rsid w:val="00A024AE"/>
    <w:rsid w:val="00A02F50"/>
    <w:rsid w:val="00A030B1"/>
    <w:rsid w:val="00A03601"/>
    <w:rsid w:val="00A0366F"/>
    <w:rsid w:val="00A0383B"/>
    <w:rsid w:val="00A03AC1"/>
    <w:rsid w:val="00A03F4B"/>
    <w:rsid w:val="00A04300"/>
    <w:rsid w:val="00A04337"/>
    <w:rsid w:val="00A04448"/>
    <w:rsid w:val="00A0468A"/>
    <w:rsid w:val="00A04D52"/>
    <w:rsid w:val="00A04F1C"/>
    <w:rsid w:val="00A04F61"/>
    <w:rsid w:val="00A050B9"/>
    <w:rsid w:val="00A051DA"/>
    <w:rsid w:val="00A052A3"/>
    <w:rsid w:val="00A05584"/>
    <w:rsid w:val="00A05619"/>
    <w:rsid w:val="00A0588D"/>
    <w:rsid w:val="00A05C83"/>
    <w:rsid w:val="00A05E6B"/>
    <w:rsid w:val="00A06686"/>
    <w:rsid w:val="00A067D9"/>
    <w:rsid w:val="00A06CD0"/>
    <w:rsid w:val="00A06DF5"/>
    <w:rsid w:val="00A06E8C"/>
    <w:rsid w:val="00A06EFF"/>
    <w:rsid w:val="00A077B7"/>
    <w:rsid w:val="00A07B3E"/>
    <w:rsid w:val="00A07D43"/>
    <w:rsid w:val="00A07DB8"/>
    <w:rsid w:val="00A10144"/>
    <w:rsid w:val="00A101EB"/>
    <w:rsid w:val="00A1080D"/>
    <w:rsid w:val="00A1097B"/>
    <w:rsid w:val="00A10B31"/>
    <w:rsid w:val="00A10D90"/>
    <w:rsid w:val="00A114BE"/>
    <w:rsid w:val="00A11591"/>
    <w:rsid w:val="00A11756"/>
    <w:rsid w:val="00A11C34"/>
    <w:rsid w:val="00A122A4"/>
    <w:rsid w:val="00A1236B"/>
    <w:rsid w:val="00A123D2"/>
    <w:rsid w:val="00A124C9"/>
    <w:rsid w:val="00A12716"/>
    <w:rsid w:val="00A1279D"/>
    <w:rsid w:val="00A128E3"/>
    <w:rsid w:val="00A13049"/>
    <w:rsid w:val="00A1367D"/>
    <w:rsid w:val="00A13DAF"/>
    <w:rsid w:val="00A1460D"/>
    <w:rsid w:val="00A146D9"/>
    <w:rsid w:val="00A15F9E"/>
    <w:rsid w:val="00A161BC"/>
    <w:rsid w:val="00A16382"/>
    <w:rsid w:val="00A16534"/>
    <w:rsid w:val="00A167CB"/>
    <w:rsid w:val="00A16ED6"/>
    <w:rsid w:val="00A17062"/>
    <w:rsid w:val="00A174FE"/>
    <w:rsid w:val="00A1774B"/>
    <w:rsid w:val="00A17787"/>
    <w:rsid w:val="00A17A00"/>
    <w:rsid w:val="00A17E23"/>
    <w:rsid w:val="00A204D7"/>
    <w:rsid w:val="00A20518"/>
    <w:rsid w:val="00A206A4"/>
    <w:rsid w:val="00A20747"/>
    <w:rsid w:val="00A2075B"/>
    <w:rsid w:val="00A20ACA"/>
    <w:rsid w:val="00A20BBC"/>
    <w:rsid w:val="00A21290"/>
    <w:rsid w:val="00A21455"/>
    <w:rsid w:val="00A2198B"/>
    <w:rsid w:val="00A21C12"/>
    <w:rsid w:val="00A21E74"/>
    <w:rsid w:val="00A22984"/>
    <w:rsid w:val="00A22CA3"/>
    <w:rsid w:val="00A22F3B"/>
    <w:rsid w:val="00A23389"/>
    <w:rsid w:val="00A235DF"/>
    <w:rsid w:val="00A236A8"/>
    <w:rsid w:val="00A2379A"/>
    <w:rsid w:val="00A23970"/>
    <w:rsid w:val="00A23AA0"/>
    <w:rsid w:val="00A23B1E"/>
    <w:rsid w:val="00A23CA1"/>
    <w:rsid w:val="00A23E55"/>
    <w:rsid w:val="00A244D6"/>
    <w:rsid w:val="00A24594"/>
    <w:rsid w:val="00A24718"/>
    <w:rsid w:val="00A24F90"/>
    <w:rsid w:val="00A25157"/>
    <w:rsid w:val="00A25371"/>
    <w:rsid w:val="00A2544B"/>
    <w:rsid w:val="00A25B97"/>
    <w:rsid w:val="00A25F10"/>
    <w:rsid w:val="00A2608F"/>
    <w:rsid w:val="00A2629A"/>
    <w:rsid w:val="00A2690B"/>
    <w:rsid w:val="00A26AEC"/>
    <w:rsid w:val="00A26C86"/>
    <w:rsid w:val="00A26C90"/>
    <w:rsid w:val="00A26FAA"/>
    <w:rsid w:val="00A270B7"/>
    <w:rsid w:val="00A273FB"/>
    <w:rsid w:val="00A2778D"/>
    <w:rsid w:val="00A277C7"/>
    <w:rsid w:val="00A2787B"/>
    <w:rsid w:val="00A30017"/>
    <w:rsid w:val="00A30315"/>
    <w:rsid w:val="00A30343"/>
    <w:rsid w:val="00A30850"/>
    <w:rsid w:val="00A309C6"/>
    <w:rsid w:val="00A30A10"/>
    <w:rsid w:val="00A30AD5"/>
    <w:rsid w:val="00A30B35"/>
    <w:rsid w:val="00A3193E"/>
    <w:rsid w:val="00A31A54"/>
    <w:rsid w:val="00A31CED"/>
    <w:rsid w:val="00A3263D"/>
    <w:rsid w:val="00A32931"/>
    <w:rsid w:val="00A32C45"/>
    <w:rsid w:val="00A32C8B"/>
    <w:rsid w:val="00A32DA3"/>
    <w:rsid w:val="00A32DF1"/>
    <w:rsid w:val="00A3312D"/>
    <w:rsid w:val="00A3353A"/>
    <w:rsid w:val="00A33642"/>
    <w:rsid w:val="00A336C5"/>
    <w:rsid w:val="00A338E0"/>
    <w:rsid w:val="00A342BD"/>
    <w:rsid w:val="00A34320"/>
    <w:rsid w:val="00A346F5"/>
    <w:rsid w:val="00A35008"/>
    <w:rsid w:val="00A35213"/>
    <w:rsid w:val="00A35A32"/>
    <w:rsid w:val="00A35C3C"/>
    <w:rsid w:val="00A35CCC"/>
    <w:rsid w:val="00A35CF0"/>
    <w:rsid w:val="00A35CF9"/>
    <w:rsid w:val="00A35E53"/>
    <w:rsid w:val="00A3623C"/>
    <w:rsid w:val="00A36262"/>
    <w:rsid w:val="00A3629D"/>
    <w:rsid w:val="00A36374"/>
    <w:rsid w:val="00A367FC"/>
    <w:rsid w:val="00A36858"/>
    <w:rsid w:val="00A36A87"/>
    <w:rsid w:val="00A36AC9"/>
    <w:rsid w:val="00A36BDD"/>
    <w:rsid w:val="00A36EA8"/>
    <w:rsid w:val="00A36F30"/>
    <w:rsid w:val="00A36F34"/>
    <w:rsid w:val="00A37E41"/>
    <w:rsid w:val="00A37E8E"/>
    <w:rsid w:val="00A400B0"/>
    <w:rsid w:val="00A402CC"/>
    <w:rsid w:val="00A402E0"/>
    <w:rsid w:val="00A40382"/>
    <w:rsid w:val="00A407B9"/>
    <w:rsid w:val="00A40874"/>
    <w:rsid w:val="00A40B05"/>
    <w:rsid w:val="00A4100C"/>
    <w:rsid w:val="00A41144"/>
    <w:rsid w:val="00A41414"/>
    <w:rsid w:val="00A41743"/>
    <w:rsid w:val="00A41A05"/>
    <w:rsid w:val="00A41ABD"/>
    <w:rsid w:val="00A41B62"/>
    <w:rsid w:val="00A42276"/>
    <w:rsid w:val="00A423BC"/>
    <w:rsid w:val="00A4252A"/>
    <w:rsid w:val="00A42840"/>
    <w:rsid w:val="00A42A6E"/>
    <w:rsid w:val="00A42B6B"/>
    <w:rsid w:val="00A42BB2"/>
    <w:rsid w:val="00A42ECF"/>
    <w:rsid w:val="00A4359F"/>
    <w:rsid w:val="00A440A4"/>
    <w:rsid w:val="00A44257"/>
    <w:rsid w:val="00A44488"/>
    <w:rsid w:val="00A44523"/>
    <w:rsid w:val="00A44700"/>
    <w:rsid w:val="00A44A31"/>
    <w:rsid w:val="00A44A47"/>
    <w:rsid w:val="00A44B7C"/>
    <w:rsid w:val="00A451C1"/>
    <w:rsid w:val="00A451DC"/>
    <w:rsid w:val="00A45274"/>
    <w:rsid w:val="00A4534E"/>
    <w:rsid w:val="00A4557A"/>
    <w:rsid w:val="00A4589C"/>
    <w:rsid w:val="00A45BF1"/>
    <w:rsid w:val="00A45F8C"/>
    <w:rsid w:val="00A46325"/>
    <w:rsid w:val="00A4646D"/>
    <w:rsid w:val="00A465CD"/>
    <w:rsid w:val="00A466FF"/>
    <w:rsid w:val="00A46C07"/>
    <w:rsid w:val="00A47278"/>
    <w:rsid w:val="00A475C4"/>
    <w:rsid w:val="00A47B11"/>
    <w:rsid w:val="00A47DE9"/>
    <w:rsid w:val="00A47E7F"/>
    <w:rsid w:val="00A47EA1"/>
    <w:rsid w:val="00A50B87"/>
    <w:rsid w:val="00A50F4A"/>
    <w:rsid w:val="00A51114"/>
    <w:rsid w:val="00A5121E"/>
    <w:rsid w:val="00A51233"/>
    <w:rsid w:val="00A512E6"/>
    <w:rsid w:val="00A51659"/>
    <w:rsid w:val="00A51921"/>
    <w:rsid w:val="00A51BFE"/>
    <w:rsid w:val="00A51C94"/>
    <w:rsid w:val="00A51EC3"/>
    <w:rsid w:val="00A52B69"/>
    <w:rsid w:val="00A537A5"/>
    <w:rsid w:val="00A5388D"/>
    <w:rsid w:val="00A540B0"/>
    <w:rsid w:val="00A54173"/>
    <w:rsid w:val="00A5466C"/>
    <w:rsid w:val="00A54A8F"/>
    <w:rsid w:val="00A54AB8"/>
    <w:rsid w:val="00A54CB4"/>
    <w:rsid w:val="00A54F33"/>
    <w:rsid w:val="00A55140"/>
    <w:rsid w:val="00A5528E"/>
    <w:rsid w:val="00A55339"/>
    <w:rsid w:val="00A5574A"/>
    <w:rsid w:val="00A55948"/>
    <w:rsid w:val="00A55B68"/>
    <w:rsid w:val="00A55DD6"/>
    <w:rsid w:val="00A5613C"/>
    <w:rsid w:val="00A56949"/>
    <w:rsid w:val="00A5697B"/>
    <w:rsid w:val="00A56C38"/>
    <w:rsid w:val="00A56E04"/>
    <w:rsid w:val="00A56E52"/>
    <w:rsid w:val="00A574FE"/>
    <w:rsid w:val="00A57520"/>
    <w:rsid w:val="00A5759D"/>
    <w:rsid w:val="00A5791F"/>
    <w:rsid w:val="00A57965"/>
    <w:rsid w:val="00A57AE9"/>
    <w:rsid w:val="00A57BDB"/>
    <w:rsid w:val="00A57C4A"/>
    <w:rsid w:val="00A57D40"/>
    <w:rsid w:val="00A57D53"/>
    <w:rsid w:val="00A60B0E"/>
    <w:rsid w:val="00A60CDF"/>
    <w:rsid w:val="00A60EBB"/>
    <w:rsid w:val="00A612AB"/>
    <w:rsid w:val="00A6159E"/>
    <w:rsid w:val="00A61D60"/>
    <w:rsid w:val="00A61DBA"/>
    <w:rsid w:val="00A61EF0"/>
    <w:rsid w:val="00A62053"/>
    <w:rsid w:val="00A628CE"/>
    <w:rsid w:val="00A62AA3"/>
    <w:rsid w:val="00A62ABB"/>
    <w:rsid w:val="00A62B76"/>
    <w:rsid w:val="00A62EFD"/>
    <w:rsid w:val="00A62FBE"/>
    <w:rsid w:val="00A63153"/>
    <w:rsid w:val="00A63318"/>
    <w:rsid w:val="00A63394"/>
    <w:rsid w:val="00A63549"/>
    <w:rsid w:val="00A63B0C"/>
    <w:rsid w:val="00A63D6B"/>
    <w:rsid w:val="00A63E01"/>
    <w:rsid w:val="00A6448E"/>
    <w:rsid w:val="00A644B1"/>
    <w:rsid w:val="00A646F6"/>
    <w:rsid w:val="00A648C2"/>
    <w:rsid w:val="00A64BA6"/>
    <w:rsid w:val="00A64C26"/>
    <w:rsid w:val="00A650C8"/>
    <w:rsid w:val="00A651E2"/>
    <w:rsid w:val="00A654DD"/>
    <w:rsid w:val="00A65854"/>
    <w:rsid w:val="00A65E49"/>
    <w:rsid w:val="00A660D9"/>
    <w:rsid w:val="00A66148"/>
    <w:rsid w:val="00A66178"/>
    <w:rsid w:val="00A66B08"/>
    <w:rsid w:val="00A674F9"/>
    <w:rsid w:val="00A67A17"/>
    <w:rsid w:val="00A67C27"/>
    <w:rsid w:val="00A67CEA"/>
    <w:rsid w:val="00A67DFA"/>
    <w:rsid w:val="00A67EF6"/>
    <w:rsid w:val="00A67EF8"/>
    <w:rsid w:val="00A700D5"/>
    <w:rsid w:val="00A701BB"/>
    <w:rsid w:val="00A7038A"/>
    <w:rsid w:val="00A70705"/>
    <w:rsid w:val="00A7146C"/>
    <w:rsid w:val="00A71A55"/>
    <w:rsid w:val="00A71D23"/>
    <w:rsid w:val="00A71DA3"/>
    <w:rsid w:val="00A720CA"/>
    <w:rsid w:val="00A722E5"/>
    <w:rsid w:val="00A7236E"/>
    <w:rsid w:val="00A72B06"/>
    <w:rsid w:val="00A72B79"/>
    <w:rsid w:val="00A72D2A"/>
    <w:rsid w:val="00A72EDD"/>
    <w:rsid w:val="00A72FAA"/>
    <w:rsid w:val="00A72FEE"/>
    <w:rsid w:val="00A73498"/>
    <w:rsid w:val="00A735B7"/>
    <w:rsid w:val="00A73615"/>
    <w:rsid w:val="00A737FF"/>
    <w:rsid w:val="00A73A45"/>
    <w:rsid w:val="00A73B72"/>
    <w:rsid w:val="00A73E24"/>
    <w:rsid w:val="00A73E45"/>
    <w:rsid w:val="00A74045"/>
    <w:rsid w:val="00A742A0"/>
    <w:rsid w:val="00A74796"/>
    <w:rsid w:val="00A748EA"/>
    <w:rsid w:val="00A75374"/>
    <w:rsid w:val="00A7561D"/>
    <w:rsid w:val="00A7598F"/>
    <w:rsid w:val="00A75CF3"/>
    <w:rsid w:val="00A75E44"/>
    <w:rsid w:val="00A76093"/>
    <w:rsid w:val="00A760BC"/>
    <w:rsid w:val="00A7628E"/>
    <w:rsid w:val="00A76418"/>
    <w:rsid w:val="00A76422"/>
    <w:rsid w:val="00A765F3"/>
    <w:rsid w:val="00A766DD"/>
    <w:rsid w:val="00A76E9D"/>
    <w:rsid w:val="00A76FCE"/>
    <w:rsid w:val="00A772BD"/>
    <w:rsid w:val="00A772C2"/>
    <w:rsid w:val="00A7744F"/>
    <w:rsid w:val="00A774A7"/>
    <w:rsid w:val="00A774BF"/>
    <w:rsid w:val="00A77595"/>
    <w:rsid w:val="00A775B4"/>
    <w:rsid w:val="00A775F5"/>
    <w:rsid w:val="00A776DC"/>
    <w:rsid w:val="00A77C3B"/>
    <w:rsid w:val="00A80815"/>
    <w:rsid w:val="00A80E3F"/>
    <w:rsid w:val="00A810E5"/>
    <w:rsid w:val="00A81582"/>
    <w:rsid w:val="00A81585"/>
    <w:rsid w:val="00A817EE"/>
    <w:rsid w:val="00A81901"/>
    <w:rsid w:val="00A81993"/>
    <w:rsid w:val="00A81A48"/>
    <w:rsid w:val="00A81F9C"/>
    <w:rsid w:val="00A82068"/>
    <w:rsid w:val="00A822A4"/>
    <w:rsid w:val="00A823A9"/>
    <w:rsid w:val="00A82A42"/>
    <w:rsid w:val="00A82DD0"/>
    <w:rsid w:val="00A82DF5"/>
    <w:rsid w:val="00A832F4"/>
    <w:rsid w:val="00A83362"/>
    <w:rsid w:val="00A834BC"/>
    <w:rsid w:val="00A83BF9"/>
    <w:rsid w:val="00A83CF6"/>
    <w:rsid w:val="00A83D36"/>
    <w:rsid w:val="00A83DE9"/>
    <w:rsid w:val="00A83E84"/>
    <w:rsid w:val="00A842E3"/>
    <w:rsid w:val="00A843BE"/>
    <w:rsid w:val="00A845FB"/>
    <w:rsid w:val="00A84635"/>
    <w:rsid w:val="00A8479D"/>
    <w:rsid w:val="00A84CD9"/>
    <w:rsid w:val="00A851F2"/>
    <w:rsid w:val="00A854B4"/>
    <w:rsid w:val="00A85565"/>
    <w:rsid w:val="00A85607"/>
    <w:rsid w:val="00A85704"/>
    <w:rsid w:val="00A858D0"/>
    <w:rsid w:val="00A85A2A"/>
    <w:rsid w:val="00A85AC8"/>
    <w:rsid w:val="00A85B26"/>
    <w:rsid w:val="00A85D6F"/>
    <w:rsid w:val="00A85E90"/>
    <w:rsid w:val="00A8619C"/>
    <w:rsid w:val="00A86523"/>
    <w:rsid w:val="00A865D1"/>
    <w:rsid w:val="00A86898"/>
    <w:rsid w:val="00A868B9"/>
    <w:rsid w:val="00A86B9E"/>
    <w:rsid w:val="00A86CC3"/>
    <w:rsid w:val="00A874AE"/>
    <w:rsid w:val="00A875EF"/>
    <w:rsid w:val="00A87908"/>
    <w:rsid w:val="00A87BB7"/>
    <w:rsid w:val="00A87C57"/>
    <w:rsid w:val="00A87F00"/>
    <w:rsid w:val="00A87F56"/>
    <w:rsid w:val="00A87FE7"/>
    <w:rsid w:val="00A90836"/>
    <w:rsid w:val="00A90A86"/>
    <w:rsid w:val="00A90DA9"/>
    <w:rsid w:val="00A918BD"/>
    <w:rsid w:val="00A91B18"/>
    <w:rsid w:val="00A91F0C"/>
    <w:rsid w:val="00A92550"/>
    <w:rsid w:val="00A92747"/>
    <w:rsid w:val="00A929CA"/>
    <w:rsid w:val="00A92E60"/>
    <w:rsid w:val="00A92F5C"/>
    <w:rsid w:val="00A93006"/>
    <w:rsid w:val="00A93739"/>
    <w:rsid w:val="00A9391B"/>
    <w:rsid w:val="00A93CFE"/>
    <w:rsid w:val="00A93F06"/>
    <w:rsid w:val="00A9421E"/>
    <w:rsid w:val="00A942DD"/>
    <w:rsid w:val="00A94B97"/>
    <w:rsid w:val="00A94BAA"/>
    <w:rsid w:val="00A94C0B"/>
    <w:rsid w:val="00A94DB8"/>
    <w:rsid w:val="00A952BD"/>
    <w:rsid w:val="00A9574D"/>
    <w:rsid w:val="00A958F8"/>
    <w:rsid w:val="00A95F42"/>
    <w:rsid w:val="00A962CE"/>
    <w:rsid w:val="00A96302"/>
    <w:rsid w:val="00A96327"/>
    <w:rsid w:val="00A965E7"/>
    <w:rsid w:val="00A96659"/>
    <w:rsid w:val="00A966E5"/>
    <w:rsid w:val="00A96858"/>
    <w:rsid w:val="00A96BC9"/>
    <w:rsid w:val="00A97474"/>
    <w:rsid w:val="00A97765"/>
    <w:rsid w:val="00A977A1"/>
    <w:rsid w:val="00A9785D"/>
    <w:rsid w:val="00A9799D"/>
    <w:rsid w:val="00A97A04"/>
    <w:rsid w:val="00A97B9E"/>
    <w:rsid w:val="00A97EEC"/>
    <w:rsid w:val="00AA04E3"/>
    <w:rsid w:val="00AA065E"/>
    <w:rsid w:val="00AA0753"/>
    <w:rsid w:val="00AA0894"/>
    <w:rsid w:val="00AA10E2"/>
    <w:rsid w:val="00AA12BC"/>
    <w:rsid w:val="00AA13C9"/>
    <w:rsid w:val="00AA1591"/>
    <w:rsid w:val="00AA177F"/>
    <w:rsid w:val="00AA17D3"/>
    <w:rsid w:val="00AA17DB"/>
    <w:rsid w:val="00AA1986"/>
    <w:rsid w:val="00AA1B5E"/>
    <w:rsid w:val="00AA1CC0"/>
    <w:rsid w:val="00AA1D19"/>
    <w:rsid w:val="00AA1DEB"/>
    <w:rsid w:val="00AA2020"/>
    <w:rsid w:val="00AA211F"/>
    <w:rsid w:val="00AA2156"/>
    <w:rsid w:val="00AA227C"/>
    <w:rsid w:val="00AA254B"/>
    <w:rsid w:val="00AA284A"/>
    <w:rsid w:val="00AA2942"/>
    <w:rsid w:val="00AA2A6A"/>
    <w:rsid w:val="00AA388C"/>
    <w:rsid w:val="00AA3EBB"/>
    <w:rsid w:val="00AA4587"/>
    <w:rsid w:val="00AA45DD"/>
    <w:rsid w:val="00AA475D"/>
    <w:rsid w:val="00AA47D1"/>
    <w:rsid w:val="00AA4C0A"/>
    <w:rsid w:val="00AA4FE2"/>
    <w:rsid w:val="00AA580A"/>
    <w:rsid w:val="00AA5888"/>
    <w:rsid w:val="00AA590F"/>
    <w:rsid w:val="00AA5928"/>
    <w:rsid w:val="00AA5D5C"/>
    <w:rsid w:val="00AA5D70"/>
    <w:rsid w:val="00AA6781"/>
    <w:rsid w:val="00AA67FD"/>
    <w:rsid w:val="00AA6BE0"/>
    <w:rsid w:val="00AA6D5B"/>
    <w:rsid w:val="00AA7100"/>
    <w:rsid w:val="00AA7800"/>
    <w:rsid w:val="00AA79EA"/>
    <w:rsid w:val="00AA7C07"/>
    <w:rsid w:val="00AA7FFE"/>
    <w:rsid w:val="00AB0A13"/>
    <w:rsid w:val="00AB0DD1"/>
    <w:rsid w:val="00AB1056"/>
    <w:rsid w:val="00AB1109"/>
    <w:rsid w:val="00AB1164"/>
    <w:rsid w:val="00AB1260"/>
    <w:rsid w:val="00AB19BB"/>
    <w:rsid w:val="00AB1AB8"/>
    <w:rsid w:val="00AB1D26"/>
    <w:rsid w:val="00AB1DF5"/>
    <w:rsid w:val="00AB1E00"/>
    <w:rsid w:val="00AB20A5"/>
    <w:rsid w:val="00AB2C7C"/>
    <w:rsid w:val="00AB3259"/>
    <w:rsid w:val="00AB3595"/>
    <w:rsid w:val="00AB3849"/>
    <w:rsid w:val="00AB3901"/>
    <w:rsid w:val="00AB3916"/>
    <w:rsid w:val="00AB39FC"/>
    <w:rsid w:val="00AB3E39"/>
    <w:rsid w:val="00AB4223"/>
    <w:rsid w:val="00AB46B9"/>
    <w:rsid w:val="00AB484A"/>
    <w:rsid w:val="00AB4BAE"/>
    <w:rsid w:val="00AB4C6C"/>
    <w:rsid w:val="00AB5006"/>
    <w:rsid w:val="00AB50BC"/>
    <w:rsid w:val="00AB5243"/>
    <w:rsid w:val="00AB5C81"/>
    <w:rsid w:val="00AB5CF2"/>
    <w:rsid w:val="00AB6061"/>
    <w:rsid w:val="00AB645F"/>
    <w:rsid w:val="00AB64F1"/>
    <w:rsid w:val="00AB65EA"/>
    <w:rsid w:val="00AB6662"/>
    <w:rsid w:val="00AB6721"/>
    <w:rsid w:val="00AB6866"/>
    <w:rsid w:val="00AB6AC2"/>
    <w:rsid w:val="00AB6D76"/>
    <w:rsid w:val="00AB6E11"/>
    <w:rsid w:val="00AB7190"/>
    <w:rsid w:val="00AB7954"/>
    <w:rsid w:val="00AB7963"/>
    <w:rsid w:val="00AB7F9D"/>
    <w:rsid w:val="00AC0696"/>
    <w:rsid w:val="00AC06A7"/>
    <w:rsid w:val="00AC0932"/>
    <w:rsid w:val="00AC0B79"/>
    <w:rsid w:val="00AC0D22"/>
    <w:rsid w:val="00AC0D68"/>
    <w:rsid w:val="00AC0F9B"/>
    <w:rsid w:val="00AC15FD"/>
    <w:rsid w:val="00AC1A67"/>
    <w:rsid w:val="00AC21F6"/>
    <w:rsid w:val="00AC2E88"/>
    <w:rsid w:val="00AC31A1"/>
    <w:rsid w:val="00AC3289"/>
    <w:rsid w:val="00AC38B7"/>
    <w:rsid w:val="00AC3BD9"/>
    <w:rsid w:val="00AC3BE6"/>
    <w:rsid w:val="00AC3D4E"/>
    <w:rsid w:val="00AC3FB1"/>
    <w:rsid w:val="00AC402C"/>
    <w:rsid w:val="00AC40DA"/>
    <w:rsid w:val="00AC40E4"/>
    <w:rsid w:val="00AC412E"/>
    <w:rsid w:val="00AC4215"/>
    <w:rsid w:val="00AC4285"/>
    <w:rsid w:val="00AC45A7"/>
    <w:rsid w:val="00AC4790"/>
    <w:rsid w:val="00AC4908"/>
    <w:rsid w:val="00AC49B7"/>
    <w:rsid w:val="00AC4D66"/>
    <w:rsid w:val="00AC4EBF"/>
    <w:rsid w:val="00AC4F5B"/>
    <w:rsid w:val="00AC51F4"/>
    <w:rsid w:val="00AC5772"/>
    <w:rsid w:val="00AC58D3"/>
    <w:rsid w:val="00AC5A98"/>
    <w:rsid w:val="00AC5AD5"/>
    <w:rsid w:val="00AC5C8C"/>
    <w:rsid w:val="00AC5E83"/>
    <w:rsid w:val="00AC5F9A"/>
    <w:rsid w:val="00AC623E"/>
    <w:rsid w:val="00AC6276"/>
    <w:rsid w:val="00AC63D3"/>
    <w:rsid w:val="00AC65F4"/>
    <w:rsid w:val="00AC6A4D"/>
    <w:rsid w:val="00AC6AFE"/>
    <w:rsid w:val="00AC6B2F"/>
    <w:rsid w:val="00AC6B9C"/>
    <w:rsid w:val="00AC6DD5"/>
    <w:rsid w:val="00AC71DC"/>
    <w:rsid w:val="00AC726D"/>
    <w:rsid w:val="00AC7564"/>
    <w:rsid w:val="00AC77A9"/>
    <w:rsid w:val="00AC7852"/>
    <w:rsid w:val="00AC7CB4"/>
    <w:rsid w:val="00AC7EE7"/>
    <w:rsid w:val="00AC7F68"/>
    <w:rsid w:val="00AC7FB0"/>
    <w:rsid w:val="00AD008E"/>
    <w:rsid w:val="00AD0153"/>
    <w:rsid w:val="00AD0362"/>
    <w:rsid w:val="00AD04E0"/>
    <w:rsid w:val="00AD06C2"/>
    <w:rsid w:val="00AD0D9A"/>
    <w:rsid w:val="00AD0EB8"/>
    <w:rsid w:val="00AD1469"/>
    <w:rsid w:val="00AD1473"/>
    <w:rsid w:val="00AD15E9"/>
    <w:rsid w:val="00AD1AEB"/>
    <w:rsid w:val="00AD1EBD"/>
    <w:rsid w:val="00AD2040"/>
    <w:rsid w:val="00AD275A"/>
    <w:rsid w:val="00AD279E"/>
    <w:rsid w:val="00AD2866"/>
    <w:rsid w:val="00AD2A7B"/>
    <w:rsid w:val="00AD2C77"/>
    <w:rsid w:val="00AD2E1F"/>
    <w:rsid w:val="00AD3670"/>
    <w:rsid w:val="00AD39D1"/>
    <w:rsid w:val="00AD3C03"/>
    <w:rsid w:val="00AD3C24"/>
    <w:rsid w:val="00AD3F5A"/>
    <w:rsid w:val="00AD3F6E"/>
    <w:rsid w:val="00AD4387"/>
    <w:rsid w:val="00AD4480"/>
    <w:rsid w:val="00AD4640"/>
    <w:rsid w:val="00AD46BA"/>
    <w:rsid w:val="00AD4836"/>
    <w:rsid w:val="00AD49D2"/>
    <w:rsid w:val="00AD4A65"/>
    <w:rsid w:val="00AD4C57"/>
    <w:rsid w:val="00AD532B"/>
    <w:rsid w:val="00AD5635"/>
    <w:rsid w:val="00AD5728"/>
    <w:rsid w:val="00AD5A84"/>
    <w:rsid w:val="00AD5D52"/>
    <w:rsid w:val="00AD5FFC"/>
    <w:rsid w:val="00AD6073"/>
    <w:rsid w:val="00AD62D6"/>
    <w:rsid w:val="00AD65E6"/>
    <w:rsid w:val="00AD6645"/>
    <w:rsid w:val="00AD66C9"/>
    <w:rsid w:val="00AD6988"/>
    <w:rsid w:val="00AD6A11"/>
    <w:rsid w:val="00AD6A1C"/>
    <w:rsid w:val="00AD6C14"/>
    <w:rsid w:val="00AD74DE"/>
    <w:rsid w:val="00AD750C"/>
    <w:rsid w:val="00AD758E"/>
    <w:rsid w:val="00AD75BA"/>
    <w:rsid w:val="00AD7603"/>
    <w:rsid w:val="00AD764F"/>
    <w:rsid w:val="00AD7720"/>
    <w:rsid w:val="00AD7B9B"/>
    <w:rsid w:val="00AD7CDB"/>
    <w:rsid w:val="00AE0098"/>
    <w:rsid w:val="00AE06A6"/>
    <w:rsid w:val="00AE0912"/>
    <w:rsid w:val="00AE095B"/>
    <w:rsid w:val="00AE099A"/>
    <w:rsid w:val="00AE0B04"/>
    <w:rsid w:val="00AE0BC0"/>
    <w:rsid w:val="00AE1342"/>
    <w:rsid w:val="00AE146A"/>
    <w:rsid w:val="00AE182D"/>
    <w:rsid w:val="00AE1DF6"/>
    <w:rsid w:val="00AE2947"/>
    <w:rsid w:val="00AE34E6"/>
    <w:rsid w:val="00AE3B43"/>
    <w:rsid w:val="00AE3E33"/>
    <w:rsid w:val="00AE3E35"/>
    <w:rsid w:val="00AE41E9"/>
    <w:rsid w:val="00AE42C5"/>
    <w:rsid w:val="00AE42DE"/>
    <w:rsid w:val="00AE44E0"/>
    <w:rsid w:val="00AE4C06"/>
    <w:rsid w:val="00AE51AF"/>
    <w:rsid w:val="00AE52B3"/>
    <w:rsid w:val="00AE535B"/>
    <w:rsid w:val="00AE55B6"/>
    <w:rsid w:val="00AE55F1"/>
    <w:rsid w:val="00AE5730"/>
    <w:rsid w:val="00AE598D"/>
    <w:rsid w:val="00AE59F5"/>
    <w:rsid w:val="00AE5A78"/>
    <w:rsid w:val="00AE5B90"/>
    <w:rsid w:val="00AE5DFC"/>
    <w:rsid w:val="00AE61BC"/>
    <w:rsid w:val="00AE636D"/>
    <w:rsid w:val="00AE64A6"/>
    <w:rsid w:val="00AE660E"/>
    <w:rsid w:val="00AE6671"/>
    <w:rsid w:val="00AE68BB"/>
    <w:rsid w:val="00AE6C45"/>
    <w:rsid w:val="00AE6DE2"/>
    <w:rsid w:val="00AE6E55"/>
    <w:rsid w:val="00AE6F84"/>
    <w:rsid w:val="00AE729B"/>
    <w:rsid w:val="00AE75E5"/>
    <w:rsid w:val="00AE784D"/>
    <w:rsid w:val="00AE7B40"/>
    <w:rsid w:val="00AE7C45"/>
    <w:rsid w:val="00AF00D7"/>
    <w:rsid w:val="00AF027E"/>
    <w:rsid w:val="00AF03FE"/>
    <w:rsid w:val="00AF04EC"/>
    <w:rsid w:val="00AF0781"/>
    <w:rsid w:val="00AF0BDE"/>
    <w:rsid w:val="00AF0C00"/>
    <w:rsid w:val="00AF0E33"/>
    <w:rsid w:val="00AF0E3C"/>
    <w:rsid w:val="00AF0E71"/>
    <w:rsid w:val="00AF124B"/>
    <w:rsid w:val="00AF1530"/>
    <w:rsid w:val="00AF15A9"/>
    <w:rsid w:val="00AF167F"/>
    <w:rsid w:val="00AF16E5"/>
    <w:rsid w:val="00AF1976"/>
    <w:rsid w:val="00AF19BE"/>
    <w:rsid w:val="00AF1F3B"/>
    <w:rsid w:val="00AF1F5B"/>
    <w:rsid w:val="00AF2259"/>
    <w:rsid w:val="00AF2363"/>
    <w:rsid w:val="00AF2AE5"/>
    <w:rsid w:val="00AF2BAA"/>
    <w:rsid w:val="00AF3093"/>
    <w:rsid w:val="00AF31A0"/>
    <w:rsid w:val="00AF36E1"/>
    <w:rsid w:val="00AF3DAE"/>
    <w:rsid w:val="00AF3F81"/>
    <w:rsid w:val="00AF4184"/>
    <w:rsid w:val="00AF4254"/>
    <w:rsid w:val="00AF44A7"/>
    <w:rsid w:val="00AF45F7"/>
    <w:rsid w:val="00AF48E2"/>
    <w:rsid w:val="00AF4AD5"/>
    <w:rsid w:val="00AF4B3D"/>
    <w:rsid w:val="00AF4CB9"/>
    <w:rsid w:val="00AF4D95"/>
    <w:rsid w:val="00AF4F49"/>
    <w:rsid w:val="00AF5013"/>
    <w:rsid w:val="00AF51A8"/>
    <w:rsid w:val="00AF526C"/>
    <w:rsid w:val="00AF53CE"/>
    <w:rsid w:val="00AF5551"/>
    <w:rsid w:val="00AF5800"/>
    <w:rsid w:val="00AF5891"/>
    <w:rsid w:val="00AF594B"/>
    <w:rsid w:val="00AF5A43"/>
    <w:rsid w:val="00AF5BDD"/>
    <w:rsid w:val="00AF656E"/>
    <w:rsid w:val="00AF6685"/>
    <w:rsid w:val="00AF6895"/>
    <w:rsid w:val="00AF6AF5"/>
    <w:rsid w:val="00AF6CF3"/>
    <w:rsid w:val="00AF6DA9"/>
    <w:rsid w:val="00AF6E53"/>
    <w:rsid w:val="00AF6E83"/>
    <w:rsid w:val="00AF6E97"/>
    <w:rsid w:val="00AF70DB"/>
    <w:rsid w:val="00AF7168"/>
    <w:rsid w:val="00AF79BF"/>
    <w:rsid w:val="00AF79CC"/>
    <w:rsid w:val="00AF7E92"/>
    <w:rsid w:val="00B0041C"/>
    <w:rsid w:val="00B008C1"/>
    <w:rsid w:val="00B00FC3"/>
    <w:rsid w:val="00B010BA"/>
    <w:rsid w:val="00B01531"/>
    <w:rsid w:val="00B01973"/>
    <w:rsid w:val="00B019E7"/>
    <w:rsid w:val="00B01A98"/>
    <w:rsid w:val="00B01D3B"/>
    <w:rsid w:val="00B01DF2"/>
    <w:rsid w:val="00B02112"/>
    <w:rsid w:val="00B0250F"/>
    <w:rsid w:val="00B02C08"/>
    <w:rsid w:val="00B0319E"/>
    <w:rsid w:val="00B0348C"/>
    <w:rsid w:val="00B036B9"/>
    <w:rsid w:val="00B039D7"/>
    <w:rsid w:val="00B03ABB"/>
    <w:rsid w:val="00B03DD8"/>
    <w:rsid w:val="00B03E00"/>
    <w:rsid w:val="00B042CC"/>
    <w:rsid w:val="00B04469"/>
    <w:rsid w:val="00B04593"/>
    <w:rsid w:val="00B04A27"/>
    <w:rsid w:val="00B04E33"/>
    <w:rsid w:val="00B04F5A"/>
    <w:rsid w:val="00B04F6C"/>
    <w:rsid w:val="00B05077"/>
    <w:rsid w:val="00B05177"/>
    <w:rsid w:val="00B0526C"/>
    <w:rsid w:val="00B05299"/>
    <w:rsid w:val="00B05518"/>
    <w:rsid w:val="00B05A16"/>
    <w:rsid w:val="00B05DE7"/>
    <w:rsid w:val="00B05F61"/>
    <w:rsid w:val="00B060CA"/>
    <w:rsid w:val="00B06209"/>
    <w:rsid w:val="00B0645D"/>
    <w:rsid w:val="00B0645E"/>
    <w:rsid w:val="00B065F3"/>
    <w:rsid w:val="00B06A19"/>
    <w:rsid w:val="00B06AC2"/>
    <w:rsid w:val="00B06AF4"/>
    <w:rsid w:val="00B06B16"/>
    <w:rsid w:val="00B06B25"/>
    <w:rsid w:val="00B06C76"/>
    <w:rsid w:val="00B07095"/>
    <w:rsid w:val="00B07503"/>
    <w:rsid w:val="00B0755C"/>
    <w:rsid w:val="00B075F2"/>
    <w:rsid w:val="00B07701"/>
    <w:rsid w:val="00B079CB"/>
    <w:rsid w:val="00B07A2D"/>
    <w:rsid w:val="00B07ABF"/>
    <w:rsid w:val="00B07C7D"/>
    <w:rsid w:val="00B07CFA"/>
    <w:rsid w:val="00B07DE6"/>
    <w:rsid w:val="00B100F3"/>
    <w:rsid w:val="00B10118"/>
    <w:rsid w:val="00B1015D"/>
    <w:rsid w:val="00B105BA"/>
    <w:rsid w:val="00B10916"/>
    <w:rsid w:val="00B10B23"/>
    <w:rsid w:val="00B10C28"/>
    <w:rsid w:val="00B10C31"/>
    <w:rsid w:val="00B10D80"/>
    <w:rsid w:val="00B11231"/>
    <w:rsid w:val="00B112D9"/>
    <w:rsid w:val="00B11A91"/>
    <w:rsid w:val="00B11A98"/>
    <w:rsid w:val="00B11D60"/>
    <w:rsid w:val="00B12030"/>
    <w:rsid w:val="00B12ABE"/>
    <w:rsid w:val="00B12C63"/>
    <w:rsid w:val="00B12F08"/>
    <w:rsid w:val="00B131E8"/>
    <w:rsid w:val="00B13741"/>
    <w:rsid w:val="00B13757"/>
    <w:rsid w:val="00B13CE6"/>
    <w:rsid w:val="00B13EDE"/>
    <w:rsid w:val="00B143D1"/>
    <w:rsid w:val="00B14959"/>
    <w:rsid w:val="00B14B33"/>
    <w:rsid w:val="00B14E17"/>
    <w:rsid w:val="00B1500C"/>
    <w:rsid w:val="00B15096"/>
    <w:rsid w:val="00B15220"/>
    <w:rsid w:val="00B1541F"/>
    <w:rsid w:val="00B154D8"/>
    <w:rsid w:val="00B15560"/>
    <w:rsid w:val="00B1561C"/>
    <w:rsid w:val="00B15815"/>
    <w:rsid w:val="00B15AE6"/>
    <w:rsid w:val="00B15C2A"/>
    <w:rsid w:val="00B15D8E"/>
    <w:rsid w:val="00B1632A"/>
    <w:rsid w:val="00B16391"/>
    <w:rsid w:val="00B165F4"/>
    <w:rsid w:val="00B16781"/>
    <w:rsid w:val="00B16822"/>
    <w:rsid w:val="00B1699A"/>
    <w:rsid w:val="00B16CD4"/>
    <w:rsid w:val="00B16F88"/>
    <w:rsid w:val="00B1718F"/>
    <w:rsid w:val="00B172AA"/>
    <w:rsid w:val="00B17561"/>
    <w:rsid w:val="00B17822"/>
    <w:rsid w:val="00B178A3"/>
    <w:rsid w:val="00B17984"/>
    <w:rsid w:val="00B17F29"/>
    <w:rsid w:val="00B17F40"/>
    <w:rsid w:val="00B20037"/>
    <w:rsid w:val="00B2049C"/>
    <w:rsid w:val="00B20DE6"/>
    <w:rsid w:val="00B20EA4"/>
    <w:rsid w:val="00B2117F"/>
    <w:rsid w:val="00B2139F"/>
    <w:rsid w:val="00B214FB"/>
    <w:rsid w:val="00B2197B"/>
    <w:rsid w:val="00B21C73"/>
    <w:rsid w:val="00B21C77"/>
    <w:rsid w:val="00B21F86"/>
    <w:rsid w:val="00B221A1"/>
    <w:rsid w:val="00B2232E"/>
    <w:rsid w:val="00B224A3"/>
    <w:rsid w:val="00B2259A"/>
    <w:rsid w:val="00B225A1"/>
    <w:rsid w:val="00B22961"/>
    <w:rsid w:val="00B22AAA"/>
    <w:rsid w:val="00B22BAB"/>
    <w:rsid w:val="00B22CCE"/>
    <w:rsid w:val="00B23040"/>
    <w:rsid w:val="00B230AF"/>
    <w:rsid w:val="00B230F1"/>
    <w:rsid w:val="00B234F4"/>
    <w:rsid w:val="00B235C1"/>
    <w:rsid w:val="00B23644"/>
    <w:rsid w:val="00B2373B"/>
    <w:rsid w:val="00B242F8"/>
    <w:rsid w:val="00B24491"/>
    <w:rsid w:val="00B24F21"/>
    <w:rsid w:val="00B25269"/>
    <w:rsid w:val="00B25516"/>
    <w:rsid w:val="00B2560C"/>
    <w:rsid w:val="00B257C3"/>
    <w:rsid w:val="00B259DC"/>
    <w:rsid w:val="00B26233"/>
    <w:rsid w:val="00B2643F"/>
    <w:rsid w:val="00B26943"/>
    <w:rsid w:val="00B26B46"/>
    <w:rsid w:val="00B26FDB"/>
    <w:rsid w:val="00B27551"/>
    <w:rsid w:val="00B2756E"/>
    <w:rsid w:val="00B27702"/>
    <w:rsid w:val="00B2788F"/>
    <w:rsid w:val="00B2797E"/>
    <w:rsid w:val="00B279DE"/>
    <w:rsid w:val="00B27FF8"/>
    <w:rsid w:val="00B30245"/>
    <w:rsid w:val="00B3063A"/>
    <w:rsid w:val="00B30EA4"/>
    <w:rsid w:val="00B30F1B"/>
    <w:rsid w:val="00B30FD1"/>
    <w:rsid w:val="00B3107D"/>
    <w:rsid w:val="00B3113F"/>
    <w:rsid w:val="00B312C0"/>
    <w:rsid w:val="00B314B8"/>
    <w:rsid w:val="00B31842"/>
    <w:rsid w:val="00B3186B"/>
    <w:rsid w:val="00B3195A"/>
    <w:rsid w:val="00B31978"/>
    <w:rsid w:val="00B31B50"/>
    <w:rsid w:val="00B31F7D"/>
    <w:rsid w:val="00B32304"/>
    <w:rsid w:val="00B327D4"/>
    <w:rsid w:val="00B32805"/>
    <w:rsid w:val="00B32AC7"/>
    <w:rsid w:val="00B32C63"/>
    <w:rsid w:val="00B33243"/>
    <w:rsid w:val="00B33283"/>
    <w:rsid w:val="00B3339A"/>
    <w:rsid w:val="00B333B9"/>
    <w:rsid w:val="00B33AE2"/>
    <w:rsid w:val="00B33C4B"/>
    <w:rsid w:val="00B33D52"/>
    <w:rsid w:val="00B33DFE"/>
    <w:rsid w:val="00B33FD0"/>
    <w:rsid w:val="00B340A6"/>
    <w:rsid w:val="00B34157"/>
    <w:rsid w:val="00B3431E"/>
    <w:rsid w:val="00B3434B"/>
    <w:rsid w:val="00B3446B"/>
    <w:rsid w:val="00B3476A"/>
    <w:rsid w:val="00B347F6"/>
    <w:rsid w:val="00B34875"/>
    <w:rsid w:val="00B349E9"/>
    <w:rsid w:val="00B34B0F"/>
    <w:rsid w:val="00B3509C"/>
    <w:rsid w:val="00B354F0"/>
    <w:rsid w:val="00B35C29"/>
    <w:rsid w:val="00B35C3E"/>
    <w:rsid w:val="00B35D43"/>
    <w:rsid w:val="00B35EA6"/>
    <w:rsid w:val="00B35F08"/>
    <w:rsid w:val="00B3610F"/>
    <w:rsid w:val="00B3651C"/>
    <w:rsid w:val="00B3659D"/>
    <w:rsid w:val="00B36826"/>
    <w:rsid w:val="00B36A01"/>
    <w:rsid w:val="00B36A75"/>
    <w:rsid w:val="00B36E71"/>
    <w:rsid w:val="00B36EE9"/>
    <w:rsid w:val="00B36F98"/>
    <w:rsid w:val="00B37097"/>
    <w:rsid w:val="00B371C4"/>
    <w:rsid w:val="00B371E8"/>
    <w:rsid w:val="00B374C9"/>
    <w:rsid w:val="00B37ACC"/>
    <w:rsid w:val="00B37D13"/>
    <w:rsid w:val="00B37F16"/>
    <w:rsid w:val="00B403C8"/>
    <w:rsid w:val="00B403E7"/>
    <w:rsid w:val="00B40545"/>
    <w:rsid w:val="00B4089E"/>
    <w:rsid w:val="00B40A71"/>
    <w:rsid w:val="00B40D8D"/>
    <w:rsid w:val="00B41424"/>
    <w:rsid w:val="00B4152A"/>
    <w:rsid w:val="00B417A6"/>
    <w:rsid w:val="00B41938"/>
    <w:rsid w:val="00B42279"/>
    <w:rsid w:val="00B42462"/>
    <w:rsid w:val="00B4270F"/>
    <w:rsid w:val="00B427EC"/>
    <w:rsid w:val="00B42872"/>
    <w:rsid w:val="00B42C44"/>
    <w:rsid w:val="00B431F1"/>
    <w:rsid w:val="00B43A54"/>
    <w:rsid w:val="00B43DA2"/>
    <w:rsid w:val="00B441F9"/>
    <w:rsid w:val="00B44233"/>
    <w:rsid w:val="00B442A6"/>
    <w:rsid w:val="00B442D2"/>
    <w:rsid w:val="00B44559"/>
    <w:rsid w:val="00B44808"/>
    <w:rsid w:val="00B4491D"/>
    <w:rsid w:val="00B44DF3"/>
    <w:rsid w:val="00B453EF"/>
    <w:rsid w:val="00B4577E"/>
    <w:rsid w:val="00B45985"/>
    <w:rsid w:val="00B45ADC"/>
    <w:rsid w:val="00B45B1C"/>
    <w:rsid w:val="00B45B3F"/>
    <w:rsid w:val="00B45B4E"/>
    <w:rsid w:val="00B45ED5"/>
    <w:rsid w:val="00B45EF7"/>
    <w:rsid w:val="00B45F66"/>
    <w:rsid w:val="00B460FD"/>
    <w:rsid w:val="00B46269"/>
    <w:rsid w:val="00B46D04"/>
    <w:rsid w:val="00B46FC6"/>
    <w:rsid w:val="00B470D9"/>
    <w:rsid w:val="00B4779E"/>
    <w:rsid w:val="00B4792A"/>
    <w:rsid w:val="00B479B5"/>
    <w:rsid w:val="00B47A61"/>
    <w:rsid w:val="00B500C9"/>
    <w:rsid w:val="00B507B1"/>
    <w:rsid w:val="00B50835"/>
    <w:rsid w:val="00B50872"/>
    <w:rsid w:val="00B50C13"/>
    <w:rsid w:val="00B51088"/>
    <w:rsid w:val="00B51475"/>
    <w:rsid w:val="00B516D8"/>
    <w:rsid w:val="00B517E5"/>
    <w:rsid w:val="00B5190C"/>
    <w:rsid w:val="00B51940"/>
    <w:rsid w:val="00B51A31"/>
    <w:rsid w:val="00B51CDA"/>
    <w:rsid w:val="00B51CE3"/>
    <w:rsid w:val="00B51DF7"/>
    <w:rsid w:val="00B521C5"/>
    <w:rsid w:val="00B52356"/>
    <w:rsid w:val="00B5250E"/>
    <w:rsid w:val="00B5262D"/>
    <w:rsid w:val="00B52760"/>
    <w:rsid w:val="00B5290B"/>
    <w:rsid w:val="00B52AC6"/>
    <w:rsid w:val="00B52B9F"/>
    <w:rsid w:val="00B52D6E"/>
    <w:rsid w:val="00B52E6F"/>
    <w:rsid w:val="00B52F6A"/>
    <w:rsid w:val="00B53082"/>
    <w:rsid w:val="00B531B1"/>
    <w:rsid w:val="00B533A5"/>
    <w:rsid w:val="00B5347A"/>
    <w:rsid w:val="00B53879"/>
    <w:rsid w:val="00B53882"/>
    <w:rsid w:val="00B538B0"/>
    <w:rsid w:val="00B5397B"/>
    <w:rsid w:val="00B53E91"/>
    <w:rsid w:val="00B53EBA"/>
    <w:rsid w:val="00B53F45"/>
    <w:rsid w:val="00B53F76"/>
    <w:rsid w:val="00B54147"/>
    <w:rsid w:val="00B54469"/>
    <w:rsid w:val="00B54983"/>
    <w:rsid w:val="00B54ACC"/>
    <w:rsid w:val="00B54E5F"/>
    <w:rsid w:val="00B552E5"/>
    <w:rsid w:val="00B554AD"/>
    <w:rsid w:val="00B554B9"/>
    <w:rsid w:val="00B556A2"/>
    <w:rsid w:val="00B55751"/>
    <w:rsid w:val="00B55C22"/>
    <w:rsid w:val="00B56548"/>
    <w:rsid w:val="00B5669F"/>
    <w:rsid w:val="00B5672F"/>
    <w:rsid w:val="00B568FB"/>
    <w:rsid w:val="00B56B37"/>
    <w:rsid w:val="00B56E49"/>
    <w:rsid w:val="00B56FC8"/>
    <w:rsid w:val="00B570AE"/>
    <w:rsid w:val="00B5755F"/>
    <w:rsid w:val="00B577C6"/>
    <w:rsid w:val="00B578FA"/>
    <w:rsid w:val="00B57B1B"/>
    <w:rsid w:val="00B57B62"/>
    <w:rsid w:val="00B57C0D"/>
    <w:rsid w:val="00B57D15"/>
    <w:rsid w:val="00B60006"/>
    <w:rsid w:val="00B600EB"/>
    <w:rsid w:val="00B602E9"/>
    <w:rsid w:val="00B60E1B"/>
    <w:rsid w:val="00B60F82"/>
    <w:rsid w:val="00B611DD"/>
    <w:rsid w:val="00B6127A"/>
    <w:rsid w:val="00B6176F"/>
    <w:rsid w:val="00B6182A"/>
    <w:rsid w:val="00B61E7F"/>
    <w:rsid w:val="00B62191"/>
    <w:rsid w:val="00B627E4"/>
    <w:rsid w:val="00B62DE7"/>
    <w:rsid w:val="00B6302B"/>
    <w:rsid w:val="00B632A0"/>
    <w:rsid w:val="00B63704"/>
    <w:rsid w:val="00B64157"/>
    <w:rsid w:val="00B6434F"/>
    <w:rsid w:val="00B6445F"/>
    <w:rsid w:val="00B6453D"/>
    <w:rsid w:val="00B64C89"/>
    <w:rsid w:val="00B64CF8"/>
    <w:rsid w:val="00B64D47"/>
    <w:rsid w:val="00B65342"/>
    <w:rsid w:val="00B65772"/>
    <w:rsid w:val="00B657A5"/>
    <w:rsid w:val="00B6587F"/>
    <w:rsid w:val="00B6598C"/>
    <w:rsid w:val="00B65D40"/>
    <w:rsid w:val="00B65DCD"/>
    <w:rsid w:val="00B65E87"/>
    <w:rsid w:val="00B65EF3"/>
    <w:rsid w:val="00B66258"/>
    <w:rsid w:val="00B66846"/>
    <w:rsid w:val="00B66A65"/>
    <w:rsid w:val="00B66A67"/>
    <w:rsid w:val="00B66AD5"/>
    <w:rsid w:val="00B66EF4"/>
    <w:rsid w:val="00B66FBC"/>
    <w:rsid w:val="00B67229"/>
    <w:rsid w:val="00B6754F"/>
    <w:rsid w:val="00B6764A"/>
    <w:rsid w:val="00B6766C"/>
    <w:rsid w:val="00B67710"/>
    <w:rsid w:val="00B67C4A"/>
    <w:rsid w:val="00B67FB1"/>
    <w:rsid w:val="00B700DB"/>
    <w:rsid w:val="00B7051C"/>
    <w:rsid w:val="00B707FE"/>
    <w:rsid w:val="00B708D1"/>
    <w:rsid w:val="00B70A5D"/>
    <w:rsid w:val="00B71108"/>
    <w:rsid w:val="00B715D5"/>
    <w:rsid w:val="00B71961"/>
    <w:rsid w:val="00B719A9"/>
    <w:rsid w:val="00B71B41"/>
    <w:rsid w:val="00B71C3C"/>
    <w:rsid w:val="00B71C7D"/>
    <w:rsid w:val="00B71EC8"/>
    <w:rsid w:val="00B71EE3"/>
    <w:rsid w:val="00B72087"/>
    <w:rsid w:val="00B7219B"/>
    <w:rsid w:val="00B721B7"/>
    <w:rsid w:val="00B722E5"/>
    <w:rsid w:val="00B72A90"/>
    <w:rsid w:val="00B72B90"/>
    <w:rsid w:val="00B73352"/>
    <w:rsid w:val="00B733FB"/>
    <w:rsid w:val="00B73695"/>
    <w:rsid w:val="00B73B52"/>
    <w:rsid w:val="00B73CC9"/>
    <w:rsid w:val="00B7412A"/>
    <w:rsid w:val="00B745FF"/>
    <w:rsid w:val="00B747A0"/>
    <w:rsid w:val="00B74F93"/>
    <w:rsid w:val="00B750E0"/>
    <w:rsid w:val="00B752B2"/>
    <w:rsid w:val="00B7536A"/>
    <w:rsid w:val="00B75432"/>
    <w:rsid w:val="00B7568A"/>
    <w:rsid w:val="00B75C0D"/>
    <w:rsid w:val="00B75D2C"/>
    <w:rsid w:val="00B75F34"/>
    <w:rsid w:val="00B75FCF"/>
    <w:rsid w:val="00B760A7"/>
    <w:rsid w:val="00B7633A"/>
    <w:rsid w:val="00B763A3"/>
    <w:rsid w:val="00B764E7"/>
    <w:rsid w:val="00B765C9"/>
    <w:rsid w:val="00B766B5"/>
    <w:rsid w:val="00B766FF"/>
    <w:rsid w:val="00B76B6B"/>
    <w:rsid w:val="00B76FA4"/>
    <w:rsid w:val="00B76FC1"/>
    <w:rsid w:val="00B770B1"/>
    <w:rsid w:val="00B77411"/>
    <w:rsid w:val="00B77EB1"/>
    <w:rsid w:val="00B802C9"/>
    <w:rsid w:val="00B805A1"/>
    <w:rsid w:val="00B805EF"/>
    <w:rsid w:val="00B8061F"/>
    <w:rsid w:val="00B8090E"/>
    <w:rsid w:val="00B80943"/>
    <w:rsid w:val="00B80FAB"/>
    <w:rsid w:val="00B81316"/>
    <w:rsid w:val="00B8157F"/>
    <w:rsid w:val="00B81B7B"/>
    <w:rsid w:val="00B81EC8"/>
    <w:rsid w:val="00B82315"/>
    <w:rsid w:val="00B82A56"/>
    <w:rsid w:val="00B82FC3"/>
    <w:rsid w:val="00B83122"/>
    <w:rsid w:val="00B835F3"/>
    <w:rsid w:val="00B838CC"/>
    <w:rsid w:val="00B83DA9"/>
    <w:rsid w:val="00B83E69"/>
    <w:rsid w:val="00B83E83"/>
    <w:rsid w:val="00B83FDA"/>
    <w:rsid w:val="00B8440E"/>
    <w:rsid w:val="00B846D1"/>
    <w:rsid w:val="00B84719"/>
    <w:rsid w:val="00B84CA3"/>
    <w:rsid w:val="00B84D11"/>
    <w:rsid w:val="00B84E20"/>
    <w:rsid w:val="00B84EBA"/>
    <w:rsid w:val="00B8512B"/>
    <w:rsid w:val="00B864F0"/>
    <w:rsid w:val="00B8658C"/>
    <w:rsid w:val="00B865F9"/>
    <w:rsid w:val="00B866CE"/>
    <w:rsid w:val="00B86F2C"/>
    <w:rsid w:val="00B87266"/>
    <w:rsid w:val="00B87328"/>
    <w:rsid w:val="00B87353"/>
    <w:rsid w:val="00B87621"/>
    <w:rsid w:val="00B87769"/>
    <w:rsid w:val="00B9018A"/>
    <w:rsid w:val="00B901A4"/>
    <w:rsid w:val="00B90390"/>
    <w:rsid w:val="00B904C9"/>
    <w:rsid w:val="00B9062D"/>
    <w:rsid w:val="00B90639"/>
    <w:rsid w:val="00B90B80"/>
    <w:rsid w:val="00B90E93"/>
    <w:rsid w:val="00B90E9C"/>
    <w:rsid w:val="00B91284"/>
    <w:rsid w:val="00B912FA"/>
    <w:rsid w:val="00B91886"/>
    <w:rsid w:val="00B91AC1"/>
    <w:rsid w:val="00B91C37"/>
    <w:rsid w:val="00B91D8D"/>
    <w:rsid w:val="00B92137"/>
    <w:rsid w:val="00B92389"/>
    <w:rsid w:val="00B924EF"/>
    <w:rsid w:val="00B925E7"/>
    <w:rsid w:val="00B929A2"/>
    <w:rsid w:val="00B92A75"/>
    <w:rsid w:val="00B92CEB"/>
    <w:rsid w:val="00B92DE3"/>
    <w:rsid w:val="00B93132"/>
    <w:rsid w:val="00B932F3"/>
    <w:rsid w:val="00B93405"/>
    <w:rsid w:val="00B93596"/>
    <w:rsid w:val="00B935FD"/>
    <w:rsid w:val="00B93989"/>
    <w:rsid w:val="00B93C13"/>
    <w:rsid w:val="00B93CA2"/>
    <w:rsid w:val="00B9415F"/>
    <w:rsid w:val="00B94593"/>
    <w:rsid w:val="00B94923"/>
    <w:rsid w:val="00B94951"/>
    <w:rsid w:val="00B95354"/>
    <w:rsid w:val="00B9585C"/>
    <w:rsid w:val="00B95B32"/>
    <w:rsid w:val="00B95FB7"/>
    <w:rsid w:val="00B961C5"/>
    <w:rsid w:val="00B96336"/>
    <w:rsid w:val="00B9633F"/>
    <w:rsid w:val="00B96670"/>
    <w:rsid w:val="00B96B60"/>
    <w:rsid w:val="00B96BC6"/>
    <w:rsid w:val="00B96CCA"/>
    <w:rsid w:val="00B96FF8"/>
    <w:rsid w:val="00B9708D"/>
    <w:rsid w:val="00B975AC"/>
    <w:rsid w:val="00B97DD3"/>
    <w:rsid w:val="00B97E6B"/>
    <w:rsid w:val="00B97FE6"/>
    <w:rsid w:val="00BA0326"/>
    <w:rsid w:val="00BA04A4"/>
    <w:rsid w:val="00BA05C8"/>
    <w:rsid w:val="00BA0894"/>
    <w:rsid w:val="00BA08E7"/>
    <w:rsid w:val="00BA0ECF"/>
    <w:rsid w:val="00BA11E2"/>
    <w:rsid w:val="00BA1266"/>
    <w:rsid w:val="00BA144A"/>
    <w:rsid w:val="00BA1674"/>
    <w:rsid w:val="00BA16A4"/>
    <w:rsid w:val="00BA16EB"/>
    <w:rsid w:val="00BA1B40"/>
    <w:rsid w:val="00BA1C76"/>
    <w:rsid w:val="00BA1C96"/>
    <w:rsid w:val="00BA2028"/>
    <w:rsid w:val="00BA2070"/>
    <w:rsid w:val="00BA20DD"/>
    <w:rsid w:val="00BA20FC"/>
    <w:rsid w:val="00BA2197"/>
    <w:rsid w:val="00BA2458"/>
    <w:rsid w:val="00BA2594"/>
    <w:rsid w:val="00BA272A"/>
    <w:rsid w:val="00BA2D5D"/>
    <w:rsid w:val="00BA2E2C"/>
    <w:rsid w:val="00BA3327"/>
    <w:rsid w:val="00BA354C"/>
    <w:rsid w:val="00BA37C9"/>
    <w:rsid w:val="00BA3F95"/>
    <w:rsid w:val="00BA42A7"/>
    <w:rsid w:val="00BA4467"/>
    <w:rsid w:val="00BA46DC"/>
    <w:rsid w:val="00BA46E9"/>
    <w:rsid w:val="00BA4AD1"/>
    <w:rsid w:val="00BA50C9"/>
    <w:rsid w:val="00BA545F"/>
    <w:rsid w:val="00BA5BFC"/>
    <w:rsid w:val="00BA5D0C"/>
    <w:rsid w:val="00BA5D2A"/>
    <w:rsid w:val="00BA5D7E"/>
    <w:rsid w:val="00BA5E6A"/>
    <w:rsid w:val="00BA5EFC"/>
    <w:rsid w:val="00BA5F79"/>
    <w:rsid w:val="00BA6008"/>
    <w:rsid w:val="00BA6027"/>
    <w:rsid w:val="00BA632B"/>
    <w:rsid w:val="00BA6924"/>
    <w:rsid w:val="00BA6AC8"/>
    <w:rsid w:val="00BA6D1D"/>
    <w:rsid w:val="00BA6D80"/>
    <w:rsid w:val="00BA7258"/>
    <w:rsid w:val="00BA7343"/>
    <w:rsid w:val="00BA7451"/>
    <w:rsid w:val="00BA77BB"/>
    <w:rsid w:val="00BA7CF2"/>
    <w:rsid w:val="00BA7D17"/>
    <w:rsid w:val="00BA7DAF"/>
    <w:rsid w:val="00BB006B"/>
    <w:rsid w:val="00BB035A"/>
    <w:rsid w:val="00BB03E8"/>
    <w:rsid w:val="00BB08AF"/>
    <w:rsid w:val="00BB0AE4"/>
    <w:rsid w:val="00BB0CA7"/>
    <w:rsid w:val="00BB0E54"/>
    <w:rsid w:val="00BB0E98"/>
    <w:rsid w:val="00BB1068"/>
    <w:rsid w:val="00BB1129"/>
    <w:rsid w:val="00BB11EB"/>
    <w:rsid w:val="00BB14AC"/>
    <w:rsid w:val="00BB1548"/>
    <w:rsid w:val="00BB17FC"/>
    <w:rsid w:val="00BB1CB9"/>
    <w:rsid w:val="00BB221E"/>
    <w:rsid w:val="00BB2293"/>
    <w:rsid w:val="00BB262B"/>
    <w:rsid w:val="00BB285A"/>
    <w:rsid w:val="00BB2B4C"/>
    <w:rsid w:val="00BB30D0"/>
    <w:rsid w:val="00BB32A4"/>
    <w:rsid w:val="00BB36DF"/>
    <w:rsid w:val="00BB3880"/>
    <w:rsid w:val="00BB3DAD"/>
    <w:rsid w:val="00BB3F7A"/>
    <w:rsid w:val="00BB415F"/>
    <w:rsid w:val="00BB422D"/>
    <w:rsid w:val="00BB5147"/>
    <w:rsid w:val="00BB592C"/>
    <w:rsid w:val="00BB5C90"/>
    <w:rsid w:val="00BB5DD8"/>
    <w:rsid w:val="00BB60A8"/>
    <w:rsid w:val="00BB640F"/>
    <w:rsid w:val="00BB659A"/>
    <w:rsid w:val="00BB69AB"/>
    <w:rsid w:val="00BB6A01"/>
    <w:rsid w:val="00BB6D4B"/>
    <w:rsid w:val="00BB7707"/>
    <w:rsid w:val="00BB78FC"/>
    <w:rsid w:val="00BB7F45"/>
    <w:rsid w:val="00BC003C"/>
    <w:rsid w:val="00BC007F"/>
    <w:rsid w:val="00BC00ED"/>
    <w:rsid w:val="00BC0137"/>
    <w:rsid w:val="00BC0150"/>
    <w:rsid w:val="00BC0559"/>
    <w:rsid w:val="00BC06A8"/>
    <w:rsid w:val="00BC0DED"/>
    <w:rsid w:val="00BC0F96"/>
    <w:rsid w:val="00BC1064"/>
    <w:rsid w:val="00BC1240"/>
    <w:rsid w:val="00BC1242"/>
    <w:rsid w:val="00BC15A8"/>
    <w:rsid w:val="00BC1A68"/>
    <w:rsid w:val="00BC2017"/>
    <w:rsid w:val="00BC20FA"/>
    <w:rsid w:val="00BC21D1"/>
    <w:rsid w:val="00BC248E"/>
    <w:rsid w:val="00BC2520"/>
    <w:rsid w:val="00BC2843"/>
    <w:rsid w:val="00BC2A92"/>
    <w:rsid w:val="00BC2CDC"/>
    <w:rsid w:val="00BC2D48"/>
    <w:rsid w:val="00BC2D9E"/>
    <w:rsid w:val="00BC305A"/>
    <w:rsid w:val="00BC316D"/>
    <w:rsid w:val="00BC324F"/>
    <w:rsid w:val="00BC3316"/>
    <w:rsid w:val="00BC3584"/>
    <w:rsid w:val="00BC3A53"/>
    <w:rsid w:val="00BC3A6B"/>
    <w:rsid w:val="00BC3D96"/>
    <w:rsid w:val="00BC3E16"/>
    <w:rsid w:val="00BC3F81"/>
    <w:rsid w:val="00BC4282"/>
    <w:rsid w:val="00BC43E4"/>
    <w:rsid w:val="00BC4496"/>
    <w:rsid w:val="00BC44C4"/>
    <w:rsid w:val="00BC4603"/>
    <w:rsid w:val="00BC46AC"/>
    <w:rsid w:val="00BC47F8"/>
    <w:rsid w:val="00BC4B74"/>
    <w:rsid w:val="00BC4F98"/>
    <w:rsid w:val="00BC50AD"/>
    <w:rsid w:val="00BC516E"/>
    <w:rsid w:val="00BC5176"/>
    <w:rsid w:val="00BC53E0"/>
    <w:rsid w:val="00BC564A"/>
    <w:rsid w:val="00BC5736"/>
    <w:rsid w:val="00BC5911"/>
    <w:rsid w:val="00BC598F"/>
    <w:rsid w:val="00BC5A09"/>
    <w:rsid w:val="00BC622A"/>
    <w:rsid w:val="00BC6251"/>
    <w:rsid w:val="00BC66BA"/>
    <w:rsid w:val="00BC6C00"/>
    <w:rsid w:val="00BC6C11"/>
    <w:rsid w:val="00BC6D3A"/>
    <w:rsid w:val="00BC6FC4"/>
    <w:rsid w:val="00BC7602"/>
    <w:rsid w:val="00BC79D1"/>
    <w:rsid w:val="00BC7C34"/>
    <w:rsid w:val="00BD0485"/>
    <w:rsid w:val="00BD04F1"/>
    <w:rsid w:val="00BD081D"/>
    <w:rsid w:val="00BD0CC9"/>
    <w:rsid w:val="00BD0D52"/>
    <w:rsid w:val="00BD0DE3"/>
    <w:rsid w:val="00BD0E16"/>
    <w:rsid w:val="00BD1394"/>
    <w:rsid w:val="00BD1A17"/>
    <w:rsid w:val="00BD20C5"/>
    <w:rsid w:val="00BD21BB"/>
    <w:rsid w:val="00BD2284"/>
    <w:rsid w:val="00BD22CF"/>
    <w:rsid w:val="00BD23A6"/>
    <w:rsid w:val="00BD23EB"/>
    <w:rsid w:val="00BD2446"/>
    <w:rsid w:val="00BD24E4"/>
    <w:rsid w:val="00BD26BF"/>
    <w:rsid w:val="00BD2B86"/>
    <w:rsid w:val="00BD2C93"/>
    <w:rsid w:val="00BD2C9C"/>
    <w:rsid w:val="00BD2DFD"/>
    <w:rsid w:val="00BD2E3E"/>
    <w:rsid w:val="00BD3160"/>
    <w:rsid w:val="00BD33C8"/>
    <w:rsid w:val="00BD3736"/>
    <w:rsid w:val="00BD380F"/>
    <w:rsid w:val="00BD3B93"/>
    <w:rsid w:val="00BD3CA9"/>
    <w:rsid w:val="00BD3E34"/>
    <w:rsid w:val="00BD3EB1"/>
    <w:rsid w:val="00BD4053"/>
    <w:rsid w:val="00BD4572"/>
    <w:rsid w:val="00BD45A0"/>
    <w:rsid w:val="00BD4651"/>
    <w:rsid w:val="00BD473C"/>
    <w:rsid w:val="00BD4998"/>
    <w:rsid w:val="00BD4FFF"/>
    <w:rsid w:val="00BD5340"/>
    <w:rsid w:val="00BD581D"/>
    <w:rsid w:val="00BD5B03"/>
    <w:rsid w:val="00BD5B5F"/>
    <w:rsid w:val="00BD5E8A"/>
    <w:rsid w:val="00BD5F16"/>
    <w:rsid w:val="00BD617B"/>
    <w:rsid w:val="00BD6382"/>
    <w:rsid w:val="00BD648E"/>
    <w:rsid w:val="00BD6553"/>
    <w:rsid w:val="00BD676E"/>
    <w:rsid w:val="00BD683D"/>
    <w:rsid w:val="00BD6A57"/>
    <w:rsid w:val="00BD6B73"/>
    <w:rsid w:val="00BD6ED0"/>
    <w:rsid w:val="00BD7DF9"/>
    <w:rsid w:val="00BD7E19"/>
    <w:rsid w:val="00BE0071"/>
    <w:rsid w:val="00BE01E3"/>
    <w:rsid w:val="00BE02B3"/>
    <w:rsid w:val="00BE05C5"/>
    <w:rsid w:val="00BE06D1"/>
    <w:rsid w:val="00BE07B9"/>
    <w:rsid w:val="00BE085A"/>
    <w:rsid w:val="00BE0A23"/>
    <w:rsid w:val="00BE109D"/>
    <w:rsid w:val="00BE13FE"/>
    <w:rsid w:val="00BE1DE8"/>
    <w:rsid w:val="00BE1EA3"/>
    <w:rsid w:val="00BE21BB"/>
    <w:rsid w:val="00BE23CD"/>
    <w:rsid w:val="00BE257E"/>
    <w:rsid w:val="00BE260B"/>
    <w:rsid w:val="00BE2976"/>
    <w:rsid w:val="00BE341B"/>
    <w:rsid w:val="00BE3466"/>
    <w:rsid w:val="00BE3826"/>
    <w:rsid w:val="00BE3B5F"/>
    <w:rsid w:val="00BE3B8F"/>
    <w:rsid w:val="00BE3C4C"/>
    <w:rsid w:val="00BE4111"/>
    <w:rsid w:val="00BE481C"/>
    <w:rsid w:val="00BE49B1"/>
    <w:rsid w:val="00BE4AD6"/>
    <w:rsid w:val="00BE4D87"/>
    <w:rsid w:val="00BE4F36"/>
    <w:rsid w:val="00BE5231"/>
    <w:rsid w:val="00BE54AF"/>
    <w:rsid w:val="00BE5B1A"/>
    <w:rsid w:val="00BE5BE5"/>
    <w:rsid w:val="00BE5CF5"/>
    <w:rsid w:val="00BE5D50"/>
    <w:rsid w:val="00BE5F3A"/>
    <w:rsid w:val="00BE6381"/>
    <w:rsid w:val="00BE6543"/>
    <w:rsid w:val="00BE69C2"/>
    <w:rsid w:val="00BE6BBB"/>
    <w:rsid w:val="00BE6BD7"/>
    <w:rsid w:val="00BE6DB4"/>
    <w:rsid w:val="00BE6EE9"/>
    <w:rsid w:val="00BE715A"/>
    <w:rsid w:val="00BE7519"/>
    <w:rsid w:val="00BE772E"/>
    <w:rsid w:val="00BE7CF8"/>
    <w:rsid w:val="00BF0621"/>
    <w:rsid w:val="00BF0821"/>
    <w:rsid w:val="00BF0858"/>
    <w:rsid w:val="00BF0B02"/>
    <w:rsid w:val="00BF0EB6"/>
    <w:rsid w:val="00BF0F23"/>
    <w:rsid w:val="00BF0FAE"/>
    <w:rsid w:val="00BF130D"/>
    <w:rsid w:val="00BF18B7"/>
    <w:rsid w:val="00BF18EA"/>
    <w:rsid w:val="00BF18F4"/>
    <w:rsid w:val="00BF1910"/>
    <w:rsid w:val="00BF19B9"/>
    <w:rsid w:val="00BF1A0B"/>
    <w:rsid w:val="00BF1C67"/>
    <w:rsid w:val="00BF26B5"/>
    <w:rsid w:val="00BF2954"/>
    <w:rsid w:val="00BF2C1F"/>
    <w:rsid w:val="00BF2D94"/>
    <w:rsid w:val="00BF2F29"/>
    <w:rsid w:val="00BF3279"/>
    <w:rsid w:val="00BF343B"/>
    <w:rsid w:val="00BF34AB"/>
    <w:rsid w:val="00BF3629"/>
    <w:rsid w:val="00BF379D"/>
    <w:rsid w:val="00BF412C"/>
    <w:rsid w:val="00BF45BE"/>
    <w:rsid w:val="00BF4841"/>
    <w:rsid w:val="00BF4AE5"/>
    <w:rsid w:val="00BF4B03"/>
    <w:rsid w:val="00BF4C47"/>
    <w:rsid w:val="00BF4CB9"/>
    <w:rsid w:val="00BF4D41"/>
    <w:rsid w:val="00BF4F0F"/>
    <w:rsid w:val="00BF5164"/>
    <w:rsid w:val="00BF516D"/>
    <w:rsid w:val="00BF54E7"/>
    <w:rsid w:val="00BF5566"/>
    <w:rsid w:val="00BF57B3"/>
    <w:rsid w:val="00BF59EC"/>
    <w:rsid w:val="00BF5C09"/>
    <w:rsid w:val="00BF5D6C"/>
    <w:rsid w:val="00BF5FD7"/>
    <w:rsid w:val="00BF61DB"/>
    <w:rsid w:val="00BF6243"/>
    <w:rsid w:val="00BF6379"/>
    <w:rsid w:val="00BF664A"/>
    <w:rsid w:val="00BF679E"/>
    <w:rsid w:val="00BF6A17"/>
    <w:rsid w:val="00BF6AA6"/>
    <w:rsid w:val="00BF6EC7"/>
    <w:rsid w:val="00BF73CF"/>
    <w:rsid w:val="00BF7418"/>
    <w:rsid w:val="00BF7512"/>
    <w:rsid w:val="00BF797A"/>
    <w:rsid w:val="00BF7B21"/>
    <w:rsid w:val="00BF7D97"/>
    <w:rsid w:val="00BF7DA6"/>
    <w:rsid w:val="00BF7DD2"/>
    <w:rsid w:val="00BF7E4C"/>
    <w:rsid w:val="00BF7EBC"/>
    <w:rsid w:val="00BF7FAE"/>
    <w:rsid w:val="00C000C1"/>
    <w:rsid w:val="00C00560"/>
    <w:rsid w:val="00C00858"/>
    <w:rsid w:val="00C00A75"/>
    <w:rsid w:val="00C00ABA"/>
    <w:rsid w:val="00C00B7A"/>
    <w:rsid w:val="00C00CE4"/>
    <w:rsid w:val="00C0136F"/>
    <w:rsid w:val="00C01387"/>
    <w:rsid w:val="00C0166C"/>
    <w:rsid w:val="00C01815"/>
    <w:rsid w:val="00C01990"/>
    <w:rsid w:val="00C01E2A"/>
    <w:rsid w:val="00C020C3"/>
    <w:rsid w:val="00C02441"/>
    <w:rsid w:val="00C025B8"/>
    <w:rsid w:val="00C0260B"/>
    <w:rsid w:val="00C02C6E"/>
    <w:rsid w:val="00C02CAE"/>
    <w:rsid w:val="00C030B6"/>
    <w:rsid w:val="00C03176"/>
    <w:rsid w:val="00C03622"/>
    <w:rsid w:val="00C0362E"/>
    <w:rsid w:val="00C0381D"/>
    <w:rsid w:val="00C03AD6"/>
    <w:rsid w:val="00C03D75"/>
    <w:rsid w:val="00C03DE7"/>
    <w:rsid w:val="00C03F1D"/>
    <w:rsid w:val="00C041CD"/>
    <w:rsid w:val="00C043A6"/>
    <w:rsid w:val="00C04400"/>
    <w:rsid w:val="00C046BC"/>
    <w:rsid w:val="00C0473A"/>
    <w:rsid w:val="00C04863"/>
    <w:rsid w:val="00C04ACE"/>
    <w:rsid w:val="00C04B6B"/>
    <w:rsid w:val="00C04B9D"/>
    <w:rsid w:val="00C04BB5"/>
    <w:rsid w:val="00C0549D"/>
    <w:rsid w:val="00C056DA"/>
    <w:rsid w:val="00C05805"/>
    <w:rsid w:val="00C05C3A"/>
    <w:rsid w:val="00C05F08"/>
    <w:rsid w:val="00C06063"/>
    <w:rsid w:val="00C06353"/>
    <w:rsid w:val="00C06380"/>
    <w:rsid w:val="00C065FE"/>
    <w:rsid w:val="00C067DA"/>
    <w:rsid w:val="00C06C14"/>
    <w:rsid w:val="00C06EA7"/>
    <w:rsid w:val="00C06EDB"/>
    <w:rsid w:val="00C06FB4"/>
    <w:rsid w:val="00C071F1"/>
    <w:rsid w:val="00C07232"/>
    <w:rsid w:val="00C075A1"/>
    <w:rsid w:val="00C07607"/>
    <w:rsid w:val="00C07644"/>
    <w:rsid w:val="00C07CD7"/>
    <w:rsid w:val="00C07E40"/>
    <w:rsid w:val="00C07FBB"/>
    <w:rsid w:val="00C10159"/>
    <w:rsid w:val="00C1036D"/>
    <w:rsid w:val="00C10928"/>
    <w:rsid w:val="00C10B98"/>
    <w:rsid w:val="00C10C4C"/>
    <w:rsid w:val="00C10DF3"/>
    <w:rsid w:val="00C10E59"/>
    <w:rsid w:val="00C111C1"/>
    <w:rsid w:val="00C11356"/>
    <w:rsid w:val="00C11595"/>
    <w:rsid w:val="00C115F0"/>
    <w:rsid w:val="00C11619"/>
    <w:rsid w:val="00C11E7E"/>
    <w:rsid w:val="00C11EC5"/>
    <w:rsid w:val="00C11F34"/>
    <w:rsid w:val="00C12020"/>
    <w:rsid w:val="00C12473"/>
    <w:rsid w:val="00C125E3"/>
    <w:rsid w:val="00C12954"/>
    <w:rsid w:val="00C12C1C"/>
    <w:rsid w:val="00C12CC5"/>
    <w:rsid w:val="00C12CDA"/>
    <w:rsid w:val="00C12EA8"/>
    <w:rsid w:val="00C13056"/>
    <w:rsid w:val="00C13262"/>
    <w:rsid w:val="00C132D2"/>
    <w:rsid w:val="00C132ED"/>
    <w:rsid w:val="00C13449"/>
    <w:rsid w:val="00C138D1"/>
    <w:rsid w:val="00C138FE"/>
    <w:rsid w:val="00C13EC2"/>
    <w:rsid w:val="00C14157"/>
    <w:rsid w:val="00C14697"/>
    <w:rsid w:val="00C14849"/>
    <w:rsid w:val="00C148AB"/>
    <w:rsid w:val="00C14AF1"/>
    <w:rsid w:val="00C14B20"/>
    <w:rsid w:val="00C14CEB"/>
    <w:rsid w:val="00C14F00"/>
    <w:rsid w:val="00C14F7F"/>
    <w:rsid w:val="00C15259"/>
    <w:rsid w:val="00C1551B"/>
    <w:rsid w:val="00C15A60"/>
    <w:rsid w:val="00C15F15"/>
    <w:rsid w:val="00C160E5"/>
    <w:rsid w:val="00C16429"/>
    <w:rsid w:val="00C16574"/>
    <w:rsid w:val="00C16747"/>
    <w:rsid w:val="00C16BA6"/>
    <w:rsid w:val="00C17159"/>
    <w:rsid w:val="00C17577"/>
    <w:rsid w:val="00C1785D"/>
    <w:rsid w:val="00C17C19"/>
    <w:rsid w:val="00C17D3F"/>
    <w:rsid w:val="00C2017A"/>
    <w:rsid w:val="00C20182"/>
    <w:rsid w:val="00C203B9"/>
    <w:rsid w:val="00C203CD"/>
    <w:rsid w:val="00C204BD"/>
    <w:rsid w:val="00C206D9"/>
    <w:rsid w:val="00C20761"/>
    <w:rsid w:val="00C20B30"/>
    <w:rsid w:val="00C21A06"/>
    <w:rsid w:val="00C21A54"/>
    <w:rsid w:val="00C21B5F"/>
    <w:rsid w:val="00C21DD3"/>
    <w:rsid w:val="00C21EEF"/>
    <w:rsid w:val="00C2207C"/>
    <w:rsid w:val="00C22349"/>
    <w:rsid w:val="00C22422"/>
    <w:rsid w:val="00C228E4"/>
    <w:rsid w:val="00C22984"/>
    <w:rsid w:val="00C22A45"/>
    <w:rsid w:val="00C22D32"/>
    <w:rsid w:val="00C22DF7"/>
    <w:rsid w:val="00C22FC7"/>
    <w:rsid w:val="00C23161"/>
    <w:rsid w:val="00C2392E"/>
    <w:rsid w:val="00C23FD6"/>
    <w:rsid w:val="00C24152"/>
    <w:rsid w:val="00C2436D"/>
    <w:rsid w:val="00C243C5"/>
    <w:rsid w:val="00C2444C"/>
    <w:rsid w:val="00C24A29"/>
    <w:rsid w:val="00C24E15"/>
    <w:rsid w:val="00C258A5"/>
    <w:rsid w:val="00C258CC"/>
    <w:rsid w:val="00C259E6"/>
    <w:rsid w:val="00C25AAA"/>
    <w:rsid w:val="00C25C56"/>
    <w:rsid w:val="00C25D65"/>
    <w:rsid w:val="00C25D7E"/>
    <w:rsid w:val="00C260D4"/>
    <w:rsid w:val="00C260F4"/>
    <w:rsid w:val="00C26262"/>
    <w:rsid w:val="00C26520"/>
    <w:rsid w:val="00C26749"/>
    <w:rsid w:val="00C26758"/>
    <w:rsid w:val="00C26849"/>
    <w:rsid w:val="00C268CC"/>
    <w:rsid w:val="00C269D7"/>
    <w:rsid w:val="00C26DCB"/>
    <w:rsid w:val="00C26E76"/>
    <w:rsid w:val="00C26FAE"/>
    <w:rsid w:val="00C26FE4"/>
    <w:rsid w:val="00C27103"/>
    <w:rsid w:val="00C27598"/>
    <w:rsid w:val="00C276E3"/>
    <w:rsid w:val="00C279FC"/>
    <w:rsid w:val="00C27DBA"/>
    <w:rsid w:val="00C301AB"/>
    <w:rsid w:val="00C301F0"/>
    <w:rsid w:val="00C3029B"/>
    <w:rsid w:val="00C3099B"/>
    <w:rsid w:val="00C31278"/>
    <w:rsid w:val="00C31A0B"/>
    <w:rsid w:val="00C31A76"/>
    <w:rsid w:val="00C31ACB"/>
    <w:rsid w:val="00C31E49"/>
    <w:rsid w:val="00C321AB"/>
    <w:rsid w:val="00C3221D"/>
    <w:rsid w:val="00C32298"/>
    <w:rsid w:val="00C32433"/>
    <w:rsid w:val="00C32A5E"/>
    <w:rsid w:val="00C32DAF"/>
    <w:rsid w:val="00C32E34"/>
    <w:rsid w:val="00C32FBF"/>
    <w:rsid w:val="00C33141"/>
    <w:rsid w:val="00C332C6"/>
    <w:rsid w:val="00C3351D"/>
    <w:rsid w:val="00C33AA3"/>
    <w:rsid w:val="00C33C08"/>
    <w:rsid w:val="00C33C88"/>
    <w:rsid w:val="00C33CC3"/>
    <w:rsid w:val="00C33E8A"/>
    <w:rsid w:val="00C347EB"/>
    <w:rsid w:val="00C347F7"/>
    <w:rsid w:val="00C34971"/>
    <w:rsid w:val="00C34A6C"/>
    <w:rsid w:val="00C34F20"/>
    <w:rsid w:val="00C352C6"/>
    <w:rsid w:val="00C35377"/>
    <w:rsid w:val="00C35450"/>
    <w:rsid w:val="00C354AD"/>
    <w:rsid w:val="00C355A7"/>
    <w:rsid w:val="00C3592D"/>
    <w:rsid w:val="00C35A89"/>
    <w:rsid w:val="00C35B3B"/>
    <w:rsid w:val="00C35C70"/>
    <w:rsid w:val="00C35FA5"/>
    <w:rsid w:val="00C369A9"/>
    <w:rsid w:val="00C369DF"/>
    <w:rsid w:val="00C371A8"/>
    <w:rsid w:val="00C37597"/>
    <w:rsid w:val="00C37665"/>
    <w:rsid w:val="00C379CB"/>
    <w:rsid w:val="00C37BB3"/>
    <w:rsid w:val="00C4038A"/>
    <w:rsid w:val="00C40390"/>
    <w:rsid w:val="00C409A8"/>
    <w:rsid w:val="00C409F8"/>
    <w:rsid w:val="00C40DCC"/>
    <w:rsid w:val="00C40FDC"/>
    <w:rsid w:val="00C41020"/>
    <w:rsid w:val="00C41281"/>
    <w:rsid w:val="00C41A64"/>
    <w:rsid w:val="00C41E28"/>
    <w:rsid w:val="00C41E94"/>
    <w:rsid w:val="00C42572"/>
    <w:rsid w:val="00C428B9"/>
    <w:rsid w:val="00C428EE"/>
    <w:rsid w:val="00C42938"/>
    <w:rsid w:val="00C42A5D"/>
    <w:rsid w:val="00C4377E"/>
    <w:rsid w:val="00C43D25"/>
    <w:rsid w:val="00C43D53"/>
    <w:rsid w:val="00C43D66"/>
    <w:rsid w:val="00C44134"/>
    <w:rsid w:val="00C4415D"/>
    <w:rsid w:val="00C441E9"/>
    <w:rsid w:val="00C44211"/>
    <w:rsid w:val="00C459DB"/>
    <w:rsid w:val="00C45A84"/>
    <w:rsid w:val="00C45B30"/>
    <w:rsid w:val="00C4606E"/>
    <w:rsid w:val="00C46077"/>
    <w:rsid w:val="00C460B1"/>
    <w:rsid w:val="00C460BE"/>
    <w:rsid w:val="00C46DE1"/>
    <w:rsid w:val="00C46EC8"/>
    <w:rsid w:val="00C46EDD"/>
    <w:rsid w:val="00C47076"/>
    <w:rsid w:val="00C4729A"/>
    <w:rsid w:val="00C473C1"/>
    <w:rsid w:val="00C47637"/>
    <w:rsid w:val="00C47A18"/>
    <w:rsid w:val="00C47AFB"/>
    <w:rsid w:val="00C47D63"/>
    <w:rsid w:val="00C47FE1"/>
    <w:rsid w:val="00C50887"/>
    <w:rsid w:val="00C510D2"/>
    <w:rsid w:val="00C51413"/>
    <w:rsid w:val="00C51553"/>
    <w:rsid w:val="00C51569"/>
    <w:rsid w:val="00C51991"/>
    <w:rsid w:val="00C51BF2"/>
    <w:rsid w:val="00C51EBF"/>
    <w:rsid w:val="00C51FE9"/>
    <w:rsid w:val="00C523F3"/>
    <w:rsid w:val="00C52DFE"/>
    <w:rsid w:val="00C5346C"/>
    <w:rsid w:val="00C535B1"/>
    <w:rsid w:val="00C53847"/>
    <w:rsid w:val="00C53BB3"/>
    <w:rsid w:val="00C53BD7"/>
    <w:rsid w:val="00C53BED"/>
    <w:rsid w:val="00C5439D"/>
    <w:rsid w:val="00C544AC"/>
    <w:rsid w:val="00C54507"/>
    <w:rsid w:val="00C5482F"/>
    <w:rsid w:val="00C549F2"/>
    <w:rsid w:val="00C54A9D"/>
    <w:rsid w:val="00C54C8D"/>
    <w:rsid w:val="00C550B3"/>
    <w:rsid w:val="00C5552E"/>
    <w:rsid w:val="00C5570F"/>
    <w:rsid w:val="00C55749"/>
    <w:rsid w:val="00C55991"/>
    <w:rsid w:val="00C55CB5"/>
    <w:rsid w:val="00C55F4C"/>
    <w:rsid w:val="00C56226"/>
    <w:rsid w:val="00C56387"/>
    <w:rsid w:val="00C563EB"/>
    <w:rsid w:val="00C5668B"/>
    <w:rsid w:val="00C566F0"/>
    <w:rsid w:val="00C56999"/>
    <w:rsid w:val="00C56A55"/>
    <w:rsid w:val="00C57128"/>
    <w:rsid w:val="00C576F0"/>
    <w:rsid w:val="00C57D68"/>
    <w:rsid w:val="00C6002E"/>
    <w:rsid w:val="00C60140"/>
    <w:rsid w:val="00C60350"/>
    <w:rsid w:val="00C603E8"/>
    <w:rsid w:val="00C6084C"/>
    <w:rsid w:val="00C6090B"/>
    <w:rsid w:val="00C60CCD"/>
    <w:rsid w:val="00C60CD5"/>
    <w:rsid w:val="00C60E8E"/>
    <w:rsid w:val="00C61084"/>
    <w:rsid w:val="00C61843"/>
    <w:rsid w:val="00C618A3"/>
    <w:rsid w:val="00C618C2"/>
    <w:rsid w:val="00C61942"/>
    <w:rsid w:val="00C619A0"/>
    <w:rsid w:val="00C61F95"/>
    <w:rsid w:val="00C6207B"/>
    <w:rsid w:val="00C622AE"/>
    <w:rsid w:val="00C626E9"/>
    <w:rsid w:val="00C62F44"/>
    <w:rsid w:val="00C630BB"/>
    <w:rsid w:val="00C63A83"/>
    <w:rsid w:val="00C63B4E"/>
    <w:rsid w:val="00C641F2"/>
    <w:rsid w:val="00C6438F"/>
    <w:rsid w:val="00C645CB"/>
    <w:rsid w:val="00C647F3"/>
    <w:rsid w:val="00C6481A"/>
    <w:rsid w:val="00C64DBA"/>
    <w:rsid w:val="00C65090"/>
    <w:rsid w:val="00C650BE"/>
    <w:rsid w:val="00C65229"/>
    <w:rsid w:val="00C6531C"/>
    <w:rsid w:val="00C6532E"/>
    <w:rsid w:val="00C653A9"/>
    <w:rsid w:val="00C6543A"/>
    <w:rsid w:val="00C654CC"/>
    <w:rsid w:val="00C65FCC"/>
    <w:rsid w:val="00C660E0"/>
    <w:rsid w:val="00C6615C"/>
    <w:rsid w:val="00C6632F"/>
    <w:rsid w:val="00C66476"/>
    <w:rsid w:val="00C66D47"/>
    <w:rsid w:val="00C670AF"/>
    <w:rsid w:val="00C673F6"/>
    <w:rsid w:val="00C67847"/>
    <w:rsid w:val="00C67952"/>
    <w:rsid w:val="00C67C17"/>
    <w:rsid w:val="00C67D55"/>
    <w:rsid w:val="00C67DEE"/>
    <w:rsid w:val="00C67F63"/>
    <w:rsid w:val="00C7011A"/>
    <w:rsid w:val="00C7025D"/>
    <w:rsid w:val="00C703AA"/>
    <w:rsid w:val="00C703EC"/>
    <w:rsid w:val="00C7050F"/>
    <w:rsid w:val="00C70C23"/>
    <w:rsid w:val="00C71031"/>
    <w:rsid w:val="00C71104"/>
    <w:rsid w:val="00C71112"/>
    <w:rsid w:val="00C7137A"/>
    <w:rsid w:val="00C71520"/>
    <w:rsid w:val="00C7187E"/>
    <w:rsid w:val="00C718D3"/>
    <w:rsid w:val="00C71A91"/>
    <w:rsid w:val="00C71EDF"/>
    <w:rsid w:val="00C71FC0"/>
    <w:rsid w:val="00C7233C"/>
    <w:rsid w:val="00C7237A"/>
    <w:rsid w:val="00C7267E"/>
    <w:rsid w:val="00C7273C"/>
    <w:rsid w:val="00C72CA2"/>
    <w:rsid w:val="00C72CC8"/>
    <w:rsid w:val="00C73296"/>
    <w:rsid w:val="00C735BA"/>
    <w:rsid w:val="00C7397F"/>
    <w:rsid w:val="00C7410A"/>
    <w:rsid w:val="00C745A8"/>
    <w:rsid w:val="00C74D30"/>
    <w:rsid w:val="00C74D46"/>
    <w:rsid w:val="00C74DD0"/>
    <w:rsid w:val="00C750C3"/>
    <w:rsid w:val="00C757F9"/>
    <w:rsid w:val="00C75928"/>
    <w:rsid w:val="00C759A9"/>
    <w:rsid w:val="00C75D10"/>
    <w:rsid w:val="00C764A3"/>
    <w:rsid w:val="00C7655F"/>
    <w:rsid w:val="00C76A55"/>
    <w:rsid w:val="00C7720E"/>
    <w:rsid w:val="00C776CA"/>
    <w:rsid w:val="00C7775E"/>
    <w:rsid w:val="00C778DB"/>
    <w:rsid w:val="00C77979"/>
    <w:rsid w:val="00C77CB4"/>
    <w:rsid w:val="00C77EFE"/>
    <w:rsid w:val="00C77F00"/>
    <w:rsid w:val="00C8021F"/>
    <w:rsid w:val="00C80223"/>
    <w:rsid w:val="00C8046F"/>
    <w:rsid w:val="00C81511"/>
    <w:rsid w:val="00C8153C"/>
    <w:rsid w:val="00C81823"/>
    <w:rsid w:val="00C818D6"/>
    <w:rsid w:val="00C81AC1"/>
    <w:rsid w:val="00C81B49"/>
    <w:rsid w:val="00C81CE5"/>
    <w:rsid w:val="00C81F11"/>
    <w:rsid w:val="00C81F97"/>
    <w:rsid w:val="00C81FEE"/>
    <w:rsid w:val="00C82178"/>
    <w:rsid w:val="00C82294"/>
    <w:rsid w:val="00C82626"/>
    <w:rsid w:val="00C82780"/>
    <w:rsid w:val="00C82872"/>
    <w:rsid w:val="00C82AA0"/>
    <w:rsid w:val="00C82B27"/>
    <w:rsid w:val="00C82D5D"/>
    <w:rsid w:val="00C82F87"/>
    <w:rsid w:val="00C8318F"/>
    <w:rsid w:val="00C832BD"/>
    <w:rsid w:val="00C83772"/>
    <w:rsid w:val="00C83987"/>
    <w:rsid w:val="00C839C5"/>
    <w:rsid w:val="00C83BCB"/>
    <w:rsid w:val="00C83D6D"/>
    <w:rsid w:val="00C84073"/>
    <w:rsid w:val="00C841EE"/>
    <w:rsid w:val="00C84279"/>
    <w:rsid w:val="00C84309"/>
    <w:rsid w:val="00C84316"/>
    <w:rsid w:val="00C8483B"/>
    <w:rsid w:val="00C84F2B"/>
    <w:rsid w:val="00C84F32"/>
    <w:rsid w:val="00C84FC2"/>
    <w:rsid w:val="00C850E0"/>
    <w:rsid w:val="00C85315"/>
    <w:rsid w:val="00C853C5"/>
    <w:rsid w:val="00C8555F"/>
    <w:rsid w:val="00C857FC"/>
    <w:rsid w:val="00C85881"/>
    <w:rsid w:val="00C85B26"/>
    <w:rsid w:val="00C85C63"/>
    <w:rsid w:val="00C86685"/>
    <w:rsid w:val="00C86706"/>
    <w:rsid w:val="00C8688F"/>
    <w:rsid w:val="00C86AD8"/>
    <w:rsid w:val="00C86B1F"/>
    <w:rsid w:val="00C86D6C"/>
    <w:rsid w:val="00C86DF0"/>
    <w:rsid w:val="00C87033"/>
    <w:rsid w:val="00C8704F"/>
    <w:rsid w:val="00C870BB"/>
    <w:rsid w:val="00C870EB"/>
    <w:rsid w:val="00C87360"/>
    <w:rsid w:val="00C8749D"/>
    <w:rsid w:val="00C87524"/>
    <w:rsid w:val="00C8780B"/>
    <w:rsid w:val="00C878A2"/>
    <w:rsid w:val="00C87BDA"/>
    <w:rsid w:val="00C90481"/>
    <w:rsid w:val="00C9050D"/>
    <w:rsid w:val="00C907F0"/>
    <w:rsid w:val="00C90893"/>
    <w:rsid w:val="00C90BA0"/>
    <w:rsid w:val="00C90E5D"/>
    <w:rsid w:val="00C912E1"/>
    <w:rsid w:val="00C914B3"/>
    <w:rsid w:val="00C91C41"/>
    <w:rsid w:val="00C9253A"/>
    <w:rsid w:val="00C9266E"/>
    <w:rsid w:val="00C926B4"/>
    <w:rsid w:val="00C92856"/>
    <w:rsid w:val="00C92908"/>
    <w:rsid w:val="00C92C49"/>
    <w:rsid w:val="00C92F40"/>
    <w:rsid w:val="00C93021"/>
    <w:rsid w:val="00C93039"/>
    <w:rsid w:val="00C93202"/>
    <w:rsid w:val="00C932C1"/>
    <w:rsid w:val="00C934F3"/>
    <w:rsid w:val="00C93D3E"/>
    <w:rsid w:val="00C944F1"/>
    <w:rsid w:val="00C94500"/>
    <w:rsid w:val="00C95104"/>
    <w:rsid w:val="00C95491"/>
    <w:rsid w:val="00C95C8B"/>
    <w:rsid w:val="00C95CC3"/>
    <w:rsid w:val="00C95CCC"/>
    <w:rsid w:val="00C95CEF"/>
    <w:rsid w:val="00C95D15"/>
    <w:rsid w:val="00C95E0A"/>
    <w:rsid w:val="00C96072"/>
    <w:rsid w:val="00C962FA"/>
    <w:rsid w:val="00C96325"/>
    <w:rsid w:val="00C9655D"/>
    <w:rsid w:val="00C9657E"/>
    <w:rsid w:val="00C965CB"/>
    <w:rsid w:val="00C966E6"/>
    <w:rsid w:val="00C96749"/>
    <w:rsid w:val="00C9689C"/>
    <w:rsid w:val="00C96997"/>
    <w:rsid w:val="00C96C20"/>
    <w:rsid w:val="00C96F2E"/>
    <w:rsid w:val="00C9724D"/>
    <w:rsid w:val="00C9756D"/>
    <w:rsid w:val="00C9768A"/>
    <w:rsid w:val="00C97ABE"/>
    <w:rsid w:val="00C97AD3"/>
    <w:rsid w:val="00C97DBF"/>
    <w:rsid w:val="00C97DE9"/>
    <w:rsid w:val="00C97E21"/>
    <w:rsid w:val="00C97E88"/>
    <w:rsid w:val="00C97FFB"/>
    <w:rsid w:val="00CA01D8"/>
    <w:rsid w:val="00CA065A"/>
    <w:rsid w:val="00CA0989"/>
    <w:rsid w:val="00CA0E1F"/>
    <w:rsid w:val="00CA0FE1"/>
    <w:rsid w:val="00CA117B"/>
    <w:rsid w:val="00CA13C7"/>
    <w:rsid w:val="00CA155D"/>
    <w:rsid w:val="00CA1573"/>
    <w:rsid w:val="00CA1AF7"/>
    <w:rsid w:val="00CA1F9D"/>
    <w:rsid w:val="00CA240F"/>
    <w:rsid w:val="00CA2C0E"/>
    <w:rsid w:val="00CA2D70"/>
    <w:rsid w:val="00CA32C4"/>
    <w:rsid w:val="00CA3523"/>
    <w:rsid w:val="00CA38B1"/>
    <w:rsid w:val="00CA3A25"/>
    <w:rsid w:val="00CA3B8C"/>
    <w:rsid w:val="00CA3BC6"/>
    <w:rsid w:val="00CA4130"/>
    <w:rsid w:val="00CA4739"/>
    <w:rsid w:val="00CA4A68"/>
    <w:rsid w:val="00CA4A99"/>
    <w:rsid w:val="00CA4C5E"/>
    <w:rsid w:val="00CA4FF4"/>
    <w:rsid w:val="00CA5094"/>
    <w:rsid w:val="00CA53BC"/>
    <w:rsid w:val="00CA53E0"/>
    <w:rsid w:val="00CA6320"/>
    <w:rsid w:val="00CA660D"/>
    <w:rsid w:val="00CA6635"/>
    <w:rsid w:val="00CA6647"/>
    <w:rsid w:val="00CA6661"/>
    <w:rsid w:val="00CA66F8"/>
    <w:rsid w:val="00CA6810"/>
    <w:rsid w:val="00CA698B"/>
    <w:rsid w:val="00CA6A3D"/>
    <w:rsid w:val="00CA6C95"/>
    <w:rsid w:val="00CA6DF2"/>
    <w:rsid w:val="00CA70AC"/>
    <w:rsid w:val="00CA7226"/>
    <w:rsid w:val="00CA729C"/>
    <w:rsid w:val="00CA7366"/>
    <w:rsid w:val="00CA73B8"/>
    <w:rsid w:val="00CB0503"/>
    <w:rsid w:val="00CB09AC"/>
    <w:rsid w:val="00CB0E04"/>
    <w:rsid w:val="00CB0E5F"/>
    <w:rsid w:val="00CB0F50"/>
    <w:rsid w:val="00CB17E8"/>
    <w:rsid w:val="00CB1ECA"/>
    <w:rsid w:val="00CB2097"/>
    <w:rsid w:val="00CB20AC"/>
    <w:rsid w:val="00CB3125"/>
    <w:rsid w:val="00CB32B4"/>
    <w:rsid w:val="00CB32E8"/>
    <w:rsid w:val="00CB379C"/>
    <w:rsid w:val="00CB3E2D"/>
    <w:rsid w:val="00CB3EF9"/>
    <w:rsid w:val="00CB42F9"/>
    <w:rsid w:val="00CB4512"/>
    <w:rsid w:val="00CB454B"/>
    <w:rsid w:val="00CB47BA"/>
    <w:rsid w:val="00CB4929"/>
    <w:rsid w:val="00CB4D42"/>
    <w:rsid w:val="00CB4DDC"/>
    <w:rsid w:val="00CB4E65"/>
    <w:rsid w:val="00CB4E97"/>
    <w:rsid w:val="00CB5A51"/>
    <w:rsid w:val="00CB64E0"/>
    <w:rsid w:val="00CB67D3"/>
    <w:rsid w:val="00CB6BC0"/>
    <w:rsid w:val="00CB6F7F"/>
    <w:rsid w:val="00CB71F5"/>
    <w:rsid w:val="00CB7440"/>
    <w:rsid w:val="00CB7443"/>
    <w:rsid w:val="00CB7A64"/>
    <w:rsid w:val="00CB7D57"/>
    <w:rsid w:val="00CC004E"/>
    <w:rsid w:val="00CC0272"/>
    <w:rsid w:val="00CC07EF"/>
    <w:rsid w:val="00CC082C"/>
    <w:rsid w:val="00CC0C8D"/>
    <w:rsid w:val="00CC1506"/>
    <w:rsid w:val="00CC1565"/>
    <w:rsid w:val="00CC1617"/>
    <w:rsid w:val="00CC16EE"/>
    <w:rsid w:val="00CC181C"/>
    <w:rsid w:val="00CC18CF"/>
    <w:rsid w:val="00CC1AE9"/>
    <w:rsid w:val="00CC1D40"/>
    <w:rsid w:val="00CC1F64"/>
    <w:rsid w:val="00CC1F68"/>
    <w:rsid w:val="00CC21BD"/>
    <w:rsid w:val="00CC2272"/>
    <w:rsid w:val="00CC2650"/>
    <w:rsid w:val="00CC2A50"/>
    <w:rsid w:val="00CC2C3C"/>
    <w:rsid w:val="00CC379F"/>
    <w:rsid w:val="00CC393F"/>
    <w:rsid w:val="00CC3E4F"/>
    <w:rsid w:val="00CC4485"/>
    <w:rsid w:val="00CC4643"/>
    <w:rsid w:val="00CC4820"/>
    <w:rsid w:val="00CC4A30"/>
    <w:rsid w:val="00CC4DA5"/>
    <w:rsid w:val="00CC4FA9"/>
    <w:rsid w:val="00CC507E"/>
    <w:rsid w:val="00CC5389"/>
    <w:rsid w:val="00CC54EF"/>
    <w:rsid w:val="00CC551B"/>
    <w:rsid w:val="00CC641E"/>
    <w:rsid w:val="00CC645F"/>
    <w:rsid w:val="00CC7006"/>
    <w:rsid w:val="00CC70F5"/>
    <w:rsid w:val="00CC720D"/>
    <w:rsid w:val="00CC72CA"/>
    <w:rsid w:val="00CC7A27"/>
    <w:rsid w:val="00CC7C56"/>
    <w:rsid w:val="00CC7EDA"/>
    <w:rsid w:val="00CD047D"/>
    <w:rsid w:val="00CD0499"/>
    <w:rsid w:val="00CD0946"/>
    <w:rsid w:val="00CD0ABD"/>
    <w:rsid w:val="00CD0FF6"/>
    <w:rsid w:val="00CD1456"/>
    <w:rsid w:val="00CD1CC6"/>
    <w:rsid w:val="00CD1E4E"/>
    <w:rsid w:val="00CD2214"/>
    <w:rsid w:val="00CD252D"/>
    <w:rsid w:val="00CD29FD"/>
    <w:rsid w:val="00CD2B1E"/>
    <w:rsid w:val="00CD2D32"/>
    <w:rsid w:val="00CD3299"/>
    <w:rsid w:val="00CD331D"/>
    <w:rsid w:val="00CD3860"/>
    <w:rsid w:val="00CD3E21"/>
    <w:rsid w:val="00CD4095"/>
    <w:rsid w:val="00CD4127"/>
    <w:rsid w:val="00CD4486"/>
    <w:rsid w:val="00CD4537"/>
    <w:rsid w:val="00CD48FE"/>
    <w:rsid w:val="00CD4A8F"/>
    <w:rsid w:val="00CD4DCF"/>
    <w:rsid w:val="00CD5124"/>
    <w:rsid w:val="00CD52B2"/>
    <w:rsid w:val="00CD5395"/>
    <w:rsid w:val="00CD54EC"/>
    <w:rsid w:val="00CD561F"/>
    <w:rsid w:val="00CD5773"/>
    <w:rsid w:val="00CD5859"/>
    <w:rsid w:val="00CD5CA9"/>
    <w:rsid w:val="00CD5E90"/>
    <w:rsid w:val="00CD601B"/>
    <w:rsid w:val="00CD6350"/>
    <w:rsid w:val="00CD655F"/>
    <w:rsid w:val="00CD658B"/>
    <w:rsid w:val="00CD6659"/>
    <w:rsid w:val="00CD6E57"/>
    <w:rsid w:val="00CD72D5"/>
    <w:rsid w:val="00CD7A73"/>
    <w:rsid w:val="00CD7ADE"/>
    <w:rsid w:val="00CD7DB6"/>
    <w:rsid w:val="00CE0012"/>
    <w:rsid w:val="00CE00EA"/>
    <w:rsid w:val="00CE027C"/>
    <w:rsid w:val="00CE06F2"/>
    <w:rsid w:val="00CE06FB"/>
    <w:rsid w:val="00CE0C96"/>
    <w:rsid w:val="00CE0FA3"/>
    <w:rsid w:val="00CE11CF"/>
    <w:rsid w:val="00CE1367"/>
    <w:rsid w:val="00CE17A2"/>
    <w:rsid w:val="00CE183E"/>
    <w:rsid w:val="00CE1CE5"/>
    <w:rsid w:val="00CE1E5F"/>
    <w:rsid w:val="00CE1E6B"/>
    <w:rsid w:val="00CE1F44"/>
    <w:rsid w:val="00CE203E"/>
    <w:rsid w:val="00CE2573"/>
    <w:rsid w:val="00CE2B85"/>
    <w:rsid w:val="00CE30DE"/>
    <w:rsid w:val="00CE33CB"/>
    <w:rsid w:val="00CE373B"/>
    <w:rsid w:val="00CE3D0A"/>
    <w:rsid w:val="00CE3DCB"/>
    <w:rsid w:val="00CE3EF4"/>
    <w:rsid w:val="00CE4031"/>
    <w:rsid w:val="00CE403B"/>
    <w:rsid w:val="00CE4830"/>
    <w:rsid w:val="00CE49F8"/>
    <w:rsid w:val="00CE4AA2"/>
    <w:rsid w:val="00CE4FC2"/>
    <w:rsid w:val="00CE5257"/>
    <w:rsid w:val="00CE577A"/>
    <w:rsid w:val="00CE5884"/>
    <w:rsid w:val="00CE60A7"/>
    <w:rsid w:val="00CE61D4"/>
    <w:rsid w:val="00CE651B"/>
    <w:rsid w:val="00CE65D4"/>
    <w:rsid w:val="00CE67D3"/>
    <w:rsid w:val="00CE68C6"/>
    <w:rsid w:val="00CE6CB7"/>
    <w:rsid w:val="00CE70BC"/>
    <w:rsid w:val="00CE715C"/>
    <w:rsid w:val="00CE761E"/>
    <w:rsid w:val="00CE779D"/>
    <w:rsid w:val="00CE793D"/>
    <w:rsid w:val="00CF00D6"/>
    <w:rsid w:val="00CF0127"/>
    <w:rsid w:val="00CF0B08"/>
    <w:rsid w:val="00CF0C0D"/>
    <w:rsid w:val="00CF0C2C"/>
    <w:rsid w:val="00CF0EB6"/>
    <w:rsid w:val="00CF128F"/>
    <w:rsid w:val="00CF1407"/>
    <w:rsid w:val="00CF1622"/>
    <w:rsid w:val="00CF16EE"/>
    <w:rsid w:val="00CF18FE"/>
    <w:rsid w:val="00CF1F66"/>
    <w:rsid w:val="00CF218A"/>
    <w:rsid w:val="00CF247D"/>
    <w:rsid w:val="00CF27CD"/>
    <w:rsid w:val="00CF28A0"/>
    <w:rsid w:val="00CF336C"/>
    <w:rsid w:val="00CF3830"/>
    <w:rsid w:val="00CF3848"/>
    <w:rsid w:val="00CF3887"/>
    <w:rsid w:val="00CF3974"/>
    <w:rsid w:val="00CF3D01"/>
    <w:rsid w:val="00CF43B3"/>
    <w:rsid w:val="00CF4525"/>
    <w:rsid w:val="00CF4A47"/>
    <w:rsid w:val="00CF53B4"/>
    <w:rsid w:val="00CF58BC"/>
    <w:rsid w:val="00CF5E58"/>
    <w:rsid w:val="00CF6148"/>
    <w:rsid w:val="00CF61A7"/>
    <w:rsid w:val="00CF623C"/>
    <w:rsid w:val="00CF6561"/>
    <w:rsid w:val="00CF671D"/>
    <w:rsid w:val="00CF67A0"/>
    <w:rsid w:val="00CF68F2"/>
    <w:rsid w:val="00CF6CA2"/>
    <w:rsid w:val="00CF6DF0"/>
    <w:rsid w:val="00CF7166"/>
    <w:rsid w:val="00CF719F"/>
    <w:rsid w:val="00CF7431"/>
    <w:rsid w:val="00CF74AA"/>
    <w:rsid w:val="00CF78A4"/>
    <w:rsid w:val="00CF7C03"/>
    <w:rsid w:val="00D0011E"/>
    <w:rsid w:val="00D0031A"/>
    <w:rsid w:val="00D00341"/>
    <w:rsid w:val="00D007ED"/>
    <w:rsid w:val="00D008D7"/>
    <w:rsid w:val="00D01150"/>
    <w:rsid w:val="00D01249"/>
    <w:rsid w:val="00D013EB"/>
    <w:rsid w:val="00D0187D"/>
    <w:rsid w:val="00D01A71"/>
    <w:rsid w:val="00D01D9A"/>
    <w:rsid w:val="00D0203D"/>
    <w:rsid w:val="00D02C3C"/>
    <w:rsid w:val="00D02CAC"/>
    <w:rsid w:val="00D02CBE"/>
    <w:rsid w:val="00D02DD2"/>
    <w:rsid w:val="00D0301B"/>
    <w:rsid w:val="00D03228"/>
    <w:rsid w:val="00D0322F"/>
    <w:rsid w:val="00D036CB"/>
    <w:rsid w:val="00D0370C"/>
    <w:rsid w:val="00D03832"/>
    <w:rsid w:val="00D03899"/>
    <w:rsid w:val="00D03B1C"/>
    <w:rsid w:val="00D03D88"/>
    <w:rsid w:val="00D03E95"/>
    <w:rsid w:val="00D03F07"/>
    <w:rsid w:val="00D04869"/>
    <w:rsid w:val="00D04A4D"/>
    <w:rsid w:val="00D04DE5"/>
    <w:rsid w:val="00D04EA0"/>
    <w:rsid w:val="00D050FF"/>
    <w:rsid w:val="00D05582"/>
    <w:rsid w:val="00D058D1"/>
    <w:rsid w:val="00D05E62"/>
    <w:rsid w:val="00D060C7"/>
    <w:rsid w:val="00D061EC"/>
    <w:rsid w:val="00D06907"/>
    <w:rsid w:val="00D06DA6"/>
    <w:rsid w:val="00D06EEA"/>
    <w:rsid w:val="00D06F30"/>
    <w:rsid w:val="00D07615"/>
    <w:rsid w:val="00D079E3"/>
    <w:rsid w:val="00D07BA5"/>
    <w:rsid w:val="00D07BBB"/>
    <w:rsid w:val="00D101E9"/>
    <w:rsid w:val="00D10202"/>
    <w:rsid w:val="00D10842"/>
    <w:rsid w:val="00D10AC4"/>
    <w:rsid w:val="00D10D12"/>
    <w:rsid w:val="00D10E66"/>
    <w:rsid w:val="00D10F8D"/>
    <w:rsid w:val="00D111EC"/>
    <w:rsid w:val="00D113E4"/>
    <w:rsid w:val="00D11BE7"/>
    <w:rsid w:val="00D121A3"/>
    <w:rsid w:val="00D1222C"/>
    <w:rsid w:val="00D122FF"/>
    <w:rsid w:val="00D1236D"/>
    <w:rsid w:val="00D12684"/>
    <w:rsid w:val="00D12928"/>
    <w:rsid w:val="00D12E4B"/>
    <w:rsid w:val="00D1308B"/>
    <w:rsid w:val="00D1348F"/>
    <w:rsid w:val="00D136B7"/>
    <w:rsid w:val="00D13A6D"/>
    <w:rsid w:val="00D13AFF"/>
    <w:rsid w:val="00D14097"/>
    <w:rsid w:val="00D1432B"/>
    <w:rsid w:val="00D14346"/>
    <w:rsid w:val="00D144B0"/>
    <w:rsid w:val="00D14669"/>
    <w:rsid w:val="00D1479A"/>
    <w:rsid w:val="00D14B5F"/>
    <w:rsid w:val="00D14E5C"/>
    <w:rsid w:val="00D14EB0"/>
    <w:rsid w:val="00D15078"/>
    <w:rsid w:val="00D1515B"/>
    <w:rsid w:val="00D1530A"/>
    <w:rsid w:val="00D157CD"/>
    <w:rsid w:val="00D157D0"/>
    <w:rsid w:val="00D1598A"/>
    <w:rsid w:val="00D16161"/>
    <w:rsid w:val="00D164A7"/>
    <w:rsid w:val="00D165FB"/>
    <w:rsid w:val="00D1679F"/>
    <w:rsid w:val="00D1717B"/>
    <w:rsid w:val="00D172E1"/>
    <w:rsid w:val="00D17467"/>
    <w:rsid w:val="00D177AA"/>
    <w:rsid w:val="00D17962"/>
    <w:rsid w:val="00D17BB4"/>
    <w:rsid w:val="00D17D49"/>
    <w:rsid w:val="00D17E9D"/>
    <w:rsid w:val="00D20A1C"/>
    <w:rsid w:val="00D20BE4"/>
    <w:rsid w:val="00D20C00"/>
    <w:rsid w:val="00D20C72"/>
    <w:rsid w:val="00D20CD4"/>
    <w:rsid w:val="00D20F2B"/>
    <w:rsid w:val="00D21074"/>
    <w:rsid w:val="00D2129B"/>
    <w:rsid w:val="00D212DD"/>
    <w:rsid w:val="00D213BD"/>
    <w:rsid w:val="00D2171B"/>
    <w:rsid w:val="00D21996"/>
    <w:rsid w:val="00D21BD2"/>
    <w:rsid w:val="00D21D26"/>
    <w:rsid w:val="00D21D3B"/>
    <w:rsid w:val="00D22556"/>
    <w:rsid w:val="00D2286D"/>
    <w:rsid w:val="00D22A34"/>
    <w:rsid w:val="00D22C2F"/>
    <w:rsid w:val="00D22D82"/>
    <w:rsid w:val="00D2348F"/>
    <w:rsid w:val="00D23766"/>
    <w:rsid w:val="00D23800"/>
    <w:rsid w:val="00D23A12"/>
    <w:rsid w:val="00D23BC5"/>
    <w:rsid w:val="00D23D81"/>
    <w:rsid w:val="00D23F48"/>
    <w:rsid w:val="00D2414E"/>
    <w:rsid w:val="00D2455F"/>
    <w:rsid w:val="00D245C6"/>
    <w:rsid w:val="00D24C0E"/>
    <w:rsid w:val="00D24FA7"/>
    <w:rsid w:val="00D25068"/>
    <w:rsid w:val="00D25181"/>
    <w:rsid w:val="00D25317"/>
    <w:rsid w:val="00D25625"/>
    <w:rsid w:val="00D259FD"/>
    <w:rsid w:val="00D25C19"/>
    <w:rsid w:val="00D262D4"/>
    <w:rsid w:val="00D263C4"/>
    <w:rsid w:val="00D26408"/>
    <w:rsid w:val="00D26B2D"/>
    <w:rsid w:val="00D26CCD"/>
    <w:rsid w:val="00D2704D"/>
    <w:rsid w:val="00D278B0"/>
    <w:rsid w:val="00D278ED"/>
    <w:rsid w:val="00D27BC7"/>
    <w:rsid w:val="00D27C65"/>
    <w:rsid w:val="00D27FC2"/>
    <w:rsid w:val="00D30135"/>
    <w:rsid w:val="00D30178"/>
    <w:rsid w:val="00D304B6"/>
    <w:rsid w:val="00D30C29"/>
    <w:rsid w:val="00D30E7A"/>
    <w:rsid w:val="00D30FC7"/>
    <w:rsid w:val="00D31064"/>
    <w:rsid w:val="00D31165"/>
    <w:rsid w:val="00D31187"/>
    <w:rsid w:val="00D315C1"/>
    <w:rsid w:val="00D31A9C"/>
    <w:rsid w:val="00D31BCD"/>
    <w:rsid w:val="00D31DC8"/>
    <w:rsid w:val="00D31E67"/>
    <w:rsid w:val="00D31F05"/>
    <w:rsid w:val="00D32430"/>
    <w:rsid w:val="00D32565"/>
    <w:rsid w:val="00D32659"/>
    <w:rsid w:val="00D32B60"/>
    <w:rsid w:val="00D32E9A"/>
    <w:rsid w:val="00D32F96"/>
    <w:rsid w:val="00D33029"/>
    <w:rsid w:val="00D33A88"/>
    <w:rsid w:val="00D33AA6"/>
    <w:rsid w:val="00D33AD3"/>
    <w:rsid w:val="00D33CFB"/>
    <w:rsid w:val="00D3416E"/>
    <w:rsid w:val="00D341B1"/>
    <w:rsid w:val="00D34480"/>
    <w:rsid w:val="00D34624"/>
    <w:rsid w:val="00D34DEE"/>
    <w:rsid w:val="00D35514"/>
    <w:rsid w:val="00D357A7"/>
    <w:rsid w:val="00D35B8D"/>
    <w:rsid w:val="00D35C4D"/>
    <w:rsid w:val="00D35F37"/>
    <w:rsid w:val="00D36099"/>
    <w:rsid w:val="00D363D5"/>
    <w:rsid w:val="00D36918"/>
    <w:rsid w:val="00D36928"/>
    <w:rsid w:val="00D36A25"/>
    <w:rsid w:val="00D36A5F"/>
    <w:rsid w:val="00D36AAB"/>
    <w:rsid w:val="00D3718B"/>
    <w:rsid w:val="00D37292"/>
    <w:rsid w:val="00D376E3"/>
    <w:rsid w:val="00D37950"/>
    <w:rsid w:val="00D37D55"/>
    <w:rsid w:val="00D37F9F"/>
    <w:rsid w:val="00D401CE"/>
    <w:rsid w:val="00D4069C"/>
    <w:rsid w:val="00D4087C"/>
    <w:rsid w:val="00D408A0"/>
    <w:rsid w:val="00D408F9"/>
    <w:rsid w:val="00D4094B"/>
    <w:rsid w:val="00D409CC"/>
    <w:rsid w:val="00D40E5B"/>
    <w:rsid w:val="00D40F88"/>
    <w:rsid w:val="00D410CF"/>
    <w:rsid w:val="00D411BA"/>
    <w:rsid w:val="00D419D7"/>
    <w:rsid w:val="00D41B0F"/>
    <w:rsid w:val="00D41B31"/>
    <w:rsid w:val="00D42792"/>
    <w:rsid w:val="00D42793"/>
    <w:rsid w:val="00D42A60"/>
    <w:rsid w:val="00D42B48"/>
    <w:rsid w:val="00D43201"/>
    <w:rsid w:val="00D43248"/>
    <w:rsid w:val="00D432DD"/>
    <w:rsid w:val="00D4330A"/>
    <w:rsid w:val="00D439ED"/>
    <w:rsid w:val="00D43BE1"/>
    <w:rsid w:val="00D43CE5"/>
    <w:rsid w:val="00D43DB8"/>
    <w:rsid w:val="00D43E55"/>
    <w:rsid w:val="00D43EA5"/>
    <w:rsid w:val="00D44136"/>
    <w:rsid w:val="00D441EB"/>
    <w:rsid w:val="00D4422F"/>
    <w:rsid w:val="00D44283"/>
    <w:rsid w:val="00D44473"/>
    <w:rsid w:val="00D44870"/>
    <w:rsid w:val="00D44BA8"/>
    <w:rsid w:val="00D44BC0"/>
    <w:rsid w:val="00D44C5F"/>
    <w:rsid w:val="00D4537D"/>
    <w:rsid w:val="00D453D0"/>
    <w:rsid w:val="00D453E4"/>
    <w:rsid w:val="00D453F0"/>
    <w:rsid w:val="00D459CF"/>
    <w:rsid w:val="00D459F5"/>
    <w:rsid w:val="00D45CC8"/>
    <w:rsid w:val="00D45D6B"/>
    <w:rsid w:val="00D45E87"/>
    <w:rsid w:val="00D45FA5"/>
    <w:rsid w:val="00D461BD"/>
    <w:rsid w:val="00D469EC"/>
    <w:rsid w:val="00D46FF6"/>
    <w:rsid w:val="00D470DC"/>
    <w:rsid w:val="00D471E8"/>
    <w:rsid w:val="00D472A8"/>
    <w:rsid w:val="00D47C41"/>
    <w:rsid w:val="00D47C5B"/>
    <w:rsid w:val="00D47FCF"/>
    <w:rsid w:val="00D500A3"/>
    <w:rsid w:val="00D500B9"/>
    <w:rsid w:val="00D503F9"/>
    <w:rsid w:val="00D50471"/>
    <w:rsid w:val="00D5078D"/>
    <w:rsid w:val="00D5085A"/>
    <w:rsid w:val="00D50A17"/>
    <w:rsid w:val="00D51015"/>
    <w:rsid w:val="00D516CF"/>
    <w:rsid w:val="00D51873"/>
    <w:rsid w:val="00D52882"/>
    <w:rsid w:val="00D52925"/>
    <w:rsid w:val="00D52985"/>
    <w:rsid w:val="00D531E3"/>
    <w:rsid w:val="00D53441"/>
    <w:rsid w:val="00D534DB"/>
    <w:rsid w:val="00D536C9"/>
    <w:rsid w:val="00D53D1D"/>
    <w:rsid w:val="00D53EC3"/>
    <w:rsid w:val="00D544C1"/>
    <w:rsid w:val="00D54938"/>
    <w:rsid w:val="00D54CC9"/>
    <w:rsid w:val="00D54D70"/>
    <w:rsid w:val="00D54F0B"/>
    <w:rsid w:val="00D5508A"/>
    <w:rsid w:val="00D555DE"/>
    <w:rsid w:val="00D5578D"/>
    <w:rsid w:val="00D557AF"/>
    <w:rsid w:val="00D55820"/>
    <w:rsid w:val="00D5643A"/>
    <w:rsid w:val="00D56498"/>
    <w:rsid w:val="00D56674"/>
    <w:rsid w:val="00D56DF9"/>
    <w:rsid w:val="00D56EBC"/>
    <w:rsid w:val="00D56F31"/>
    <w:rsid w:val="00D56F71"/>
    <w:rsid w:val="00D573A0"/>
    <w:rsid w:val="00D575BC"/>
    <w:rsid w:val="00D57B02"/>
    <w:rsid w:val="00D6091D"/>
    <w:rsid w:val="00D60A48"/>
    <w:rsid w:val="00D60CBB"/>
    <w:rsid w:val="00D60D13"/>
    <w:rsid w:val="00D60D5C"/>
    <w:rsid w:val="00D6104C"/>
    <w:rsid w:val="00D613FA"/>
    <w:rsid w:val="00D61461"/>
    <w:rsid w:val="00D61508"/>
    <w:rsid w:val="00D615B7"/>
    <w:rsid w:val="00D61A45"/>
    <w:rsid w:val="00D61B5B"/>
    <w:rsid w:val="00D61C72"/>
    <w:rsid w:val="00D6220F"/>
    <w:rsid w:val="00D6229E"/>
    <w:rsid w:val="00D62387"/>
    <w:rsid w:val="00D624BB"/>
    <w:rsid w:val="00D626F8"/>
    <w:rsid w:val="00D62840"/>
    <w:rsid w:val="00D62E10"/>
    <w:rsid w:val="00D62F8F"/>
    <w:rsid w:val="00D63068"/>
    <w:rsid w:val="00D63095"/>
    <w:rsid w:val="00D638E4"/>
    <w:rsid w:val="00D638F6"/>
    <w:rsid w:val="00D639B6"/>
    <w:rsid w:val="00D63A83"/>
    <w:rsid w:val="00D63D0D"/>
    <w:rsid w:val="00D63E02"/>
    <w:rsid w:val="00D63F60"/>
    <w:rsid w:val="00D64078"/>
    <w:rsid w:val="00D64516"/>
    <w:rsid w:val="00D64ACD"/>
    <w:rsid w:val="00D64C4F"/>
    <w:rsid w:val="00D64DCB"/>
    <w:rsid w:val="00D65133"/>
    <w:rsid w:val="00D65623"/>
    <w:rsid w:val="00D656E6"/>
    <w:rsid w:val="00D657B9"/>
    <w:rsid w:val="00D65ADC"/>
    <w:rsid w:val="00D65E78"/>
    <w:rsid w:val="00D65FC5"/>
    <w:rsid w:val="00D6633F"/>
    <w:rsid w:val="00D66429"/>
    <w:rsid w:val="00D6686B"/>
    <w:rsid w:val="00D66BF7"/>
    <w:rsid w:val="00D66CED"/>
    <w:rsid w:val="00D670D0"/>
    <w:rsid w:val="00D674C3"/>
    <w:rsid w:val="00D67730"/>
    <w:rsid w:val="00D67820"/>
    <w:rsid w:val="00D67F97"/>
    <w:rsid w:val="00D70237"/>
    <w:rsid w:val="00D7054A"/>
    <w:rsid w:val="00D7061F"/>
    <w:rsid w:val="00D70722"/>
    <w:rsid w:val="00D707B0"/>
    <w:rsid w:val="00D707C3"/>
    <w:rsid w:val="00D70801"/>
    <w:rsid w:val="00D70B19"/>
    <w:rsid w:val="00D70C89"/>
    <w:rsid w:val="00D70CDC"/>
    <w:rsid w:val="00D70D08"/>
    <w:rsid w:val="00D710BE"/>
    <w:rsid w:val="00D710CC"/>
    <w:rsid w:val="00D71179"/>
    <w:rsid w:val="00D71356"/>
    <w:rsid w:val="00D71451"/>
    <w:rsid w:val="00D716BC"/>
    <w:rsid w:val="00D71714"/>
    <w:rsid w:val="00D7184A"/>
    <w:rsid w:val="00D718FF"/>
    <w:rsid w:val="00D719C2"/>
    <w:rsid w:val="00D71E26"/>
    <w:rsid w:val="00D723A0"/>
    <w:rsid w:val="00D725BB"/>
    <w:rsid w:val="00D72653"/>
    <w:rsid w:val="00D729C5"/>
    <w:rsid w:val="00D72AAD"/>
    <w:rsid w:val="00D72B1A"/>
    <w:rsid w:val="00D72C4F"/>
    <w:rsid w:val="00D733B2"/>
    <w:rsid w:val="00D73607"/>
    <w:rsid w:val="00D73699"/>
    <w:rsid w:val="00D739D1"/>
    <w:rsid w:val="00D73B09"/>
    <w:rsid w:val="00D73B82"/>
    <w:rsid w:val="00D73BC5"/>
    <w:rsid w:val="00D73DF4"/>
    <w:rsid w:val="00D74039"/>
    <w:rsid w:val="00D7407F"/>
    <w:rsid w:val="00D740AB"/>
    <w:rsid w:val="00D740F3"/>
    <w:rsid w:val="00D7410F"/>
    <w:rsid w:val="00D74477"/>
    <w:rsid w:val="00D7475C"/>
    <w:rsid w:val="00D74810"/>
    <w:rsid w:val="00D74B9C"/>
    <w:rsid w:val="00D74C85"/>
    <w:rsid w:val="00D74EC7"/>
    <w:rsid w:val="00D7543D"/>
    <w:rsid w:val="00D754E8"/>
    <w:rsid w:val="00D75749"/>
    <w:rsid w:val="00D7581C"/>
    <w:rsid w:val="00D75BB4"/>
    <w:rsid w:val="00D75C3C"/>
    <w:rsid w:val="00D75CFB"/>
    <w:rsid w:val="00D75E84"/>
    <w:rsid w:val="00D760EF"/>
    <w:rsid w:val="00D765B1"/>
    <w:rsid w:val="00D7671B"/>
    <w:rsid w:val="00D76B22"/>
    <w:rsid w:val="00D76CAC"/>
    <w:rsid w:val="00D76E7D"/>
    <w:rsid w:val="00D77046"/>
    <w:rsid w:val="00D773BD"/>
    <w:rsid w:val="00D774D4"/>
    <w:rsid w:val="00D775A1"/>
    <w:rsid w:val="00D77764"/>
    <w:rsid w:val="00D77D2E"/>
    <w:rsid w:val="00D802EF"/>
    <w:rsid w:val="00D8062E"/>
    <w:rsid w:val="00D80749"/>
    <w:rsid w:val="00D80AB2"/>
    <w:rsid w:val="00D81341"/>
    <w:rsid w:val="00D81508"/>
    <w:rsid w:val="00D816DC"/>
    <w:rsid w:val="00D81847"/>
    <w:rsid w:val="00D81AE5"/>
    <w:rsid w:val="00D81AF6"/>
    <w:rsid w:val="00D81E86"/>
    <w:rsid w:val="00D827B8"/>
    <w:rsid w:val="00D838B0"/>
    <w:rsid w:val="00D8395F"/>
    <w:rsid w:val="00D83D38"/>
    <w:rsid w:val="00D8408C"/>
    <w:rsid w:val="00D8421B"/>
    <w:rsid w:val="00D842D3"/>
    <w:rsid w:val="00D845A2"/>
    <w:rsid w:val="00D8463C"/>
    <w:rsid w:val="00D84BB4"/>
    <w:rsid w:val="00D84C9C"/>
    <w:rsid w:val="00D84DE4"/>
    <w:rsid w:val="00D855DA"/>
    <w:rsid w:val="00D85811"/>
    <w:rsid w:val="00D85980"/>
    <w:rsid w:val="00D85B45"/>
    <w:rsid w:val="00D85CD5"/>
    <w:rsid w:val="00D861A0"/>
    <w:rsid w:val="00D861A6"/>
    <w:rsid w:val="00D861D6"/>
    <w:rsid w:val="00D86233"/>
    <w:rsid w:val="00D86328"/>
    <w:rsid w:val="00D86370"/>
    <w:rsid w:val="00D8637A"/>
    <w:rsid w:val="00D865DA"/>
    <w:rsid w:val="00D86675"/>
    <w:rsid w:val="00D86DA4"/>
    <w:rsid w:val="00D86EC8"/>
    <w:rsid w:val="00D87111"/>
    <w:rsid w:val="00D875FA"/>
    <w:rsid w:val="00D876BE"/>
    <w:rsid w:val="00D87DA9"/>
    <w:rsid w:val="00D902C8"/>
    <w:rsid w:val="00D90562"/>
    <w:rsid w:val="00D906AF"/>
    <w:rsid w:val="00D90765"/>
    <w:rsid w:val="00D90AF2"/>
    <w:rsid w:val="00D90BA3"/>
    <w:rsid w:val="00D90C09"/>
    <w:rsid w:val="00D90E61"/>
    <w:rsid w:val="00D90F98"/>
    <w:rsid w:val="00D9123E"/>
    <w:rsid w:val="00D9129B"/>
    <w:rsid w:val="00D912F3"/>
    <w:rsid w:val="00D9160D"/>
    <w:rsid w:val="00D91DB3"/>
    <w:rsid w:val="00D91E55"/>
    <w:rsid w:val="00D91E8B"/>
    <w:rsid w:val="00D920A1"/>
    <w:rsid w:val="00D92328"/>
    <w:rsid w:val="00D9241E"/>
    <w:rsid w:val="00D92564"/>
    <w:rsid w:val="00D9275D"/>
    <w:rsid w:val="00D92FBA"/>
    <w:rsid w:val="00D933FF"/>
    <w:rsid w:val="00D93458"/>
    <w:rsid w:val="00D9364F"/>
    <w:rsid w:val="00D9374C"/>
    <w:rsid w:val="00D938AD"/>
    <w:rsid w:val="00D93978"/>
    <w:rsid w:val="00D939DC"/>
    <w:rsid w:val="00D93ABD"/>
    <w:rsid w:val="00D93B20"/>
    <w:rsid w:val="00D93BA1"/>
    <w:rsid w:val="00D93F3D"/>
    <w:rsid w:val="00D9407D"/>
    <w:rsid w:val="00D9412B"/>
    <w:rsid w:val="00D945BB"/>
    <w:rsid w:val="00D94822"/>
    <w:rsid w:val="00D948B6"/>
    <w:rsid w:val="00D94A06"/>
    <w:rsid w:val="00D94BD4"/>
    <w:rsid w:val="00D9566F"/>
    <w:rsid w:val="00D9575C"/>
    <w:rsid w:val="00D95833"/>
    <w:rsid w:val="00D95B6B"/>
    <w:rsid w:val="00D95DCB"/>
    <w:rsid w:val="00D95ED2"/>
    <w:rsid w:val="00D95F62"/>
    <w:rsid w:val="00D96205"/>
    <w:rsid w:val="00D965E5"/>
    <w:rsid w:val="00D9689B"/>
    <w:rsid w:val="00D96A18"/>
    <w:rsid w:val="00D96EA6"/>
    <w:rsid w:val="00D96F0E"/>
    <w:rsid w:val="00D96FD0"/>
    <w:rsid w:val="00D972EB"/>
    <w:rsid w:val="00D972FD"/>
    <w:rsid w:val="00D9747A"/>
    <w:rsid w:val="00D97595"/>
    <w:rsid w:val="00D9787D"/>
    <w:rsid w:val="00D97C8F"/>
    <w:rsid w:val="00D97D2F"/>
    <w:rsid w:val="00D97DE8"/>
    <w:rsid w:val="00DA0149"/>
    <w:rsid w:val="00DA0201"/>
    <w:rsid w:val="00DA0506"/>
    <w:rsid w:val="00DA0678"/>
    <w:rsid w:val="00DA09B8"/>
    <w:rsid w:val="00DA09F7"/>
    <w:rsid w:val="00DA0BB5"/>
    <w:rsid w:val="00DA0C8A"/>
    <w:rsid w:val="00DA0D25"/>
    <w:rsid w:val="00DA0F86"/>
    <w:rsid w:val="00DA1399"/>
    <w:rsid w:val="00DA1567"/>
    <w:rsid w:val="00DA198A"/>
    <w:rsid w:val="00DA19AE"/>
    <w:rsid w:val="00DA1AD0"/>
    <w:rsid w:val="00DA1EE8"/>
    <w:rsid w:val="00DA20CE"/>
    <w:rsid w:val="00DA20D0"/>
    <w:rsid w:val="00DA2245"/>
    <w:rsid w:val="00DA24FF"/>
    <w:rsid w:val="00DA25B0"/>
    <w:rsid w:val="00DA2920"/>
    <w:rsid w:val="00DA2A07"/>
    <w:rsid w:val="00DA312B"/>
    <w:rsid w:val="00DA3559"/>
    <w:rsid w:val="00DA3710"/>
    <w:rsid w:val="00DA37BA"/>
    <w:rsid w:val="00DA438A"/>
    <w:rsid w:val="00DA4A9E"/>
    <w:rsid w:val="00DA4B3D"/>
    <w:rsid w:val="00DA4EDB"/>
    <w:rsid w:val="00DA5218"/>
    <w:rsid w:val="00DA5329"/>
    <w:rsid w:val="00DA5479"/>
    <w:rsid w:val="00DA556E"/>
    <w:rsid w:val="00DA57B4"/>
    <w:rsid w:val="00DA5AA9"/>
    <w:rsid w:val="00DA5BD3"/>
    <w:rsid w:val="00DA5D3B"/>
    <w:rsid w:val="00DA5E25"/>
    <w:rsid w:val="00DA5E73"/>
    <w:rsid w:val="00DA62CD"/>
    <w:rsid w:val="00DA6396"/>
    <w:rsid w:val="00DA65FA"/>
    <w:rsid w:val="00DA6603"/>
    <w:rsid w:val="00DA68C8"/>
    <w:rsid w:val="00DA6A92"/>
    <w:rsid w:val="00DA6B8D"/>
    <w:rsid w:val="00DA6D6B"/>
    <w:rsid w:val="00DA6D7D"/>
    <w:rsid w:val="00DA70C4"/>
    <w:rsid w:val="00DA7785"/>
    <w:rsid w:val="00DA785D"/>
    <w:rsid w:val="00DA7BBE"/>
    <w:rsid w:val="00DA7D03"/>
    <w:rsid w:val="00DB081A"/>
    <w:rsid w:val="00DB0875"/>
    <w:rsid w:val="00DB09BD"/>
    <w:rsid w:val="00DB0B78"/>
    <w:rsid w:val="00DB0BF6"/>
    <w:rsid w:val="00DB11C0"/>
    <w:rsid w:val="00DB1225"/>
    <w:rsid w:val="00DB12E9"/>
    <w:rsid w:val="00DB131F"/>
    <w:rsid w:val="00DB1396"/>
    <w:rsid w:val="00DB1986"/>
    <w:rsid w:val="00DB1E72"/>
    <w:rsid w:val="00DB22AD"/>
    <w:rsid w:val="00DB23B1"/>
    <w:rsid w:val="00DB2613"/>
    <w:rsid w:val="00DB269D"/>
    <w:rsid w:val="00DB30E2"/>
    <w:rsid w:val="00DB348A"/>
    <w:rsid w:val="00DB351F"/>
    <w:rsid w:val="00DB3629"/>
    <w:rsid w:val="00DB4133"/>
    <w:rsid w:val="00DB4A77"/>
    <w:rsid w:val="00DB4BEF"/>
    <w:rsid w:val="00DB4D1F"/>
    <w:rsid w:val="00DB5192"/>
    <w:rsid w:val="00DB52EC"/>
    <w:rsid w:val="00DB53A0"/>
    <w:rsid w:val="00DB574C"/>
    <w:rsid w:val="00DB5857"/>
    <w:rsid w:val="00DB590B"/>
    <w:rsid w:val="00DB5A01"/>
    <w:rsid w:val="00DB5C98"/>
    <w:rsid w:val="00DB5DB5"/>
    <w:rsid w:val="00DB5FF0"/>
    <w:rsid w:val="00DB60DF"/>
    <w:rsid w:val="00DB61BD"/>
    <w:rsid w:val="00DB63B5"/>
    <w:rsid w:val="00DB6625"/>
    <w:rsid w:val="00DB667D"/>
    <w:rsid w:val="00DB6C17"/>
    <w:rsid w:val="00DB6CE0"/>
    <w:rsid w:val="00DB6D70"/>
    <w:rsid w:val="00DB6E07"/>
    <w:rsid w:val="00DB7232"/>
    <w:rsid w:val="00DB7363"/>
    <w:rsid w:val="00DB74DC"/>
    <w:rsid w:val="00DB75E5"/>
    <w:rsid w:val="00DB7742"/>
    <w:rsid w:val="00DB77BA"/>
    <w:rsid w:val="00DB780F"/>
    <w:rsid w:val="00DB790B"/>
    <w:rsid w:val="00DB7A5F"/>
    <w:rsid w:val="00DB7DC1"/>
    <w:rsid w:val="00DB7E9D"/>
    <w:rsid w:val="00DB7EA8"/>
    <w:rsid w:val="00DB7EC7"/>
    <w:rsid w:val="00DB7FEC"/>
    <w:rsid w:val="00DC0036"/>
    <w:rsid w:val="00DC00F0"/>
    <w:rsid w:val="00DC01C6"/>
    <w:rsid w:val="00DC0718"/>
    <w:rsid w:val="00DC0786"/>
    <w:rsid w:val="00DC0A4A"/>
    <w:rsid w:val="00DC0F7D"/>
    <w:rsid w:val="00DC1003"/>
    <w:rsid w:val="00DC1076"/>
    <w:rsid w:val="00DC123E"/>
    <w:rsid w:val="00DC12C4"/>
    <w:rsid w:val="00DC13D1"/>
    <w:rsid w:val="00DC1425"/>
    <w:rsid w:val="00DC150C"/>
    <w:rsid w:val="00DC193B"/>
    <w:rsid w:val="00DC1957"/>
    <w:rsid w:val="00DC19EE"/>
    <w:rsid w:val="00DC1B43"/>
    <w:rsid w:val="00DC1BDF"/>
    <w:rsid w:val="00DC1C35"/>
    <w:rsid w:val="00DC1CE7"/>
    <w:rsid w:val="00DC2157"/>
    <w:rsid w:val="00DC2958"/>
    <w:rsid w:val="00DC2C13"/>
    <w:rsid w:val="00DC3018"/>
    <w:rsid w:val="00DC3042"/>
    <w:rsid w:val="00DC38DF"/>
    <w:rsid w:val="00DC3B1B"/>
    <w:rsid w:val="00DC3D62"/>
    <w:rsid w:val="00DC3FA7"/>
    <w:rsid w:val="00DC4209"/>
    <w:rsid w:val="00DC42B4"/>
    <w:rsid w:val="00DC476D"/>
    <w:rsid w:val="00DC49EA"/>
    <w:rsid w:val="00DC50E3"/>
    <w:rsid w:val="00DC5242"/>
    <w:rsid w:val="00DC526C"/>
    <w:rsid w:val="00DC5273"/>
    <w:rsid w:val="00DC52B4"/>
    <w:rsid w:val="00DC58CC"/>
    <w:rsid w:val="00DC5B4B"/>
    <w:rsid w:val="00DC5BAA"/>
    <w:rsid w:val="00DC613C"/>
    <w:rsid w:val="00DC6480"/>
    <w:rsid w:val="00DC668A"/>
    <w:rsid w:val="00DC6CD1"/>
    <w:rsid w:val="00DC7174"/>
    <w:rsid w:val="00DC7183"/>
    <w:rsid w:val="00DC71F2"/>
    <w:rsid w:val="00DC72B1"/>
    <w:rsid w:val="00DC73BD"/>
    <w:rsid w:val="00DC7723"/>
    <w:rsid w:val="00DC78F3"/>
    <w:rsid w:val="00DC79DF"/>
    <w:rsid w:val="00DC7D64"/>
    <w:rsid w:val="00DC7D74"/>
    <w:rsid w:val="00DD0187"/>
    <w:rsid w:val="00DD019A"/>
    <w:rsid w:val="00DD05C0"/>
    <w:rsid w:val="00DD0682"/>
    <w:rsid w:val="00DD070E"/>
    <w:rsid w:val="00DD07EE"/>
    <w:rsid w:val="00DD08CC"/>
    <w:rsid w:val="00DD0A3F"/>
    <w:rsid w:val="00DD0C96"/>
    <w:rsid w:val="00DD0F0F"/>
    <w:rsid w:val="00DD0F85"/>
    <w:rsid w:val="00DD1058"/>
    <w:rsid w:val="00DD1078"/>
    <w:rsid w:val="00DD1482"/>
    <w:rsid w:val="00DD178A"/>
    <w:rsid w:val="00DD1934"/>
    <w:rsid w:val="00DD1D0F"/>
    <w:rsid w:val="00DD213B"/>
    <w:rsid w:val="00DD2ADD"/>
    <w:rsid w:val="00DD2E12"/>
    <w:rsid w:val="00DD307F"/>
    <w:rsid w:val="00DD3098"/>
    <w:rsid w:val="00DD3289"/>
    <w:rsid w:val="00DD3A0A"/>
    <w:rsid w:val="00DD41CB"/>
    <w:rsid w:val="00DD428D"/>
    <w:rsid w:val="00DD447C"/>
    <w:rsid w:val="00DD48DF"/>
    <w:rsid w:val="00DD4E12"/>
    <w:rsid w:val="00DD4E38"/>
    <w:rsid w:val="00DD5720"/>
    <w:rsid w:val="00DD5C28"/>
    <w:rsid w:val="00DD5CB3"/>
    <w:rsid w:val="00DD5DC7"/>
    <w:rsid w:val="00DD62C1"/>
    <w:rsid w:val="00DD67B7"/>
    <w:rsid w:val="00DD67C8"/>
    <w:rsid w:val="00DD693C"/>
    <w:rsid w:val="00DD6F6A"/>
    <w:rsid w:val="00DD7222"/>
    <w:rsid w:val="00DD75F7"/>
    <w:rsid w:val="00DD7AB4"/>
    <w:rsid w:val="00DD7C4A"/>
    <w:rsid w:val="00DD7D8C"/>
    <w:rsid w:val="00DD7DD0"/>
    <w:rsid w:val="00DE0209"/>
    <w:rsid w:val="00DE0211"/>
    <w:rsid w:val="00DE0412"/>
    <w:rsid w:val="00DE04EB"/>
    <w:rsid w:val="00DE053F"/>
    <w:rsid w:val="00DE05A7"/>
    <w:rsid w:val="00DE07D0"/>
    <w:rsid w:val="00DE0F66"/>
    <w:rsid w:val="00DE118A"/>
    <w:rsid w:val="00DE1899"/>
    <w:rsid w:val="00DE1ACF"/>
    <w:rsid w:val="00DE1B3C"/>
    <w:rsid w:val="00DE1C93"/>
    <w:rsid w:val="00DE1D71"/>
    <w:rsid w:val="00DE1DAA"/>
    <w:rsid w:val="00DE1DF8"/>
    <w:rsid w:val="00DE1F9E"/>
    <w:rsid w:val="00DE215E"/>
    <w:rsid w:val="00DE217C"/>
    <w:rsid w:val="00DE298B"/>
    <w:rsid w:val="00DE2EF3"/>
    <w:rsid w:val="00DE2FAF"/>
    <w:rsid w:val="00DE30EF"/>
    <w:rsid w:val="00DE310E"/>
    <w:rsid w:val="00DE34B2"/>
    <w:rsid w:val="00DE34CD"/>
    <w:rsid w:val="00DE350D"/>
    <w:rsid w:val="00DE3933"/>
    <w:rsid w:val="00DE3D66"/>
    <w:rsid w:val="00DE4061"/>
    <w:rsid w:val="00DE4369"/>
    <w:rsid w:val="00DE46C4"/>
    <w:rsid w:val="00DE4F11"/>
    <w:rsid w:val="00DE5566"/>
    <w:rsid w:val="00DE57B6"/>
    <w:rsid w:val="00DE59F9"/>
    <w:rsid w:val="00DE5A98"/>
    <w:rsid w:val="00DE5F52"/>
    <w:rsid w:val="00DE6154"/>
    <w:rsid w:val="00DE615F"/>
    <w:rsid w:val="00DE6300"/>
    <w:rsid w:val="00DE660A"/>
    <w:rsid w:val="00DE68AE"/>
    <w:rsid w:val="00DE6A2B"/>
    <w:rsid w:val="00DE6ACD"/>
    <w:rsid w:val="00DE6BA6"/>
    <w:rsid w:val="00DE6BF1"/>
    <w:rsid w:val="00DE6D96"/>
    <w:rsid w:val="00DE6F0E"/>
    <w:rsid w:val="00DE709F"/>
    <w:rsid w:val="00DE726C"/>
    <w:rsid w:val="00DE73CF"/>
    <w:rsid w:val="00DE7424"/>
    <w:rsid w:val="00DE79D2"/>
    <w:rsid w:val="00DE7FA2"/>
    <w:rsid w:val="00DF008C"/>
    <w:rsid w:val="00DF0314"/>
    <w:rsid w:val="00DF057A"/>
    <w:rsid w:val="00DF0719"/>
    <w:rsid w:val="00DF0847"/>
    <w:rsid w:val="00DF0EDE"/>
    <w:rsid w:val="00DF1284"/>
    <w:rsid w:val="00DF15C8"/>
    <w:rsid w:val="00DF1CED"/>
    <w:rsid w:val="00DF1CF4"/>
    <w:rsid w:val="00DF23FD"/>
    <w:rsid w:val="00DF2404"/>
    <w:rsid w:val="00DF2A2E"/>
    <w:rsid w:val="00DF2CAF"/>
    <w:rsid w:val="00DF2DA2"/>
    <w:rsid w:val="00DF2F75"/>
    <w:rsid w:val="00DF3308"/>
    <w:rsid w:val="00DF3452"/>
    <w:rsid w:val="00DF356A"/>
    <w:rsid w:val="00DF3B43"/>
    <w:rsid w:val="00DF3B5D"/>
    <w:rsid w:val="00DF3BC4"/>
    <w:rsid w:val="00DF3DD2"/>
    <w:rsid w:val="00DF3F93"/>
    <w:rsid w:val="00DF410F"/>
    <w:rsid w:val="00DF442A"/>
    <w:rsid w:val="00DF4B45"/>
    <w:rsid w:val="00DF4C53"/>
    <w:rsid w:val="00DF4CCD"/>
    <w:rsid w:val="00DF4CD9"/>
    <w:rsid w:val="00DF4F22"/>
    <w:rsid w:val="00DF4F69"/>
    <w:rsid w:val="00DF4FA4"/>
    <w:rsid w:val="00DF5024"/>
    <w:rsid w:val="00DF5085"/>
    <w:rsid w:val="00DF5F7C"/>
    <w:rsid w:val="00DF6635"/>
    <w:rsid w:val="00DF67AB"/>
    <w:rsid w:val="00DF6A8A"/>
    <w:rsid w:val="00DF6DA3"/>
    <w:rsid w:val="00DF6F3F"/>
    <w:rsid w:val="00DF7081"/>
    <w:rsid w:val="00DF7498"/>
    <w:rsid w:val="00DF752E"/>
    <w:rsid w:val="00DF769E"/>
    <w:rsid w:val="00DF7A2C"/>
    <w:rsid w:val="00DF7BEC"/>
    <w:rsid w:val="00DF7D95"/>
    <w:rsid w:val="00E00320"/>
    <w:rsid w:val="00E00641"/>
    <w:rsid w:val="00E00778"/>
    <w:rsid w:val="00E0084A"/>
    <w:rsid w:val="00E009A7"/>
    <w:rsid w:val="00E009BF"/>
    <w:rsid w:val="00E009EF"/>
    <w:rsid w:val="00E00B15"/>
    <w:rsid w:val="00E00E72"/>
    <w:rsid w:val="00E00ECA"/>
    <w:rsid w:val="00E00EE8"/>
    <w:rsid w:val="00E00FD8"/>
    <w:rsid w:val="00E011D0"/>
    <w:rsid w:val="00E0142C"/>
    <w:rsid w:val="00E01656"/>
    <w:rsid w:val="00E016BB"/>
    <w:rsid w:val="00E0188B"/>
    <w:rsid w:val="00E01F01"/>
    <w:rsid w:val="00E01F32"/>
    <w:rsid w:val="00E020CB"/>
    <w:rsid w:val="00E020DE"/>
    <w:rsid w:val="00E023E4"/>
    <w:rsid w:val="00E023F9"/>
    <w:rsid w:val="00E0240D"/>
    <w:rsid w:val="00E027A7"/>
    <w:rsid w:val="00E02835"/>
    <w:rsid w:val="00E02E7D"/>
    <w:rsid w:val="00E02F73"/>
    <w:rsid w:val="00E02F78"/>
    <w:rsid w:val="00E02FF4"/>
    <w:rsid w:val="00E0339A"/>
    <w:rsid w:val="00E03A89"/>
    <w:rsid w:val="00E03BBF"/>
    <w:rsid w:val="00E03DDA"/>
    <w:rsid w:val="00E03E2C"/>
    <w:rsid w:val="00E03EFC"/>
    <w:rsid w:val="00E04003"/>
    <w:rsid w:val="00E04103"/>
    <w:rsid w:val="00E044DC"/>
    <w:rsid w:val="00E046CB"/>
    <w:rsid w:val="00E04890"/>
    <w:rsid w:val="00E04AB5"/>
    <w:rsid w:val="00E0501D"/>
    <w:rsid w:val="00E055C5"/>
    <w:rsid w:val="00E0575D"/>
    <w:rsid w:val="00E059A0"/>
    <w:rsid w:val="00E05ACB"/>
    <w:rsid w:val="00E05E5B"/>
    <w:rsid w:val="00E06199"/>
    <w:rsid w:val="00E0621A"/>
    <w:rsid w:val="00E06665"/>
    <w:rsid w:val="00E06691"/>
    <w:rsid w:val="00E067B1"/>
    <w:rsid w:val="00E06A6D"/>
    <w:rsid w:val="00E06E76"/>
    <w:rsid w:val="00E07056"/>
    <w:rsid w:val="00E070AE"/>
    <w:rsid w:val="00E0735A"/>
    <w:rsid w:val="00E0743F"/>
    <w:rsid w:val="00E079DD"/>
    <w:rsid w:val="00E07A48"/>
    <w:rsid w:val="00E10284"/>
    <w:rsid w:val="00E10316"/>
    <w:rsid w:val="00E1067F"/>
    <w:rsid w:val="00E10924"/>
    <w:rsid w:val="00E10BB2"/>
    <w:rsid w:val="00E10D53"/>
    <w:rsid w:val="00E1137E"/>
    <w:rsid w:val="00E113BC"/>
    <w:rsid w:val="00E114ED"/>
    <w:rsid w:val="00E11845"/>
    <w:rsid w:val="00E11936"/>
    <w:rsid w:val="00E11BFD"/>
    <w:rsid w:val="00E11C4A"/>
    <w:rsid w:val="00E11E05"/>
    <w:rsid w:val="00E1263A"/>
    <w:rsid w:val="00E12A1F"/>
    <w:rsid w:val="00E12A6B"/>
    <w:rsid w:val="00E12B32"/>
    <w:rsid w:val="00E1306E"/>
    <w:rsid w:val="00E1321A"/>
    <w:rsid w:val="00E13838"/>
    <w:rsid w:val="00E1383E"/>
    <w:rsid w:val="00E13863"/>
    <w:rsid w:val="00E13D9D"/>
    <w:rsid w:val="00E14268"/>
    <w:rsid w:val="00E1441C"/>
    <w:rsid w:val="00E145D0"/>
    <w:rsid w:val="00E1475E"/>
    <w:rsid w:val="00E14E21"/>
    <w:rsid w:val="00E14EC7"/>
    <w:rsid w:val="00E14F6F"/>
    <w:rsid w:val="00E14F91"/>
    <w:rsid w:val="00E15329"/>
    <w:rsid w:val="00E154A1"/>
    <w:rsid w:val="00E15AB3"/>
    <w:rsid w:val="00E16043"/>
    <w:rsid w:val="00E161CB"/>
    <w:rsid w:val="00E162F4"/>
    <w:rsid w:val="00E163E4"/>
    <w:rsid w:val="00E16570"/>
    <w:rsid w:val="00E165CA"/>
    <w:rsid w:val="00E168B4"/>
    <w:rsid w:val="00E16913"/>
    <w:rsid w:val="00E16CB3"/>
    <w:rsid w:val="00E16D31"/>
    <w:rsid w:val="00E16DBA"/>
    <w:rsid w:val="00E17002"/>
    <w:rsid w:val="00E17227"/>
    <w:rsid w:val="00E17256"/>
    <w:rsid w:val="00E172F7"/>
    <w:rsid w:val="00E17336"/>
    <w:rsid w:val="00E1745B"/>
    <w:rsid w:val="00E17493"/>
    <w:rsid w:val="00E17683"/>
    <w:rsid w:val="00E17F52"/>
    <w:rsid w:val="00E200AC"/>
    <w:rsid w:val="00E20201"/>
    <w:rsid w:val="00E20CB5"/>
    <w:rsid w:val="00E20D9D"/>
    <w:rsid w:val="00E20E23"/>
    <w:rsid w:val="00E215C4"/>
    <w:rsid w:val="00E216A1"/>
    <w:rsid w:val="00E21AB7"/>
    <w:rsid w:val="00E21BD7"/>
    <w:rsid w:val="00E21F4F"/>
    <w:rsid w:val="00E22138"/>
    <w:rsid w:val="00E2251E"/>
    <w:rsid w:val="00E22590"/>
    <w:rsid w:val="00E22B9B"/>
    <w:rsid w:val="00E22D0C"/>
    <w:rsid w:val="00E22D26"/>
    <w:rsid w:val="00E22D69"/>
    <w:rsid w:val="00E22DDA"/>
    <w:rsid w:val="00E22F6D"/>
    <w:rsid w:val="00E23094"/>
    <w:rsid w:val="00E23154"/>
    <w:rsid w:val="00E2348C"/>
    <w:rsid w:val="00E2357D"/>
    <w:rsid w:val="00E237FA"/>
    <w:rsid w:val="00E2391A"/>
    <w:rsid w:val="00E23938"/>
    <w:rsid w:val="00E23F11"/>
    <w:rsid w:val="00E2407F"/>
    <w:rsid w:val="00E240B1"/>
    <w:rsid w:val="00E2432A"/>
    <w:rsid w:val="00E243A2"/>
    <w:rsid w:val="00E243D2"/>
    <w:rsid w:val="00E24704"/>
    <w:rsid w:val="00E24B08"/>
    <w:rsid w:val="00E24C0F"/>
    <w:rsid w:val="00E24F9C"/>
    <w:rsid w:val="00E2559E"/>
    <w:rsid w:val="00E255B1"/>
    <w:rsid w:val="00E255D6"/>
    <w:rsid w:val="00E2596D"/>
    <w:rsid w:val="00E25B8E"/>
    <w:rsid w:val="00E25BB5"/>
    <w:rsid w:val="00E25FDE"/>
    <w:rsid w:val="00E26113"/>
    <w:rsid w:val="00E264C5"/>
    <w:rsid w:val="00E269EB"/>
    <w:rsid w:val="00E26C7F"/>
    <w:rsid w:val="00E26CB8"/>
    <w:rsid w:val="00E272B4"/>
    <w:rsid w:val="00E2741A"/>
    <w:rsid w:val="00E2765A"/>
    <w:rsid w:val="00E27A9B"/>
    <w:rsid w:val="00E300BE"/>
    <w:rsid w:val="00E30506"/>
    <w:rsid w:val="00E3061D"/>
    <w:rsid w:val="00E30745"/>
    <w:rsid w:val="00E308BC"/>
    <w:rsid w:val="00E30973"/>
    <w:rsid w:val="00E30B83"/>
    <w:rsid w:val="00E30BDA"/>
    <w:rsid w:val="00E30C38"/>
    <w:rsid w:val="00E30CE0"/>
    <w:rsid w:val="00E31315"/>
    <w:rsid w:val="00E31470"/>
    <w:rsid w:val="00E315F8"/>
    <w:rsid w:val="00E31895"/>
    <w:rsid w:val="00E319F9"/>
    <w:rsid w:val="00E31EB5"/>
    <w:rsid w:val="00E321A2"/>
    <w:rsid w:val="00E32274"/>
    <w:rsid w:val="00E3268C"/>
    <w:rsid w:val="00E32701"/>
    <w:rsid w:val="00E32CB0"/>
    <w:rsid w:val="00E32F7C"/>
    <w:rsid w:val="00E331C8"/>
    <w:rsid w:val="00E3336E"/>
    <w:rsid w:val="00E33498"/>
    <w:rsid w:val="00E3374C"/>
    <w:rsid w:val="00E337E2"/>
    <w:rsid w:val="00E33B35"/>
    <w:rsid w:val="00E340ED"/>
    <w:rsid w:val="00E34100"/>
    <w:rsid w:val="00E3412F"/>
    <w:rsid w:val="00E34280"/>
    <w:rsid w:val="00E34C58"/>
    <w:rsid w:val="00E34EFA"/>
    <w:rsid w:val="00E34FE8"/>
    <w:rsid w:val="00E35329"/>
    <w:rsid w:val="00E353AA"/>
    <w:rsid w:val="00E355CA"/>
    <w:rsid w:val="00E35C24"/>
    <w:rsid w:val="00E361C8"/>
    <w:rsid w:val="00E3627A"/>
    <w:rsid w:val="00E36751"/>
    <w:rsid w:val="00E36795"/>
    <w:rsid w:val="00E36B4A"/>
    <w:rsid w:val="00E372BC"/>
    <w:rsid w:val="00E37321"/>
    <w:rsid w:val="00E376B3"/>
    <w:rsid w:val="00E37777"/>
    <w:rsid w:val="00E37AA6"/>
    <w:rsid w:val="00E37AAE"/>
    <w:rsid w:val="00E37B64"/>
    <w:rsid w:val="00E37DF0"/>
    <w:rsid w:val="00E4010A"/>
    <w:rsid w:val="00E40587"/>
    <w:rsid w:val="00E406B8"/>
    <w:rsid w:val="00E40946"/>
    <w:rsid w:val="00E40A3A"/>
    <w:rsid w:val="00E40D04"/>
    <w:rsid w:val="00E415BB"/>
    <w:rsid w:val="00E41791"/>
    <w:rsid w:val="00E41C7F"/>
    <w:rsid w:val="00E42157"/>
    <w:rsid w:val="00E42474"/>
    <w:rsid w:val="00E42888"/>
    <w:rsid w:val="00E42A25"/>
    <w:rsid w:val="00E42A9A"/>
    <w:rsid w:val="00E42C46"/>
    <w:rsid w:val="00E42DA7"/>
    <w:rsid w:val="00E42DFA"/>
    <w:rsid w:val="00E42EEE"/>
    <w:rsid w:val="00E42F8F"/>
    <w:rsid w:val="00E42FF8"/>
    <w:rsid w:val="00E4366D"/>
    <w:rsid w:val="00E438B0"/>
    <w:rsid w:val="00E43A6F"/>
    <w:rsid w:val="00E43C82"/>
    <w:rsid w:val="00E43FE1"/>
    <w:rsid w:val="00E446A9"/>
    <w:rsid w:val="00E446DA"/>
    <w:rsid w:val="00E448D9"/>
    <w:rsid w:val="00E44E9B"/>
    <w:rsid w:val="00E44F20"/>
    <w:rsid w:val="00E456A1"/>
    <w:rsid w:val="00E457E8"/>
    <w:rsid w:val="00E4581F"/>
    <w:rsid w:val="00E45C3E"/>
    <w:rsid w:val="00E45DC6"/>
    <w:rsid w:val="00E46218"/>
    <w:rsid w:val="00E467C1"/>
    <w:rsid w:val="00E46E4D"/>
    <w:rsid w:val="00E46EC3"/>
    <w:rsid w:val="00E46EE8"/>
    <w:rsid w:val="00E46FDF"/>
    <w:rsid w:val="00E47299"/>
    <w:rsid w:val="00E474C4"/>
    <w:rsid w:val="00E47B26"/>
    <w:rsid w:val="00E50041"/>
    <w:rsid w:val="00E50268"/>
    <w:rsid w:val="00E5027C"/>
    <w:rsid w:val="00E5062B"/>
    <w:rsid w:val="00E507A4"/>
    <w:rsid w:val="00E509EE"/>
    <w:rsid w:val="00E50AF1"/>
    <w:rsid w:val="00E50FE4"/>
    <w:rsid w:val="00E51110"/>
    <w:rsid w:val="00E5161E"/>
    <w:rsid w:val="00E51707"/>
    <w:rsid w:val="00E51C22"/>
    <w:rsid w:val="00E51DDA"/>
    <w:rsid w:val="00E51F78"/>
    <w:rsid w:val="00E521CA"/>
    <w:rsid w:val="00E52268"/>
    <w:rsid w:val="00E52387"/>
    <w:rsid w:val="00E525E8"/>
    <w:rsid w:val="00E528C3"/>
    <w:rsid w:val="00E52AF9"/>
    <w:rsid w:val="00E52C81"/>
    <w:rsid w:val="00E52D2F"/>
    <w:rsid w:val="00E530D4"/>
    <w:rsid w:val="00E533B9"/>
    <w:rsid w:val="00E537E1"/>
    <w:rsid w:val="00E539EA"/>
    <w:rsid w:val="00E53C97"/>
    <w:rsid w:val="00E53CE2"/>
    <w:rsid w:val="00E53F1C"/>
    <w:rsid w:val="00E53FCE"/>
    <w:rsid w:val="00E54536"/>
    <w:rsid w:val="00E54CCD"/>
    <w:rsid w:val="00E54F87"/>
    <w:rsid w:val="00E55092"/>
    <w:rsid w:val="00E5564D"/>
    <w:rsid w:val="00E55873"/>
    <w:rsid w:val="00E55875"/>
    <w:rsid w:val="00E55CB0"/>
    <w:rsid w:val="00E55CB2"/>
    <w:rsid w:val="00E56745"/>
    <w:rsid w:val="00E568B2"/>
    <w:rsid w:val="00E56B9A"/>
    <w:rsid w:val="00E56D1E"/>
    <w:rsid w:val="00E56D6C"/>
    <w:rsid w:val="00E56F36"/>
    <w:rsid w:val="00E56F64"/>
    <w:rsid w:val="00E570C0"/>
    <w:rsid w:val="00E5714A"/>
    <w:rsid w:val="00E573EC"/>
    <w:rsid w:val="00E577A0"/>
    <w:rsid w:val="00E57B0B"/>
    <w:rsid w:val="00E57BA1"/>
    <w:rsid w:val="00E57D41"/>
    <w:rsid w:val="00E57F69"/>
    <w:rsid w:val="00E6007B"/>
    <w:rsid w:val="00E6092B"/>
    <w:rsid w:val="00E60C8C"/>
    <w:rsid w:val="00E60CAC"/>
    <w:rsid w:val="00E60DB8"/>
    <w:rsid w:val="00E60E17"/>
    <w:rsid w:val="00E6137F"/>
    <w:rsid w:val="00E614AE"/>
    <w:rsid w:val="00E61A27"/>
    <w:rsid w:val="00E61D28"/>
    <w:rsid w:val="00E61EB6"/>
    <w:rsid w:val="00E622D2"/>
    <w:rsid w:val="00E624FF"/>
    <w:rsid w:val="00E62503"/>
    <w:rsid w:val="00E62537"/>
    <w:rsid w:val="00E62D87"/>
    <w:rsid w:val="00E63530"/>
    <w:rsid w:val="00E6376D"/>
    <w:rsid w:val="00E64313"/>
    <w:rsid w:val="00E6459A"/>
    <w:rsid w:val="00E64AF3"/>
    <w:rsid w:val="00E64BFA"/>
    <w:rsid w:val="00E64F46"/>
    <w:rsid w:val="00E64FC0"/>
    <w:rsid w:val="00E65450"/>
    <w:rsid w:val="00E65597"/>
    <w:rsid w:val="00E65B7C"/>
    <w:rsid w:val="00E65BDA"/>
    <w:rsid w:val="00E65C0A"/>
    <w:rsid w:val="00E65C81"/>
    <w:rsid w:val="00E66157"/>
    <w:rsid w:val="00E6629D"/>
    <w:rsid w:val="00E66492"/>
    <w:rsid w:val="00E6683E"/>
    <w:rsid w:val="00E66952"/>
    <w:rsid w:val="00E66B21"/>
    <w:rsid w:val="00E66D3C"/>
    <w:rsid w:val="00E66D81"/>
    <w:rsid w:val="00E66E66"/>
    <w:rsid w:val="00E66F96"/>
    <w:rsid w:val="00E66FF7"/>
    <w:rsid w:val="00E6729E"/>
    <w:rsid w:val="00E677E3"/>
    <w:rsid w:val="00E679F2"/>
    <w:rsid w:val="00E67DA0"/>
    <w:rsid w:val="00E67F60"/>
    <w:rsid w:val="00E7011C"/>
    <w:rsid w:val="00E7014C"/>
    <w:rsid w:val="00E703E4"/>
    <w:rsid w:val="00E7059C"/>
    <w:rsid w:val="00E70700"/>
    <w:rsid w:val="00E70EDC"/>
    <w:rsid w:val="00E7128F"/>
    <w:rsid w:val="00E71334"/>
    <w:rsid w:val="00E715E9"/>
    <w:rsid w:val="00E71657"/>
    <w:rsid w:val="00E7166C"/>
    <w:rsid w:val="00E718EF"/>
    <w:rsid w:val="00E71C65"/>
    <w:rsid w:val="00E71CCD"/>
    <w:rsid w:val="00E71D6F"/>
    <w:rsid w:val="00E71EAB"/>
    <w:rsid w:val="00E71F2E"/>
    <w:rsid w:val="00E7225B"/>
    <w:rsid w:val="00E722DF"/>
    <w:rsid w:val="00E72317"/>
    <w:rsid w:val="00E7243B"/>
    <w:rsid w:val="00E727A7"/>
    <w:rsid w:val="00E727D0"/>
    <w:rsid w:val="00E72919"/>
    <w:rsid w:val="00E72BBA"/>
    <w:rsid w:val="00E72EAB"/>
    <w:rsid w:val="00E72F1F"/>
    <w:rsid w:val="00E73190"/>
    <w:rsid w:val="00E7339A"/>
    <w:rsid w:val="00E73438"/>
    <w:rsid w:val="00E734CA"/>
    <w:rsid w:val="00E735B7"/>
    <w:rsid w:val="00E737BE"/>
    <w:rsid w:val="00E73966"/>
    <w:rsid w:val="00E739DE"/>
    <w:rsid w:val="00E73E62"/>
    <w:rsid w:val="00E741F0"/>
    <w:rsid w:val="00E74331"/>
    <w:rsid w:val="00E74345"/>
    <w:rsid w:val="00E746A2"/>
    <w:rsid w:val="00E7471F"/>
    <w:rsid w:val="00E74A7F"/>
    <w:rsid w:val="00E74C25"/>
    <w:rsid w:val="00E74C82"/>
    <w:rsid w:val="00E74CFA"/>
    <w:rsid w:val="00E75067"/>
    <w:rsid w:val="00E7530D"/>
    <w:rsid w:val="00E75483"/>
    <w:rsid w:val="00E75915"/>
    <w:rsid w:val="00E7596B"/>
    <w:rsid w:val="00E759AC"/>
    <w:rsid w:val="00E75B0A"/>
    <w:rsid w:val="00E75FB1"/>
    <w:rsid w:val="00E75FEC"/>
    <w:rsid w:val="00E7606D"/>
    <w:rsid w:val="00E7681C"/>
    <w:rsid w:val="00E7685C"/>
    <w:rsid w:val="00E76C93"/>
    <w:rsid w:val="00E76D1C"/>
    <w:rsid w:val="00E774AD"/>
    <w:rsid w:val="00E77746"/>
    <w:rsid w:val="00E77862"/>
    <w:rsid w:val="00E77D4C"/>
    <w:rsid w:val="00E77F48"/>
    <w:rsid w:val="00E77FB4"/>
    <w:rsid w:val="00E80192"/>
    <w:rsid w:val="00E805CE"/>
    <w:rsid w:val="00E80871"/>
    <w:rsid w:val="00E80924"/>
    <w:rsid w:val="00E80963"/>
    <w:rsid w:val="00E80E36"/>
    <w:rsid w:val="00E81221"/>
    <w:rsid w:val="00E813F7"/>
    <w:rsid w:val="00E81419"/>
    <w:rsid w:val="00E8169E"/>
    <w:rsid w:val="00E81EFD"/>
    <w:rsid w:val="00E82332"/>
    <w:rsid w:val="00E82356"/>
    <w:rsid w:val="00E824A6"/>
    <w:rsid w:val="00E82854"/>
    <w:rsid w:val="00E83DE5"/>
    <w:rsid w:val="00E84220"/>
    <w:rsid w:val="00E8429E"/>
    <w:rsid w:val="00E846A9"/>
    <w:rsid w:val="00E84705"/>
    <w:rsid w:val="00E8476A"/>
    <w:rsid w:val="00E84ADD"/>
    <w:rsid w:val="00E84D21"/>
    <w:rsid w:val="00E850BD"/>
    <w:rsid w:val="00E851FF"/>
    <w:rsid w:val="00E85412"/>
    <w:rsid w:val="00E85C33"/>
    <w:rsid w:val="00E85F16"/>
    <w:rsid w:val="00E85F2C"/>
    <w:rsid w:val="00E862AD"/>
    <w:rsid w:val="00E86437"/>
    <w:rsid w:val="00E86557"/>
    <w:rsid w:val="00E8673D"/>
    <w:rsid w:val="00E86864"/>
    <w:rsid w:val="00E86B22"/>
    <w:rsid w:val="00E86D07"/>
    <w:rsid w:val="00E875ED"/>
    <w:rsid w:val="00E8763D"/>
    <w:rsid w:val="00E878D0"/>
    <w:rsid w:val="00E87E7D"/>
    <w:rsid w:val="00E87FA8"/>
    <w:rsid w:val="00E901F3"/>
    <w:rsid w:val="00E9026E"/>
    <w:rsid w:val="00E90641"/>
    <w:rsid w:val="00E907FF"/>
    <w:rsid w:val="00E90BAD"/>
    <w:rsid w:val="00E90C80"/>
    <w:rsid w:val="00E90FB9"/>
    <w:rsid w:val="00E911F1"/>
    <w:rsid w:val="00E918D5"/>
    <w:rsid w:val="00E91B02"/>
    <w:rsid w:val="00E91B72"/>
    <w:rsid w:val="00E91D33"/>
    <w:rsid w:val="00E91DB1"/>
    <w:rsid w:val="00E92352"/>
    <w:rsid w:val="00E92799"/>
    <w:rsid w:val="00E92882"/>
    <w:rsid w:val="00E9289A"/>
    <w:rsid w:val="00E92C14"/>
    <w:rsid w:val="00E92F25"/>
    <w:rsid w:val="00E93126"/>
    <w:rsid w:val="00E9330D"/>
    <w:rsid w:val="00E9345C"/>
    <w:rsid w:val="00E9366D"/>
    <w:rsid w:val="00E93A7B"/>
    <w:rsid w:val="00E93B83"/>
    <w:rsid w:val="00E944F5"/>
    <w:rsid w:val="00E94B2E"/>
    <w:rsid w:val="00E94FC8"/>
    <w:rsid w:val="00E95154"/>
    <w:rsid w:val="00E9527F"/>
    <w:rsid w:val="00E95398"/>
    <w:rsid w:val="00E95859"/>
    <w:rsid w:val="00E95A04"/>
    <w:rsid w:val="00E95C47"/>
    <w:rsid w:val="00E95E96"/>
    <w:rsid w:val="00E9607E"/>
    <w:rsid w:val="00E963F2"/>
    <w:rsid w:val="00E9648B"/>
    <w:rsid w:val="00E96567"/>
    <w:rsid w:val="00E9681E"/>
    <w:rsid w:val="00E96F0C"/>
    <w:rsid w:val="00E97023"/>
    <w:rsid w:val="00E97390"/>
    <w:rsid w:val="00E97414"/>
    <w:rsid w:val="00E97447"/>
    <w:rsid w:val="00E97A9B"/>
    <w:rsid w:val="00E97B83"/>
    <w:rsid w:val="00E97BF7"/>
    <w:rsid w:val="00EA0140"/>
    <w:rsid w:val="00EA0668"/>
    <w:rsid w:val="00EA07C3"/>
    <w:rsid w:val="00EA0B22"/>
    <w:rsid w:val="00EA0B49"/>
    <w:rsid w:val="00EA0D3F"/>
    <w:rsid w:val="00EA0EB4"/>
    <w:rsid w:val="00EA137F"/>
    <w:rsid w:val="00EA1AC7"/>
    <w:rsid w:val="00EA1CC3"/>
    <w:rsid w:val="00EA1D60"/>
    <w:rsid w:val="00EA1F4D"/>
    <w:rsid w:val="00EA20CA"/>
    <w:rsid w:val="00EA23C2"/>
    <w:rsid w:val="00EA2541"/>
    <w:rsid w:val="00EA26A4"/>
    <w:rsid w:val="00EA27F2"/>
    <w:rsid w:val="00EA2C4C"/>
    <w:rsid w:val="00EA2F0B"/>
    <w:rsid w:val="00EA3418"/>
    <w:rsid w:val="00EA34FE"/>
    <w:rsid w:val="00EA39AC"/>
    <w:rsid w:val="00EA4209"/>
    <w:rsid w:val="00EA422F"/>
    <w:rsid w:val="00EA4737"/>
    <w:rsid w:val="00EA4880"/>
    <w:rsid w:val="00EA4945"/>
    <w:rsid w:val="00EA49CC"/>
    <w:rsid w:val="00EA4BAB"/>
    <w:rsid w:val="00EA4D1B"/>
    <w:rsid w:val="00EA4E17"/>
    <w:rsid w:val="00EA5098"/>
    <w:rsid w:val="00EA527C"/>
    <w:rsid w:val="00EA5348"/>
    <w:rsid w:val="00EA53E2"/>
    <w:rsid w:val="00EA567E"/>
    <w:rsid w:val="00EA56C9"/>
    <w:rsid w:val="00EA5A9A"/>
    <w:rsid w:val="00EA5CAF"/>
    <w:rsid w:val="00EA5D28"/>
    <w:rsid w:val="00EA5DE3"/>
    <w:rsid w:val="00EA5EE4"/>
    <w:rsid w:val="00EA663C"/>
    <w:rsid w:val="00EA6B0C"/>
    <w:rsid w:val="00EA6CD1"/>
    <w:rsid w:val="00EA6E7A"/>
    <w:rsid w:val="00EA6F63"/>
    <w:rsid w:val="00EA73E4"/>
    <w:rsid w:val="00EA7DB3"/>
    <w:rsid w:val="00EB0333"/>
    <w:rsid w:val="00EB034F"/>
    <w:rsid w:val="00EB08DB"/>
    <w:rsid w:val="00EB0A85"/>
    <w:rsid w:val="00EB0BAD"/>
    <w:rsid w:val="00EB0D1F"/>
    <w:rsid w:val="00EB0ED6"/>
    <w:rsid w:val="00EB1228"/>
    <w:rsid w:val="00EB1519"/>
    <w:rsid w:val="00EB154A"/>
    <w:rsid w:val="00EB1803"/>
    <w:rsid w:val="00EB1F2F"/>
    <w:rsid w:val="00EB237A"/>
    <w:rsid w:val="00EB2441"/>
    <w:rsid w:val="00EB24D2"/>
    <w:rsid w:val="00EB2727"/>
    <w:rsid w:val="00EB2F72"/>
    <w:rsid w:val="00EB348F"/>
    <w:rsid w:val="00EB34AA"/>
    <w:rsid w:val="00EB35D8"/>
    <w:rsid w:val="00EB363E"/>
    <w:rsid w:val="00EB3732"/>
    <w:rsid w:val="00EB39A9"/>
    <w:rsid w:val="00EB3C45"/>
    <w:rsid w:val="00EB3F33"/>
    <w:rsid w:val="00EB41AA"/>
    <w:rsid w:val="00EB42B7"/>
    <w:rsid w:val="00EB434E"/>
    <w:rsid w:val="00EB43C6"/>
    <w:rsid w:val="00EB460F"/>
    <w:rsid w:val="00EB4C94"/>
    <w:rsid w:val="00EB504E"/>
    <w:rsid w:val="00EB52E3"/>
    <w:rsid w:val="00EB53D0"/>
    <w:rsid w:val="00EB5738"/>
    <w:rsid w:val="00EB5C40"/>
    <w:rsid w:val="00EB5C61"/>
    <w:rsid w:val="00EB5E02"/>
    <w:rsid w:val="00EB5FAE"/>
    <w:rsid w:val="00EB61E0"/>
    <w:rsid w:val="00EB6213"/>
    <w:rsid w:val="00EB69D8"/>
    <w:rsid w:val="00EB6F1A"/>
    <w:rsid w:val="00EB72FD"/>
    <w:rsid w:val="00EB7323"/>
    <w:rsid w:val="00EB762C"/>
    <w:rsid w:val="00EB7B80"/>
    <w:rsid w:val="00EC002C"/>
    <w:rsid w:val="00EC0030"/>
    <w:rsid w:val="00EC0781"/>
    <w:rsid w:val="00EC0999"/>
    <w:rsid w:val="00EC0E7D"/>
    <w:rsid w:val="00EC1392"/>
    <w:rsid w:val="00EC1554"/>
    <w:rsid w:val="00EC159A"/>
    <w:rsid w:val="00EC15B0"/>
    <w:rsid w:val="00EC1A93"/>
    <w:rsid w:val="00EC1F68"/>
    <w:rsid w:val="00EC1FC8"/>
    <w:rsid w:val="00EC2250"/>
    <w:rsid w:val="00EC28E3"/>
    <w:rsid w:val="00EC30C9"/>
    <w:rsid w:val="00EC3178"/>
    <w:rsid w:val="00EC3513"/>
    <w:rsid w:val="00EC3571"/>
    <w:rsid w:val="00EC357D"/>
    <w:rsid w:val="00EC363D"/>
    <w:rsid w:val="00EC366B"/>
    <w:rsid w:val="00EC3B41"/>
    <w:rsid w:val="00EC3D20"/>
    <w:rsid w:val="00EC3D44"/>
    <w:rsid w:val="00EC3DC9"/>
    <w:rsid w:val="00EC4037"/>
    <w:rsid w:val="00EC4294"/>
    <w:rsid w:val="00EC4438"/>
    <w:rsid w:val="00EC4641"/>
    <w:rsid w:val="00EC4891"/>
    <w:rsid w:val="00EC4B52"/>
    <w:rsid w:val="00EC4CBE"/>
    <w:rsid w:val="00EC4CED"/>
    <w:rsid w:val="00EC516A"/>
    <w:rsid w:val="00EC542A"/>
    <w:rsid w:val="00EC61E1"/>
    <w:rsid w:val="00EC62E9"/>
    <w:rsid w:val="00EC696A"/>
    <w:rsid w:val="00EC69F9"/>
    <w:rsid w:val="00EC6DE1"/>
    <w:rsid w:val="00EC76AF"/>
    <w:rsid w:val="00EC7A68"/>
    <w:rsid w:val="00EC7C5B"/>
    <w:rsid w:val="00EC7EBA"/>
    <w:rsid w:val="00ED00DA"/>
    <w:rsid w:val="00ED0250"/>
    <w:rsid w:val="00ED02C5"/>
    <w:rsid w:val="00ED0303"/>
    <w:rsid w:val="00ED03E2"/>
    <w:rsid w:val="00ED0C3A"/>
    <w:rsid w:val="00ED0EA9"/>
    <w:rsid w:val="00ED0FE3"/>
    <w:rsid w:val="00ED1088"/>
    <w:rsid w:val="00ED11E8"/>
    <w:rsid w:val="00ED154A"/>
    <w:rsid w:val="00ED1649"/>
    <w:rsid w:val="00ED188C"/>
    <w:rsid w:val="00ED18D1"/>
    <w:rsid w:val="00ED1E22"/>
    <w:rsid w:val="00ED1F77"/>
    <w:rsid w:val="00ED2043"/>
    <w:rsid w:val="00ED2A62"/>
    <w:rsid w:val="00ED2E87"/>
    <w:rsid w:val="00ED3036"/>
    <w:rsid w:val="00ED361C"/>
    <w:rsid w:val="00ED368A"/>
    <w:rsid w:val="00ED38D8"/>
    <w:rsid w:val="00ED3A25"/>
    <w:rsid w:val="00ED3C0D"/>
    <w:rsid w:val="00ED3D98"/>
    <w:rsid w:val="00ED40DF"/>
    <w:rsid w:val="00ED447C"/>
    <w:rsid w:val="00ED46C9"/>
    <w:rsid w:val="00ED48C5"/>
    <w:rsid w:val="00ED4ED2"/>
    <w:rsid w:val="00ED52C4"/>
    <w:rsid w:val="00ED52D4"/>
    <w:rsid w:val="00ED53B7"/>
    <w:rsid w:val="00ED56D3"/>
    <w:rsid w:val="00ED5A16"/>
    <w:rsid w:val="00ED5F1A"/>
    <w:rsid w:val="00ED695A"/>
    <w:rsid w:val="00ED6A88"/>
    <w:rsid w:val="00ED6B85"/>
    <w:rsid w:val="00ED7186"/>
    <w:rsid w:val="00ED7222"/>
    <w:rsid w:val="00ED7273"/>
    <w:rsid w:val="00ED7381"/>
    <w:rsid w:val="00ED740B"/>
    <w:rsid w:val="00ED7512"/>
    <w:rsid w:val="00ED7576"/>
    <w:rsid w:val="00ED759B"/>
    <w:rsid w:val="00ED7DD4"/>
    <w:rsid w:val="00ED7E34"/>
    <w:rsid w:val="00ED7F57"/>
    <w:rsid w:val="00ED7F71"/>
    <w:rsid w:val="00EE0172"/>
    <w:rsid w:val="00EE0337"/>
    <w:rsid w:val="00EE043A"/>
    <w:rsid w:val="00EE068A"/>
    <w:rsid w:val="00EE0C1A"/>
    <w:rsid w:val="00EE0C6C"/>
    <w:rsid w:val="00EE0FF3"/>
    <w:rsid w:val="00EE107F"/>
    <w:rsid w:val="00EE19BC"/>
    <w:rsid w:val="00EE1CEE"/>
    <w:rsid w:val="00EE1D19"/>
    <w:rsid w:val="00EE1D99"/>
    <w:rsid w:val="00EE1EBF"/>
    <w:rsid w:val="00EE20CB"/>
    <w:rsid w:val="00EE2100"/>
    <w:rsid w:val="00EE21D6"/>
    <w:rsid w:val="00EE26FD"/>
    <w:rsid w:val="00EE27C7"/>
    <w:rsid w:val="00EE2A0D"/>
    <w:rsid w:val="00EE2BAF"/>
    <w:rsid w:val="00EE31E8"/>
    <w:rsid w:val="00EE34CD"/>
    <w:rsid w:val="00EE3551"/>
    <w:rsid w:val="00EE383A"/>
    <w:rsid w:val="00EE38D4"/>
    <w:rsid w:val="00EE45D1"/>
    <w:rsid w:val="00EE49E6"/>
    <w:rsid w:val="00EE4BDF"/>
    <w:rsid w:val="00EE4BE5"/>
    <w:rsid w:val="00EE4DB0"/>
    <w:rsid w:val="00EE4EC8"/>
    <w:rsid w:val="00EE4FC6"/>
    <w:rsid w:val="00EE5165"/>
    <w:rsid w:val="00EE5283"/>
    <w:rsid w:val="00EE53A7"/>
    <w:rsid w:val="00EE53E0"/>
    <w:rsid w:val="00EE5659"/>
    <w:rsid w:val="00EE56EF"/>
    <w:rsid w:val="00EE5AC3"/>
    <w:rsid w:val="00EE5B87"/>
    <w:rsid w:val="00EE6095"/>
    <w:rsid w:val="00EE6634"/>
    <w:rsid w:val="00EE66E2"/>
    <w:rsid w:val="00EE6732"/>
    <w:rsid w:val="00EE6D0B"/>
    <w:rsid w:val="00EE6F09"/>
    <w:rsid w:val="00EE6F5D"/>
    <w:rsid w:val="00EE702B"/>
    <w:rsid w:val="00EE74AA"/>
    <w:rsid w:val="00EE7CD0"/>
    <w:rsid w:val="00EE7D4D"/>
    <w:rsid w:val="00EF0267"/>
    <w:rsid w:val="00EF0335"/>
    <w:rsid w:val="00EF07BA"/>
    <w:rsid w:val="00EF0A55"/>
    <w:rsid w:val="00EF0C42"/>
    <w:rsid w:val="00EF1044"/>
    <w:rsid w:val="00EF13ED"/>
    <w:rsid w:val="00EF14CB"/>
    <w:rsid w:val="00EF1710"/>
    <w:rsid w:val="00EF1857"/>
    <w:rsid w:val="00EF1885"/>
    <w:rsid w:val="00EF1C53"/>
    <w:rsid w:val="00EF2343"/>
    <w:rsid w:val="00EF2862"/>
    <w:rsid w:val="00EF2932"/>
    <w:rsid w:val="00EF2AB2"/>
    <w:rsid w:val="00EF2B0D"/>
    <w:rsid w:val="00EF2C79"/>
    <w:rsid w:val="00EF2D67"/>
    <w:rsid w:val="00EF3744"/>
    <w:rsid w:val="00EF3811"/>
    <w:rsid w:val="00EF3906"/>
    <w:rsid w:val="00EF3963"/>
    <w:rsid w:val="00EF3A54"/>
    <w:rsid w:val="00EF3D27"/>
    <w:rsid w:val="00EF404C"/>
    <w:rsid w:val="00EF47B6"/>
    <w:rsid w:val="00EF49B2"/>
    <w:rsid w:val="00EF50CD"/>
    <w:rsid w:val="00EF50EA"/>
    <w:rsid w:val="00EF53A9"/>
    <w:rsid w:val="00EF5497"/>
    <w:rsid w:val="00EF5778"/>
    <w:rsid w:val="00EF5E36"/>
    <w:rsid w:val="00EF66FB"/>
    <w:rsid w:val="00EF6736"/>
    <w:rsid w:val="00EF6BD9"/>
    <w:rsid w:val="00EF6CB5"/>
    <w:rsid w:val="00EF6D29"/>
    <w:rsid w:val="00EF6D4E"/>
    <w:rsid w:val="00EF6D83"/>
    <w:rsid w:val="00EF6DD9"/>
    <w:rsid w:val="00EF733C"/>
    <w:rsid w:val="00EF743E"/>
    <w:rsid w:val="00EF757C"/>
    <w:rsid w:val="00EF75A3"/>
    <w:rsid w:val="00EF76C4"/>
    <w:rsid w:val="00EF7B93"/>
    <w:rsid w:val="00EF7CA9"/>
    <w:rsid w:val="00F00186"/>
    <w:rsid w:val="00F0032F"/>
    <w:rsid w:val="00F0068C"/>
    <w:rsid w:val="00F007C0"/>
    <w:rsid w:val="00F009EB"/>
    <w:rsid w:val="00F00B11"/>
    <w:rsid w:val="00F00E15"/>
    <w:rsid w:val="00F01839"/>
    <w:rsid w:val="00F0186A"/>
    <w:rsid w:val="00F01C47"/>
    <w:rsid w:val="00F01C79"/>
    <w:rsid w:val="00F01C87"/>
    <w:rsid w:val="00F01D8F"/>
    <w:rsid w:val="00F01F4F"/>
    <w:rsid w:val="00F02020"/>
    <w:rsid w:val="00F02052"/>
    <w:rsid w:val="00F0281A"/>
    <w:rsid w:val="00F029A2"/>
    <w:rsid w:val="00F02AB7"/>
    <w:rsid w:val="00F0326F"/>
    <w:rsid w:val="00F03418"/>
    <w:rsid w:val="00F039BD"/>
    <w:rsid w:val="00F03A83"/>
    <w:rsid w:val="00F03DD2"/>
    <w:rsid w:val="00F03E87"/>
    <w:rsid w:val="00F04503"/>
    <w:rsid w:val="00F046B8"/>
    <w:rsid w:val="00F047DB"/>
    <w:rsid w:val="00F04A10"/>
    <w:rsid w:val="00F04A5A"/>
    <w:rsid w:val="00F04AE2"/>
    <w:rsid w:val="00F04CAA"/>
    <w:rsid w:val="00F04D09"/>
    <w:rsid w:val="00F04EE1"/>
    <w:rsid w:val="00F051B4"/>
    <w:rsid w:val="00F0554C"/>
    <w:rsid w:val="00F05805"/>
    <w:rsid w:val="00F05F40"/>
    <w:rsid w:val="00F0604D"/>
    <w:rsid w:val="00F063A1"/>
    <w:rsid w:val="00F066CB"/>
    <w:rsid w:val="00F06805"/>
    <w:rsid w:val="00F06AA9"/>
    <w:rsid w:val="00F06B9C"/>
    <w:rsid w:val="00F06C19"/>
    <w:rsid w:val="00F06D11"/>
    <w:rsid w:val="00F07923"/>
    <w:rsid w:val="00F079D8"/>
    <w:rsid w:val="00F07D92"/>
    <w:rsid w:val="00F100A3"/>
    <w:rsid w:val="00F100EA"/>
    <w:rsid w:val="00F10290"/>
    <w:rsid w:val="00F10295"/>
    <w:rsid w:val="00F10681"/>
    <w:rsid w:val="00F10ED5"/>
    <w:rsid w:val="00F11676"/>
    <w:rsid w:val="00F1178C"/>
    <w:rsid w:val="00F11981"/>
    <w:rsid w:val="00F11A9E"/>
    <w:rsid w:val="00F11AAE"/>
    <w:rsid w:val="00F11B0A"/>
    <w:rsid w:val="00F11D77"/>
    <w:rsid w:val="00F11F97"/>
    <w:rsid w:val="00F12795"/>
    <w:rsid w:val="00F12B5F"/>
    <w:rsid w:val="00F12C23"/>
    <w:rsid w:val="00F12C39"/>
    <w:rsid w:val="00F12D8A"/>
    <w:rsid w:val="00F12DAF"/>
    <w:rsid w:val="00F13048"/>
    <w:rsid w:val="00F13152"/>
    <w:rsid w:val="00F13158"/>
    <w:rsid w:val="00F1355D"/>
    <w:rsid w:val="00F13978"/>
    <w:rsid w:val="00F13C00"/>
    <w:rsid w:val="00F13C9A"/>
    <w:rsid w:val="00F13D8C"/>
    <w:rsid w:val="00F14150"/>
    <w:rsid w:val="00F14B93"/>
    <w:rsid w:val="00F14CFC"/>
    <w:rsid w:val="00F14E85"/>
    <w:rsid w:val="00F14FB9"/>
    <w:rsid w:val="00F150CE"/>
    <w:rsid w:val="00F1535C"/>
    <w:rsid w:val="00F15C7F"/>
    <w:rsid w:val="00F15CF6"/>
    <w:rsid w:val="00F166C6"/>
    <w:rsid w:val="00F16883"/>
    <w:rsid w:val="00F16E69"/>
    <w:rsid w:val="00F16EE3"/>
    <w:rsid w:val="00F17560"/>
    <w:rsid w:val="00F175CA"/>
    <w:rsid w:val="00F17609"/>
    <w:rsid w:val="00F176E2"/>
    <w:rsid w:val="00F1770E"/>
    <w:rsid w:val="00F17839"/>
    <w:rsid w:val="00F17A61"/>
    <w:rsid w:val="00F17CC3"/>
    <w:rsid w:val="00F17D5A"/>
    <w:rsid w:val="00F17DF1"/>
    <w:rsid w:val="00F17E70"/>
    <w:rsid w:val="00F200F1"/>
    <w:rsid w:val="00F20104"/>
    <w:rsid w:val="00F20550"/>
    <w:rsid w:val="00F20A06"/>
    <w:rsid w:val="00F20C5E"/>
    <w:rsid w:val="00F20CA1"/>
    <w:rsid w:val="00F20F15"/>
    <w:rsid w:val="00F218B5"/>
    <w:rsid w:val="00F218E1"/>
    <w:rsid w:val="00F21EDF"/>
    <w:rsid w:val="00F21F59"/>
    <w:rsid w:val="00F21F6A"/>
    <w:rsid w:val="00F221F9"/>
    <w:rsid w:val="00F223E1"/>
    <w:rsid w:val="00F22496"/>
    <w:rsid w:val="00F2252F"/>
    <w:rsid w:val="00F228DE"/>
    <w:rsid w:val="00F22A6C"/>
    <w:rsid w:val="00F23547"/>
    <w:rsid w:val="00F23B2B"/>
    <w:rsid w:val="00F24004"/>
    <w:rsid w:val="00F244D1"/>
    <w:rsid w:val="00F246CE"/>
    <w:rsid w:val="00F247F6"/>
    <w:rsid w:val="00F24916"/>
    <w:rsid w:val="00F25660"/>
    <w:rsid w:val="00F256B7"/>
    <w:rsid w:val="00F256F3"/>
    <w:rsid w:val="00F25AC3"/>
    <w:rsid w:val="00F25B06"/>
    <w:rsid w:val="00F25C34"/>
    <w:rsid w:val="00F25FFB"/>
    <w:rsid w:val="00F26540"/>
    <w:rsid w:val="00F2654E"/>
    <w:rsid w:val="00F267B2"/>
    <w:rsid w:val="00F26A49"/>
    <w:rsid w:val="00F26B4F"/>
    <w:rsid w:val="00F26E0C"/>
    <w:rsid w:val="00F27284"/>
    <w:rsid w:val="00F27ABC"/>
    <w:rsid w:val="00F27AC0"/>
    <w:rsid w:val="00F27B46"/>
    <w:rsid w:val="00F27C6D"/>
    <w:rsid w:val="00F27CBD"/>
    <w:rsid w:val="00F27EEF"/>
    <w:rsid w:val="00F30020"/>
    <w:rsid w:val="00F3046E"/>
    <w:rsid w:val="00F306E1"/>
    <w:rsid w:val="00F3093E"/>
    <w:rsid w:val="00F30A1C"/>
    <w:rsid w:val="00F30B00"/>
    <w:rsid w:val="00F30E0F"/>
    <w:rsid w:val="00F3143C"/>
    <w:rsid w:val="00F31608"/>
    <w:rsid w:val="00F317D5"/>
    <w:rsid w:val="00F3199F"/>
    <w:rsid w:val="00F31A80"/>
    <w:rsid w:val="00F31CAF"/>
    <w:rsid w:val="00F31CF7"/>
    <w:rsid w:val="00F32404"/>
    <w:rsid w:val="00F324FE"/>
    <w:rsid w:val="00F324FF"/>
    <w:rsid w:val="00F32579"/>
    <w:rsid w:val="00F329B7"/>
    <w:rsid w:val="00F32A31"/>
    <w:rsid w:val="00F32B8C"/>
    <w:rsid w:val="00F32C59"/>
    <w:rsid w:val="00F32D6C"/>
    <w:rsid w:val="00F330D1"/>
    <w:rsid w:val="00F334AC"/>
    <w:rsid w:val="00F337A7"/>
    <w:rsid w:val="00F338B8"/>
    <w:rsid w:val="00F34367"/>
    <w:rsid w:val="00F34375"/>
    <w:rsid w:val="00F343EF"/>
    <w:rsid w:val="00F3465E"/>
    <w:rsid w:val="00F34966"/>
    <w:rsid w:val="00F34AE5"/>
    <w:rsid w:val="00F35FF7"/>
    <w:rsid w:val="00F36036"/>
    <w:rsid w:val="00F366AD"/>
    <w:rsid w:val="00F36CB2"/>
    <w:rsid w:val="00F36D41"/>
    <w:rsid w:val="00F370BB"/>
    <w:rsid w:val="00F370CD"/>
    <w:rsid w:val="00F37774"/>
    <w:rsid w:val="00F3781C"/>
    <w:rsid w:val="00F37A03"/>
    <w:rsid w:val="00F40C98"/>
    <w:rsid w:val="00F41623"/>
    <w:rsid w:val="00F4164E"/>
    <w:rsid w:val="00F417AF"/>
    <w:rsid w:val="00F41A5E"/>
    <w:rsid w:val="00F42144"/>
    <w:rsid w:val="00F422E7"/>
    <w:rsid w:val="00F42835"/>
    <w:rsid w:val="00F42991"/>
    <w:rsid w:val="00F42D2F"/>
    <w:rsid w:val="00F43167"/>
    <w:rsid w:val="00F43459"/>
    <w:rsid w:val="00F434F3"/>
    <w:rsid w:val="00F43793"/>
    <w:rsid w:val="00F43B12"/>
    <w:rsid w:val="00F43D2A"/>
    <w:rsid w:val="00F43D9E"/>
    <w:rsid w:val="00F43E31"/>
    <w:rsid w:val="00F43F17"/>
    <w:rsid w:val="00F44295"/>
    <w:rsid w:val="00F442D8"/>
    <w:rsid w:val="00F448F8"/>
    <w:rsid w:val="00F449DA"/>
    <w:rsid w:val="00F44C4C"/>
    <w:rsid w:val="00F44D08"/>
    <w:rsid w:val="00F44FAB"/>
    <w:rsid w:val="00F45252"/>
    <w:rsid w:val="00F45387"/>
    <w:rsid w:val="00F454E8"/>
    <w:rsid w:val="00F456A9"/>
    <w:rsid w:val="00F457D9"/>
    <w:rsid w:val="00F457E6"/>
    <w:rsid w:val="00F45AC2"/>
    <w:rsid w:val="00F45F66"/>
    <w:rsid w:val="00F46406"/>
    <w:rsid w:val="00F4674E"/>
    <w:rsid w:val="00F4680F"/>
    <w:rsid w:val="00F46CBB"/>
    <w:rsid w:val="00F47168"/>
    <w:rsid w:val="00F47328"/>
    <w:rsid w:val="00F4749D"/>
    <w:rsid w:val="00F47515"/>
    <w:rsid w:val="00F47653"/>
    <w:rsid w:val="00F47917"/>
    <w:rsid w:val="00F47CFE"/>
    <w:rsid w:val="00F47D5B"/>
    <w:rsid w:val="00F50169"/>
    <w:rsid w:val="00F506B7"/>
    <w:rsid w:val="00F50976"/>
    <w:rsid w:val="00F5163A"/>
    <w:rsid w:val="00F519F0"/>
    <w:rsid w:val="00F51B67"/>
    <w:rsid w:val="00F51B90"/>
    <w:rsid w:val="00F51CF1"/>
    <w:rsid w:val="00F51D0F"/>
    <w:rsid w:val="00F51FC7"/>
    <w:rsid w:val="00F5212D"/>
    <w:rsid w:val="00F52839"/>
    <w:rsid w:val="00F5284A"/>
    <w:rsid w:val="00F52B9E"/>
    <w:rsid w:val="00F52BA1"/>
    <w:rsid w:val="00F52C94"/>
    <w:rsid w:val="00F52FE8"/>
    <w:rsid w:val="00F5386F"/>
    <w:rsid w:val="00F53AB4"/>
    <w:rsid w:val="00F54595"/>
    <w:rsid w:val="00F547DB"/>
    <w:rsid w:val="00F5489B"/>
    <w:rsid w:val="00F548A9"/>
    <w:rsid w:val="00F54A17"/>
    <w:rsid w:val="00F54B7E"/>
    <w:rsid w:val="00F54D27"/>
    <w:rsid w:val="00F553E6"/>
    <w:rsid w:val="00F55D5E"/>
    <w:rsid w:val="00F55FF7"/>
    <w:rsid w:val="00F56425"/>
    <w:rsid w:val="00F56B4C"/>
    <w:rsid w:val="00F56D66"/>
    <w:rsid w:val="00F56EE3"/>
    <w:rsid w:val="00F573E2"/>
    <w:rsid w:val="00F5757B"/>
    <w:rsid w:val="00F577EB"/>
    <w:rsid w:val="00F5797A"/>
    <w:rsid w:val="00F60041"/>
    <w:rsid w:val="00F6032C"/>
    <w:rsid w:val="00F603E7"/>
    <w:rsid w:val="00F607D8"/>
    <w:rsid w:val="00F60843"/>
    <w:rsid w:val="00F60BC1"/>
    <w:rsid w:val="00F611A3"/>
    <w:rsid w:val="00F617DA"/>
    <w:rsid w:val="00F61850"/>
    <w:rsid w:val="00F61BFD"/>
    <w:rsid w:val="00F61C15"/>
    <w:rsid w:val="00F61D9B"/>
    <w:rsid w:val="00F62340"/>
    <w:rsid w:val="00F624B7"/>
    <w:rsid w:val="00F627C0"/>
    <w:rsid w:val="00F62826"/>
    <w:rsid w:val="00F62898"/>
    <w:rsid w:val="00F62D7D"/>
    <w:rsid w:val="00F62D86"/>
    <w:rsid w:val="00F62F8D"/>
    <w:rsid w:val="00F6317E"/>
    <w:rsid w:val="00F63797"/>
    <w:rsid w:val="00F6385E"/>
    <w:rsid w:val="00F644FB"/>
    <w:rsid w:val="00F648FE"/>
    <w:rsid w:val="00F64B6B"/>
    <w:rsid w:val="00F64E10"/>
    <w:rsid w:val="00F64E4F"/>
    <w:rsid w:val="00F64EF6"/>
    <w:rsid w:val="00F64F62"/>
    <w:rsid w:val="00F65008"/>
    <w:rsid w:val="00F65091"/>
    <w:rsid w:val="00F650E9"/>
    <w:rsid w:val="00F651F6"/>
    <w:rsid w:val="00F654F2"/>
    <w:rsid w:val="00F65798"/>
    <w:rsid w:val="00F65985"/>
    <w:rsid w:val="00F65AC5"/>
    <w:rsid w:val="00F65BA1"/>
    <w:rsid w:val="00F65C45"/>
    <w:rsid w:val="00F65C6F"/>
    <w:rsid w:val="00F65EF7"/>
    <w:rsid w:val="00F65F92"/>
    <w:rsid w:val="00F66043"/>
    <w:rsid w:val="00F66077"/>
    <w:rsid w:val="00F66103"/>
    <w:rsid w:val="00F668A2"/>
    <w:rsid w:val="00F66ACB"/>
    <w:rsid w:val="00F66E57"/>
    <w:rsid w:val="00F66F1D"/>
    <w:rsid w:val="00F670A0"/>
    <w:rsid w:val="00F67264"/>
    <w:rsid w:val="00F676E1"/>
    <w:rsid w:val="00F67EBB"/>
    <w:rsid w:val="00F67EDE"/>
    <w:rsid w:val="00F70472"/>
    <w:rsid w:val="00F70591"/>
    <w:rsid w:val="00F706FB"/>
    <w:rsid w:val="00F70706"/>
    <w:rsid w:val="00F707F5"/>
    <w:rsid w:val="00F70EAD"/>
    <w:rsid w:val="00F711BA"/>
    <w:rsid w:val="00F716CF"/>
    <w:rsid w:val="00F719FC"/>
    <w:rsid w:val="00F71CB3"/>
    <w:rsid w:val="00F71F83"/>
    <w:rsid w:val="00F7213E"/>
    <w:rsid w:val="00F72256"/>
    <w:rsid w:val="00F72C0E"/>
    <w:rsid w:val="00F72C2A"/>
    <w:rsid w:val="00F72D89"/>
    <w:rsid w:val="00F73201"/>
    <w:rsid w:val="00F7337E"/>
    <w:rsid w:val="00F73750"/>
    <w:rsid w:val="00F73A00"/>
    <w:rsid w:val="00F73D87"/>
    <w:rsid w:val="00F73DE4"/>
    <w:rsid w:val="00F74491"/>
    <w:rsid w:val="00F74A8A"/>
    <w:rsid w:val="00F74EDF"/>
    <w:rsid w:val="00F7512C"/>
    <w:rsid w:val="00F7533E"/>
    <w:rsid w:val="00F7569F"/>
    <w:rsid w:val="00F75718"/>
    <w:rsid w:val="00F758C9"/>
    <w:rsid w:val="00F75BC4"/>
    <w:rsid w:val="00F763A6"/>
    <w:rsid w:val="00F763E0"/>
    <w:rsid w:val="00F76772"/>
    <w:rsid w:val="00F76786"/>
    <w:rsid w:val="00F767E8"/>
    <w:rsid w:val="00F76CAA"/>
    <w:rsid w:val="00F76F58"/>
    <w:rsid w:val="00F774BF"/>
    <w:rsid w:val="00F77ACA"/>
    <w:rsid w:val="00F77B7E"/>
    <w:rsid w:val="00F77B8A"/>
    <w:rsid w:val="00F77D5F"/>
    <w:rsid w:val="00F77EAB"/>
    <w:rsid w:val="00F8027C"/>
    <w:rsid w:val="00F803B2"/>
    <w:rsid w:val="00F80426"/>
    <w:rsid w:val="00F804AF"/>
    <w:rsid w:val="00F806FC"/>
    <w:rsid w:val="00F8096B"/>
    <w:rsid w:val="00F80F7D"/>
    <w:rsid w:val="00F81028"/>
    <w:rsid w:val="00F8116B"/>
    <w:rsid w:val="00F815E6"/>
    <w:rsid w:val="00F81759"/>
    <w:rsid w:val="00F81A11"/>
    <w:rsid w:val="00F81A69"/>
    <w:rsid w:val="00F8201B"/>
    <w:rsid w:val="00F82108"/>
    <w:rsid w:val="00F82479"/>
    <w:rsid w:val="00F82869"/>
    <w:rsid w:val="00F82D19"/>
    <w:rsid w:val="00F8336D"/>
    <w:rsid w:val="00F8341B"/>
    <w:rsid w:val="00F8355A"/>
    <w:rsid w:val="00F8374D"/>
    <w:rsid w:val="00F837FD"/>
    <w:rsid w:val="00F83851"/>
    <w:rsid w:val="00F838DC"/>
    <w:rsid w:val="00F83997"/>
    <w:rsid w:val="00F84125"/>
    <w:rsid w:val="00F84406"/>
    <w:rsid w:val="00F84864"/>
    <w:rsid w:val="00F84C43"/>
    <w:rsid w:val="00F84E73"/>
    <w:rsid w:val="00F84E9D"/>
    <w:rsid w:val="00F8553A"/>
    <w:rsid w:val="00F85581"/>
    <w:rsid w:val="00F855CC"/>
    <w:rsid w:val="00F8591D"/>
    <w:rsid w:val="00F85A66"/>
    <w:rsid w:val="00F85B76"/>
    <w:rsid w:val="00F85C4B"/>
    <w:rsid w:val="00F863F7"/>
    <w:rsid w:val="00F8645C"/>
    <w:rsid w:val="00F8657B"/>
    <w:rsid w:val="00F86AEF"/>
    <w:rsid w:val="00F86E6A"/>
    <w:rsid w:val="00F87445"/>
    <w:rsid w:val="00F879A1"/>
    <w:rsid w:val="00F901E4"/>
    <w:rsid w:val="00F902FD"/>
    <w:rsid w:val="00F90800"/>
    <w:rsid w:val="00F90C81"/>
    <w:rsid w:val="00F90CA0"/>
    <w:rsid w:val="00F90D71"/>
    <w:rsid w:val="00F90D94"/>
    <w:rsid w:val="00F90E3D"/>
    <w:rsid w:val="00F913CB"/>
    <w:rsid w:val="00F913E0"/>
    <w:rsid w:val="00F91458"/>
    <w:rsid w:val="00F9156E"/>
    <w:rsid w:val="00F916A9"/>
    <w:rsid w:val="00F91990"/>
    <w:rsid w:val="00F91A75"/>
    <w:rsid w:val="00F91B39"/>
    <w:rsid w:val="00F922F6"/>
    <w:rsid w:val="00F92471"/>
    <w:rsid w:val="00F924B4"/>
    <w:rsid w:val="00F93149"/>
    <w:rsid w:val="00F934C8"/>
    <w:rsid w:val="00F934F1"/>
    <w:rsid w:val="00F935E1"/>
    <w:rsid w:val="00F9368A"/>
    <w:rsid w:val="00F93733"/>
    <w:rsid w:val="00F93865"/>
    <w:rsid w:val="00F93912"/>
    <w:rsid w:val="00F939C7"/>
    <w:rsid w:val="00F9469F"/>
    <w:rsid w:val="00F94B99"/>
    <w:rsid w:val="00F94CCB"/>
    <w:rsid w:val="00F94D3E"/>
    <w:rsid w:val="00F94F89"/>
    <w:rsid w:val="00F95265"/>
    <w:rsid w:val="00F95ABE"/>
    <w:rsid w:val="00F95B5E"/>
    <w:rsid w:val="00F95DF8"/>
    <w:rsid w:val="00F95E14"/>
    <w:rsid w:val="00F960FC"/>
    <w:rsid w:val="00F96247"/>
    <w:rsid w:val="00F963A9"/>
    <w:rsid w:val="00F96561"/>
    <w:rsid w:val="00F9667C"/>
    <w:rsid w:val="00F96801"/>
    <w:rsid w:val="00F96D7D"/>
    <w:rsid w:val="00F977D5"/>
    <w:rsid w:val="00F97D88"/>
    <w:rsid w:val="00FA0009"/>
    <w:rsid w:val="00FA0220"/>
    <w:rsid w:val="00FA024D"/>
    <w:rsid w:val="00FA049B"/>
    <w:rsid w:val="00FA0974"/>
    <w:rsid w:val="00FA0C0C"/>
    <w:rsid w:val="00FA1206"/>
    <w:rsid w:val="00FA12EF"/>
    <w:rsid w:val="00FA12FE"/>
    <w:rsid w:val="00FA2167"/>
    <w:rsid w:val="00FA24F4"/>
    <w:rsid w:val="00FA2AB0"/>
    <w:rsid w:val="00FA2F0E"/>
    <w:rsid w:val="00FA306E"/>
    <w:rsid w:val="00FA30DC"/>
    <w:rsid w:val="00FA311B"/>
    <w:rsid w:val="00FA353F"/>
    <w:rsid w:val="00FA408B"/>
    <w:rsid w:val="00FA45CC"/>
    <w:rsid w:val="00FA4A69"/>
    <w:rsid w:val="00FA4F54"/>
    <w:rsid w:val="00FA50BE"/>
    <w:rsid w:val="00FA52C1"/>
    <w:rsid w:val="00FA5681"/>
    <w:rsid w:val="00FA589F"/>
    <w:rsid w:val="00FA5A43"/>
    <w:rsid w:val="00FA5B40"/>
    <w:rsid w:val="00FA5BDC"/>
    <w:rsid w:val="00FA6377"/>
    <w:rsid w:val="00FA6771"/>
    <w:rsid w:val="00FA6A85"/>
    <w:rsid w:val="00FA6BA4"/>
    <w:rsid w:val="00FA6C29"/>
    <w:rsid w:val="00FA6C63"/>
    <w:rsid w:val="00FA6FA7"/>
    <w:rsid w:val="00FA7073"/>
    <w:rsid w:val="00FA7308"/>
    <w:rsid w:val="00FA73C4"/>
    <w:rsid w:val="00FA7633"/>
    <w:rsid w:val="00FA774A"/>
    <w:rsid w:val="00FA79B0"/>
    <w:rsid w:val="00FA7AD0"/>
    <w:rsid w:val="00FA7EBB"/>
    <w:rsid w:val="00FA7F23"/>
    <w:rsid w:val="00FB022F"/>
    <w:rsid w:val="00FB090C"/>
    <w:rsid w:val="00FB0B72"/>
    <w:rsid w:val="00FB0F2B"/>
    <w:rsid w:val="00FB0F7C"/>
    <w:rsid w:val="00FB1284"/>
    <w:rsid w:val="00FB1751"/>
    <w:rsid w:val="00FB1A8C"/>
    <w:rsid w:val="00FB1AC9"/>
    <w:rsid w:val="00FB1C94"/>
    <w:rsid w:val="00FB2073"/>
    <w:rsid w:val="00FB236E"/>
    <w:rsid w:val="00FB290B"/>
    <w:rsid w:val="00FB2931"/>
    <w:rsid w:val="00FB2B3D"/>
    <w:rsid w:val="00FB2C56"/>
    <w:rsid w:val="00FB2CEA"/>
    <w:rsid w:val="00FB2DCC"/>
    <w:rsid w:val="00FB2EF8"/>
    <w:rsid w:val="00FB3379"/>
    <w:rsid w:val="00FB3412"/>
    <w:rsid w:val="00FB383D"/>
    <w:rsid w:val="00FB396D"/>
    <w:rsid w:val="00FB4094"/>
    <w:rsid w:val="00FB45EE"/>
    <w:rsid w:val="00FB4A40"/>
    <w:rsid w:val="00FB4BDF"/>
    <w:rsid w:val="00FB4F78"/>
    <w:rsid w:val="00FB5166"/>
    <w:rsid w:val="00FB54D6"/>
    <w:rsid w:val="00FB550B"/>
    <w:rsid w:val="00FB573D"/>
    <w:rsid w:val="00FB5A7D"/>
    <w:rsid w:val="00FB5CAE"/>
    <w:rsid w:val="00FB5D2A"/>
    <w:rsid w:val="00FB5EC7"/>
    <w:rsid w:val="00FB6014"/>
    <w:rsid w:val="00FB62AC"/>
    <w:rsid w:val="00FB66C6"/>
    <w:rsid w:val="00FB66FD"/>
    <w:rsid w:val="00FB68C7"/>
    <w:rsid w:val="00FB6932"/>
    <w:rsid w:val="00FB6A3F"/>
    <w:rsid w:val="00FB6E31"/>
    <w:rsid w:val="00FB70B2"/>
    <w:rsid w:val="00FB74CA"/>
    <w:rsid w:val="00FB76B0"/>
    <w:rsid w:val="00FB786D"/>
    <w:rsid w:val="00FB7C5C"/>
    <w:rsid w:val="00FB7F00"/>
    <w:rsid w:val="00FC0420"/>
    <w:rsid w:val="00FC0A64"/>
    <w:rsid w:val="00FC0B26"/>
    <w:rsid w:val="00FC0DA1"/>
    <w:rsid w:val="00FC0DAC"/>
    <w:rsid w:val="00FC1076"/>
    <w:rsid w:val="00FC1121"/>
    <w:rsid w:val="00FC12A1"/>
    <w:rsid w:val="00FC12B4"/>
    <w:rsid w:val="00FC13E6"/>
    <w:rsid w:val="00FC1424"/>
    <w:rsid w:val="00FC16DB"/>
    <w:rsid w:val="00FC18D4"/>
    <w:rsid w:val="00FC1A5B"/>
    <w:rsid w:val="00FC1ED3"/>
    <w:rsid w:val="00FC2114"/>
    <w:rsid w:val="00FC219D"/>
    <w:rsid w:val="00FC21DF"/>
    <w:rsid w:val="00FC23EF"/>
    <w:rsid w:val="00FC26BC"/>
    <w:rsid w:val="00FC2E76"/>
    <w:rsid w:val="00FC308F"/>
    <w:rsid w:val="00FC4207"/>
    <w:rsid w:val="00FC4581"/>
    <w:rsid w:val="00FC4589"/>
    <w:rsid w:val="00FC464B"/>
    <w:rsid w:val="00FC483F"/>
    <w:rsid w:val="00FC4947"/>
    <w:rsid w:val="00FC4AA7"/>
    <w:rsid w:val="00FC4FEB"/>
    <w:rsid w:val="00FC509B"/>
    <w:rsid w:val="00FC5724"/>
    <w:rsid w:val="00FC585D"/>
    <w:rsid w:val="00FC5A9A"/>
    <w:rsid w:val="00FC5DE2"/>
    <w:rsid w:val="00FC6334"/>
    <w:rsid w:val="00FC6772"/>
    <w:rsid w:val="00FC6795"/>
    <w:rsid w:val="00FC6BB0"/>
    <w:rsid w:val="00FC6FA0"/>
    <w:rsid w:val="00FC7BF9"/>
    <w:rsid w:val="00FC7CC6"/>
    <w:rsid w:val="00FC7CEB"/>
    <w:rsid w:val="00FC7D65"/>
    <w:rsid w:val="00FC7E69"/>
    <w:rsid w:val="00FD01C4"/>
    <w:rsid w:val="00FD06A4"/>
    <w:rsid w:val="00FD07CF"/>
    <w:rsid w:val="00FD0DE5"/>
    <w:rsid w:val="00FD114B"/>
    <w:rsid w:val="00FD120C"/>
    <w:rsid w:val="00FD144A"/>
    <w:rsid w:val="00FD17A2"/>
    <w:rsid w:val="00FD1DA8"/>
    <w:rsid w:val="00FD2779"/>
    <w:rsid w:val="00FD2949"/>
    <w:rsid w:val="00FD2BB6"/>
    <w:rsid w:val="00FD35B4"/>
    <w:rsid w:val="00FD377D"/>
    <w:rsid w:val="00FD3863"/>
    <w:rsid w:val="00FD38F9"/>
    <w:rsid w:val="00FD3904"/>
    <w:rsid w:val="00FD3B3C"/>
    <w:rsid w:val="00FD3B58"/>
    <w:rsid w:val="00FD3D00"/>
    <w:rsid w:val="00FD3F71"/>
    <w:rsid w:val="00FD408D"/>
    <w:rsid w:val="00FD41D3"/>
    <w:rsid w:val="00FD44E3"/>
    <w:rsid w:val="00FD4750"/>
    <w:rsid w:val="00FD4D88"/>
    <w:rsid w:val="00FD4F33"/>
    <w:rsid w:val="00FD51B7"/>
    <w:rsid w:val="00FD51CD"/>
    <w:rsid w:val="00FD5301"/>
    <w:rsid w:val="00FD58ED"/>
    <w:rsid w:val="00FD5CF9"/>
    <w:rsid w:val="00FD5DC5"/>
    <w:rsid w:val="00FD5DFE"/>
    <w:rsid w:val="00FD5FC5"/>
    <w:rsid w:val="00FD6118"/>
    <w:rsid w:val="00FD6152"/>
    <w:rsid w:val="00FD615A"/>
    <w:rsid w:val="00FD6387"/>
    <w:rsid w:val="00FD666B"/>
    <w:rsid w:val="00FD6713"/>
    <w:rsid w:val="00FD6C8D"/>
    <w:rsid w:val="00FD6EB2"/>
    <w:rsid w:val="00FD705F"/>
    <w:rsid w:val="00FD7241"/>
    <w:rsid w:val="00FD78EC"/>
    <w:rsid w:val="00FD79B0"/>
    <w:rsid w:val="00FD7A54"/>
    <w:rsid w:val="00FD7B0F"/>
    <w:rsid w:val="00FD7F6E"/>
    <w:rsid w:val="00FE00F6"/>
    <w:rsid w:val="00FE0246"/>
    <w:rsid w:val="00FE0ED4"/>
    <w:rsid w:val="00FE0F45"/>
    <w:rsid w:val="00FE1292"/>
    <w:rsid w:val="00FE130B"/>
    <w:rsid w:val="00FE1A41"/>
    <w:rsid w:val="00FE1B06"/>
    <w:rsid w:val="00FE1BC9"/>
    <w:rsid w:val="00FE1F4F"/>
    <w:rsid w:val="00FE2082"/>
    <w:rsid w:val="00FE2174"/>
    <w:rsid w:val="00FE225A"/>
    <w:rsid w:val="00FE229C"/>
    <w:rsid w:val="00FE24C2"/>
    <w:rsid w:val="00FE26FE"/>
    <w:rsid w:val="00FE2742"/>
    <w:rsid w:val="00FE27AD"/>
    <w:rsid w:val="00FE287F"/>
    <w:rsid w:val="00FE2E0C"/>
    <w:rsid w:val="00FE2FD7"/>
    <w:rsid w:val="00FE34E8"/>
    <w:rsid w:val="00FE3621"/>
    <w:rsid w:val="00FE37D8"/>
    <w:rsid w:val="00FE39E1"/>
    <w:rsid w:val="00FE415A"/>
    <w:rsid w:val="00FE418D"/>
    <w:rsid w:val="00FE41A2"/>
    <w:rsid w:val="00FE432A"/>
    <w:rsid w:val="00FE440B"/>
    <w:rsid w:val="00FE4464"/>
    <w:rsid w:val="00FE45AC"/>
    <w:rsid w:val="00FE4AC6"/>
    <w:rsid w:val="00FE4B32"/>
    <w:rsid w:val="00FE5068"/>
    <w:rsid w:val="00FE58BE"/>
    <w:rsid w:val="00FE632F"/>
    <w:rsid w:val="00FE64CD"/>
    <w:rsid w:val="00FE685C"/>
    <w:rsid w:val="00FE686D"/>
    <w:rsid w:val="00FE6D41"/>
    <w:rsid w:val="00FE7003"/>
    <w:rsid w:val="00FE726A"/>
    <w:rsid w:val="00FE7399"/>
    <w:rsid w:val="00FE7C28"/>
    <w:rsid w:val="00FE7C72"/>
    <w:rsid w:val="00FF0181"/>
    <w:rsid w:val="00FF0241"/>
    <w:rsid w:val="00FF02FB"/>
    <w:rsid w:val="00FF044D"/>
    <w:rsid w:val="00FF053D"/>
    <w:rsid w:val="00FF091D"/>
    <w:rsid w:val="00FF0BD6"/>
    <w:rsid w:val="00FF0D33"/>
    <w:rsid w:val="00FF0E50"/>
    <w:rsid w:val="00FF0FC0"/>
    <w:rsid w:val="00FF11B5"/>
    <w:rsid w:val="00FF13D0"/>
    <w:rsid w:val="00FF13EE"/>
    <w:rsid w:val="00FF1701"/>
    <w:rsid w:val="00FF196A"/>
    <w:rsid w:val="00FF1C5A"/>
    <w:rsid w:val="00FF1CAF"/>
    <w:rsid w:val="00FF1DB8"/>
    <w:rsid w:val="00FF225E"/>
    <w:rsid w:val="00FF24F9"/>
    <w:rsid w:val="00FF2521"/>
    <w:rsid w:val="00FF2576"/>
    <w:rsid w:val="00FF2AC4"/>
    <w:rsid w:val="00FF3187"/>
    <w:rsid w:val="00FF3372"/>
    <w:rsid w:val="00FF34D6"/>
    <w:rsid w:val="00FF397A"/>
    <w:rsid w:val="00FF3BFC"/>
    <w:rsid w:val="00FF3C66"/>
    <w:rsid w:val="00FF3C7A"/>
    <w:rsid w:val="00FF3D03"/>
    <w:rsid w:val="00FF3E73"/>
    <w:rsid w:val="00FF41A7"/>
    <w:rsid w:val="00FF4720"/>
    <w:rsid w:val="00FF4B4F"/>
    <w:rsid w:val="00FF4B50"/>
    <w:rsid w:val="00FF52EB"/>
    <w:rsid w:val="00FF52EE"/>
    <w:rsid w:val="00FF5484"/>
    <w:rsid w:val="00FF5733"/>
    <w:rsid w:val="00FF5D32"/>
    <w:rsid w:val="00FF5E4E"/>
    <w:rsid w:val="00FF5F1E"/>
    <w:rsid w:val="00FF6229"/>
    <w:rsid w:val="00FF6318"/>
    <w:rsid w:val="00FF64D2"/>
    <w:rsid w:val="00FF6549"/>
    <w:rsid w:val="00FF663F"/>
    <w:rsid w:val="00FF694D"/>
    <w:rsid w:val="00FF6BF8"/>
    <w:rsid w:val="00FF6CA0"/>
    <w:rsid w:val="00FF6E81"/>
    <w:rsid w:val="00FF7806"/>
    <w:rsid w:val="00FF79EE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C4ECBF5483A9CFFFF1BE73029033F64626D81FE2A3E0DB6948AC64712E13298E77949F667B17F4993963B6ACBE950CB82E43E67F6CA7AvAz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FC4ECBF5483A9CFFFF05EA26455E346F68378FF72E3D52EAC78C911842E767D8A77F1CB523BC7C4C9CC06825CAB5159F91E53D67F4C865AD43C0vEz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C4ECBF5483A9CFFFF1BE73029033F64626B85F6263E0DB6948AC64712E13298E77949F762B4784A93963B6ACBE950CB82E43E67F6CA7AvAz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FC4ECBF5483A9CFFFF1BE73029033F64626D8AF52F3E0DB6948AC64712E13298E77949F664B2774393963B6ACBE950CB82E43E67F6CA7AvAz6J" TargetMode="External"/><Relationship Id="rId10" Type="http://schemas.openxmlformats.org/officeDocument/2006/relationships/hyperlink" Target="consultantplus://offline/ref=5CFC4ECBF5483A9CFFFF1BE73029033F6667608BF72E3E0DB6948AC64712E1328AE72145F766AF7E4886C06A2Fv9z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FC4ECBF5483A9CFFFF1BE73029033F64626B83FE2C3E0DB6948AC64712E13298E77949F667B1794293963B6ACBE950CB82E43E67F6CA7AvA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8033</Words>
  <Characters>45791</Characters>
  <Application>Microsoft Office Word</Application>
  <DocSecurity>0</DocSecurity>
  <Lines>381</Lines>
  <Paragraphs>107</Paragraphs>
  <ScaleCrop>false</ScaleCrop>
  <Company>RePack by SPecialiST</Company>
  <LinksUpToDate>false</LinksUpToDate>
  <CharactersWithSpaces>53717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2019-02-11T09:53:00Z</dcterms:created>
  <dcterms:modified xsi:type="dcterms:W3CDTF">2019-02-11T08:54:00Z</dcterms:modified>
</cp:coreProperties>
</file>