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5F" w:rsidRPr="00A04EF2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37</w:t>
      </w:r>
      <w:r w:rsidRPr="00A04EF2">
        <w:rPr>
          <w:sz w:val="24"/>
          <w:szCs w:val="24"/>
        </w:rPr>
        <w:t xml:space="preserve"> 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5765F" w:rsidRPr="00AE5CBD" w:rsidRDefault="0085765F" w:rsidP="0085765F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proofErr w:type="gramStart"/>
      <w:r w:rsidRPr="00AE5CBD">
        <w:rPr>
          <w:b/>
          <w:sz w:val="28"/>
          <w:szCs w:val="28"/>
          <w:u w:val="single"/>
        </w:rPr>
        <w:t>с</w:t>
      </w:r>
      <w:proofErr w:type="gramEnd"/>
      <w:r w:rsidRPr="00AE5CBD">
        <w:rPr>
          <w:b/>
          <w:sz w:val="28"/>
          <w:szCs w:val="28"/>
          <w:u w:val="single"/>
        </w:rPr>
        <w:t>. БЕРЕЗОВКА</w:t>
      </w: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27305</wp:posOffset>
            </wp:positionV>
            <wp:extent cx="5412740" cy="7287895"/>
            <wp:effectExtent l="19050" t="0" r="0" b="0"/>
            <wp:wrapNone/>
            <wp:docPr id="10" name="Рисунок 1" descr="C:\Users\melnikova_t\Desktop\Левино,Комино,Загижга, Сгорки, Кокуй, Зыряна, Релка, трезубы, Шишкино, Игнашина, Г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elnikova_t\Desktop\Левино,Комино,Загижга, Сгорки, Кокуй, Зыряна, Релка, трезубы, Шишкино, Игнашина, Гунин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28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Pr="00A04EF2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38</w:t>
      </w:r>
      <w:r w:rsidRPr="00A04EF2">
        <w:rPr>
          <w:sz w:val="24"/>
          <w:szCs w:val="24"/>
        </w:rPr>
        <w:t xml:space="preserve"> 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5765F" w:rsidRDefault="0085765F" w:rsidP="0085765F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5765F" w:rsidRPr="00DB0714" w:rsidRDefault="0085765F" w:rsidP="0085765F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DB0714">
        <w:rPr>
          <w:b/>
          <w:sz w:val="28"/>
          <w:szCs w:val="28"/>
          <w:u w:val="single"/>
        </w:rPr>
        <w:t>п. НИКОЛАЕВ ПОСАД</w:t>
      </w: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8255</wp:posOffset>
            </wp:positionV>
            <wp:extent cx="6053455" cy="6948805"/>
            <wp:effectExtent l="19050" t="0" r="4445" b="0"/>
            <wp:wrapNone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694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39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6350</wp:posOffset>
            </wp:positionV>
            <wp:extent cx="5733415" cy="7150100"/>
            <wp:effectExtent l="19050" t="0" r="635" b="0"/>
            <wp:wrapNone/>
            <wp:docPr id="50" name="Рисунок 2" descr="D:\Мишарина Ольга Олеговна\Адресный реестр\Тур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ишарина Ольга Олеговна\Адресный реестр\Турлав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1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92" w:rsidRPr="00E24DFC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24DFC">
        <w:rPr>
          <w:b/>
          <w:sz w:val="28"/>
          <w:szCs w:val="28"/>
          <w:u w:val="single"/>
        </w:rPr>
        <w:t>д. ТУРЛАВЫ</w: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40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E24DFC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24DFC">
        <w:rPr>
          <w:b/>
          <w:sz w:val="28"/>
          <w:szCs w:val="28"/>
          <w:u w:val="single"/>
        </w:rPr>
        <w:t>д. ПЕШКОВО</w: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135255</wp:posOffset>
            </wp:positionV>
            <wp:extent cx="5924550" cy="6281420"/>
            <wp:effectExtent l="19050" t="0" r="0" b="0"/>
            <wp:wrapNone/>
            <wp:docPr id="51" name="Рисунок 4" descr="D:\Мишарина Ольга Олеговна\Адресный реестр\пе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ишарина Ольга Олеговна\Адресный реестр\пешков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28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41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E24DFC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24DFC">
        <w:rPr>
          <w:b/>
          <w:sz w:val="28"/>
          <w:szCs w:val="28"/>
          <w:u w:val="single"/>
        </w:rPr>
        <w:t>п. ОРЕЛ</w: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71120</wp:posOffset>
            </wp:positionV>
            <wp:extent cx="5981065" cy="6753225"/>
            <wp:effectExtent l="19050" t="0" r="635" b="0"/>
            <wp:wrapNone/>
            <wp:docPr id="52" name="Рисунок 5" descr="D:\Мишарина Ольга Олеговна\Адресный реестр\ор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ишарина Ольга Олеговна\Адресный реестр\оре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42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E24DFC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E24DFC">
        <w:rPr>
          <w:b/>
          <w:sz w:val="28"/>
          <w:szCs w:val="28"/>
          <w:u w:val="single"/>
        </w:rPr>
        <w:t>д. КОНДАС</w: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54610</wp:posOffset>
            </wp:positionV>
            <wp:extent cx="6026150" cy="7360920"/>
            <wp:effectExtent l="19050" t="0" r="0" b="0"/>
            <wp:wrapNone/>
            <wp:docPr id="53" name="Рисунок 2" descr="D:\Мишарина Ольга Олеговна\Адресный реестр\Конд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ишарина Ольга Олеговна\Адресный реестр\Конда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36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43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430AB3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430AB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8pt;margin-top:.35pt;width:472.1pt;height:626.5pt;z-index:251666432">
            <v:imagedata r:id="rId10" o:title=""/>
          </v:shape>
          <o:OLEObject Type="Embed" ProgID="AcroExch.Document.7" ShapeID="_x0000_s1026" DrawAspect="Content" ObjectID="_1660049705" r:id="rId11"/>
        </w:pic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44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C26A91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C26A91">
        <w:rPr>
          <w:b/>
          <w:sz w:val="28"/>
          <w:szCs w:val="28"/>
          <w:u w:val="single"/>
        </w:rPr>
        <w:t>п. ЛЕМЗЕР</w:t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noProof/>
        </w:rPr>
      </w:pPr>
    </w:p>
    <w:p w:rsidR="00DD7277" w:rsidRDefault="00DD7277" w:rsidP="006B5C92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108585</wp:posOffset>
            </wp:positionV>
            <wp:extent cx="5940425" cy="5572125"/>
            <wp:effectExtent l="19050" t="0" r="3175" b="0"/>
            <wp:wrapNone/>
            <wp:docPr id="3" name="Рисунок 2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Pr="00A04EF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45</w:t>
      </w:r>
      <w:r w:rsidRPr="00A04EF2">
        <w:rPr>
          <w:sz w:val="24"/>
          <w:szCs w:val="24"/>
        </w:rPr>
        <w:t xml:space="preserve"> 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Default="006B5C92" w:rsidP="006B5C92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B5C92" w:rsidRPr="00C26A91" w:rsidRDefault="006B5C92" w:rsidP="006B5C92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C26A91">
        <w:rPr>
          <w:b/>
          <w:sz w:val="28"/>
          <w:szCs w:val="28"/>
          <w:u w:val="single"/>
        </w:rPr>
        <w:t>д. ЗУЕВО</w:t>
      </w:r>
    </w:p>
    <w:p w:rsidR="006B5C92" w:rsidRDefault="006B5C92" w:rsidP="006B5C92">
      <w:pPr>
        <w:spacing w:after="0" w:line="240" w:lineRule="exact"/>
        <w:ind w:firstLine="0"/>
        <w:jc w:val="left"/>
        <w:rPr>
          <w:noProof/>
        </w:rPr>
      </w:pPr>
    </w:p>
    <w:p w:rsidR="00AC371D" w:rsidRDefault="00AC371D" w:rsidP="006B5C92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99060</wp:posOffset>
            </wp:positionV>
            <wp:extent cx="5940425" cy="6610350"/>
            <wp:effectExtent l="19050" t="0" r="3175" b="0"/>
            <wp:wrapNone/>
            <wp:docPr id="2" name="Рисунок 1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46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17780</wp:posOffset>
            </wp:positionV>
            <wp:extent cx="6202045" cy="7222490"/>
            <wp:effectExtent l="19050" t="0" r="8255" b="0"/>
            <wp:wrapNone/>
            <wp:docPr id="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876" t="13066" r="29291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722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47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530D3E" w:rsidRDefault="009A1B0C" w:rsidP="009A1B0C">
      <w:pPr>
        <w:spacing w:after="0" w:line="36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п. СОЛНЕЧНЫЙ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109855</wp:posOffset>
            </wp:positionV>
            <wp:extent cx="5962650" cy="6717665"/>
            <wp:effectExtent l="19050" t="0" r="0" b="0"/>
            <wp:wrapNone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649" t="11627" r="24507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48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530D3E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530D3E">
        <w:rPr>
          <w:b/>
          <w:sz w:val="28"/>
          <w:szCs w:val="28"/>
          <w:u w:val="single"/>
        </w:rPr>
        <w:t>д. БЕЛАЯ ПАШНЯ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24765</wp:posOffset>
            </wp:positionV>
            <wp:extent cx="5670550" cy="6949440"/>
            <wp:effectExtent l="19050" t="0" r="6350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480" t="11627" r="19991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49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6F1027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6F1027">
        <w:rPr>
          <w:b/>
          <w:sz w:val="28"/>
          <w:szCs w:val="28"/>
          <w:u w:val="single"/>
        </w:rPr>
        <w:t>д. ВОЛОДИН КАМЕНЬ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1270</wp:posOffset>
            </wp:positionV>
            <wp:extent cx="5861685" cy="7040880"/>
            <wp:effectExtent l="19050" t="0" r="5715" b="0"/>
            <wp:wrapNone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898" t="16942" r="21112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50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6F1027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</w:rPr>
      </w:pPr>
      <w:r w:rsidRPr="006F1027">
        <w:rPr>
          <w:b/>
          <w:sz w:val="28"/>
          <w:szCs w:val="28"/>
        </w:rPr>
        <w:t>п. ДЗЕРЖИНЕЦ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17145</wp:posOffset>
            </wp:positionV>
            <wp:extent cx="6061710" cy="7449820"/>
            <wp:effectExtent l="19050" t="0" r="0" b="0"/>
            <wp:wrapNone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289" t="10777" r="25365" b="9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74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51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6F1027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6F1027">
        <w:rPr>
          <w:b/>
          <w:sz w:val="28"/>
          <w:szCs w:val="28"/>
          <w:u w:val="single"/>
        </w:rPr>
        <w:t>д. МАЛОЕ РОМАНОВО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6337300" cy="6445885"/>
            <wp:effectExtent l="19050" t="0" r="6350" b="0"/>
            <wp:wrapNone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676" t="20633" r="19281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644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52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1E1A3A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1E1A3A">
        <w:rPr>
          <w:b/>
          <w:sz w:val="28"/>
          <w:szCs w:val="28"/>
          <w:u w:val="single"/>
        </w:rPr>
        <w:t>д. ЖУКЛИНО</w:t>
      </w:r>
    </w:p>
    <w:p w:rsidR="009A1B0C" w:rsidRPr="001E1A3A" w:rsidRDefault="009A1B0C" w:rsidP="009A1B0C">
      <w:pPr>
        <w:spacing w:after="0" w:line="240" w:lineRule="exact"/>
        <w:ind w:firstLine="0"/>
        <w:jc w:val="left"/>
        <w:rPr>
          <w:b/>
          <w:sz w:val="28"/>
          <w:szCs w:val="28"/>
          <w:u w:val="single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135255</wp:posOffset>
            </wp:positionV>
            <wp:extent cx="6099175" cy="4552315"/>
            <wp:effectExtent l="19050" t="0" r="0" b="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799" t="59608" r="6761" b="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53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1E1A3A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137160</wp:posOffset>
            </wp:positionV>
            <wp:extent cx="6017895" cy="7268845"/>
            <wp:effectExtent l="19050" t="0" r="1905" b="0"/>
            <wp:wrapNone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1595" t="35432" r="34428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726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A3A">
        <w:rPr>
          <w:b/>
          <w:sz w:val="28"/>
          <w:szCs w:val="28"/>
          <w:u w:val="single"/>
        </w:rPr>
        <w:t>д. РАЗИМ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54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1E1A3A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</w:rPr>
      </w:pPr>
      <w:r w:rsidRPr="001E1A3A">
        <w:rPr>
          <w:b/>
          <w:sz w:val="28"/>
          <w:szCs w:val="28"/>
        </w:rPr>
        <w:t>д. ПЕТРОВО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877570</wp:posOffset>
            </wp:positionH>
            <wp:positionV relativeFrom="paragraph">
              <wp:posOffset>114935</wp:posOffset>
            </wp:positionV>
            <wp:extent cx="5184140" cy="680339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55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1E1A3A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1E1A3A">
        <w:rPr>
          <w:b/>
          <w:sz w:val="28"/>
          <w:szCs w:val="28"/>
          <w:u w:val="single"/>
        </w:rPr>
        <w:t>п. ОГУРДИНО</w:t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noProof/>
        </w:rPr>
      </w:pPr>
    </w:p>
    <w:p w:rsidR="0069748F" w:rsidRDefault="0069748F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32385</wp:posOffset>
            </wp:positionV>
            <wp:extent cx="5867400" cy="5514975"/>
            <wp:effectExtent l="19050" t="0" r="0" b="0"/>
            <wp:wrapNone/>
            <wp:docPr id="1" name="Рисунок 0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A04EF2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56</w:t>
      </w:r>
      <w:r w:rsidRPr="00A04EF2">
        <w:rPr>
          <w:sz w:val="24"/>
          <w:szCs w:val="24"/>
        </w:rPr>
        <w:t xml:space="preserve"> 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 xml:space="preserve">к Перечню наименований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A04EF2">
        <w:rPr>
          <w:sz w:val="24"/>
          <w:szCs w:val="24"/>
        </w:rPr>
        <w:t>элементов улично-дорожной сети муниципального</w:t>
      </w:r>
      <w:r>
        <w:rPr>
          <w:sz w:val="24"/>
          <w:szCs w:val="24"/>
        </w:rPr>
        <w:t xml:space="preserve"> образования 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«Город Березники»</w:t>
      </w: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Default="009A1B0C" w:rsidP="009A1B0C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9A1B0C" w:rsidRPr="001E1A3A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  <w:r w:rsidRPr="001E1A3A">
        <w:rPr>
          <w:b/>
          <w:sz w:val="28"/>
          <w:szCs w:val="28"/>
          <w:u w:val="single"/>
        </w:rPr>
        <w:t>п. ЖЕЛЕЗНОДОРОЖНЫЙ</w:t>
      </w:r>
    </w:p>
    <w:p w:rsidR="009A1B0C" w:rsidRDefault="009A1B0C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</w:p>
    <w:p w:rsidR="002D13BF" w:rsidRDefault="002D13BF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</w:p>
    <w:p w:rsidR="002D13BF" w:rsidRPr="001E1A3A" w:rsidRDefault="002D13BF" w:rsidP="009A1B0C">
      <w:pPr>
        <w:spacing w:after="0" w:line="240" w:lineRule="exact"/>
        <w:ind w:firstLine="0"/>
        <w:jc w:val="center"/>
        <w:rPr>
          <w:b/>
          <w:sz w:val="28"/>
          <w:szCs w:val="28"/>
          <w:u w:val="single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2D13BF" w:rsidP="009A1B0C">
      <w:pPr>
        <w:spacing w:after="0" w:line="240" w:lineRule="exact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118110</wp:posOffset>
            </wp:positionV>
            <wp:extent cx="5940425" cy="5295900"/>
            <wp:effectExtent l="19050" t="0" r="3175" b="0"/>
            <wp:wrapNone/>
            <wp:docPr id="4" name="Рисунок 0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9A1B0C" w:rsidRPr="00345E37" w:rsidRDefault="009A1B0C" w:rsidP="009A1B0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B5C92" w:rsidRDefault="006B5C92" w:rsidP="006B5C92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85765F" w:rsidRDefault="0085765F" w:rsidP="0085765F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6A52AB" w:rsidRDefault="006A52AB"/>
    <w:sectPr w:rsidR="006A52AB" w:rsidSect="006A5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65F"/>
    <w:rsid w:val="00097C39"/>
    <w:rsid w:val="000A7D19"/>
    <w:rsid w:val="002D13BF"/>
    <w:rsid w:val="003C6D0B"/>
    <w:rsid w:val="004117A6"/>
    <w:rsid w:val="00430AB3"/>
    <w:rsid w:val="004F7D87"/>
    <w:rsid w:val="005000D2"/>
    <w:rsid w:val="00555380"/>
    <w:rsid w:val="00557C70"/>
    <w:rsid w:val="005846F3"/>
    <w:rsid w:val="005B388B"/>
    <w:rsid w:val="005D39EC"/>
    <w:rsid w:val="00614D81"/>
    <w:rsid w:val="006541FB"/>
    <w:rsid w:val="0069748F"/>
    <w:rsid w:val="006A52AB"/>
    <w:rsid w:val="006B5C92"/>
    <w:rsid w:val="0085765F"/>
    <w:rsid w:val="009212DB"/>
    <w:rsid w:val="009A1B0C"/>
    <w:rsid w:val="00AB3345"/>
    <w:rsid w:val="00AC371D"/>
    <w:rsid w:val="00B1498C"/>
    <w:rsid w:val="00C2292D"/>
    <w:rsid w:val="00CE16CD"/>
    <w:rsid w:val="00D35AFC"/>
    <w:rsid w:val="00DD7277"/>
    <w:rsid w:val="00DF3E95"/>
    <w:rsid w:val="00EF62B5"/>
    <w:rsid w:val="00F9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65F"/>
    <w:pPr>
      <w:spacing w:after="120" w:line="288" w:lineRule="auto"/>
      <w:ind w:firstLine="709"/>
      <w:jc w:val="both"/>
    </w:pPr>
    <w:rPr>
      <w:rFonts w:ascii="Times New Roman" w:eastAsia="Times New Roman" w:hAnsi="Times New Roman" w:cs="Times New Roman"/>
      <w:spacing w:val="16"/>
      <w:sz w:val="25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BF"/>
    <w:rPr>
      <w:rFonts w:ascii="Tahoma" w:eastAsia="Times New Roman" w:hAnsi="Tahoma" w:cs="Tahoma"/>
      <w:spacing w:val="16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image" Target="media/image20.jpeg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545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Каменщикова Ольга</dc:creator>
  <cp:lastModifiedBy>Каменщикова Ольга</cp:lastModifiedBy>
  <cp:revision>7</cp:revision>
  <dcterms:created xsi:type="dcterms:W3CDTF">2020-08-27T11:01:00Z</dcterms:created>
  <dcterms:modified xsi:type="dcterms:W3CDTF">2020-08-27T11:09:00Z</dcterms:modified>
</cp:coreProperties>
</file>